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70D" w:rsidRPr="00923958" w:rsidRDefault="00B6070D" w:rsidP="00804288">
      <w:pPr>
        <w:jc w:val="center"/>
        <w:rPr>
          <w:rFonts w:ascii="TransCyrillicU" w:hAnsi="TransCyrillicU"/>
          <w:b/>
          <w:sz w:val="32"/>
          <w:szCs w:val="32"/>
        </w:rPr>
      </w:pPr>
      <w:bookmarkStart w:id="0" w:name="_GoBack"/>
      <w:bookmarkEnd w:id="0"/>
    </w:p>
    <w:p w:rsidR="00B130B9" w:rsidRPr="00923958" w:rsidRDefault="00B130B9" w:rsidP="00804288">
      <w:pPr>
        <w:jc w:val="center"/>
        <w:rPr>
          <w:rFonts w:ascii="TransCyrillicU" w:hAnsi="TransCyrillicU"/>
          <w:b/>
          <w:sz w:val="36"/>
          <w:szCs w:val="36"/>
          <w:lang w:val="af-ZA"/>
        </w:rPr>
      </w:pPr>
    </w:p>
    <w:p w:rsidR="00B130B9" w:rsidRPr="00923958" w:rsidRDefault="00B130B9" w:rsidP="00804288">
      <w:pPr>
        <w:jc w:val="center"/>
        <w:rPr>
          <w:rFonts w:ascii="TransCyrillicU" w:hAnsi="TransCyrillicU"/>
          <w:b/>
          <w:sz w:val="36"/>
          <w:szCs w:val="36"/>
          <w:lang w:val="af-ZA"/>
        </w:rPr>
      </w:pPr>
    </w:p>
    <w:p w:rsidR="00B130B9" w:rsidRPr="00923958" w:rsidRDefault="00B130B9" w:rsidP="00804288">
      <w:pPr>
        <w:jc w:val="center"/>
        <w:rPr>
          <w:rFonts w:ascii="TransCyrillicU" w:hAnsi="TransCyrillicU"/>
          <w:b/>
          <w:sz w:val="36"/>
          <w:szCs w:val="36"/>
          <w:lang w:val="af-ZA"/>
        </w:rPr>
      </w:pPr>
    </w:p>
    <w:p w:rsidR="00B130B9" w:rsidRPr="00923958" w:rsidRDefault="00B130B9" w:rsidP="00804288">
      <w:pPr>
        <w:jc w:val="center"/>
        <w:rPr>
          <w:rFonts w:ascii="TransCyrillicU" w:hAnsi="TransCyrillicU"/>
          <w:b/>
          <w:sz w:val="36"/>
          <w:szCs w:val="36"/>
          <w:lang w:val="af-ZA"/>
        </w:rPr>
      </w:pPr>
    </w:p>
    <w:p w:rsidR="00B130B9" w:rsidRPr="00923958" w:rsidRDefault="00B130B9" w:rsidP="00804288">
      <w:pPr>
        <w:jc w:val="center"/>
        <w:rPr>
          <w:rFonts w:ascii="TransCyrillicU" w:hAnsi="TransCyrillicU"/>
          <w:b/>
          <w:sz w:val="36"/>
          <w:szCs w:val="36"/>
          <w:lang w:val="af-ZA"/>
        </w:rPr>
      </w:pPr>
    </w:p>
    <w:p w:rsidR="00B130B9" w:rsidRPr="00923958" w:rsidRDefault="00B130B9" w:rsidP="00804288">
      <w:pPr>
        <w:jc w:val="center"/>
        <w:rPr>
          <w:rFonts w:ascii="TransCyrillicU" w:hAnsi="TransCyrillicU"/>
          <w:b/>
          <w:sz w:val="36"/>
          <w:szCs w:val="36"/>
          <w:lang w:val="af-ZA"/>
        </w:rPr>
      </w:pPr>
    </w:p>
    <w:p w:rsidR="00B130B9" w:rsidRPr="00923958" w:rsidRDefault="00B130B9" w:rsidP="00804288">
      <w:pPr>
        <w:jc w:val="center"/>
        <w:rPr>
          <w:rFonts w:ascii="TransCyrillicU" w:hAnsi="TransCyrillicU"/>
          <w:b/>
          <w:sz w:val="36"/>
          <w:szCs w:val="36"/>
          <w:lang w:val="af-ZA"/>
        </w:rPr>
      </w:pPr>
    </w:p>
    <w:p w:rsidR="00B130B9" w:rsidRPr="00923958" w:rsidRDefault="00B130B9" w:rsidP="00804288">
      <w:pPr>
        <w:jc w:val="center"/>
        <w:rPr>
          <w:rFonts w:ascii="TransCyrillicU" w:hAnsi="TransCyrillicU"/>
          <w:b/>
          <w:sz w:val="36"/>
          <w:szCs w:val="36"/>
          <w:lang w:val="af-ZA"/>
        </w:rPr>
      </w:pPr>
    </w:p>
    <w:p w:rsidR="001E3C9F" w:rsidRPr="00923958" w:rsidRDefault="00804288" w:rsidP="00804288">
      <w:pPr>
        <w:jc w:val="center"/>
        <w:rPr>
          <w:rFonts w:ascii="TransCyrillicU" w:hAnsi="TransCyrillicU"/>
          <w:b/>
          <w:sz w:val="36"/>
          <w:szCs w:val="36"/>
          <w:lang w:val="af-ZA"/>
        </w:rPr>
      </w:pPr>
      <w:r w:rsidRPr="00923958">
        <w:rPr>
          <w:rFonts w:ascii="TransCyrillicU" w:hAnsi="TransCyrillicU"/>
          <w:b/>
          <w:sz w:val="36"/>
          <w:szCs w:val="36"/>
          <w:lang w:val="af-ZA"/>
        </w:rPr>
        <w:t>ДАФТАРИ САВОЛҲО</w:t>
      </w:r>
    </w:p>
    <w:p w:rsidR="00804288" w:rsidRPr="00923958" w:rsidRDefault="00804288" w:rsidP="00804288">
      <w:pPr>
        <w:jc w:val="center"/>
        <w:rPr>
          <w:rFonts w:ascii="TransCyrillicU" w:hAnsi="TransCyrillicU"/>
          <w:b/>
          <w:sz w:val="36"/>
          <w:szCs w:val="36"/>
          <w:lang w:val="af-ZA"/>
        </w:rPr>
      </w:pPr>
      <w:r w:rsidRPr="00923958">
        <w:rPr>
          <w:rFonts w:ascii="TransCyrillicU" w:hAnsi="TransCyrillicU"/>
          <w:b/>
          <w:sz w:val="36"/>
          <w:szCs w:val="36"/>
          <w:lang w:val="af-ZA"/>
        </w:rPr>
        <w:t>ба курси ЭММАУС</w:t>
      </w:r>
    </w:p>
    <w:p w:rsidR="00804288" w:rsidRPr="00923958" w:rsidRDefault="00804288" w:rsidP="00804288">
      <w:pPr>
        <w:jc w:val="center"/>
        <w:rPr>
          <w:rFonts w:ascii="TransCyrillicU" w:hAnsi="TransCyrillicU"/>
          <w:b/>
          <w:sz w:val="36"/>
          <w:szCs w:val="36"/>
        </w:rPr>
      </w:pPr>
      <w:r w:rsidRPr="00923958">
        <w:rPr>
          <w:rFonts w:ascii="TransCyrillicU" w:hAnsi="TransCyrillicU"/>
          <w:b/>
          <w:sz w:val="36"/>
          <w:szCs w:val="36"/>
          <w:lang w:val="af-ZA"/>
        </w:rPr>
        <w:t>ПЕШГӮИҲОИ КИТОБИ МУҚАДДАС</w:t>
      </w: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rPr>
      </w:pPr>
    </w:p>
    <w:p w:rsidR="004E4EA1" w:rsidRPr="00923958" w:rsidRDefault="004E4EA1" w:rsidP="00804288">
      <w:pPr>
        <w:jc w:val="center"/>
        <w:rPr>
          <w:rFonts w:ascii="TransCyrillicU" w:hAnsi="TransCyrillicU"/>
          <w:b/>
          <w:sz w:val="32"/>
          <w:szCs w:val="32"/>
          <w:lang w:val="af-ZA"/>
        </w:rPr>
      </w:pPr>
    </w:p>
    <w:p w:rsidR="004E4EA1" w:rsidRPr="00923958" w:rsidRDefault="004E4EA1" w:rsidP="004E4EA1">
      <w:pPr>
        <w:shd w:val="clear" w:color="auto" w:fill="FFFFFF"/>
        <w:jc w:val="both"/>
        <w:rPr>
          <w:rFonts w:ascii="TransCyrillicU" w:hAnsi="TransCyrillicU" w:cs="TransCyrillicU"/>
          <w:noProof/>
          <w:sz w:val="32"/>
          <w:szCs w:val="32"/>
        </w:rPr>
      </w:pPr>
      <w:r w:rsidRPr="00923958">
        <w:rPr>
          <w:rFonts w:ascii="TransCyrillicU" w:hAnsi="TransCyrillicU" w:cs="TransCyrillicU"/>
          <w:b/>
          <w:bCs/>
          <w:noProof/>
          <w:sz w:val="32"/>
          <w:szCs w:val="32"/>
        </w:rPr>
        <w:t xml:space="preserve">Ному насаби шумо </w:t>
      </w:r>
      <w:r w:rsidRPr="00923958">
        <w:rPr>
          <w:rFonts w:ascii="TransCyrillicU" w:hAnsi="TransCyrillicU" w:cs="TransCyrillicU"/>
          <w:noProof/>
          <w:sz w:val="32"/>
          <w:szCs w:val="32"/>
        </w:rPr>
        <w:t>(бо ҳарфҳои чопӣ)</w:t>
      </w:r>
    </w:p>
    <w:p w:rsidR="004E4EA1" w:rsidRPr="00923958" w:rsidRDefault="004E4EA1" w:rsidP="004E4EA1">
      <w:pPr>
        <w:shd w:val="clear" w:color="auto" w:fill="FFFFFF"/>
        <w:tabs>
          <w:tab w:val="left" w:pos="8640"/>
        </w:tabs>
        <w:jc w:val="both"/>
        <w:rPr>
          <w:rFonts w:ascii="TransCyrillicU" w:hAnsi="TransCyrillicU" w:cs="TransCyrillicU"/>
          <w:noProof/>
          <w:sz w:val="32"/>
          <w:szCs w:val="32"/>
        </w:rPr>
      </w:pPr>
      <w:r w:rsidRPr="00923958">
        <w:rPr>
          <w:rFonts w:ascii="TransCyrillicU" w:hAnsi="TransCyrillicU" w:cs="TransCyrillicU"/>
          <w:b/>
          <w:bCs/>
          <w:noProof/>
          <w:sz w:val="32"/>
          <w:szCs w:val="32"/>
        </w:rPr>
        <w:t>__________________________________________________________</w:t>
      </w:r>
    </w:p>
    <w:p w:rsidR="004E4EA1" w:rsidRPr="00923958" w:rsidRDefault="004E4EA1" w:rsidP="004E4EA1">
      <w:pPr>
        <w:shd w:val="clear" w:color="auto" w:fill="FFFFFF"/>
        <w:jc w:val="both"/>
        <w:rPr>
          <w:rFonts w:ascii="TransCyrillicU" w:hAnsi="TransCyrillicU" w:cs="TransCyrillicU"/>
          <w:b/>
          <w:noProof/>
          <w:sz w:val="32"/>
          <w:szCs w:val="32"/>
        </w:rPr>
      </w:pPr>
    </w:p>
    <w:p w:rsidR="004E4EA1" w:rsidRPr="00923958" w:rsidRDefault="004E4EA1" w:rsidP="004E4EA1">
      <w:pPr>
        <w:shd w:val="clear" w:color="auto" w:fill="FFFFFF"/>
        <w:jc w:val="both"/>
        <w:rPr>
          <w:rFonts w:ascii="TransCyrillicU" w:hAnsi="TransCyrillicU" w:cs="TransCyrillicU"/>
          <w:noProof/>
          <w:sz w:val="32"/>
          <w:szCs w:val="32"/>
        </w:rPr>
      </w:pPr>
      <w:r w:rsidRPr="00923958">
        <w:rPr>
          <w:rFonts w:ascii="TransCyrillicU" w:hAnsi="TransCyrillicU" w:cs="TransCyrillicU"/>
          <w:b/>
          <w:noProof/>
          <w:sz w:val="32"/>
          <w:szCs w:val="32"/>
        </w:rPr>
        <w:t>Нишонии</w:t>
      </w:r>
      <w:r w:rsidRPr="00923958">
        <w:rPr>
          <w:rFonts w:ascii="TransCyrillicU" w:hAnsi="TransCyrillicU" w:cs="TransCyrillicU"/>
          <w:b/>
          <w:bCs/>
          <w:noProof/>
          <w:sz w:val="32"/>
          <w:szCs w:val="32"/>
        </w:rPr>
        <w:t xml:space="preserve"> шумо </w:t>
      </w:r>
      <w:r w:rsidRPr="00923958">
        <w:rPr>
          <w:rFonts w:ascii="TransCyrillicU" w:hAnsi="TransCyrillicU" w:cs="TransCyrillicU"/>
          <w:noProof/>
          <w:sz w:val="32"/>
          <w:szCs w:val="32"/>
        </w:rPr>
        <w:t>(бо ҳарфҳои чопӣ)</w:t>
      </w:r>
    </w:p>
    <w:p w:rsidR="004E4EA1" w:rsidRPr="00923958" w:rsidRDefault="004E4EA1" w:rsidP="004E4EA1">
      <w:pPr>
        <w:shd w:val="clear" w:color="auto" w:fill="FFFFFF"/>
        <w:jc w:val="both"/>
        <w:rPr>
          <w:rFonts w:ascii="TransCyrillicU" w:hAnsi="TransCyrillicU" w:cs="TransCyrillicSansU"/>
          <w:sz w:val="32"/>
          <w:szCs w:val="32"/>
        </w:rPr>
      </w:pPr>
      <w:r w:rsidRPr="00923958">
        <w:rPr>
          <w:rFonts w:ascii="TransCyrillicU" w:hAnsi="TransCyrillicU" w:cs="TransCyrillicU"/>
          <w:b/>
          <w:noProof/>
          <w:sz w:val="32"/>
          <w:szCs w:val="32"/>
        </w:rPr>
        <w:t>__________________________________________________________</w:t>
      </w:r>
    </w:p>
    <w:p w:rsidR="004E4EA1" w:rsidRPr="00923958" w:rsidRDefault="004E4EA1" w:rsidP="004E4EA1">
      <w:pPr>
        <w:shd w:val="clear" w:color="auto" w:fill="FFFFFF"/>
        <w:tabs>
          <w:tab w:val="left" w:leader="underscore" w:pos="4346"/>
          <w:tab w:val="left" w:leader="underscore" w:pos="6293"/>
        </w:tabs>
        <w:spacing w:before="611"/>
        <w:jc w:val="both"/>
        <w:rPr>
          <w:rFonts w:ascii="TransCyrillicU" w:hAnsi="TransCyrillicU"/>
          <w:sz w:val="32"/>
          <w:szCs w:val="32"/>
        </w:rPr>
      </w:pPr>
      <w:r w:rsidRPr="00923958">
        <w:rPr>
          <w:rFonts w:ascii="TransCyrillicU" w:hAnsi="TransCyrillicU" w:cs="TransCyrillicU"/>
          <w:b/>
          <w:bCs/>
          <w:noProof/>
          <w:sz w:val="32"/>
          <w:szCs w:val="32"/>
        </w:rPr>
        <w:t>Дастурдиҳанда</w:t>
      </w:r>
      <w:r w:rsidRPr="00923958">
        <w:rPr>
          <w:rFonts w:ascii="TransCyrillicU" w:hAnsi="TransCyrillicU" w:cs="TransCyrillicU"/>
          <w:b/>
          <w:bCs/>
          <w:noProof/>
          <w:sz w:val="32"/>
          <w:szCs w:val="32"/>
        </w:rPr>
        <w:tab/>
        <w:t xml:space="preserve"> Баҳо__________________________</w:t>
      </w:r>
    </w:p>
    <w:p w:rsidR="004E4EA1" w:rsidRPr="00923958" w:rsidRDefault="004E4EA1" w:rsidP="004E4EA1">
      <w:pPr>
        <w:rPr>
          <w:rFonts w:ascii="TransCyrillicU" w:hAnsi="TransCyrillicU" w:cs="TransCyrillicU"/>
          <w:noProof/>
          <w:sz w:val="32"/>
          <w:szCs w:val="32"/>
        </w:rPr>
      </w:pPr>
    </w:p>
    <w:p w:rsidR="004E4EA1" w:rsidRPr="00923958" w:rsidRDefault="004E4EA1" w:rsidP="004E4EA1">
      <w:pPr>
        <w:rPr>
          <w:rFonts w:ascii="TransCyrillicU" w:hAnsi="TransCyrillicU" w:cs="TransCyrillicU"/>
          <w:noProof/>
          <w:sz w:val="32"/>
          <w:szCs w:val="32"/>
        </w:rPr>
      </w:pPr>
    </w:p>
    <w:p w:rsidR="004E4EA1" w:rsidRPr="00923958" w:rsidRDefault="004E4EA1" w:rsidP="004E4EA1">
      <w:pPr>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КОР БО ДАФТАРИ ИМТИҲОНӢ</w:t>
      </w:r>
    </w:p>
    <w:p w:rsidR="004E4EA1" w:rsidRPr="00923958" w:rsidRDefault="004E4EA1" w:rsidP="004E4EA1">
      <w:pPr>
        <w:rPr>
          <w:rFonts w:ascii="TransCyrillicU" w:hAnsi="TransCyrillicU" w:cs="TransCyrillicU"/>
          <w:noProof/>
          <w:sz w:val="32"/>
          <w:szCs w:val="32"/>
          <w:lang w:val="af-ZA"/>
        </w:rPr>
      </w:pPr>
    </w:p>
    <w:p w:rsidR="004E4EA1" w:rsidRPr="00923958" w:rsidRDefault="004E4EA1" w:rsidP="004E4EA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Пеш аз ҷавоб додан ба саволҳои кори имтиҳонӣ шумо бояд маводи дарсро бо ҷиддият омӯзед. Дафтари пуркардашудаи имтиҳониро бо ҷавобҳо ба ҳамаи саволҳо бояд ба нишонии зикршуда барои баҳодиҳӣ фиристед. Дар аввали дафтар бо ҳарфҳои чопии хоно навиштани ному насаб ва нишонии худро фаромӯш накунед.</w:t>
      </w:r>
    </w:p>
    <w:p w:rsidR="004E4EA1" w:rsidRPr="00923958" w:rsidRDefault="004E4EA1" w:rsidP="004E4EA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r>
      <w:r w:rsidR="000460AB" w:rsidRPr="00923958">
        <w:rPr>
          <w:rFonts w:ascii="TransCyrillicU" w:hAnsi="TransCyrillicU" w:cs="TransCyrillicU"/>
          <w:noProof/>
          <w:sz w:val="32"/>
          <w:szCs w:val="32"/>
          <w:lang w:val="af-ZA"/>
        </w:rPr>
        <w:t xml:space="preserve">Агар мумкин бошад, ба лифофа (конверт) бо дафтари имтиҳонҳо лифофаи холиро бо маркаи часпондашуда ва </w:t>
      </w:r>
      <w:r w:rsidR="00744181" w:rsidRPr="00923958">
        <w:rPr>
          <w:rFonts w:ascii="TransCyrillicU" w:hAnsi="TransCyrillicU" w:cs="TransCyrillicU"/>
          <w:noProof/>
          <w:sz w:val="32"/>
          <w:szCs w:val="32"/>
          <w:lang w:val="af-ZA"/>
        </w:rPr>
        <w:t>нишонии хонаатон гузоред, то ки дафтари имтиҳонии тафтишшударо ба шумо фиристем.</w:t>
      </w:r>
    </w:p>
    <w:p w:rsidR="00744181" w:rsidRPr="00923958" w:rsidRDefault="00744181" w:rsidP="00744181">
      <w:pPr>
        <w:ind w:firstLine="708"/>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Агар шумо дар синф (ё гурӯҳ) дарс омӯзед, дафтари имтиҳониро ба роҳбари худ диҳед, ва ӯ онро ба </w:t>
      </w:r>
      <w:r w:rsidR="003833E1" w:rsidRPr="00923958">
        <w:rPr>
          <w:rFonts w:ascii="TransCyrillicU" w:hAnsi="TransCyrillicU" w:cs="TransCyrillicU"/>
          <w:noProof/>
          <w:sz w:val="32"/>
          <w:szCs w:val="32"/>
          <w:lang w:val="af-ZA"/>
        </w:rPr>
        <w:t>адреси</w:t>
      </w:r>
      <w:r w:rsidRPr="00923958">
        <w:rPr>
          <w:rFonts w:ascii="TransCyrillicU" w:hAnsi="TransCyrillicU" w:cs="TransCyrillicU"/>
          <w:noProof/>
          <w:sz w:val="32"/>
          <w:szCs w:val="32"/>
          <w:lang w:val="af-ZA"/>
        </w:rPr>
        <w:t xml:space="preserve"> Мактаби ғоибона мефиристад ё худаш тафтиш мекунад.</w:t>
      </w:r>
    </w:p>
    <w:p w:rsidR="00744181" w:rsidRPr="00923958" w:rsidRDefault="00744181" w:rsidP="00744181">
      <w:pPr>
        <w:jc w:val="both"/>
        <w:rPr>
          <w:rFonts w:ascii="TransCyrillicU" w:hAnsi="TransCyrillicU" w:cs="TransCyrillicU"/>
          <w:noProof/>
          <w:sz w:val="32"/>
          <w:szCs w:val="32"/>
          <w:lang w:val="af-ZA"/>
        </w:rPr>
      </w:pPr>
    </w:p>
    <w:p w:rsidR="00744181" w:rsidRPr="00923958" w:rsidRDefault="00744181" w:rsidP="00744181">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Саволҳо ба дарс</w:t>
      </w:r>
    </w:p>
    <w:p w:rsidR="003833E1" w:rsidRPr="00923958" w:rsidRDefault="0074418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Дар корҳои имтиҳонӣ саволҳо</w:t>
      </w:r>
      <w:r w:rsidR="00616D9D" w:rsidRPr="00923958">
        <w:rPr>
          <w:rFonts w:ascii="TransCyrillicU" w:hAnsi="TransCyrillicU" w:cs="TransCyrillicU"/>
          <w:noProof/>
          <w:sz w:val="32"/>
          <w:szCs w:val="32"/>
          <w:lang w:val="af-ZA"/>
        </w:rPr>
        <w:t>е</w:t>
      </w:r>
      <w:r w:rsidRPr="00923958">
        <w:rPr>
          <w:rFonts w:ascii="TransCyrillicU" w:hAnsi="TransCyrillicU" w:cs="TransCyrillicU"/>
          <w:noProof/>
          <w:sz w:val="32"/>
          <w:szCs w:val="32"/>
          <w:lang w:val="af-ZA"/>
        </w:rPr>
        <w:t xml:space="preserve"> буда метавонанд, ки барои </w:t>
      </w:r>
      <w:r w:rsidR="00616D9D" w:rsidRPr="00923958">
        <w:rPr>
          <w:rFonts w:ascii="TransCyrillicU" w:hAnsi="TransCyrillicU" w:cs="TransCyrillicU"/>
          <w:noProof/>
          <w:sz w:val="32"/>
          <w:szCs w:val="32"/>
          <w:lang w:val="af-ZA"/>
        </w:rPr>
        <w:t>ёфтани ҷ</w:t>
      </w:r>
      <w:r w:rsidRPr="00923958">
        <w:rPr>
          <w:rFonts w:ascii="TransCyrillicU" w:hAnsi="TransCyrillicU" w:cs="TransCyrillicU"/>
          <w:noProof/>
          <w:sz w:val="32"/>
          <w:szCs w:val="32"/>
          <w:lang w:val="af-ZA"/>
        </w:rPr>
        <w:t>авоб</w:t>
      </w:r>
      <w:r w:rsidR="00616D9D" w:rsidRPr="00923958">
        <w:rPr>
          <w:rFonts w:ascii="TransCyrillicU" w:hAnsi="TransCyrillicU" w:cs="TransCyrillicU"/>
          <w:noProof/>
          <w:sz w:val="32"/>
          <w:szCs w:val="32"/>
          <w:lang w:val="af-ZA"/>
        </w:rPr>
        <w:t>и онҳо</w:t>
      </w:r>
      <w:r w:rsidRPr="00923958">
        <w:rPr>
          <w:rFonts w:ascii="TransCyrillicU" w:hAnsi="TransCyrillicU" w:cs="TransCyrillicU"/>
          <w:noProof/>
          <w:sz w:val="32"/>
          <w:szCs w:val="32"/>
          <w:lang w:val="af-ZA"/>
        </w:rPr>
        <w:t xml:space="preserve"> бояд ба матни Китоби Муқаддас муроҷиат намоед.</w:t>
      </w:r>
      <w:r w:rsidR="0092248F" w:rsidRPr="00923958">
        <w:rPr>
          <w:rFonts w:ascii="TransCyrillicU" w:hAnsi="TransCyrillicU" w:cs="TransCyrillicU"/>
          <w:noProof/>
          <w:sz w:val="32"/>
          <w:szCs w:val="32"/>
          <w:lang w:val="af-ZA"/>
        </w:rPr>
        <w:t xml:space="preserve"> </w:t>
      </w:r>
      <w:r w:rsidR="00D3211F" w:rsidRPr="00923958">
        <w:rPr>
          <w:rFonts w:ascii="TransCyrillicU" w:hAnsi="TransCyrillicU" w:cs="TransCyrillicU"/>
          <w:noProof/>
          <w:sz w:val="32"/>
          <w:szCs w:val="32"/>
          <w:lang w:val="af-ZA"/>
        </w:rPr>
        <w:t xml:space="preserve">Кӯшиш кунед, ки бе муҳокимаронӣ оиди чизҳое ки аз рӯи одат ба онҳо бовар мекунед, ҷавоби аниқ диҳед. </w:t>
      </w:r>
    </w:p>
    <w:p w:rsidR="00744181" w:rsidRPr="00923958" w:rsidRDefault="00D3211F" w:rsidP="003833E1">
      <w:pPr>
        <w:ind w:firstLine="708"/>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Шахсе дуруст гуфтааст: “Ҳангоме ки ҳеҷ кор карда натавонед, ба дастуруламал нигаред!” Китоби Муқаддас на танҳо номаи муҳаббат ба одам, балки ҳамчунин роҳнамои ҳаёт аст.</w:t>
      </w:r>
    </w:p>
    <w:p w:rsidR="00D3211F" w:rsidRPr="00923958" w:rsidRDefault="00D3211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Шояд гоҳо мо дар кӯшиши ба даст овардани муҳаббат, осоиштагӣ, хушбахтӣ ва маънои ҳаёт аз он сабаб нобарор мешавем, ки роҳнамои илоҳиро намехонем ва ба дастуроти он пайравӣ намекунем.</w:t>
      </w:r>
      <w:r w:rsidR="00F72839" w:rsidRPr="00923958">
        <w:rPr>
          <w:rFonts w:ascii="TransCyrillicU" w:hAnsi="TransCyrillicU" w:cs="TransCyrillicU"/>
          <w:noProof/>
          <w:sz w:val="32"/>
          <w:szCs w:val="32"/>
          <w:lang w:val="af-ZA"/>
        </w:rPr>
        <w:t xml:space="preserve"> </w:t>
      </w:r>
    </w:p>
    <w:p w:rsidR="00F72839" w:rsidRPr="00923958" w:rsidRDefault="00F72839" w:rsidP="00744181">
      <w:pPr>
        <w:jc w:val="both"/>
        <w:rPr>
          <w:rFonts w:ascii="TransCyrillicU" w:hAnsi="TransCyrillicU" w:cs="TransCyrillicU"/>
          <w:noProof/>
          <w:sz w:val="32"/>
          <w:szCs w:val="32"/>
          <w:lang w:val="af-ZA"/>
        </w:rPr>
      </w:pPr>
    </w:p>
    <w:p w:rsidR="00F72839" w:rsidRPr="00923958" w:rsidRDefault="00F72839" w:rsidP="00744181">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Саволҳои “Шумо дар ин бора чӣ фикр мекунед?”</w:t>
      </w:r>
    </w:p>
    <w:p w:rsidR="00F72839" w:rsidRPr="00923958" w:rsidRDefault="00F7283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 xml:space="preserve">Ҷавобҳо ба чунин саволҳо махсус баҳо дода намешаванд, аммо </w:t>
      </w:r>
      <w:r w:rsidR="00B30064" w:rsidRPr="00923958">
        <w:rPr>
          <w:rFonts w:ascii="TransCyrillicU" w:hAnsi="TransCyrillicU" w:cs="TransCyrillicU"/>
          <w:noProof/>
          <w:sz w:val="32"/>
          <w:szCs w:val="32"/>
          <w:lang w:val="af-ZA"/>
        </w:rPr>
        <w:t>хуб мешуд, ки ба онҳо ҷавоб медодед.</w:t>
      </w:r>
      <w:r w:rsidR="00BA3348" w:rsidRPr="00923958">
        <w:rPr>
          <w:rFonts w:ascii="TransCyrillicU" w:hAnsi="TransCyrillicU" w:cs="TransCyrillicU"/>
          <w:noProof/>
          <w:sz w:val="32"/>
          <w:szCs w:val="32"/>
          <w:lang w:val="af-ZA"/>
        </w:rPr>
        <w:t xml:space="preserve"> Дар ин ҷо шумо метавоне</w:t>
      </w:r>
      <w:r w:rsidR="00B30064" w:rsidRPr="00923958">
        <w:rPr>
          <w:rFonts w:ascii="TransCyrillicU" w:hAnsi="TransCyrillicU" w:cs="TransCyrillicU"/>
          <w:noProof/>
          <w:sz w:val="32"/>
          <w:szCs w:val="32"/>
          <w:lang w:val="af-ZA"/>
        </w:rPr>
        <w:t>д бо суханони худ ақидаатонро баён намоед. Ҷавобҳо</w:t>
      </w:r>
      <w:r w:rsidR="009430B5" w:rsidRPr="00923958">
        <w:rPr>
          <w:rFonts w:ascii="TransCyrillicU" w:hAnsi="TransCyrillicU" w:cs="TransCyrillicU"/>
          <w:noProof/>
          <w:sz w:val="32"/>
          <w:szCs w:val="32"/>
          <w:lang w:val="af-ZA"/>
        </w:rPr>
        <w:t>ятон</w:t>
      </w:r>
      <w:r w:rsidR="00B30064" w:rsidRPr="00923958">
        <w:rPr>
          <w:rFonts w:ascii="TransCyrillicU" w:hAnsi="TransCyrillicU" w:cs="TransCyrillicU"/>
          <w:noProof/>
          <w:sz w:val="32"/>
          <w:szCs w:val="32"/>
          <w:lang w:val="af-ZA"/>
        </w:rPr>
        <w:t xml:space="preserve"> ба дастурдиҳанда ёрӣ мерасонанд, то шуморо чун шахсият беҳтар шиносад ва сатҳи инкишофатонро муайян кунад. Ба ғайр аз ин, онҳо барои баҳо додани тамоми курс ёрӣ медиҳанд.</w:t>
      </w:r>
    </w:p>
    <w:p w:rsidR="00B30064" w:rsidRPr="00923958" w:rsidRDefault="00B30064" w:rsidP="00744181">
      <w:pPr>
        <w:jc w:val="both"/>
        <w:rPr>
          <w:rFonts w:ascii="TransCyrillicU" w:hAnsi="TransCyrillicU" w:cs="TransCyrillicU"/>
          <w:noProof/>
          <w:sz w:val="32"/>
          <w:szCs w:val="32"/>
          <w:lang w:val="af-ZA"/>
        </w:rPr>
      </w:pPr>
    </w:p>
    <w:p w:rsidR="00B30064" w:rsidRPr="00923958" w:rsidRDefault="00B30064" w:rsidP="00744181">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Корҳои шумо чӣ хел баҳо дода мешаванд</w:t>
      </w:r>
    </w:p>
    <w:p w:rsidR="00B30064" w:rsidRPr="00923958" w:rsidRDefault="00B30064"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Дастурдиҳандагони мо хатоҳоро ислоҳ мекунанд ва дар Китоби Муқаддас ё маводи дарсӣ ҷоеро, ки дар он ҷавоби дурустро ёфта метавонед, нишон медиҳанд. Ҳангоми зарурат дастурдиҳанда аз худ тавзеҳот илова карда метавонад.</w:t>
      </w:r>
    </w:p>
    <w:p w:rsidR="00B30064" w:rsidRPr="00923958" w:rsidRDefault="00B30064" w:rsidP="00744181">
      <w:pPr>
        <w:jc w:val="both"/>
        <w:rPr>
          <w:rFonts w:ascii="TransCyrillicU" w:hAnsi="TransCyrillicU" w:cs="TransCyrillicU"/>
          <w:b/>
          <w:noProof/>
          <w:sz w:val="32"/>
          <w:szCs w:val="32"/>
          <w:lang w:val="af-ZA"/>
        </w:rPr>
      </w:pPr>
    </w:p>
    <w:p w:rsidR="00B30064" w:rsidRPr="00923958" w:rsidRDefault="00B130B9" w:rsidP="00744181">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ДАСТУРҲОИ УМУМӢ</w:t>
      </w:r>
    </w:p>
    <w:p w:rsidR="00B130B9" w:rsidRPr="00923958" w:rsidRDefault="00B130B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Омӯхтани маводи дарсро ҳарчи зудтар сар кунед, ва агар даер синф (ё гурӯҳ) омӯхтан хоҳед, баробари саршавии дарсҳо ба кор сар кунед. Кӯшиш кунед, ки мунтазам омӯзед. Бисёр хонандагон кӯшиш мекунанд ҳафтае як дарсро омӯзанд. Мо ба шумо маслиҳат медиҳем, ки ба чунин принсип пайравӣ намоед.</w:t>
      </w: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p>
    <w:p w:rsidR="00B130B9" w:rsidRPr="00923958" w:rsidRDefault="00B130B9" w:rsidP="00744181">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КОРИ ИМТИҲОНИИ 1</w:t>
      </w:r>
    </w:p>
    <w:p w:rsidR="001D542D" w:rsidRPr="00923958" w:rsidRDefault="001D542D" w:rsidP="00744181">
      <w:pPr>
        <w:jc w:val="both"/>
        <w:rPr>
          <w:rFonts w:ascii="TransCyrillicU" w:hAnsi="TransCyrillicU" w:cs="TransCyrillicU"/>
          <w:b/>
          <w:noProof/>
          <w:sz w:val="32"/>
          <w:szCs w:val="32"/>
          <w:lang w:val="af-ZA"/>
        </w:rPr>
      </w:pPr>
    </w:p>
    <w:p w:rsidR="00B130B9" w:rsidRPr="00923958" w:rsidRDefault="00B130B9" w:rsidP="00744181">
      <w:pPr>
        <w:jc w:val="both"/>
        <w:rPr>
          <w:rFonts w:ascii="TransCyrillicU" w:hAnsi="TransCyrillicU" w:cs="TransCyrillicU"/>
          <w:noProof/>
          <w:sz w:val="32"/>
          <w:szCs w:val="32"/>
          <w:lang w:val="af-ZA"/>
        </w:rPr>
      </w:pPr>
      <w:r w:rsidRPr="00923958">
        <w:rPr>
          <w:rFonts w:ascii="TransCyrillicU" w:hAnsi="TransCyrillicU" w:cs="TransCyrillicU"/>
          <w:i/>
          <w:noProof/>
          <w:sz w:val="32"/>
          <w:szCs w:val="32"/>
          <w:lang w:val="af-ZA"/>
        </w:rPr>
        <w:t>Дар тарафи рост, дар болои хат, ҳарферо нависед, ки ба ҷавоби дуруст мувофиқат мекунад</w:t>
      </w:r>
      <w:r w:rsidRPr="00923958">
        <w:rPr>
          <w:rFonts w:ascii="TransCyrillicU" w:hAnsi="TransCyrillicU" w:cs="TransCyrillicU"/>
          <w:noProof/>
          <w:sz w:val="32"/>
          <w:szCs w:val="32"/>
          <w:lang w:val="af-ZA"/>
        </w:rPr>
        <w:t>.</w:t>
      </w:r>
    </w:p>
    <w:p w:rsidR="001D542D" w:rsidRPr="00923958" w:rsidRDefault="001D542D" w:rsidP="00744181">
      <w:pPr>
        <w:jc w:val="both"/>
        <w:rPr>
          <w:rFonts w:ascii="TransCyrillicU" w:hAnsi="TransCyrillicU" w:cs="TransCyrillicU"/>
          <w:noProof/>
          <w:sz w:val="32"/>
          <w:szCs w:val="32"/>
          <w:lang w:val="af-ZA"/>
        </w:rPr>
      </w:pPr>
    </w:p>
    <w:p w:rsidR="00D141A3" w:rsidRPr="00923958" w:rsidRDefault="00D141A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 Пешгӯиҳои Китоби Муқаддас тафсирҳои баҳснокро ба миён меоваранд. Бинобар ин:</w:t>
      </w:r>
    </w:p>
    <w:p w:rsidR="00D141A3" w:rsidRPr="00923958" w:rsidRDefault="00D141A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то ҳадди имкон аз мавзӯи пешгӯиҳо канораҷӯӣ кардан лозим аст;</w:t>
      </w:r>
    </w:p>
    <w:p w:rsidR="00D141A3" w:rsidRPr="00923958" w:rsidRDefault="00D141A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пешгӯиҳоро пурра омӯхта, таълими пайғамбаронро паҳн кардан лозим аст;</w:t>
      </w:r>
    </w:p>
    <w:p w:rsidR="00D141A3" w:rsidRPr="00923958" w:rsidRDefault="00D141A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танҳо ба он пешгӯиҳо муроҷиат кардан лозим аст, ки тафсирҳои каму беш якхела доранд;</w:t>
      </w:r>
    </w:p>
    <w:p w:rsidR="00D141A3" w:rsidRPr="00923958" w:rsidRDefault="00D141A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тафсири интихоб</w:t>
      </w:r>
      <w:r w:rsidR="00FC06F4" w:rsidRPr="00923958">
        <w:rPr>
          <w:rFonts w:ascii="TransCyrillicU" w:hAnsi="TransCyrillicU" w:cs="TransCyrillicU"/>
          <w:noProof/>
          <w:sz w:val="32"/>
          <w:szCs w:val="32"/>
          <w:lang w:val="af-ZA"/>
        </w:rPr>
        <w:t>шуда</w:t>
      </w:r>
      <w:r w:rsidRPr="00923958">
        <w:rPr>
          <w:rFonts w:ascii="TransCyrillicU" w:hAnsi="TransCyrillicU" w:cs="TransCyrillicU"/>
          <w:noProof/>
          <w:sz w:val="32"/>
          <w:szCs w:val="32"/>
          <w:lang w:val="af-ZA"/>
        </w:rPr>
        <w:t>и ҳар як пешгӯиро қатъиян ҷонибдорӣ кардан лозим аст.</w:t>
      </w:r>
      <w:r w:rsidR="00FC06F4" w:rsidRPr="00923958">
        <w:rPr>
          <w:rFonts w:ascii="TransCyrillicU" w:hAnsi="TransCyrillicU" w:cs="TransCyrillicU"/>
          <w:noProof/>
          <w:sz w:val="32"/>
          <w:szCs w:val="32"/>
          <w:lang w:val="af-ZA"/>
        </w:rPr>
        <w:t xml:space="preserve">                                                                            ____</w:t>
      </w:r>
    </w:p>
    <w:p w:rsidR="00FC06F4" w:rsidRPr="00923958" w:rsidRDefault="00FC06F4" w:rsidP="00744181">
      <w:pPr>
        <w:jc w:val="both"/>
        <w:rPr>
          <w:rFonts w:ascii="TransCyrillicU" w:hAnsi="TransCyrillicU" w:cs="TransCyrillicU"/>
          <w:noProof/>
          <w:sz w:val="32"/>
          <w:szCs w:val="32"/>
          <w:lang w:val="af-ZA"/>
        </w:rPr>
      </w:pPr>
    </w:p>
    <w:p w:rsidR="00FC06F4" w:rsidRPr="00923958" w:rsidRDefault="00FC06F4"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2. Калимаи “амилленаризм” онро дар назар дорад, ки </w:t>
      </w:r>
    </w:p>
    <w:p w:rsidR="00FC06F4" w:rsidRPr="00923958" w:rsidRDefault="00FC06F4"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пеш аз подшоҳии ҳазорсола </w:t>
      </w:r>
      <w:r w:rsidRPr="00923958">
        <w:rPr>
          <w:rFonts w:ascii="TransCyrillicU" w:hAnsi="TransCyrillicU" w:cs="TransCyrillicU"/>
          <w:i/>
          <w:noProof/>
          <w:sz w:val="32"/>
          <w:szCs w:val="32"/>
          <w:lang w:val="af-ZA"/>
        </w:rPr>
        <w:t>кадом як</w:t>
      </w:r>
      <w:r w:rsidRPr="00923958">
        <w:rPr>
          <w:rFonts w:ascii="TransCyrillicU" w:hAnsi="TransCyrillicU" w:cs="TransCyrillicU"/>
          <w:noProof/>
          <w:sz w:val="32"/>
          <w:szCs w:val="32"/>
          <w:lang w:val="af-ZA"/>
        </w:rPr>
        <w:t xml:space="preserve"> ҳазорсола меояд;</w:t>
      </w:r>
    </w:p>
    <w:p w:rsidR="00FC06F4" w:rsidRPr="00923958" w:rsidRDefault="00FC06F4"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подшоҳии ҳазорсола дар натиҷаи раванди табиии эволютсия фаро мерасад;</w:t>
      </w:r>
    </w:p>
    <w:p w:rsidR="00FC06F4" w:rsidRPr="00923958" w:rsidRDefault="00FC06F4"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подшоҳии ҳазорсола бо роҳи дахолати илоҳӣ ба ҳаёти одамон фаро мерасад;</w:t>
      </w:r>
    </w:p>
    <w:p w:rsidR="00FC06F4" w:rsidRPr="00923958" w:rsidRDefault="00FC06F4"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ҳеҷ гуна подшоҳии ҳазорсола, ё подшоҳии Масеҳ дар замин ба маънои аслӣ нахоҳад буд.                                                              ____</w:t>
      </w:r>
    </w:p>
    <w:p w:rsidR="00B130B9" w:rsidRPr="00923958" w:rsidRDefault="00B130B9" w:rsidP="00744181">
      <w:pPr>
        <w:jc w:val="both"/>
        <w:rPr>
          <w:rFonts w:ascii="TransCyrillicU" w:hAnsi="TransCyrillicU" w:cs="TransCyrillicU"/>
          <w:noProof/>
          <w:sz w:val="32"/>
          <w:szCs w:val="32"/>
          <w:lang w:val="af-ZA"/>
        </w:rPr>
      </w:pPr>
    </w:p>
    <w:p w:rsidR="00FC06F4" w:rsidRPr="00923958" w:rsidRDefault="00FC06F4"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3. Ақидаи амиллен</w:t>
      </w:r>
      <w:r w:rsidR="0095182F" w:rsidRPr="00923958">
        <w:rPr>
          <w:rFonts w:ascii="TransCyrillicU" w:hAnsi="TransCyrillicU" w:cs="TransCyrillicU"/>
          <w:noProof/>
          <w:sz w:val="32"/>
          <w:szCs w:val="32"/>
          <w:lang w:val="af-ZA"/>
        </w:rPr>
        <w:t>иумистҳо нодуруст аст, чунки :</w:t>
      </w:r>
    </w:p>
    <w:p w:rsidR="0095182F" w:rsidRPr="00923958" w:rsidRDefault="0095182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илҳоми илоҳӣ доштани суханони Навиштаҳоро инкор мекунад;</w:t>
      </w:r>
    </w:p>
    <w:p w:rsidR="0095182F" w:rsidRPr="00923958" w:rsidRDefault="0095182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илоҳияти Масеҳро зери шубҳа мегузорад;</w:t>
      </w:r>
    </w:p>
    <w:p w:rsidR="0095182F" w:rsidRPr="00923958" w:rsidRDefault="0095182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пешгӯиҳои Паймони Куҳанро, ки ба маънои аслӣ бояд барои халқи Исроил иҷро шаванд, ба Калисо мансуб медонад;</w:t>
      </w:r>
    </w:p>
    <w:p w:rsidR="0095182F" w:rsidRPr="00923958" w:rsidRDefault="0095182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изҳор менамояд, ки пешгӯиҳои Паймони Куҳан оиди Исроил бо таъсис ёфтани давлати ҳозираи Исроил иҷро шудаанд.     ____</w:t>
      </w:r>
    </w:p>
    <w:p w:rsidR="0095182F" w:rsidRPr="00923958" w:rsidRDefault="0095182F" w:rsidP="00744181">
      <w:pPr>
        <w:jc w:val="both"/>
        <w:rPr>
          <w:rFonts w:ascii="TransCyrillicU" w:hAnsi="TransCyrillicU" w:cs="TransCyrillicU"/>
          <w:noProof/>
          <w:sz w:val="32"/>
          <w:szCs w:val="32"/>
          <w:lang w:val="af-ZA"/>
        </w:rPr>
      </w:pPr>
    </w:p>
    <w:p w:rsidR="0095182F" w:rsidRPr="00923958" w:rsidRDefault="0095182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4. Кадоме аз қонунҳои тафсири Китоби Муқаддас дар ин дарс зикр карда мешавад (дар робита бо тафсири бархатое ки амиллениумистҳо пешкаш мекунанд)</w:t>
      </w:r>
      <w:r w:rsidR="00194916" w:rsidRPr="00923958">
        <w:rPr>
          <w:rFonts w:ascii="TransCyrillicU" w:hAnsi="TransCyrillicU" w:cs="TransCyrillicU"/>
          <w:noProof/>
          <w:sz w:val="32"/>
          <w:szCs w:val="32"/>
          <w:lang w:val="af-ZA"/>
        </w:rPr>
        <w:t>?</w:t>
      </w:r>
    </w:p>
    <w:p w:rsidR="00194916" w:rsidRPr="00923958" w:rsidRDefault="0019491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тасдиқоти пешакӣ;</w:t>
      </w:r>
    </w:p>
    <w:p w:rsidR="00194916" w:rsidRPr="00923958" w:rsidRDefault="0019491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мансубияти дутарафа;</w:t>
      </w:r>
    </w:p>
    <w:p w:rsidR="00194916" w:rsidRPr="00923958" w:rsidRDefault="0019491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зикри якум;</w:t>
      </w:r>
    </w:p>
    <w:p w:rsidR="00194916" w:rsidRPr="00923958" w:rsidRDefault="00194916" w:rsidP="00744181">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г) ошкоршавии пурра.</w:t>
      </w:r>
      <w:r w:rsidRPr="00923958">
        <w:rPr>
          <w:rFonts w:ascii="TransCyrillicU" w:hAnsi="TransCyrillicU" w:cs="TransCyrillicU"/>
          <w:noProof/>
          <w:sz w:val="32"/>
          <w:szCs w:val="32"/>
        </w:rPr>
        <w:t xml:space="preserve">                                                                    ____</w:t>
      </w:r>
    </w:p>
    <w:p w:rsidR="00194916" w:rsidRPr="00923958" w:rsidRDefault="00194916" w:rsidP="00744181">
      <w:pPr>
        <w:jc w:val="both"/>
        <w:rPr>
          <w:rFonts w:ascii="TransCyrillicU" w:hAnsi="TransCyrillicU" w:cs="TransCyrillicU"/>
          <w:noProof/>
          <w:sz w:val="32"/>
          <w:szCs w:val="32"/>
        </w:rPr>
      </w:pPr>
    </w:p>
    <w:p w:rsidR="00194916" w:rsidRPr="00923958" w:rsidRDefault="0019491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rPr>
        <w:t>5</w:t>
      </w:r>
      <w:r w:rsidRPr="00923958">
        <w:rPr>
          <w:rFonts w:ascii="TransCyrillicU" w:hAnsi="TransCyrillicU" w:cs="TransCyrillicU"/>
          <w:noProof/>
          <w:sz w:val="32"/>
          <w:szCs w:val="32"/>
          <w:lang w:val="af-ZA"/>
        </w:rPr>
        <w:t>. Дар ин курс мо чунин фаҳмиши давраи мусибати бузургро пайравӣ мекунем:</w:t>
      </w:r>
    </w:p>
    <w:p w:rsidR="002A164F" w:rsidRPr="00923958" w:rsidRDefault="002A164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Калисо замони мусибати бузургро аз сар мегузаронад;</w:t>
      </w:r>
    </w:p>
    <w:p w:rsidR="002A164F" w:rsidRPr="00923958" w:rsidRDefault="002A164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б</w:t>
      </w:r>
      <w:r w:rsidR="00BF61A4" w:rsidRPr="00923958">
        <w:rPr>
          <w:rFonts w:ascii="TransCyrillicU" w:hAnsi="TransCyrillicU" w:cs="TransCyrillicU"/>
          <w:noProof/>
          <w:sz w:val="32"/>
          <w:szCs w:val="32"/>
          <w:lang w:val="af-ZA"/>
        </w:rPr>
        <w:t xml:space="preserve">аъди </w:t>
      </w:r>
      <w:r w:rsidRPr="00923958">
        <w:rPr>
          <w:rFonts w:ascii="TransCyrillicU" w:hAnsi="TransCyrillicU" w:cs="TransCyrillicU"/>
          <w:noProof/>
          <w:sz w:val="32"/>
          <w:szCs w:val="32"/>
          <w:lang w:val="af-ZA"/>
        </w:rPr>
        <w:t>гузаштани ними давраи мусибати бузург</w:t>
      </w:r>
      <w:r w:rsidR="00A727F0" w:rsidRPr="00923958">
        <w:rPr>
          <w:rFonts w:ascii="TransCyrillicU" w:hAnsi="TransCyrillicU" w:cs="TransCyrillicU"/>
          <w:noProof/>
          <w:sz w:val="32"/>
          <w:szCs w:val="32"/>
          <w:lang w:val="af-ZA"/>
        </w:rPr>
        <w:t xml:space="preserve"> </w:t>
      </w:r>
      <w:r w:rsidR="00BF61A4" w:rsidRPr="00923958">
        <w:rPr>
          <w:rFonts w:ascii="TransCyrillicU" w:hAnsi="TransCyrillicU" w:cs="TransCyrillicU"/>
          <w:noProof/>
          <w:sz w:val="32"/>
          <w:szCs w:val="32"/>
          <w:lang w:val="af-ZA"/>
        </w:rPr>
        <w:t xml:space="preserve">Калисо </w:t>
      </w:r>
      <w:r w:rsidR="00EF2EEA" w:rsidRPr="00923958">
        <w:rPr>
          <w:rFonts w:ascii="TransCyrillicU" w:hAnsi="TransCyrillicU" w:cs="TransCyrillicU"/>
          <w:noProof/>
          <w:sz w:val="32"/>
          <w:szCs w:val="32"/>
          <w:lang w:val="af-ZA"/>
        </w:rPr>
        <w:t>ба осмон бурд</w:t>
      </w:r>
      <w:r w:rsidR="003A5085" w:rsidRPr="00923958">
        <w:rPr>
          <w:rFonts w:ascii="TransCyrillicU" w:hAnsi="TransCyrillicU" w:cs="TransCyrillicU"/>
          <w:noProof/>
          <w:sz w:val="32"/>
          <w:szCs w:val="32"/>
          <w:lang w:val="af-ZA"/>
        </w:rPr>
        <w:t>а</w:t>
      </w:r>
      <w:r w:rsidR="00A727F0" w:rsidRPr="00923958">
        <w:rPr>
          <w:rFonts w:ascii="TransCyrillicU" w:hAnsi="TransCyrillicU" w:cs="TransCyrillicU"/>
          <w:noProof/>
          <w:sz w:val="32"/>
          <w:szCs w:val="32"/>
          <w:lang w:val="af-ZA"/>
        </w:rPr>
        <w:t xml:space="preserve"> мешавад;</w:t>
      </w:r>
    </w:p>
    <w:p w:rsidR="00A727F0" w:rsidRPr="00923958" w:rsidRDefault="00A727F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Калисо пеш аз </w:t>
      </w:r>
      <w:r w:rsidR="00AF7BDB" w:rsidRPr="00923958">
        <w:rPr>
          <w:rFonts w:ascii="TransCyrillicU" w:hAnsi="TransCyrillicU" w:cs="TransCyrillicU"/>
          <w:noProof/>
          <w:sz w:val="32"/>
          <w:szCs w:val="32"/>
          <w:lang w:val="af-ZA"/>
        </w:rPr>
        <w:t>фаро расидани давраи мусибати бузург</w:t>
      </w:r>
      <w:r w:rsidR="00BF61A4" w:rsidRPr="00923958">
        <w:rPr>
          <w:rFonts w:ascii="TransCyrillicU" w:hAnsi="TransCyrillicU" w:cs="TransCyrillicU"/>
          <w:noProof/>
          <w:sz w:val="32"/>
          <w:szCs w:val="32"/>
        </w:rPr>
        <w:t xml:space="preserve"> </w:t>
      </w:r>
      <w:r w:rsidR="00EF2EEA" w:rsidRPr="00923958">
        <w:rPr>
          <w:rFonts w:ascii="TransCyrillicU" w:hAnsi="TransCyrillicU" w:cs="TransCyrillicU"/>
          <w:noProof/>
          <w:sz w:val="32"/>
          <w:szCs w:val="32"/>
          <w:lang w:val="af-ZA"/>
        </w:rPr>
        <w:t>ба осмон бурд</w:t>
      </w:r>
      <w:r w:rsidR="003A5085" w:rsidRPr="00923958">
        <w:rPr>
          <w:rFonts w:ascii="TransCyrillicU" w:hAnsi="TransCyrillicU" w:cs="TransCyrillicU"/>
          <w:noProof/>
          <w:sz w:val="32"/>
          <w:szCs w:val="32"/>
          <w:lang w:val="af-ZA"/>
        </w:rPr>
        <w:t>а</w:t>
      </w:r>
      <w:r w:rsidR="00BF61A4" w:rsidRPr="00923958">
        <w:rPr>
          <w:rFonts w:ascii="TransCyrillicU" w:hAnsi="TransCyrillicU" w:cs="TransCyrillicU"/>
          <w:noProof/>
          <w:sz w:val="32"/>
          <w:szCs w:val="32"/>
          <w:lang w:val="af-ZA"/>
        </w:rPr>
        <w:t xml:space="preserve"> мешавад;</w:t>
      </w:r>
    </w:p>
    <w:p w:rsidR="00BF61A4" w:rsidRPr="00923958" w:rsidRDefault="00BF61A4" w:rsidP="00744181">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г) аз он лаҳзае ки дар замони қайсар Нерон таъқибот сар шуданд, Калисо давраи мусибати бузургро аз сар мегузаронад.</w:t>
      </w:r>
      <w:r w:rsidRPr="00923958">
        <w:rPr>
          <w:rFonts w:ascii="TransCyrillicU" w:hAnsi="TransCyrillicU" w:cs="TransCyrillicU"/>
          <w:noProof/>
          <w:sz w:val="32"/>
          <w:szCs w:val="32"/>
        </w:rPr>
        <w:softHyphen/>
      </w:r>
      <w:r w:rsidRPr="00923958">
        <w:rPr>
          <w:rFonts w:ascii="TransCyrillicU" w:hAnsi="TransCyrillicU" w:cs="TransCyrillicU"/>
          <w:noProof/>
          <w:sz w:val="32"/>
          <w:szCs w:val="32"/>
        </w:rPr>
        <w:softHyphen/>
      </w:r>
      <w:r w:rsidRPr="00923958">
        <w:rPr>
          <w:rFonts w:ascii="TransCyrillicU" w:hAnsi="TransCyrillicU" w:cs="TransCyrillicU"/>
          <w:noProof/>
          <w:sz w:val="32"/>
          <w:szCs w:val="32"/>
        </w:rPr>
        <w:softHyphen/>
      </w:r>
      <w:r w:rsidRPr="00923958">
        <w:rPr>
          <w:rFonts w:ascii="TransCyrillicU" w:hAnsi="TransCyrillicU" w:cs="TransCyrillicU"/>
          <w:noProof/>
          <w:sz w:val="32"/>
          <w:szCs w:val="32"/>
        </w:rPr>
        <w:softHyphen/>
      </w:r>
      <w:r w:rsidRPr="00923958">
        <w:rPr>
          <w:rFonts w:ascii="TransCyrillicU" w:hAnsi="TransCyrillicU" w:cs="TransCyrillicU"/>
          <w:noProof/>
          <w:sz w:val="32"/>
          <w:szCs w:val="32"/>
        </w:rPr>
        <w:softHyphen/>
      </w:r>
      <w:r w:rsidRPr="00923958">
        <w:rPr>
          <w:rFonts w:ascii="TransCyrillicU" w:hAnsi="TransCyrillicU" w:cs="TransCyrillicU"/>
          <w:noProof/>
          <w:sz w:val="32"/>
          <w:szCs w:val="32"/>
        </w:rPr>
        <w:softHyphen/>
      </w:r>
      <w:r w:rsidRPr="00923958">
        <w:rPr>
          <w:rFonts w:ascii="TransCyrillicU" w:hAnsi="TransCyrillicU" w:cs="TransCyrillicU"/>
          <w:noProof/>
          <w:sz w:val="32"/>
          <w:szCs w:val="32"/>
        </w:rPr>
        <w:softHyphen/>
      </w:r>
      <w:r w:rsidRPr="00923958">
        <w:rPr>
          <w:rFonts w:ascii="TransCyrillicU" w:hAnsi="TransCyrillicU" w:cs="TransCyrillicU"/>
          <w:noProof/>
          <w:sz w:val="32"/>
          <w:szCs w:val="32"/>
        </w:rPr>
        <w:softHyphen/>
      </w:r>
      <w:r w:rsidRPr="00923958">
        <w:rPr>
          <w:rFonts w:ascii="TransCyrillicU" w:hAnsi="TransCyrillicU" w:cs="TransCyrillicU"/>
          <w:noProof/>
          <w:sz w:val="32"/>
          <w:szCs w:val="32"/>
        </w:rPr>
        <w:softHyphen/>
      </w:r>
      <w:r w:rsidRPr="00923958">
        <w:rPr>
          <w:rFonts w:ascii="TransCyrillicU" w:hAnsi="TransCyrillicU" w:cs="TransCyrillicU"/>
          <w:noProof/>
          <w:sz w:val="32"/>
          <w:szCs w:val="32"/>
        </w:rPr>
        <w:softHyphen/>
        <w:t xml:space="preserve">           ____</w:t>
      </w:r>
    </w:p>
    <w:p w:rsidR="00BF61A4" w:rsidRPr="00923958" w:rsidRDefault="00BF61A4" w:rsidP="00744181">
      <w:pPr>
        <w:jc w:val="both"/>
        <w:rPr>
          <w:rFonts w:ascii="TransCyrillicU" w:hAnsi="TransCyrillicU" w:cs="TransCyrillicU"/>
          <w:noProof/>
          <w:sz w:val="32"/>
          <w:szCs w:val="32"/>
          <w:lang w:val="af-ZA"/>
        </w:rPr>
      </w:pPr>
    </w:p>
    <w:p w:rsidR="00BF61A4" w:rsidRPr="00923958" w:rsidRDefault="00BF61A4"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6. Oмӯзиши пешгӯиҳо:</w:t>
      </w:r>
    </w:p>
    <w:p w:rsidR="00BF61A4" w:rsidRPr="00923958" w:rsidRDefault="00BF61A4"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бояд пеш аз омӯзиши ҳамаи қисмҳои дигари Китоби Муқаддас бошад;</w:t>
      </w:r>
    </w:p>
    <w:p w:rsidR="00BF61A4" w:rsidRPr="00923958" w:rsidRDefault="00BF61A4"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фоидаи назаррас намеоварад, чунки дар пешгӯиҳо сухан дар бораи воқеаҳои оянда меравад;</w:t>
      </w:r>
    </w:p>
    <w:p w:rsidR="00BF61A4" w:rsidRPr="00923958" w:rsidRDefault="00BF61A4"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мушкилиҳои зиёде дорад, бинобар ин одами оддӣ бояд бо тасаввуроти умумӣ  оиди пешгӯиҳо қаноат кунад ва ба </w:t>
      </w:r>
      <w:r w:rsidR="00481B78" w:rsidRPr="00923958">
        <w:rPr>
          <w:rFonts w:ascii="TransCyrillicU" w:hAnsi="TransCyrillicU" w:cs="TransCyrillicU"/>
          <w:noProof/>
          <w:sz w:val="32"/>
          <w:szCs w:val="32"/>
          <w:lang w:val="af-ZA"/>
        </w:rPr>
        <w:t xml:space="preserve">омӯзиши </w:t>
      </w:r>
      <w:r w:rsidRPr="00923958">
        <w:rPr>
          <w:rFonts w:ascii="TransCyrillicU" w:hAnsi="TransCyrillicU" w:cs="TransCyrillicU"/>
          <w:noProof/>
          <w:sz w:val="32"/>
          <w:szCs w:val="32"/>
          <w:lang w:val="af-ZA"/>
        </w:rPr>
        <w:t>муфассал</w:t>
      </w:r>
      <w:r w:rsidR="00481B78" w:rsidRPr="00923958">
        <w:rPr>
          <w:rFonts w:ascii="TransCyrillicU" w:hAnsi="TransCyrillicU" w:cs="TransCyrillicU"/>
          <w:noProof/>
          <w:sz w:val="32"/>
          <w:szCs w:val="32"/>
          <w:lang w:val="af-ZA"/>
        </w:rPr>
        <w:t>и</w:t>
      </w:r>
      <w:r w:rsidRPr="00923958">
        <w:rPr>
          <w:rFonts w:ascii="TransCyrillicU" w:hAnsi="TransCyrillicU" w:cs="TransCyrillicU"/>
          <w:noProof/>
          <w:sz w:val="32"/>
          <w:szCs w:val="32"/>
          <w:lang w:val="af-ZA"/>
        </w:rPr>
        <w:t xml:space="preserve"> онҳо кӯшиш накунад;</w:t>
      </w:r>
    </w:p>
    <w:p w:rsidR="00BF61A4" w:rsidRPr="00923958" w:rsidRDefault="00BF61A4"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бояд имондорро ба тарзи зиндагии </w:t>
      </w:r>
      <w:r w:rsidR="00481B78" w:rsidRPr="00923958">
        <w:rPr>
          <w:rFonts w:ascii="TransCyrillicU" w:hAnsi="TransCyrillicU" w:cs="TransCyrillicU"/>
          <w:noProof/>
          <w:sz w:val="32"/>
          <w:szCs w:val="32"/>
          <w:lang w:val="af-ZA"/>
        </w:rPr>
        <w:t>порсоёна оварад.</w:t>
      </w:r>
      <w:r w:rsidR="00481B78" w:rsidRPr="00923958">
        <w:rPr>
          <w:rFonts w:ascii="TransCyrillicU" w:hAnsi="TransCyrillicU" w:cs="TransCyrillicU"/>
          <w:noProof/>
          <w:sz w:val="32"/>
          <w:szCs w:val="32"/>
        </w:rPr>
        <w:t xml:space="preserve"> </w:t>
      </w:r>
      <w:r w:rsidR="00481B78" w:rsidRPr="00923958">
        <w:rPr>
          <w:rFonts w:ascii="TransCyrillicU" w:hAnsi="TransCyrillicU" w:cs="TransCyrillicU"/>
          <w:noProof/>
          <w:sz w:val="32"/>
          <w:szCs w:val="32"/>
          <w:lang w:val="af-ZA"/>
        </w:rPr>
        <w:t xml:space="preserve">          </w:t>
      </w:r>
      <w:r w:rsidR="00481B78" w:rsidRPr="00923958">
        <w:rPr>
          <w:rFonts w:ascii="TransCyrillicU" w:hAnsi="TransCyrillicU" w:cs="TransCyrillicU"/>
          <w:noProof/>
          <w:sz w:val="32"/>
          <w:szCs w:val="32"/>
        </w:rPr>
        <w:t>____</w:t>
      </w:r>
    </w:p>
    <w:p w:rsidR="00481B78" w:rsidRPr="00923958" w:rsidRDefault="00481B78" w:rsidP="00744181">
      <w:pPr>
        <w:jc w:val="both"/>
        <w:rPr>
          <w:rFonts w:ascii="TransCyrillicU" w:hAnsi="TransCyrillicU" w:cs="TransCyrillicU"/>
          <w:noProof/>
          <w:sz w:val="32"/>
          <w:szCs w:val="32"/>
          <w:lang w:val="af-ZA"/>
        </w:rPr>
      </w:pPr>
    </w:p>
    <w:p w:rsidR="00481B78" w:rsidRPr="00923958" w:rsidRDefault="00481B7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7. Суханони Ваҳй 19:10 “шаҳодати Исо рӯҳи нубувват аст” маънои онро доранд, ки:</w:t>
      </w:r>
    </w:p>
    <w:p w:rsidR="00481B78" w:rsidRPr="00923958" w:rsidRDefault="00481B7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ҳамаи пешгӯиҳои Китоби Муқаддас ба Масеҳ муносибат доранд;</w:t>
      </w:r>
    </w:p>
    <w:p w:rsidR="00481B78" w:rsidRPr="00923958" w:rsidRDefault="00481B7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w:t>
      </w:r>
      <w:r w:rsidR="009430B5" w:rsidRPr="00923958">
        <w:rPr>
          <w:rFonts w:ascii="TransCyrillicU" w:hAnsi="TransCyrillicU" w:cs="TransCyrillicU"/>
          <w:noProof/>
          <w:sz w:val="32"/>
          <w:szCs w:val="32"/>
          <w:lang w:val="af-ZA"/>
        </w:rPr>
        <w:t xml:space="preserve">мо бояд </w:t>
      </w:r>
      <w:r w:rsidR="00C1550F" w:rsidRPr="00923958">
        <w:rPr>
          <w:rFonts w:ascii="TransCyrillicU" w:hAnsi="TransCyrillicU" w:cs="TransCyrillicU"/>
          <w:noProof/>
          <w:sz w:val="32"/>
          <w:szCs w:val="32"/>
          <w:lang w:val="af-ZA"/>
        </w:rPr>
        <w:t xml:space="preserve">дар муошират бо одамоне ки фаҳмишашон оиди пешгӯиҳо бо фаҳмиши мо мувофиқат намекунад, </w:t>
      </w:r>
      <w:r w:rsidR="009430B5" w:rsidRPr="00923958">
        <w:rPr>
          <w:rFonts w:ascii="TransCyrillicU" w:hAnsi="TransCyrillicU" w:cs="TransCyrillicU"/>
          <w:noProof/>
          <w:sz w:val="32"/>
          <w:szCs w:val="32"/>
          <w:lang w:val="af-ZA"/>
        </w:rPr>
        <w:t xml:space="preserve">ҳамеша </w:t>
      </w:r>
      <w:r w:rsidR="00C1550F" w:rsidRPr="00923958">
        <w:rPr>
          <w:rFonts w:ascii="TransCyrillicU" w:hAnsi="TransCyrillicU" w:cs="TransCyrillicU"/>
          <w:noProof/>
          <w:sz w:val="32"/>
          <w:szCs w:val="32"/>
          <w:lang w:val="af-ZA"/>
        </w:rPr>
        <w:t>ба Масеҳ монанд бошем;</w:t>
      </w:r>
    </w:p>
    <w:p w:rsidR="00C1550F" w:rsidRPr="00923958" w:rsidRDefault="00C1550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мақсади ягонаи пешгӯиҳо – ба боваркардагон дар шаҳодатдиҳӣ оиди Масеҳ ёрӣ расондан аст;</w:t>
      </w:r>
    </w:p>
    <w:p w:rsidR="00B370EE" w:rsidRPr="00923958" w:rsidRDefault="00B370EE" w:rsidP="00744181">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 xml:space="preserve">г) Худованд Исо бузургтарини пайғамбарон буд. </w:t>
      </w:r>
      <w:r w:rsidRPr="00923958">
        <w:rPr>
          <w:rFonts w:ascii="TransCyrillicU" w:hAnsi="TransCyrillicU" w:cs="TransCyrillicU"/>
          <w:noProof/>
          <w:sz w:val="32"/>
          <w:szCs w:val="32"/>
        </w:rPr>
        <w:t xml:space="preserve">                    ____</w:t>
      </w:r>
    </w:p>
    <w:p w:rsidR="00B370EE" w:rsidRPr="00923958" w:rsidRDefault="00B370EE" w:rsidP="00744181">
      <w:pPr>
        <w:jc w:val="both"/>
        <w:rPr>
          <w:rFonts w:ascii="TransCyrillicU" w:hAnsi="TransCyrillicU" w:cs="TransCyrillicU"/>
          <w:noProof/>
          <w:sz w:val="32"/>
          <w:szCs w:val="32"/>
        </w:rPr>
      </w:pPr>
    </w:p>
    <w:p w:rsidR="00B370EE" w:rsidRPr="00923958" w:rsidRDefault="00B370E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8. Пешгӯиҳо Худованд Исоро Пайғамбар, Коҳин ва Подшоҳ ба қалам медиҳанд. Ҳамин тавр, пешгӯӣ шуда буд, ки Ӯ “коҳин аст то абад”. Ин суханонро:</w:t>
      </w:r>
    </w:p>
    <w:p w:rsidR="00B370EE" w:rsidRPr="00923958" w:rsidRDefault="00B370E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Иброҳим гуфта буд;</w:t>
      </w:r>
    </w:p>
    <w:p w:rsidR="00B370EE" w:rsidRPr="00923958" w:rsidRDefault="00B370E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Мусо гуфта буд;</w:t>
      </w:r>
    </w:p>
    <w:p w:rsidR="00B370EE" w:rsidRPr="00923958" w:rsidRDefault="00B370E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Довуд гуфта буд;</w:t>
      </w:r>
    </w:p>
    <w:p w:rsidR="00B370EE" w:rsidRPr="00923958" w:rsidRDefault="00B370E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Ишаъё гуфта буд;</w:t>
      </w:r>
    </w:p>
    <w:p w:rsidR="00B370EE" w:rsidRPr="00923958" w:rsidRDefault="00B370E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Ҳорун гуфта буд.</w:t>
      </w:r>
    </w:p>
    <w:p w:rsidR="00B370EE" w:rsidRPr="00923958" w:rsidRDefault="00B370EE" w:rsidP="00744181">
      <w:pPr>
        <w:jc w:val="both"/>
        <w:rPr>
          <w:rFonts w:ascii="TransCyrillicU" w:hAnsi="TransCyrillicU" w:cs="TransCyrillicU"/>
          <w:b/>
          <w:noProof/>
          <w:sz w:val="32"/>
          <w:szCs w:val="32"/>
          <w:lang w:val="af-ZA"/>
        </w:rPr>
      </w:pPr>
    </w:p>
    <w:p w:rsidR="00B370EE" w:rsidRPr="00923958" w:rsidRDefault="00B370EE" w:rsidP="00744181">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ФИКР КАРДА, ҶАВОБРО ЁБЕД</w:t>
      </w:r>
    </w:p>
    <w:p w:rsidR="00B8025C" w:rsidRPr="00923958" w:rsidRDefault="00B370E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Ҳамаи пешгӯиҳо ба яҳудиён (халқи Исроил), ба ғайрияҳудиён (ҳамаи халқҳои ҷаҳон)  ё ба Калисо дахл доранд. Дар зер ишораҳо ба пешгӯиҳо оварда шудаанд. Ин пешгӯиҳоро хонед</w:t>
      </w:r>
      <w:r w:rsidR="00B8025C" w:rsidRPr="00923958">
        <w:rPr>
          <w:rFonts w:ascii="TransCyrillicU" w:hAnsi="TransCyrillicU" w:cs="TransCyrillicU"/>
          <w:noProof/>
          <w:sz w:val="32"/>
          <w:szCs w:val="32"/>
          <w:lang w:val="af-ZA"/>
        </w:rPr>
        <w:t xml:space="preserve"> ва дар тарафи рост, дар болои хат, нависед, ки онҳо маҳз ба кӣ дахл доштанд: ба яҳудиён, ба ғайрияҳудиён ё ба Калисо.</w:t>
      </w:r>
    </w:p>
    <w:p w:rsidR="00B8025C" w:rsidRPr="00923958" w:rsidRDefault="00B8025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9. Так. Шар. 28:65-67     _____________________________________</w:t>
      </w:r>
    </w:p>
    <w:p w:rsidR="00B8025C" w:rsidRPr="00923958" w:rsidRDefault="00B8025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10. Зaбур 2:1-12              _____________________________________</w:t>
      </w:r>
    </w:p>
    <w:p w:rsidR="00B8025C" w:rsidRPr="00923958" w:rsidRDefault="00B8025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11. Ишаъё 19:4-6            _____________________________________</w:t>
      </w:r>
    </w:p>
    <w:p w:rsidR="00481B78" w:rsidRPr="00923958" w:rsidRDefault="00B8025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12. Ҳизқиёл 36:33-35     _____________________________________</w:t>
      </w:r>
    </w:p>
    <w:p w:rsidR="00B8025C" w:rsidRPr="00923958" w:rsidRDefault="00B8025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13. Ҳизқиёл 37:20-22     _____________________________________</w:t>
      </w:r>
    </w:p>
    <w:p w:rsidR="00B8025C" w:rsidRPr="00923958" w:rsidRDefault="00B8025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14. Ҳизқиёл 38:1-23       _____________________________________</w:t>
      </w:r>
    </w:p>
    <w:p w:rsidR="00481B78" w:rsidRPr="00923958" w:rsidRDefault="00B8025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15. Дониёл 7:1-17           _____________________________________</w:t>
      </w:r>
    </w:p>
    <w:p w:rsidR="00B130B9" w:rsidRPr="00923958" w:rsidRDefault="00B8025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16. Матто 24:15-28         _____________________________________</w:t>
      </w:r>
    </w:p>
    <w:p w:rsidR="00B8025C" w:rsidRPr="00923958" w:rsidRDefault="00B8025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17. 1Тасл. 4:13-18           _____________________________________</w:t>
      </w:r>
    </w:p>
    <w:p w:rsidR="00B8025C" w:rsidRPr="00923958" w:rsidRDefault="00B8025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18. Ваҳй 6:1-17               _____________________________________</w:t>
      </w:r>
    </w:p>
    <w:p w:rsidR="00B8025C" w:rsidRPr="00923958" w:rsidRDefault="00B8025C" w:rsidP="00744181">
      <w:pPr>
        <w:jc w:val="both"/>
        <w:rPr>
          <w:rFonts w:ascii="TransCyrillicU" w:hAnsi="TransCyrillicU" w:cs="TransCyrillicU"/>
          <w:noProof/>
          <w:sz w:val="32"/>
          <w:szCs w:val="32"/>
          <w:lang w:val="af-ZA"/>
        </w:rPr>
      </w:pPr>
    </w:p>
    <w:p w:rsidR="00B8025C" w:rsidRPr="00923958" w:rsidRDefault="00B8025C" w:rsidP="00744181">
      <w:pPr>
        <w:jc w:val="both"/>
        <w:rPr>
          <w:rFonts w:ascii="TransCyrillicU" w:hAnsi="TransCyrillicU" w:cs="TransCyrillicU"/>
          <w:b/>
          <w:noProof/>
          <w:sz w:val="32"/>
          <w:szCs w:val="32"/>
          <w:lang w:val="af-ZA"/>
        </w:rPr>
      </w:pPr>
    </w:p>
    <w:p w:rsidR="00B8025C" w:rsidRPr="00923958" w:rsidRDefault="00B8025C" w:rsidP="00744181">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Шумо дар ин бора чӣ фикр доред?</w:t>
      </w:r>
    </w:p>
    <w:p w:rsidR="00B8025C" w:rsidRPr="00923958" w:rsidRDefault="00B8025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Мақсади асосии омӯхтани ин курс чист?</w:t>
      </w:r>
    </w:p>
    <w:p w:rsidR="00B8025C" w:rsidRPr="00923958" w:rsidRDefault="00B8025C" w:rsidP="00744181">
      <w:pPr>
        <w:jc w:val="both"/>
        <w:rPr>
          <w:rFonts w:ascii="TransCyrillicU" w:hAnsi="TransCyrillicU" w:cs="TransCyrillicU"/>
          <w:noProof/>
          <w:sz w:val="32"/>
          <w:szCs w:val="32"/>
        </w:rPr>
      </w:pPr>
      <w:r w:rsidRPr="00923958">
        <w:rPr>
          <w:rFonts w:ascii="TransCyrillicU" w:hAnsi="TransCyrillicU" w:cs="TransCyrillicU"/>
          <w:noProof/>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2424" w:rsidRPr="00923958" w:rsidRDefault="002D2424" w:rsidP="00744181">
      <w:pPr>
        <w:jc w:val="both"/>
        <w:rPr>
          <w:rFonts w:ascii="TransCyrillicU" w:hAnsi="TransCyrillicU" w:cs="TransCyrillicU"/>
          <w:noProof/>
          <w:sz w:val="32"/>
          <w:szCs w:val="32"/>
        </w:rPr>
      </w:pPr>
    </w:p>
    <w:p w:rsidR="002D2424" w:rsidRPr="00923958" w:rsidRDefault="002D2424" w:rsidP="00744181">
      <w:pPr>
        <w:jc w:val="both"/>
        <w:rPr>
          <w:rFonts w:ascii="TransCyrillicU" w:hAnsi="TransCyrillicU" w:cs="TransCyrillicU"/>
          <w:noProof/>
          <w:sz w:val="32"/>
          <w:szCs w:val="32"/>
        </w:rPr>
      </w:pPr>
    </w:p>
    <w:p w:rsidR="00B71834" w:rsidRPr="00923958" w:rsidRDefault="00B71834" w:rsidP="00744181">
      <w:pPr>
        <w:jc w:val="both"/>
        <w:rPr>
          <w:rFonts w:ascii="TransCyrillicU" w:hAnsi="TransCyrillicU" w:cs="TransCyrillicU"/>
          <w:noProof/>
          <w:sz w:val="32"/>
          <w:szCs w:val="32"/>
        </w:rPr>
      </w:pPr>
    </w:p>
    <w:p w:rsidR="00B71834" w:rsidRPr="00923958" w:rsidRDefault="00B71834" w:rsidP="00744181">
      <w:pPr>
        <w:jc w:val="both"/>
        <w:rPr>
          <w:rFonts w:ascii="TransCyrillicU" w:hAnsi="TransCyrillicU" w:cs="TransCyrillicU"/>
          <w:noProof/>
          <w:sz w:val="32"/>
          <w:szCs w:val="32"/>
        </w:rPr>
      </w:pPr>
    </w:p>
    <w:p w:rsidR="00B71834" w:rsidRPr="00923958" w:rsidRDefault="00B71834" w:rsidP="00744181">
      <w:pPr>
        <w:jc w:val="both"/>
        <w:rPr>
          <w:rFonts w:ascii="TransCyrillicU" w:hAnsi="TransCyrillicU" w:cs="TransCyrillicU"/>
          <w:noProof/>
          <w:sz w:val="32"/>
          <w:szCs w:val="32"/>
        </w:rPr>
      </w:pPr>
    </w:p>
    <w:p w:rsidR="00B71834" w:rsidRPr="00923958" w:rsidRDefault="00B71834" w:rsidP="00744181">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КОРИ ИМТИҲОНИИ 2</w:t>
      </w:r>
    </w:p>
    <w:p w:rsidR="001D542D" w:rsidRPr="00923958" w:rsidRDefault="001D542D" w:rsidP="00744181">
      <w:pPr>
        <w:jc w:val="both"/>
        <w:rPr>
          <w:rFonts w:ascii="TransCyrillicU" w:hAnsi="TransCyrillicU" w:cs="TransCyrillicU"/>
          <w:b/>
          <w:noProof/>
          <w:sz w:val="32"/>
          <w:szCs w:val="32"/>
          <w:lang w:val="af-ZA"/>
        </w:rPr>
      </w:pPr>
    </w:p>
    <w:p w:rsidR="005E7C5C" w:rsidRPr="00923958" w:rsidRDefault="005E7C5C" w:rsidP="005E7C5C">
      <w:pPr>
        <w:jc w:val="both"/>
        <w:rPr>
          <w:rFonts w:ascii="TransCyrillicU" w:hAnsi="TransCyrillicU" w:cs="TransCyrillicU"/>
          <w:noProof/>
          <w:sz w:val="32"/>
          <w:szCs w:val="32"/>
          <w:lang w:val="af-ZA"/>
        </w:rPr>
      </w:pPr>
      <w:r w:rsidRPr="00923958">
        <w:rPr>
          <w:rFonts w:ascii="TransCyrillicU" w:hAnsi="TransCyrillicU" w:cs="TransCyrillicU"/>
          <w:i/>
          <w:noProof/>
          <w:sz w:val="32"/>
          <w:szCs w:val="32"/>
          <w:lang w:val="af-ZA"/>
        </w:rPr>
        <w:t>Дар тарафи рост, дар болои хат, ҳарферо нависед, ки ба ҷавоби дуруст мувофиқат мекунад</w:t>
      </w:r>
      <w:r w:rsidRPr="00923958">
        <w:rPr>
          <w:rFonts w:ascii="TransCyrillicU" w:hAnsi="TransCyrillicU" w:cs="TransCyrillicU"/>
          <w:noProof/>
          <w:sz w:val="32"/>
          <w:szCs w:val="32"/>
          <w:lang w:val="af-ZA"/>
        </w:rPr>
        <w:t>.</w:t>
      </w:r>
    </w:p>
    <w:p w:rsidR="001D542D" w:rsidRPr="00923958" w:rsidRDefault="001D542D" w:rsidP="005E7C5C">
      <w:pPr>
        <w:jc w:val="both"/>
        <w:rPr>
          <w:rFonts w:ascii="TransCyrillicU" w:hAnsi="TransCyrillicU" w:cs="TransCyrillicU"/>
          <w:noProof/>
          <w:sz w:val="32"/>
          <w:szCs w:val="32"/>
          <w:lang w:val="af-ZA"/>
        </w:rPr>
      </w:pPr>
    </w:p>
    <w:p w:rsidR="005E7C5C" w:rsidRPr="00923958" w:rsidRDefault="00D27BA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1. Худо Исроилро интихоб намуд, то ки исроилиён: </w:t>
      </w:r>
    </w:p>
    <w:p w:rsidR="00D27BAC" w:rsidRPr="00923958" w:rsidRDefault="00D27BA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ба ғайрияҳудиён хабар расонанд, ки танҳо як Худои ҳақиқӣ ҳаст;</w:t>
      </w:r>
    </w:p>
    <w:p w:rsidR="00D27BAC" w:rsidRPr="00923958" w:rsidRDefault="00D27BA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тамоми ҷаҳонро забт намоянд;</w:t>
      </w:r>
    </w:p>
    <w:p w:rsidR="00D27BAC" w:rsidRPr="00923958" w:rsidRDefault="00D27BA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ваъдаҳоеро ба мерос гиранд, ки дар аввал барои Калисо муқаррар шуда буданд;</w:t>
      </w:r>
    </w:p>
    <w:p w:rsidR="00D27BAC" w:rsidRPr="00923958" w:rsidRDefault="00D27BA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аз ҳамаи халқҳои </w:t>
      </w:r>
      <w:r w:rsidR="00DE4CEF" w:rsidRPr="00923958">
        <w:rPr>
          <w:rFonts w:ascii="TransCyrillicU" w:hAnsi="TransCyrillicU" w:cs="TransCyrillicU"/>
          <w:noProof/>
          <w:sz w:val="32"/>
          <w:szCs w:val="32"/>
          <w:lang w:val="af-ZA"/>
        </w:rPr>
        <w:t xml:space="preserve">дигари </w:t>
      </w:r>
      <w:r w:rsidRPr="00923958">
        <w:rPr>
          <w:rFonts w:ascii="TransCyrillicU" w:hAnsi="TransCyrillicU" w:cs="TransCyrillicU"/>
          <w:noProof/>
          <w:sz w:val="32"/>
          <w:szCs w:val="32"/>
          <w:lang w:val="af-ZA"/>
        </w:rPr>
        <w:t>“манфур” алоҳида зиндагӣ кунанд;</w:t>
      </w:r>
    </w:p>
    <w:p w:rsidR="00D27BAC" w:rsidRPr="00923958" w:rsidRDefault="00D27BA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бо ғайрияҳудиён омехта шуда, муқаррароти таҳсилӣ ва молиявии онҳоро қабул намоянд.</w:t>
      </w:r>
      <w:r w:rsidR="00DE4CEF" w:rsidRPr="00923958">
        <w:rPr>
          <w:rFonts w:ascii="TransCyrillicU" w:hAnsi="TransCyrillicU" w:cs="TransCyrillicU"/>
          <w:noProof/>
          <w:sz w:val="32"/>
          <w:szCs w:val="32"/>
          <w:lang w:val="af-ZA"/>
        </w:rPr>
        <w:t xml:space="preserve"> </w:t>
      </w:r>
      <w:r w:rsidR="00DE4CEF" w:rsidRPr="00923958">
        <w:rPr>
          <w:rFonts w:ascii="TransCyrillicU" w:hAnsi="TransCyrillicU" w:cs="TransCyrillicU"/>
          <w:noProof/>
          <w:sz w:val="32"/>
          <w:szCs w:val="32"/>
          <w:lang w:val="af-ZA"/>
        </w:rPr>
        <w:tab/>
      </w:r>
      <w:r w:rsidR="00DE4CEF" w:rsidRPr="00923958">
        <w:rPr>
          <w:rFonts w:ascii="TransCyrillicU" w:hAnsi="TransCyrillicU" w:cs="TransCyrillicU"/>
          <w:noProof/>
          <w:sz w:val="32"/>
          <w:szCs w:val="32"/>
          <w:lang w:val="af-ZA"/>
        </w:rPr>
        <w:tab/>
      </w:r>
      <w:r w:rsidR="00DE4CEF" w:rsidRPr="00923958">
        <w:rPr>
          <w:rFonts w:ascii="TransCyrillicU" w:hAnsi="TransCyrillicU" w:cs="TransCyrillicU"/>
          <w:noProof/>
          <w:sz w:val="32"/>
          <w:szCs w:val="32"/>
          <w:lang w:val="af-ZA"/>
        </w:rPr>
        <w:tab/>
      </w:r>
      <w:r w:rsidR="00DE4CEF" w:rsidRPr="00923958">
        <w:rPr>
          <w:rFonts w:ascii="TransCyrillicU" w:hAnsi="TransCyrillicU" w:cs="TransCyrillicU"/>
          <w:noProof/>
          <w:sz w:val="32"/>
          <w:szCs w:val="32"/>
          <w:lang w:val="af-ZA"/>
        </w:rPr>
        <w:tab/>
      </w:r>
      <w:r w:rsidR="00DE4CEF" w:rsidRPr="00923958">
        <w:rPr>
          <w:rFonts w:ascii="TransCyrillicU" w:hAnsi="TransCyrillicU" w:cs="TransCyrillicU"/>
          <w:noProof/>
          <w:sz w:val="32"/>
          <w:szCs w:val="32"/>
          <w:lang w:val="af-ZA"/>
        </w:rPr>
        <w:tab/>
      </w:r>
      <w:r w:rsidR="00DE4CEF" w:rsidRPr="00923958">
        <w:rPr>
          <w:rFonts w:ascii="TransCyrillicU" w:hAnsi="TransCyrillicU" w:cs="TransCyrillicU"/>
          <w:noProof/>
          <w:sz w:val="32"/>
          <w:szCs w:val="32"/>
          <w:lang w:val="af-ZA"/>
        </w:rPr>
        <w:tab/>
        <w:t xml:space="preserve"> ____</w:t>
      </w:r>
    </w:p>
    <w:p w:rsidR="00DE4CEF" w:rsidRPr="00923958" w:rsidRDefault="00DE4CEF" w:rsidP="00744181">
      <w:pPr>
        <w:jc w:val="both"/>
        <w:rPr>
          <w:rFonts w:ascii="TransCyrillicU" w:hAnsi="TransCyrillicU" w:cs="TransCyrillicU"/>
          <w:noProof/>
          <w:sz w:val="32"/>
          <w:szCs w:val="32"/>
          <w:lang w:val="af-ZA"/>
        </w:rPr>
      </w:pPr>
    </w:p>
    <w:p w:rsidR="00DE4CEF" w:rsidRPr="00923958" w:rsidRDefault="00DE4CE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2. Кадоме аз тасдиқоти зерин дар боби 43-юми пайғамбар Ишаъё оварда нашудааст, ки он ҷо Худо оиди Худ, нақшаҳои Худ ва мақсади интихоб намудани Исроил мегӯяд:</w:t>
      </w:r>
    </w:p>
    <w:p w:rsidR="00DE4CEF" w:rsidRPr="00923958" w:rsidRDefault="00DE4CE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танҳо Ӯ Худост;</w:t>
      </w:r>
    </w:p>
    <w:p w:rsidR="00DE4CEF" w:rsidRPr="00923958" w:rsidRDefault="00DE4CE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танҳо Ӯ наҷот дода метавонад;</w:t>
      </w:r>
    </w:p>
    <w:p w:rsidR="00DE4CEF" w:rsidRPr="00923958" w:rsidRDefault="00DE4CE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Исроил бояд Ӯро донад, фаҳмад ва ба Ӯ бовар кунад;</w:t>
      </w:r>
    </w:p>
    <w:p w:rsidR="00DE4CEF" w:rsidRPr="00923958" w:rsidRDefault="00DE4CEF" w:rsidP="00744181">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 xml:space="preserve">г) Халқи Ӯ мебоист Ӯро бо тамоми дил, бо тамоми ҷон ва бо тамоми қувват дӯст медошт. </w:t>
      </w:r>
      <w:r w:rsidRPr="00923958">
        <w:rPr>
          <w:rFonts w:ascii="TransCyrillicU" w:hAnsi="TransCyrillicU" w:cs="TransCyrillicU"/>
          <w:noProof/>
          <w:sz w:val="32"/>
          <w:szCs w:val="32"/>
          <w:lang w:val="af-ZA"/>
        </w:rPr>
        <w:tab/>
      </w:r>
      <w:r w:rsidRPr="00923958">
        <w:rPr>
          <w:rFonts w:ascii="TransCyrillicU" w:hAnsi="TransCyrillicU" w:cs="TransCyrillicU"/>
          <w:noProof/>
          <w:sz w:val="32"/>
          <w:szCs w:val="32"/>
          <w:lang w:val="af-ZA"/>
        </w:rPr>
        <w:tab/>
      </w:r>
      <w:r w:rsidRPr="00923958">
        <w:rPr>
          <w:rFonts w:ascii="TransCyrillicU" w:hAnsi="TransCyrillicU" w:cs="TransCyrillicU"/>
          <w:noProof/>
          <w:sz w:val="32"/>
          <w:szCs w:val="32"/>
          <w:lang w:val="af-ZA"/>
        </w:rPr>
        <w:tab/>
      </w:r>
      <w:r w:rsidRPr="00923958">
        <w:rPr>
          <w:rFonts w:ascii="TransCyrillicU" w:hAnsi="TransCyrillicU" w:cs="TransCyrillicU"/>
          <w:noProof/>
          <w:sz w:val="32"/>
          <w:szCs w:val="32"/>
          <w:lang w:val="af-ZA"/>
        </w:rPr>
        <w:tab/>
        <w:t xml:space="preserve">                            ____</w:t>
      </w:r>
    </w:p>
    <w:p w:rsidR="00DE4CEF" w:rsidRPr="00923958" w:rsidRDefault="00DE4CEF" w:rsidP="00744181">
      <w:pPr>
        <w:jc w:val="both"/>
        <w:rPr>
          <w:rFonts w:ascii="TransCyrillicU" w:hAnsi="TransCyrillicU" w:cs="TransCyrillicU"/>
          <w:noProof/>
          <w:sz w:val="32"/>
          <w:szCs w:val="32"/>
        </w:rPr>
      </w:pPr>
    </w:p>
    <w:p w:rsidR="00DE4CEF" w:rsidRPr="00923958" w:rsidRDefault="00DE4CE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rPr>
        <w:t>3</w:t>
      </w:r>
      <w:r w:rsidRPr="00923958">
        <w:rPr>
          <w:rFonts w:ascii="TransCyrillicU" w:hAnsi="TransCyrillicU" w:cs="TransCyrillicU"/>
          <w:noProof/>
          <w:sz w:val="32"/>
          <w:szCs w:val="32"/>
          <w:lang w:val="af-ZA"/>
        </w:rPr>
        <w:t>. Дар боби 3-юми Нома</w:t>
      </w:r>
      <w:r w:rsidR="00FC3761" w:rsidRPr="00923958">
        <w:rPr>
          <w:rFonts w:ascii="TransCyrillicU" w:hAnsi="TransCyrillicU" w:cs="TransCyrillicU"/>
          <w:noProof/>
          <w:sz w:val="32"/>
          <w:szCs w:val="32"/>
          <w:lang w:val="af-ZA"/>
        </w:rPr>
        <w:t xml:space="preserve"> ба Румиён фириста Павлус оиди имтиёзи</w:t>
      </w:r>
      <w:r w:rsidRPr="00923958">
        <w:rPr>
          <w:rFonts w:ascii="TransCyrillicU" w:hAnsi="TransCyrillicU" w:cs="TransCyrillicU"/>
          <w:noProof/>
          <w:sz w:val="32"/>
          <w:szCs w:val="32"/>
          <w:lang w:val="af-ZA"/>
        </w:rPr>
        <w:t xml:space="preserve"> б</w:t>
      </w:r>
      <w:r w:rsidR="00FC3761" w:rsidRPr="00923958">
        <w:rPr>
          <w:rFonts w:ascii="TransCyrillicU" w:hAnsi="TransCyrillicU" w:cs="TransCyrillicU"/>
          <w:noProof/>
          <w:sz w:val="32"/>
          <w:szCs w:val="32"/>
          <w:lang w:val="af-ZA"/>
        </w:rPr>
        <w:t>а яҳудиён додашуда мегӯяд, ки</w:t>
      </w:r>
      <w:r w:rsidR="008340E6" w:rsidRPr="00923958">
        <w:rPr>
          <w:rFonts w:ascii="TransCyrillicU" w:hAnsi="TransCyrillicU" w:cs="TransCyrillicU"/>
          <w:noProof/>
          <w:sz w:val="32"/>
          <w:szCs w:val="32"/>
          <w:lang w:val="af-ZA"/>
        </w:rPr>
        <w:t xml:space="preserve"> он</w:t>
      </w:r>
      <w:r w:rsidR="00FC3761" w:rsidRPr="00923958">
        <w:rPr>
          <w:rFonts w:ascii="TransCyrillicU" w:hAnsi="TransCyrillicU" w:cs="TransCyrillicU"/>
          <w:noProof/>
          <w:sz w:val="32"/>
          <w:szCs w:val="32"/>
          <w:lang w:val="af-ZA"/>
        </w:rPr>
        <w:t>:</w:t>
      </w:r>
    </w:p>
    <w:p w:rsidR="00FC3761" w:rsidRPr="00923958" w:rsidRDefault="00FC376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w:t>
      </w:r>
      <w:r w:rsidR="009430B5" w:rsidRPr="00923958">
        <w:rPr>
          <w:rFonts w:ascii="TransCyrillicU" w:hAnsi="TransCyrillicU" w:cs="TransCyrillicU"/>
          <w:noProof/>
          <w:sz w:val="32"/>
          <w:szCs w:val="32"/>
          <w:lang w:val="af-ZA"/>
        </w:rPr>
        <w:t>аз</w:t>
      </w:r>
      <w:r w:rsidRPr="00923958">
        <w:rPr>
          <w:rFonts w:ascii="TransCyrillicU" w:hAnsi="TransCyrillicU" w:cs="TransCyrillicU"/>
          <w:noProof/>
          <w:sz w:val="32"/>
          <w:szCs w:val="32"/>
          <w:lang w:val="af-ZA"/>
        </w:rPr>
        <w:t xml:space="preserve"> хатна чун рамзи баста шудани паймон </w:t>
      </w:r>
      <w:r w:rsidR="009430B5" w:rsidRPr="00923958">
        <w:rPr>
          <w:rFonts w:ascii="TransCyrillicU" w:hAnsi="TransCyrillicU" w:cs="TransCyrillicU"/>
          <w:noProof/>
          <w:sz w:val="32"/>
          <w:szCs w:val="32"/>
          <w:lang w:val="af-ZA"/>
        </w:rPr>
        <w:t xml:space="preserve">иборат </w:t>
      </w:r>
      <w:r w:rsidRPr="00923958">
        <w:rPr>
          <w:rFonts w:ascii="TransCyrillicU" w:hAnsi="TransCyrillicU" w:cs="TransCyrillicU"/>
          <w:noProof/>
          <w:sz w:val="32"/>
          <w:szCs w:val="32"/>
          <w:lang w:val="af-ZA"/>
        </w:rPr>
        <w:t>аст;</w:t>
      </w:r>
    </w:p>
    <w:p w:rsidR="00FC3761" w:rsidRPr="00923958" w:rsidRDefault="00FC376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w:t>
      </w:r>
      <w:r w:rsidR="009430B5" w:rsidRPr="00923958">
        <w:rPr>
          <w:rFonts w:ascii="TransCyrillicU" w:hAnsi="TransCyrillicU" w:cs="TransCyrillicU"/>
          <w:noProof/>
          <w:sz w:val="32"/>
          <w:szCs w:val="32"/>
          <w:lang w:val="af-ZA"/>
        </w:rPr>
        <w:t>аз</w:t>
      </w:r>
      <w:r w:rsidRPr="00923958">
        <w:rPr>
          <w:rFonts w:ascii="TransCyrillicU" w:hAnsi="TransCyrillicU" w:cs="TransCyrillicU"/>
          <w:noProof/>
          <w:sz w:val="32"/>
          <w:szCs w:val="32"/>
          <w:lang w:val="af-ZA"/>
        </w:rPr>
        <w:t xml:space="preserve"> афзалияти ақлӣ </w:t>
      </w:r>
      <w:r w:rsidR="009430B5" w:rsidRPr="00923958">
        <w:rPr>
          <w:rFonts w:ascii="TransCyrillicU" w:hAnsi="TransCyrillicU" w:cs="TransCyrillicU"/>
          <w:noProof/>
          <w:sz w:val="32"/>
          <w:szCs w:val="32"/>
          <w:lang w:val="af-ZA"/>
        </w:rPr>
        <w:t xml:space="preserve">иборат </w:t>
      </w:r>
      <w:r w:rsidRPr="00923958">
        <w:rPr>
          <w:rFonts w:ascii="TransCyrillicU" w:hAnsi="TransCyrillicU" w:cs="TransCyrillicU"/>
          <w:noProof/>
          <w:sz w:val="32"/>
          <w:szCs w:val="32"/>
          <w:lang w:val="af-ZA"/>
        </w:rPr>
        <w:t>аст;</w:t>
      </w:r>
    </w:p>
    <w:p w:rsidR="00FC3761" w:rsidRPr="00923958" w:rsidRDefault="009430B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аз</w:t>
      </w:r>
      <w:r w:rsidR="00FC3761" w:rsidRPr="00923958">
        <w:rPr>
          <w:rFonts w:ascii="TransCyrillicU" w:hAnsi="TransCyrillicU" w:cs="TransCyrillicU"/>
          <w:noProof/>
          <w:sz w:val="32"/>
          <w:szCs w:val="32"/>
          <w:lang w:val="af-ZA"/>
        </w:rPr>
        <w:t xml:space="preserve"> он </w:t>
      </w:r>
      <w:r w:rsidRPr="00923958">
        <w:rPr>
          <w:rFonts w:ascii="TransCyrillicU" w:hAnsi="TransCyrillicU" w:cs="TransCyrillicU"/>
          <w:noProof/>
          <w:sz w:val="32"/>
          <w:szCs w:val="32"/>
          <w:lang w:val="af-ZA"/>
        </w:rPr>
        <w:t xml:space="preserve">иборат </w:t>
      </w:r>
      <w:r w:rsidR="00FC3761" w:rsidRPr="00923958">
        <w:rPr>
          <w:rFonts w:ascii="TransCyrillicU" w:hAnsi="TransCyrillicU" w:cs="TransCyrillicU"/>
          <w:noProof/>
          <w:sz w:val="32"/>
          <w:szCs w:val="32"/>
          <w:lang w:val="af-ZA"/>
        </w:rPr>
        <w:t>аст, ки ба онҳо Навишта дода шудааст;</w:t>
      </w:r>
    </w:p>
    <w:p w:rsidR="00FC3761" w:rsidRPr="00923958" w:rsidRDefault="009430B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аз</w:t>
      </w:r>
      <w:r w:rsidR="00FC3761" w:rsidRPr="00923958">
        <w:rPr>
          <w:rFonts w:ascii="TransCyrillicU" w:hAnsi="TransCyrillicU" w:cs="TransCyrillicU"/>
          <w:noProof/>
          <w:sz w:val="32"/>
          <w:szCs w:val="32"/>
          <w:lang w:val="af-ZA"/>
        </w:rPr>
        <w:t xml:space="preserve"> якхудоӣ </w:t>
      </w:r>
      <w:r w:rsidRPr="00923958">
        <w:rPr>
          <w:rFonts w:ascii="TransCyrillicU" w:hAnsi="TransCyrillicU" w:cs="TransCyrillicU"/>
          <w:noProof/>
          <w:sz w:val="32"/>
          <w:szCs w:val="32"/>
          <w:lang w:val="af-ZA"/>
        </w:rPr>
        <w:t xml:space="preserve">иборат </w:t>
      </w:r>
      <w:r w:rsidR="00FC3761" w:rsidRPr="00923958">
        <w:rPr>
          <w:rFonts w:ascii="TransCyrillicU" w:hAnsi="TransCyrillicU" w:cs="TransCyrillicU"/>
          <w:noProof/>
          <w:sz w:val="32"/>
          <w:szCs w:val="32"/>
          <w:lang w:val="af-ZA"/>
        </w:rPr>
        <w:t>аст;</w:t>
      </w:r>
    </w:p>
    <w:p w:rsidR="00FC3761" w:rsidRPr="00923958" w:rsidRDefault="009430B5" w:rsidP="009430B5">
      <w:pPr>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аз</w:t>
      </w:r>
      <w:r w:rsidR="00FC3761" w:rsidRPr="00923958">
        <w:rPr>
          <w:rFonts w:ascii="TransCyrillicU" w:hAnsi="TransCyrillicU" w:cs="TransCyrillicU"/>
          <w:noProof/>
          <w:sz w:val="32"/>
          <w:szCs w:val="32"/>
          <w:lang w:val="af-ZA"/>
        </w:rPr>
        <w:t xml:space="preserve"> ҳукмронӣ бар ҷаҳон </w:t>
      </w:r>
      <w:r w:rsidRPr="00923958">
        <w:rPr>
          <w:rFonts w:ascii="TransCyrillicU" w:hAnsi="TransCyrillicU" w:cs="TransCyrillicU"/>
          <w:noProof/>
          <w:sz w:val="32"/>
          <w:szCs w:val="32"/>
          <w:lang w:val="af-ZA"/>
        </w:rPr>
        <w:t xml:space="preserve">иборат </w:t>
      </w:r>
      <w:r w:rsidR="00FC3761" w:rsidRPr="00923958">
        <w:rPr>
          <w:rFonts w:ascii="TransCyrillicU" w:hAnsi="TransCyrillicU" w:cs="TransCyrillicU"/>
          <w:noProof/>
          <w:sz w:val="32"/>
          <w:szCs w:val="32"/>
          <w:lang w:val="af-ZA"/>
        </w:rPr>
        <w:t>аст.                                                    ____</w:t>
      </w:r>
    </w:p>
    <w:p w:rsidR="00B71834" w:rsidRPr="00923958" w:rsidRDefault="00B71834" w:rsidP="00744181">
      <w:pPr>
        <w:jc w:val="both"/>
        <w:rPr>
          <w:rFonts w:ascii="TransCyrillicU" w:hAnsi="TransCyrillicU" w:cs="TransCyrillicU"/>
          <w:noProof/>
          <w:sz w:val="32"/>
          <w:szCs w:val="32"/>
          <w:lang w:val="af-ZA"/>
        </w:rPr>
      </w:pPr>
    </w:p>
    <w:p w:rsidR="00B130B9" w:rsidRPr="00923958" w:rsidRDefault="00FC376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4. </w:t>
      </w:r>
      <w:r w:rsidR="00F166A1" w:rsidRPr="00923958">
        <w:rPr>
          <w:rFonts w:ascii="TransCyrillicU" w:hAnsi="TransCyrillicU" w:cs="TransCyrillicU"/>
          <w:noProof/>
          <w:sz w:val="32"/>
          <w:szCs w:val="32"/>
          <w:lang w:val="af-ZA"/>
        </w:rPr>
        <w:t>Ваъдае ки Худо ба Иброҳим додааст (Ҳас. 12:3), аз он иборат буд, ки:</w:t>
      </w:r>
    </w:p>
    <w:p w:rsidR="00F166A1" w:rsidRPr="00923958" w:rsidRDefault="00F166A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насли ӯ </w:t>
      </w:r>
      <w:r w:rsidR="00D45558" w:rsidRPr="00923958">
        <w:rPr>
          <w:rFonts w:ascii="TransCyrillicU" w:hAnsi="TransCyrillicU" w:cs="TransCyrillicU"/>
          <w:noProof/>
          <w:sz w:val="32"/>
          <w:szCs w:val="32"/>
          <w:lang w:val="af-ZA"/>
        </w:rPr>
        <w:t>чун</w:t>
      </w:r>
      <w:r w:rsidRPr="00923958">
        <w:rPr>
          <w:rFonts w:ascii="TransCyrillicU" w:hAnsi="TransCyrillicU" w:cs="TransCyrillicU"/>
          <w:noProof/>
          <w:sz w:val="32"/>
          <w:szCs w:val="32"/>
          <w:lang w:val="af-ZA"/>
        </w:rPr>
        <w:t xml:space="preserve"> миқдори </w:t>
      </w:r>
      <w:r w:rsidR="00D45558" w:rsidRPr="00923958">
        <w:rPr>
          <w:rFonts w:ascii="TransCyrillicU" w:hAnsi="TransCyrillicU" w:cs="TransCyrillicU"/>
          <w:noProof/>
          <w:sz w:val="32"/>
          <w:szCs w:val="32"/>
          <w:lang w:val="af-ZA"/>
        </w:rPr>
        <w:t>ситораҳо дар осмон зиёд хоҳад буд;</w:t>
      </w:r>
    </w:p>
    <w:p w:rsidR="00D45558" w:rsidRPr="00923958" w:rsidRDefault="00D4555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агарчи авлодони ӯ ба муддати 400 сол ғулом гардонда мешаванд, онҳо тантанавор аз ғуломӣ мебароянд;</w:t>
      </w:r>
    </w:p>
    <w:p w:rsidR="00D45558" w:rsidRPr="00923958" w:rsidRDefault="00D4555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аз ӯ Масеҳ ба дунё меояд;</w:t>
      </w:r>
    </w:p>
    <w:p w:rsidR="00D45558" w:rsidRPr="00923958" w:rsidRDefault="00D4555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ӯ ҳеҷ гоҳ намемурад;</w:t>
      </w:r>
    </w:p>
    <w:p w:rsidR="00D45558" w:rsidRPr="00923958" w:rsidRDefault="00D4555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ҳамаи фарзандон</w:t>
      </w:r>
      <w:r w:rsidR="00D81ED0" w:rsidRPr="00923958">
        <w:rPr>
          <w:rFonts w:ascii="TransCyrillicU" w:hAnsi="TransCyrillicU" w:cs="TransCyrillicU"/>
          <w:noProof/>
          <w:sz w:val="32"/>
          <w:szCs w:val="32"/>
          <w:lang w:val="af-ZA"/>
        </w:rPr>
        <w:t>и ӯ</w:t>
      </w:r>
      <w:r w:rsidRPr="00923958">
        <w:rPr>
          <w:rFonts w:ascii="TransCyrillicU" w:hAnsi="TransCyrillicU" w:cs="TransCyrillicU"/>
          <w:noProof/>
          <w:sz w:val="32"/>
          <w:szCs w:val="32"/>
          <w:lang w:val="af-ZA"/>
        </w:rPr>
        <w:t xml:space="preserve"> ваъдаҳои Худоро ба мерос мегиранд.____</w:t>
      </w:r>
    </w:p>
    <w:p w:rsidR="00D81ED0" w:rsidRPr="00923958" w:rsidRDefault="00D81ED0" w:rsidP="00744181">
      <w:pPr>
        <w:jc w:val="both"/>
        <w:rPr>
          <w:rFonts w:ascii="TransCyrillicU" w:hAnsi="TransCyrillicU" w:cs="TransCyrillicU"/>
          <w:noProof/>
          <w:sz w:val="32"/>
          <w:szCs w:val="32"/>
          <w:lang w:val="af-ZA"/>
        </w:rPr>
      </w:pPr>
    </w:p>
    <w:p w:rsidR="00D81ED0" w:rsidRPr="00923958" w:rsidRDefault="00D81ED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5. Ваъдаи Худо оиди ба Иброҳим додани замин:</w:t>
      </w:r>
    </w:p>
    <w:p w:rsidR="00D81ED0" w:rsidRPr="00923958" w:rsidRDefault="00D81ED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бешарт буд;</w:t>
      </w:r>
    </w:p>
    <w:p w:rsidR="00D81ED0" w:rsidRPr="00923958" w:rsidRDefault="00D81ED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ба Исҳоқ ва Яъқуб тасдиқ карда шуда буд;</w:t>
      </w:r>
    </w:p>
    <w:p w:rsidR="00D81ED0" w:rsidRPr="00923958" w:rsidRDefault="00D81ED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ду пункти зикршударо (а, б) дар бар мегирифт;</w:t>
      </w:r>
    </w:p>
    <w:p w:rsidR="00D81ED0" w:rsidRPr="00923958" w:rsidRDefault="00D81ED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ҳатмӣ буда, ба писару набераи ӯ тасдиқ карда нашуда буд.</w:t>
      </w:r>
      <w:r w:rsidRPr="00923958">
        <w:rPr>
          <w:rFonts w:ascii="TransCyrillicU" w:hAnsi="TransCyrillicU" w:cs="TransCyrillicU"/>
          <w:noProof/>
          <w:sz w:val="32"/>
          <w:szCs w:val="32"/>
        </w:rPr>
        <w:t>____</w:t>
      </w:r>
    </w:p>
    <w:p w:rsidR="00D81ED0" w:rsidRPr="00923958" w:rsidRDefault="00D81ED0" w:rsidP="00744181">
      <w:pPr>
        <w:jc w:val="both"/>
        <w:rPr>
          <w:rFonts w:ascii="TransCyrillicU" w:hAnsi="TransCyrillicU" w:cs="TransCyrillicU"/>
          <w:noProof/>
          <w:sz w:val="32"/>
          <w:szCs w:val="32"/>
          <w:lang w:val="af-ZA"/>
        </w:rPr>
      </w:pPr>
    </w:p>
    <w:p w:rsidR="00D81ED0" w:rsidRPr="00923958" w:rsidRDefault="00D81ED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6. Замини ваъдашуда аз Нил (</w:t>
      </w:r>
      <w:r w:rsidR="004C5483" w:rsidRPr="00923958">
        <w:rPr>
          <w:rFonts w:ascii="TransCyrillicU" w:hAnsi="TransCyrillicU" w:cs="TransCyrillicU"/>
          <w:noProof/>
          <w:sz w:val="32"/>
          <w:szCs w:val="32"/>
          <w:lang w:val="af-ZA"/>
        </w:rPr>
        <w:t>“</w:t>
      </w:r>
      <w:r w:rsidRPr="00923958">
        <w:rPr>
          <w:rFonts w:ascii="TransCyrillicU" w:hAnsi="TransCyrillicU" w:cs="TransCyrillicU"/>
          <w:noProof/>
          <w:sz w:val="32"/>
          <w:szCs w:val="32"/>
          <w:lang w:val="af-ZA"/>
        </w:rPr>
        <w:t>дарё</w:t>
      </w:r>
      <w:r w:rsidR="004C5483" w:rsidRPr="00923958">
        <w:rPr>
          <w:rFonts w:ascii="TransCyrillicU" w:hAnsi="TransCyrillicU" w:cs="TransCyrillicU"/>
          <w:noProof/>
          <w:sz w:val="32"/>
          <w:szCs w:val="32"/>
          <w:lang w:val="af-ZA"/>
        </w:rPr>
        <w:t>и Миср”)</w:t>
      </w:r>
      <w:r w:rsidRPr="00923958">
        <w:rPr>
          <w:rFonts w:ascii="TransCyrillicU" w:hAnsi="TransCyrillicU" w:cs="TransCyrillicU"/>
          <w:noProof/>
          <w:sz w:val="32"/>
          <w:szCs w:val="32"/>
          <w:lang w:val="af-ZA"/>
        </w:rPr>
        <w:t xml:space="preserve"> дар ғарб</w:t>
      </w:r>
      <w:r w:rsidR="004C5483" w:rsidRPr="00923958">
        <w:rPr>
          <w:rFonts w:ascii="TransCyrillicU" w:hAnsi="TransCyrillicU" w:cs="TransCyrillicU"/>
          <w:noProof/>
          <w:sz w:val="32"/>
          <w:szCs w:val="32"/>
          <w:lang w:val="af-ZA"/>
        </w:rPr>
        <w:t>:</w:t>
      </w:r>
    </w:p>
    <w:p w:rsidR="004C5483" w:rsidRPr="00923958" w:rsidRDefault="004C548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то дарёи Урдун дар шарқ вусъат дошт;</w:t>
      </w:r>
    </w:p>
    <w:p w:rsidR="004C5483" w:rsidRPr="00923958" w:rsidRDefault="004C548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то дарёи Фурот дар шарқ вусъат дошт;</w:t>
      </w:r>
    </w:p>
    <w:p w:rsidR="004C5483" w:rsidRPr="00923958" w:rsidRDefault="004C548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халиҷи Форс дар шарқ вусъат дошт;</w:t>
      </w:r>
    </w:p>
    <w:p w:rsidR="004C5483" w:rsidRPr="00923958" w:rsidRDefault="004C548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то уқёнуси Ҳинд дар шарқ вусъат дошт.</w:t>
      </w:r>
    </w:p>
    <w:p w:rsidR="004C5483" w:rsidRPr="00923958" w:rsidRDefault="004C5483" w:rsidP="00744181">
      <w:pPr>
        <w:jc w:val="both"/>
        <w:rPr>
          <w:rFonts w:ascii="TransCyrillicU" w:hAnsi="TransCyrillicU" w:cs="TransCyrillicU"/>
          <w:noProof/>
          <w:sz w:val="32"/>
          <w:szCs w:val="32"/>
          <w:lang w:val="af-ZA"/>
        </w:rPr>
      </w:pPr>
    </w:p>
    <w:p w:rsidR="004C5483" w:rsidRPr="00923958" w:rsidRDefault="004C548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7. Яҳудиён </w:t>
      </w:r>
      <w:r w:rsidR="0056629F" w:rsidRPr="00923958">
        <w:rPr>
          <w:rFonts w:ascii="TransCyrillicU" w:hAnsi="TransCyrillicU" w:cs="TransCyrillicU"/>
          <w:noProof/>
          <w:sz w:val="32"/>
          <w:szCs w:val="32"/>
          <w:lang w:val="af-ZA"/>
        </w:rPr>
        <w:t>аз он сабаб “афтодагон” номида шудаанд, ки</w:t>
      </w:r>
    </w:p>
    <w:p w:rsidR="0056629F" w:rsidRPr="00923958" w:rsidRDefault="0056629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бутпарастӣ карданд;</w:t>
      </w:r>
    </w:p>
    <w:p w:rsidR="0056629F" w:rsidRPr="00923958" w:rsidRDefault="0056629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ба пул рағбати зиёд доштанд;</w:t>
      </w:r>
    </w:p>
    <w:p w:rsidR="0056629F" w:rsidRPr="00923958" w:rsidRDefault="0056629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шариати Мусоро тарк карданд;</w:t>
      </w:r>
    </w:p>
    <w:p w:rsidR="0056629F" w:rsidRPr="00923958" w:rsidRDefault="0056629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хизматгузорӣ дар маъбадро сарфи назар намуданд;</w:t>
      </w:r>
    </w:p>
    <w:p w:rsidR="0056629F" w:rsidRPr="00923958" w:rsidRDefault="0056629F" w:rsidP="00744181">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 xml:space="preserve">д) Худованд Исои Масеҳро рад карданд. </w:t>
      </w:r>
      <w:r w:rsidRPr="00923958">
        <w:rPr>
          <w:rFonts w:ascii="TransCyrillicU" w:hAnsi="TransCyrillicU" w:cs="TransCyrillicU"/>
          <w:noProof/>
          <w:sz w:val="32"/>
          <w:szCs w:val="32"/>
        </w:rPr>
        <w:t xml:space="preserve">                                   ____</w:t>
      </w:r>
    </w:p>
    <w:p w:rsidR="00B130B9" w:rsidRPr="00923958" w:rsidRDefault="00B130B9" w:rsidP="00744181">
      <w:pPr>
        <w:jc w:val="both"/>
        <w:rPr>
          <w:rFonts w:ascii="TransCyrillicU" w:hAnsi="TransCyrillicU" w:cs="TransCyrillicU"/>
          <w:noProof/>
          <w:sz w:val="32"/>
          <w:szCs w:val="32"/>
          <w:lang w:val="af-ZA"/>
        </w:rPr>
      </w:pPr>
    </w:p>
    <w:p w:rsidR="00B130B9" w:rsidRPr="00923958" w:rsidRDefault="0056629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rPr>
        <w:t>8</w:t>
      </w:r>
      <w:r w:rsidRPr="00923958">
        <w:rPr>
          <w:rFonts w:ascii="TransCyrillicU" w:hAnsi="TransCyrillicU" w:cs="TransCyrillicU"/>
          <w:noProof/>
          <w:sz w:val="32"/>
          <w:szCs w:val="32"/>
          <w:lang w:val="af-ZA"/>
        </w:rPr>
        <w:t>. Исроил “</w:t>
      </w:r>
      <w:r w:rsidR="00A05489" w:rsidRPr="00923958">
        <w:rPr>
          <w:rFonts w:ascii="TransCyrillicU" w:hAnsi="TransCyrillicU" w:cs="TransCyrillicU"/>
          <w:noProof/>
          <w:sz w:val="32"/>
          <w:szCs w:val="32"/>
          <w:lang w:val="af-ZA"/>
        </w:rPr>
        <w:t>кӯршуда” ва “сангдилшуда” номида шудааст:</w:t>
      </w:r>
    </w:p>
    <w:p w:rsidR="00A05489" w:rsidRPr="00923958" w:rsidRDefault="00A0548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дар Матто 21:44;</w:t>
      </w:r>
    </w:p>
    <w:p w:rsidR="00A05489" w:rsidRPr="00923958" w:rsidRDefault="00A0548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дар Матто 23:37-39;</w:t>
      </w:r>
    </w:p>
    <w:p w:rsidR="00A05489" w:rsidRPr="00923958" w:rsidRDefault="00A0548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дар Аъмол 13:6-12;</w:t>
      </w:r>
    </w:p>
    <w:p w:rsidR="00A05489" w:rsidRPr="00923958" w:rsidRDefault="00A0548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дар Румиён 11:7, 25.</w:t>
      </w:r>
    </w:p>
    <w:p w:rsidR="00A05489" w:rsidRPr="00923958" w:rsidRDefault="00A05489" w:rsidP="00744181">
      <w:pPr>
        <w:jc w:val="both"/>
        <w:rPr>
          <w:rFonts w:ascii="TransCyrillicU" w:hAnsi="TransCyrillicU" w:cs="TransCyrillicU"/>
          <w:noProof/>
          <w:sz w:val="32"/>
          <w:szCs w:val="32"/>
          <w:lang w:val="af-ZA"/>
        </w:rPr>
      </w:pPr>
    </w:p>
    <w:p w:rsidR="00A05489" w:rsidRPr="00923958" w:rsidRDefault="00A0548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9. Даъват шудани Иброҳим дар соли:</w:t>
      </w:r>
    </w:p>
    <w:p w:rsidR="00A05489" w:rsidRPr="00923958" w:rsidRDefault="00A0548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4000-уми то милод буд;</w:t>
      </w:r>
    </w:p>
    <w:p w:rsidR="00A05489" w:rsidRPr="00923958" w:rsidRDefault="00A0548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2500-уми то милод буд;</w:t>
      </w:r>
    </w:p>
    <w:p w:rsidR="00A05489" w:rsidRPr="00923958" w:rsidRDefault="00A0548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1800-уми то милод буд; </w:t>
      </w:r>
    </w:p>
    <w:p w:rsidR="00A05489" w:rsidRPr="00923958" w:rsidRDefault="00A05489" w:rsidP="00744181">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 xml:space="preserve">г) 1250-уми то милод буд. </w:t>
      </w:r>
      <w:r w:rsidRPr="00923958">
        <w:rPr>
          <w:rFonts w:ascii="TransCyrillicU" w:hAnsi="TransCyrillicU" w:cs="TransCyrillicU"/>
          <w:noProof/>
          <w:sz w:val="32"/>
          <w:szCs w:val="32"/>
        </w:rPr>
        <w:t xml:space="preserve">                                                             ____</w:t>
      </w:r>
    </w:p>
    <w:p w:rsidR="00A05489" w:rsidRPr="00923958" w:rsidRDefault="00A05489" w:rsidP="00744181">
      <w:pPr>
        <w:jc w:val="both"/>
        <w:rPr>
          <w:rFonts w:ascii="TransCyrillicU" w:hAnsi="TransCyrillicU" w:cs="TransCyrillicU"/>
          <w:noProof/>
          <w:sz w:val="32"/>
          <w:szCs w:val="32"/>
        </w:rPr>
      </w:pPr>
    </w:p>
    <w:p w:rsidR="00A05489" w:rsidRPr="00923958" w:rsidRDefault="00A0548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10. Дар соли 586-уми то милод:</w:t>
      </w:r>
    </w:p>
    <w:p w:rsidR="00A05489" w:rsidRPr="00923958" w:rsidRDefault="00A0548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хуруҷ аз Миср ба амал омад;</w:t>
      </w:r>
    </w:p>
    <w:p w:rsidR="00A05489" w:rsidRPr="00923958" w:rsidRDefault="00A0548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w:t>
      </w:r>
      <w:r w:rsidR="00774BF1" w:rsidRPr="00923958">
        <w:rPr>
          <w:rFonts w:ascii="TransCyrillicU" w:hAnsi="TransCyrillicU" w:cs="TransCyrillicU"/>
          <w:noProof/>
          <w:sz w:val="32"/>
          <w:szCs w:val="32"/>
          <w:lang w:val="af-ZA"/>
        </w:rPr>
        <w:t>ҳукмронии подшоҳ Довуд сар шуд;</w:t>
      </w:r>
    </w:p>
    <w:p w:rsidR="00774BF1" w:rsidRPr="00923958" w:rsidRDefault="00774BF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асорати бобилӣ сар шуд;</w:t>
      </w:r>
    </w:p>
    <w:p w:rsidR="00774BF1" w:rsidRPr="00923958" w:rsidRDefault="00774BF1" w:rsidP="00744181">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 xml:space="preserve">г) румиён Фаластинро забт намуданд. </w:t>
      </w:r>
      <w:r w:rsidRPr="00923958">
        <w:rPr>
          <w:rFonts w:ascii="TransCyrillicU" w:hAnsi="TransCyrillicU" w:cs="TransCyrillicU"/>
          <w:noProof/>
          <w:sz w:val="32"/>
          <w:szCs w:val="32"/>
        </w:rPr>
        <w:t xml:space="preserve">                                        ____</w:t>
      </w:r>
    </w:p>
    <w:p w:rsidR="00774BF1" w:rsidRPr="00923958" w:rsidRDefault="00774BF1" w:rsidP="00744181">
      <w:pPr>
        <w:jc w:val="both"/>
        <w:rPr>
          <w:rFonts w:ascii="TransCyrillicU" w:hAnsi="TransCyrillicU" w:cs="TransCyrillicU"/>
          <w:noProof/>
          <w:sz w:val="32"/>
          <w:szCs w:val="32"/>
        </w:rPr>
      </w:pPr>
    </w:p>
    <w:p w:rsidR="00774BF1" w:rsidRPr="00923958" w:rsidRDefault="0023481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11. Фириста Павлус ҳафт имтиёзро, ки ба исроилиён насиб шудааст, зикр мекунад. Онҳоро бо тартибе ки дар матн оварда шудаанд, номбар кунед:</w:t>
      </w:r>
    </w:p>
    <w:p w:rsidR="00234817" w:rsidRPr="00923958" w:rsidRDefault="00234817" w:rsidP="00744181">
      <w:pPr>
        <w:jc w:val="both"/>
        <w:rPr>
          <w:rFonts w:ascii="TransCyrillicU" w:hAnsi="TransCyrillicU" w:cs="TransCyrillicU"/>
          <w:noProof/>
          <w:sz w:val="32"/>
          <w:szCs w:val="32"/>
          <w:lang w:val="en-US"/>
        </w:rPr>
      </w:pPr>
      <w:r w:rsidRPr="00923958">
        <w:rPr>
          <w:rFonts w:ascii="TransCyrillicU" w:hAnsi="TransCyrillicU" w:cs="TransCyrillicU"/>
          <w:noProof/>
          <w:sz w:val="32"/>
          <w:szCs w:val="32"/>
        </w:rPr>
        <w:t>1</w:t>
      </w:r>
      <w:r w:rsidRPr="00923958">
        <w:rPr>
          <w:rFonts w:ascii="TransCyrillicU" w:hAnsi="TransCyrillicU" w:cs="TransCyrillicU"/>
          <w:noProof/>
          <w:sz w:val="32"/>
          <w:szCs w:val="32"/>
          <w:lang w:val="en-US"/>
        </w:rPr>
        <w:t xml:space="preserve">. </w:t>
      </w:r>
      <w:r w:rsidRPr="00923958">
        <w:rPr>
          <w:rFonts w:ascii="TransCyrillicU" w:hAnsi="TransCyrillicU" w:cs="TransCyrillicU"/>
          <w:noProof/>
          <w:sz w:val="32"/>
          <w:szCs w:val="32"/>
        </w:rPr>
        <w:t>________________________________________________________</w:t>
      </w:r>
    </w:p>
    <w:p w:rsidR="00234817" w:rsidRPr="00923958" w:rsidRDefault="00234817" w:rsidP="00744181">
      <w:pPr>
        <w:jc w:val="both"/>
        <w:rPr>
          <w:rFonts w:ascii="TransCyrillicU" w:hAnsi="TransCyrillicU" w:cs="TransCyrillicU"/>
          <w:noProof/>
          <w:sz w:val="32"/>
          <w:szCs w:val="32"/>
        </w:rPr>
      </w:pPr>
      <w:r w:rsidRPr="00923958">
        <w:rPr>
          <w:rFonts w:ascii="TransCyrillicU" w:hAnsi="TransCyrillicU" w:cs="TransCyrillicU"/>
          <w:noProof/>
          <w:sz w:val="32"/>
          <w:szCs w:val="32"/>
          <w:lang w:val="en-US"/>
        </w:rPr>
        <w:t xml:space="preserve">2. </w:t>
      </w:r>
      <w:r w:rsidRPr="00923958">
        <w:rPr>
          <w:rFonts w:ascii="TransCyrillicU" w:hAnsi="TransCyrillicU" w:cs="TransCyrillicU"/>
          <w:noProof/>
          <w:sz w:val="32"/>
          <w:szCs w:val="32"/>
        </w:rPr>
        <w:t>________________________________________________________</w:t>
      </w:r>
    </w:p>
    <w:p w:rsidR="00234817" w:rsidRPr="00923958" w:rsidRDefault="00234817" w:rsidP="00744181">
      <w:pPr>
        <w:jc w:val="both"/>
        <w:rPr>
          <w:rFonts w:ascii="TransCyrillicU" w:hAnsi="TransCyrillicU" w:cs="TransCyrillicU"/>
          <w:noProof/>
          <w:sz w:val="32"/>
          <w:szCs w:val="32"/>
          <w:lang w:val="en-US"/>
        </w:rPr>
      </w:pPr>
      <w:r w:rsidRPr="00923958">
        <w:rPr>
          <w:rFonts w:ascii="TransCyrillicU" w:hAnsi="TransCyrillicU" w:cs="TransCyrillicU"/>
          <w:noProof/>
          <w:sz w:val="32"/>
          <w:szCs w:val="32"/>
        </w:rPr>
        <w:t>3</w:t>
      </w:r>
      <w:r w:rsidRPr="00923958">
        <w:rPr>
          <w:rFonts w:ascii="TransCyrillicU" w:hAnsi="TransCyrillicU" w:cs="TransCyrillicU"/>
          <w:noProof/>
          <w:sz w:val="32"/>
          <w:szCs w:val="32"/>
          <w:lang w:val="en-US"/>
        </w:rPr>
        <w:t xml:space="preserve">. </w:t>
      </w:r>
      <w:r w:rsidRPr="00923958">
        <w:rPr>
          <w:rFonts w:ascii="TransCyrillicU" w:hAnsi="TransCyrillicU" w:cs="TransCyrillicU"/>
          <w:noProof/>
          <w:sz w:val="32"/>
          <w:szCs w:val="32"/>
        </w:rPr>
        <w:t>________________________________________________________</w:t>
      </w:r>
    </w:p>
    <w:p w:rsidR="00234817" w:rsidRPr="00923958" w:rsidRDefault="00234817" w:rsidP="00744181">
      <w:pPr>
        <w:jc w:val="both"/>
        <w:rPr>
          <w:rFonts w:ascii="TransCyrillicU" w:hAnsi="TransCyrillicU" w:cs="TransCyrillicU"/>
          <w:noProof/>
          <w:sz w:val="32"/>
          <w:szCs w:val="32"/>
          <w:lang w:val="en-US"/>
        </w:rPr>
      </w:pPr>
      <w:r w:rsidRPr="00923958">
        <w:rPr>
          <w:rFonts w:ascii="TransCyrillicU" w:hAnsi="TransCyrillicU" w:cs="TransCyrillicU"/>
          <w:noProof/>
          <w:sz w:val="32"/>
          <w:szCs w:val="32"/>
          <w:lang w:val="en-US"/>
        </w:rPr>
        <w:t>4.</w:t>
      </w:r>
      <w:r w:rsidRPr="00923958">
        <w:rPr>
          <w:rFonts w:ascii="TransCyrillicU" w:hAnsi="TransCyrillicU" w:cs="TransCyrillicU"/>
          <w:noProof/>
          <w:sz w:val="32"/>
          <w:szCs w:val="32"/>
        </w:rPr>
        <w:t xml:space="preserve"> ________________________________________________________</w:t>
      </w:r>
    </w:p>
    <w:p w:rsidR="00234817" w:rsidRPr="00923958" w:rsidRDefault="00234817" w:rsidP="00744181">
      <w:pPr>
        <w:jc w:val="both"/>
        <w:rPr>
          <w:rFonts w:ascii="TransCyrillicU" w:hAnsi="TransCyrillicU" w:cs="TransCyrillicU"/>
          <w:noProof/>
          <w:sz w:val="32"/>
          <w:szCs w:val="32"/>
          <w:lang w:val="en-US"/>
        </w:rPr>
      </w:pPr>
      <w:r w:rsidRPr="00923958">
        <w:rPr>
          <w:rFonts w:ascii="TransCyrillicU" w:hAnsi="TransCyrillicU" w:cs="TransCyrillicU"/>
          <w:noProof/>
          <w:sz w:val="32"/>
          <w:szCs w:val="32"/>
          <w:lang w:val="en-US"/>
        </w:rPr>
        <w:t xml:space="preserve">5. </w:t>
      </w:r>
      <w:r w:rsidRPr="00923958">
        <w:rPr>
          <w:rFonts w:ascii="TransCyrillicU" w:hAnsi="TransCyrillicU" w:cs="TransCyrillicU"/>
          <w:noProof/>
          <w:sz w:val="32"/>
          <w:szCs w:val="32"/>
        </w:rPr>
        <w:t>________________________________________________________</w:t>
      </w:r>
    </w:p>
    <w:p w:rsidR="00234817" w:rsidRPr="00923958" w:rsidRDefault="00234817" w:rsidP="00744181">
      <w:pPr>
        <w:jc w:val="both"/>
        <w:rPr>
          <w:rFonts w:ascii="TransCyrillicU" w:hAnsi="TransCyrillicU" w:cs="TransCyrillicU"/>
          <w:noProof/>
          <w:sz w:val="32"/>
          <w:szCs w:val="32"/>
          <w:lang w:val="en-US"/>
        </w:rPr>
      </w:pPr>
      <w:r w:rsidRPr="00923958">
        <w:rPr>
          <w:rFonts w:ascii="TransCyrillicU" w:hAnsi="TransCyrillicU" w:cs="TransCyrillicU"/>
          <w:noProof/>
          <w:sz w:val="32"/>
          <w:szCs w:val="32"/>
          <w:lang w:val="en-US"/>
        </w:rPr>
        <w:t xml:space="preserve">6. </w:t>
      </w:r>
      <w:r w:rsidRPr="00923958">
        <w:rPr>
          <w:rFonts w:ascii="TransCyrillicU" w:hAnsi="TransCyrillicU" w:cs="TransCyrillicU"/>
          <w:noProof/>
          <w:sz w:val="32"/>
          <w:szCs w:val="32"/>
        </w:rPr>
        <w:t>________________________________________________________</w:t>
      </w:r>
    </w:p>
    <w:p w:rsidR="00234817" w:rsidRPr="00923958" w:rsidRDefault="00234817" w:rsidP="00744181">
      <w:pPr>
        <w:jc w:val="both"/>
        <w:rPr>
          <w:rFonts w:ascii="TransCyrillicU" w:hAnsi="TransCyrillicU" w:cs="TransCyrillicU"/>
          <w:noProof/>
          <w:sz w:val="32"/>
          <w:szCs w:val="32"/>
          <w:lang w:val="en-US"/>
        </w:rPr>
      </w:pPr>
      <w:r w:rsidRPr="00923958">
        <w:rPr>
          <w:rFonts w:ascii="TransCyrillicU" w:hAnsi="TransCyrillicU" w:cs="TransCyrillicU"/>
          <w:noProof/>
          <w:sz w:val="32"/>
          <w:szCs w:val="32"/>
          <w:lang w:val="en-US"/>
        </w:rPr>
        <w:t xml:space="preserve">7. </w:t>
      </w:r>
      <w:r w:rsidRPr="00923958">
        <w:rPr>
          <w:rFonts w:ascii="TransCyrillicU" w:hAnsi="TransCyrillicU" w:cs="TransCyrillicU"/>
          <w:noProof/>
          <w:sz w:val="32"/>
          <w:szCs w:val="32"/>
        </w:rPr>
        <w:t>________________________________________________________</w:t>
      </w:r>
    </w:p>
    <w:p w:rsidR="00234817" w:rsidRPr="00923958" w:rsidRDefault="00234817" w:rsidP="00744181">
      <w:pPr>
        <w:jc w:val="both"/>
        <w:rPr>
          <w:rFonts w:ascii="TransCyrillicU" w:hAnsi="TransCyrillicU" w:cs="TransCyrillicU"/>
          <w:noProof/>
          <w:sz w:val="32"/>
          <w:szCs w:val="32"/>
          <w:lang w:val="en-US"/>
        </w:rPr>
      </w:pPr>
      <w:r w:rsidRPr="00923958">
        <w:rPr>
          <w:rFonts w:ascii="TransCyrillicU" w:hAnsi="TransCyrillicU" w:cs="TransCyrillicU"/>
          <w:noProof/>
          <w:sz w:val="32"/>
          <w:szCs w:val="32"/>
          <w:lang w:val="en-US"/>
        </w:rPr>
        <w:t xml:space="preserve">8. </w:t>
      </w:r>
      <w:r w:rsidRPr="00923958">
        <w:rPr>
          <w:rFonts w:ascii="TransCyrillicU" w:hAnsi="TransCyrillicU" w:cs="TransCyrillicU"/>
          <w:noProof/>
          <w:sz w:val="32"/>
          <w:szCs w:val="32"/>
        </w:rPr>
        <w:t>________________________________________________________</w:t>
      </w:r>
    </w:p>
    <w:p w:rsidR="00234817" w:rsidRPr="00923958" w:rsidRDefault="00234817" w:rsidP="00744181">
      <w:pPr>
        <w:jc w:val="both"/>
        <w:rPr>
          <w:rFonts w:ascii="TransCyrillicU" w:hAnsi="TransCyrillicU" w:cs="TransCyrillicU"/>
          <w:noProof/>
          <w:sz w:val="32"/>
          <w:szCs w:val="32"/>
          <w:lang w:val="en-US"/>
        </w:rPr>
      </w:pPr>
    </w:p>
    <w:p w:rsidR="00234817" w:rsidRPr="00923958" w:rsidRDefault="00234817" w:rsidP="00744181">
      <w:pPr>
        <w:jc w:val="both"/>
        <w:rPr>
          <w:rFonts w:ascii="TransCyrillicU" w:hAnsi="TransCyrillicU" w:cs="TransCyrillicU"/>
          <w:noProof/>
          <w:sz w:val="32"/>
          <w:szCs w:val="32"/>
          <w:lang w:val="en-US"/>
        </w:rPr>
      </w:pPr>
    </w:p>
    <w:p w:rsidR="00234817" w:rsidRPr="00923958" w:rsidRDefault="00234817" w:rsidP="00744181">
      <w:pPr>
        <w:jc w:val="both"/>
        <w:rPr>
          <w:rFonts w:ascii="TransCyrillicU" w:hAnsi="TransCyrillicU" w:cs="TransCyrillicU"/>
          <w:noProof/>
          <w:sz w:val="32"/>
          <w:szCs w:val="32"/>
          <w:lang w:val="en-US"/>
        </w:rPr>
      </w:pPr>
    </w:p>
    <w:p w:rsidR="00234817" w:rsidRPr="00923958" w:rsidRDefault="00B1752A" w:rsidP="00744181">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Шумо дар ин бора чӣ фикр доред?</w:t>
      </w:r>
    </w:p>
    <w:p w:rsidR="00B1752A" w:rsidRPr="00923958" w:rsidRDefault="00B1752A"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Оё ягон бор Хушхабарро ба</w:t>
      </w:r>
      <w:r w:rsidR="00C464F8" w:rsidRPr="00923958">
        <w:rPr>
          <w:rFonts w:ascii="TransCyrillicU" w:hAnsi="TransCyrillicU" w:cs="TransCyrillicU"/>
          <w:noProof/>
          <w:sz w:val="32"/>
          <w:szCs w:val="32"/>
          <w:lang w:val="af-ZA"/>
        </w:rPr>
        <w:t xml:space="preserve"> яҳудиён расондаед? Агар ҳа, гӯ</w:t>
      </w:r>
      <w:r w:rsidRPr="00923958">
        <w:rPr>
          <w:rFonts w:ascii="TransCyrillicU" w:hAnsi="TransCyrillicU" w:cs="TransCyrillicU"/>
          <w:noProof/>
          <w:sz w:val="32"/>
          <w:szCs w:val="32"/>
          <w:lang w:val="af-ZA"/>
        </w:rPr>
        <w:t>ед, ки аксуламал ба суханони шумо чӣ гуна буд?</w:t>
      </w:r>
    </w:p>
    <w:p w:rsidR="00B1752A" w:rsidRPr="00923958" w:rsidRDefault="00B1752A" w:rsidP="00744181">
      <w:pPr>
        <w:jc w:val="both"/>
        <w:rPr>
          <w:rFonts w:ascii="TransCyrillicU" w:hAnsi="TransCyrillicU" w:cs="TransCyrillicU"/>
          <w:noProof/>
          <w:sz w:val="32"/>
          <w:szCs w:val="32"/>
        </w:rPr>
      </w:pPr>
      <w:r w:rsidRPr="00923958">
        <w:rPr>
          <w:rFonts w:ascii="TransCyrillicU" w:hAnsi="TransCyrillicU" w:cs="TransCyrillicU"/>
          <w:noProof/>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1752A" w:rsidRPr="00923958" w:rsidRDefault="00B1752A" w:rsidP="00744181">
      <w:pPr>
        <w:jc w:val="both"/>
        <w:rPr>
          <w:rFonts w:ascii="TransCyrillicU" w:hAnsi="TransCyrillicU" w:cs="TransCyrillicU"/>
          <w:noProof/>
          <w:sz w:val="32"/>
          <w:szCs w:val="32"/>
        </w:rPr>
      </w:pPr>
    </w:p>
    <w:p w:rsidR="00B1752A" w:rsidRPr="00923958" w:rsidRDefault="00B1752A" w:rsidP="00744181">
      <w:pPr>
        <w:jc w:val="both"/>
        <w:rPr>
          <w:rFonts w:ascii="TransCyrillicU" w:hAnsi="TransCyrillicU" w:cs="TransCyrillicU"/>
          <w:noProof/>
          <w:sz w:val="32"/>
          <w:szCs w:val="32"/>
        </w:rPr>
      </w:pPr>
    </w:p>
    <w:p w:rsidR="00B1752A" w:rsidRPr="00923958" w:rsidRDefault="00B1752A" w:rsidP="00744181">
      <w:pPr>
        <w:jc w:val="both"/>
        <w:rPr>
          <w:rFonts w:ascii="TransCyrillicU" w:hAnsi="TransCyrillicU" w:cs="TransCyrillicU"/>
          <w:noProof/>
          <w:sz w:val="32"/>
          <w:szCs w:val="32"/>
        </w:rPr>
      </w:pPr>
    </w:p>
    <w:p w:rsidR="00B1752A" w:rsidRPr="00923958" w:rsidRDefault="00B1752A" w:rsidP="00744181">
      <w:pPr>
        <w:jc w:val="both"/>
        <w:rPr>
          <w:rFonts w:ascii="TransCyrillicU" w:hAnsi="TransCyrillicU" w:cs="TransCyrillicU"/>
          <w:noProof/>
          <w:sz w:val="32"/>
          <w:szCs w:val="32"/>
        </w:rPr>
      </w:pPr>
    </w:p>
    <w:p w:rsidR="00B1752A" w:rsidRPr="00923958" w:rsidRDefault="00B1752A" w:rsidP="00744181">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КОРИ ИМТИҲОНИИ 3</w:t>
      </w:r>
    </w:p>
    <w:p w:rsidR="001D542D" w:rsidRPr="00923958" w:rsidRDefault="001D542D" w:rsidP="00744181">
      <w:pPr>
        <w:jc w:val="both"/>
        <w:rPr>
          <w:rFonts w:ascii="TransCyrillicU" w:hAnsi="TransCyrillicU" w:cs="TransCyrillicU"/>
          <w:b/>
          <w:noProof/>
          <w:sz w:val="32"/>
          <w:szCs w:val="32"/>
          <w:lang w:val="af-ZA"/>
        </w:rPr>
      </w:pPr>
    </w:p>
    <w:p w:rsidR="00B1752A" w:rsidRPr="00923958" w:rsidRDefault="00B1752A" w:rsidP="00B1752A">
      <w:pPr>
        <w:jc w:val="both"/>
        <w:rPr>
          <w:rFonts w:ascii="TransCyrillicU" w:hAnsi="TransCyrillicU" w:cs="TransCyrillicU"/>
          <w:noProof/>
          <w:sz w:val="32"/>
          <w:szCs w:val="32"/>
          <w:lang w:val="af-ZA"/>
        </w:rPr>
      </w:pPr>
      <w:r w:rsidRPr="00923958">
        <w:rPr>
          <w:rFonts w:ascii="TransCyrillicU" w:hAnsi="TransCyrillicU" w:cs="TransCyrillicU"/>
          <w:i/>
          <w:noProof/>
          <w:sz w:val="32"/>
          <w:szCs w:val="32"/>
          <w:lang w:val="af-ZA"/>
        </w:rPr>
        <w:t>Дар тарафи рост, дар болои хат, ҳарферо нависед, ки ба ҷавоби дуруст мувофиқат мекунад</w:t>
      </w:r>
      <w:r w:rsidRPr="00923958">
        <w:rPr>
          <w:rFonts w:ascii="TransCyrillicU" w:hAnsi="TransCyrillicU" w:cs="TransCyrillicU"/>
          <w:noProof/>
          <w:sz w:val="32"/>
          <w:szCs w:val="32"/>
          <w:lang w:val="af-ZA"/>
        </w:rPr>
        <w:t>.</w:t>
      </w:r>
    </w:p>
    <w:p w:rsidR="001D542D" w:rsidRPr="00923958" w:rsidRDefault="001D542D" w:rsidP="00B1752A">
      <w:pPr>
        <w:jc w:val="both"/>
        <w:rPr>
          <w:rFonts w:ascii="TransCyrillicU" w:hAnsi="TransCyrillicU" w:cs="TransCyrillicU"/>
          <w:noProof/>
          <w:sz w:val="32"/>
          <w:szCs w:val="32"/>
          <w:lang w:val="af-ZA"/>
        </w:rPr>
      </w:pPr>
    </w:p>
    <w:p w:rsidR="00B1752A" w:rsidRPr="00923958" w:rsidRDefault="00FF29E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 Пайғамбар Ҳушаъ Каломи Худоро ба бани Исроил расонда, гуфт, ки:</w:t>
      </w:r>
    </w:p>
    <w:p w:rsidR="00FF29E3" w:rsidRPr="00923958" w:rsidRDefault="00FF29E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w:t>
      </w:r>
      <w:r w:rsidR="005B02DA" w:rsidRPr="00923958">
        <w:rPr>
          <w:rFonts w:ascii="TransCyrillicU" w:hAnsi="TransCyrillicU" w:cs="TransCyrillicU"/>
          <w:noProof/>
          <w:sz w:val="32"/>
          <w:szCs w:val="32"/>
          <w:lang w:val="af-ZA"/>
        </w:rPr>
        <w:t>“анатема” (“малъун”) хоҳанд буд;</w:t>
      </w:r>
    </w:p>
    <w:p w:rsidR="005B02DA" w:rsidRPr="00923958" w:rsidRDefault="005B02DA"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“Лӯ-</w:t>
      </w:r>
      <w:r w:rsidR="00701849" w:rsidRPr="00923958">
        <w:rPr>
          <w:rFonts w:ascii="TransCyrillicU" w:hAnsi="TransCyrillicU" w:cs="TransCyrillicU"/>
          <w:noProof/>
          <w:sz w:val="32"/>
          <w:szCs w:val="32"/>
          <w:lang w:val="af-ZA"/>
        </w:rPr>
        <w:t>А</w:t>
      </w:r>
      <w:r w:rsidRPr="00923958">
        <w:rPr>
          <w:rFonts w:ascii="TransCyrillicU" w:hAnsi="TransCyrillicU" w:cs="TransCyrillicU"/>
          <w:noProof/>
          <w:sz w:val="32"/>
          <w:szCs w:val="32"/>
          <w:lang w:val="af-ZA"/>
        </w:rPr>
        <w:t>ммӣ” (На қавми Ман);</w:t>
      </w:r>
    </w:p>
    <w:p w:rsidR="005B02DA" w:rsidRPr="00923958" w:rsidRDefault="005B02DA"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ҳам “анатема” ва ҳам “Лӯ-</w:t>
      </w:r>
      <w:r w:rsidR="00701849" w:rsidRPr="00923958">
        <w:rPr>
          <w:rFonts w:ascii="TransCyrillicU" w:hAnsi="TransCyrillicU" w:cs="TransCyrillicU"/>
          <w:noProof/>
          <w:sz w:val="32"/>
          <w:szCs w:val="32"/>
          <w:lang w:val="af-ZA"/>
        </w:rPr>
        <w:t>А</w:t>
      </w:r>
      <w:r w:rsidRPr="00923958">
        <w:rPr>
          <w:rFonts w:ascii="TransCyrillicU" w:hAnsi="TransCyrillicU" w:cs="TransCyrillicU"/>
          <w:noProof/>
          <w:sz w:val="32"/>
          <w:szCs w:val="32"/>
          <w:lang w:val="af-ZA"/>
        </w:rPr>
        <w:t>ммӣ”;</w:t>
      </w:r>
    </w:p>
    <w:p w:rsidR="005B02DA" w:rsidRPr="00923958" w:rsidRDefault="005B02DA"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на “Лӯ-аммӣ</w:t>
      </w:r>
      <w:r w:rsidR="00701849" w:rsidRPr="00923958">
        <w:rPr>
          <w:rFonts w:ascii="TransCyrillicU" w:hAnsi="TransCyrillicU" w:cs="TransCyrillicU"/>
          <w:noProof/>
          <w:sz w:val="32"/>
          <w:szCs w:val="32"/>
          <w:lang w:val="af-ZA"/>
        </w:rPr>
        <w:t>”</w:t>
      </w:r>
      <w:r w:rsidRPr="00923958">
        <w:rPr>
          <w:rFonts w:ascii="TransCyrillicU" w:hAnsi="TransCyrillicU" w:cs="TransCyrillicU"/>
          <w:noProof/>
          <w:sz w:val="32"/>
          <w:szCs w:val="32"/>
          <w:lang w:val="af-ZA"/>
        </w:rPr>
        <w:t>, на “анатема”, балки “қурбон” (“ҳадия ба Худо”)</w:t>
      </w:r>
      <w:r w:rsidR="00701849" w:rsidRPr="00923958">
        <w:rPr>
          <w:rFonts w:ascii="TransCyrillicU" w:hAnsi="TransCyrillicU" w:cs="TransCyrillicU"/>
          <w:noProof/>
          <w:sz w:val="32"/>
          <w:szCs w:val="32"/>
          <w:lang w:val="af-ZA"/>
        </w:rPr>
        <w:t>.</w:t>
      </w:r>
    </w:p>
    <w:p w:rsidR="00701849" w:rsidRPr="00923958" w:rsidRDefault="00701849" w:rsidP="00744181">
      <w:pPr>
        <w:jc w:val="both"/>
        <w:rPr>
          <w:rFonts w:ascii="TransCyrillicU" w:hAnsi="TransCyrillicU" w:cs="TransCyrillicU"/>
          <w:noProof/>
          <w:sz w:val="32"/>
          <w:szCs w:val="32"/>
        </w:rPr>
      </w:pPr>
      <w:r w:rsidRPr="00923958">
        <w:rPr>
          <w:rFonts w:ascii="TransCyrillicU" w:hAnsi="TransCyrillicU" w:cs="TransCyrillicU"/>
          <w:noProof/>
          <w:sz w:val="32"/>
          <w:szCs w:val="32"/>
        </w:rPr>
        <w:t xml:space="preserve">                                                                                                           ____</w:t>
      </w:r>
    </w:p>
    <w:p w:rsidR="00701849" w:rsidRPr="00923958" w:rsidRDefault="00701849" w:rsidP="00744181">
      <w:pPr>
        <w:jc w:val="both"/>
        <w:rPr>
          <w:rFonts w:ascii="TransCyrillicU" w:hAnsi="TransCyrillicU" w:cs="TransCyrillicU"/>
          <w:noProof/>
          <w:sz w:val="32"/>
          <w:szCs w:val="32"/>
          <w:lang w:val="af-ZA"/>
        </w:rPr>
      </w:pPr>
    </w:p>
    <w:p w:rsidR="00701849" w:rsidRPr="00923958" w:rsidRDefault="0070184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2. Яҳудиён ба ватани таърихии худ:</w:t>
      </w:r>
    </w:p>
    <w:p w:rsidR="00701849" w:rsidRPr="00923958" w:rsidRDefault="0070184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дар нобоварӣ бозмегарданд;</w:t>
      </w:r>
    </w:p>
    <w:p w:rsidR="00701849" w:rsidRPr="00923958" w:rsidRDefault="0070184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Яҳуваро пурра чун Худои худ эътироф намуда, бозмегарданд;</w:t>
      </w:r>
    </w:p>
    <w:p w:rsidR="00701849" w:rsidRPr="00923958" w:rsidRDefault="00701849" w:rsidP="00744181">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в) барои Худованд Исои Масеҳро рад карданашон тавба карда, бозмегарданд;</w:t>
      </w:r>
      <w:r w:rsidRPr="00923958">
        <w:rPr>
          <w:rFonts w:ascii="TransCyrillicU" w:hAnsi="TransCyrillicU" w:cs="TransCyrillicU"/>
          <w:noProof/>
          <w:sz w:val="32"/>
          <w:szCs w:val="32"/>
        </w:rPr>
        <w:t xml:space="preserve"> </w:t>
      </w:r>
    </w:p>
    <w:p w:rsidR="00701849" w:rsidRPr="00923958" w:rsidRDefault="00701849" w:rsidP="00744181">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г) бо дарки пурраи он ки Худо дар онҳо амал мекунад, бозмегарданд.</w:t>
      </w:r>
      <w:r w:rsidRPr="00923958">
        <w:rPr>
          <w:rFonts w:ascii="TransCyrillicU" w:hAnsi="TransCyrillicU" w:cs="TransCyrillicU"/>
          <w:noProof/>
          <w:sz w:val="32"/>
          <w:szCs w:val="32"/>
        </w:rPr>
        <w:t xml:space="preserve">                                                                                  ____</w:t>
      </w:r>
    </w:p>
    <w:p w:rsidR="00701849" w:rsidRPr="00923958" w:rsidRDefault="00701849" w:rsidP="00744181">
      <w:pPr>
        <w:jc w:val="both"/>
        <w:rPr>
          <w:rFonts w:ascii="TransCyrillicU" w:hAnsi="TransCyrillicU" w:cs="TransCyrillicU"/>
          <w:noProof/>
          <w:sz w:val="32"/>
          <w:szCs w:val="32"/>
        </w:rPr>
      </w:pPr>
    </w:p>
    <w:p w:rsidR="00701849" w:rsidRPr="00923958" w:rsidRDefault="0070184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rPr>
        <w:t>3</w:t>
      </w:r>
      <w:r w:rsidRPr="00923958">
        <w:rPr>
          <w:rFonts w:ascii="TransCyrillicU" w:hAnsi="TransCyrillicU" w:cs="TransCyrillicU"/>
          <w:noProof/>
          <w:sz w:val="32"/>
          <w:szCs w:val="32"/>
          <w:lang w:val="af-ZA"/>
        </w:rPr>
        <w:t xml:space="preserve">. Худо ба воситаи пайғамбар </w:t>
      </w:r>
      <w:r w:rsidR="003340FC" w:rsidRPr="00923958">
        <w:rPr>
          <w:rFonts w:ascii="TransCyrillicU" w:hAnsi="TransCyrillicU" w:cs="TransCyrillicU"/>
          <w:noProof/>
          <w:sz w:val="32"/>
          <w:szCs w:val="32"/>
          <w:lang w:val="af-ZA"/>
        </w:rPr>
        <w:t xml:space="preserve">Закарё гап </w:t>
      </w:r>
      <w:r w:rsidRPr="00923958">
        <w:rPr>
          <w:rFonts w:ascii="TransCyrillicU" w:hAnsi="TransCyrillicU" w:cs="TransCyrillicU"/>
          <w:noProof/>
          <w:sz w:val="32"/>
          <w:szCs w:val="32"/>
          <w:lang w:val="af-ZA"/>
        </w:rPr>
        <w:t>за</w:t>
      </w:r>
      <w:r w:rsidR="003340FC" w:rsidRPr="00923958">
        <w:rPr>
          <w:rFonts w:ascii="TransCyrillicU" w:hAnsi="TransCyrillicU" w:cs="TransCyrillicU"/>
          <w:noProof/>
          <w:sz w:val="32"/>
          <w:szCs w:val="32"/>
          <w:lang w:val="af-ZA"/>
        </w:rPr>
        <w:t>да, тавбаи амиқи Исроилро хабар медиҳад:</w:t>
      </w:r>
    </w:p>
    <w:p w:rsidR="003340FC" w:rsidRPr="00923958" w:rsidRDefault="003340F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w:t>
      </w:r>
      <w:r w:rsidR="005D5297" w:rsidRPr="00923958">
        <w:rPr>
          <w:rFonts w:ascii="TransCyrillicU" w:hAnsi="TransCyrillicU" w:cs="TransCyrillicU"/>
          <w:noProof/>
          <w:sz w:val="32"/>
          <w:szCs w:val="32"/>
          <w:lang w:val="af-ZA"/>
        </w:rPr>
        <w:t>) “а</w:t>
      </w:r>
      <w:r w:rsidRPr="00923958">
        <w:rPr>
          <w:rFonts w:ascii="TransCyrillicU" w:hAnsi="TransCyrillicU" w:cs="TransCyrillicU"/>
          <w:noProof/>
          <w:sz w:val="32"/>
          <w:szCs w:val="32"/>
          <w:lang w:val="af-ZA"/>
        </w:rPr>
        <w:t xml:space="preserve">ммо Исроил наҷот </w:t>
      </w:r>
      <w:r w:rsidR="005D5297" w:rsidRPr="00923958">
        <w:rPr>
          <w:rFonts w:ascii="TransCyrillicU" w:hAnsi="TransCyrillicU" w:cs="TransCyrillicU"/>
          <w:noProof/>
          <w:sz w:val="32"/>
          <w:szCs w:val="32"/>
          <w:lang w:val="af-ZA"/>
        </w:rPr>
        <w:t>хоҳад ёфт</w:t>
      </w:r>
      <w:r w:rsidRPr="00923958">
        <w:rPr>
          <w:rFonts w:ascii="TransCyrillicU" w:hAnsi="TransCyrillicU" w:cs="TransCyrillicU"/>
          <w:noProof/>
          <w:sz w:val="32"/>
          <w:szCs w:val="32"/>
          <w:lang w:val="af-ZA"/>
        </w:rPr>
        <w:t>”;</w:t>
      </w:r>
    </w:p>
    <w:p w:rsidR="003340FC" w:rsidRPr="00923958" w:rsidRDefault="003340F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w:t>
      </w:r>
      <w:r w:rsidR="005D5297" w:rsidRPr="00923958">
        <w:rPr>
          <w:rFonts w:ascii="TransCyrillicU" w:hAnsi="TransCyrillicU" w:cs="TransCyrillicU"/>
          <w:noProof/>
          <w:sz w:val="32"/>
          <w:szCs w:val="32"/>
          <w:lang w:val="af-ZA"/>
        </w:rPr>
        <w:t>ҳар кӣ то ба охир</w:t>
      </w:r>
      <w:r w:rsidRPr="00923958">
        <w:rPr>
          <w:rFonts w:ascii="TransCyrillicU" w:hAnsi="TransCyrillicU" w:cs="TransCyrillicU"/>
          <w:noProof/>
          <w:sz w:val="32"/>
          <w:szCs w:val="32"/>
          <w:lang w:val="af-ZA"/>
        </w:rPr>
        <w:t xml:space="preserve"> сабр кунад, наҷот </w:t>
      </w:r>
      <w:r w:rsidR="005D5297" w:rsidRPr="00923958">
        <w:rPr>
          <w:rFonts w:ascii="TransCyrillicU" w:hAnsi="TransCyrillicU" w:cs="TransCyrillicU"/>
          <w:noProof/>
          <w:sz w:val="32"/>
          <w:szCs w:val="32"/>
          <w:lang w:val="af-ZA"/>
        </w:rPr>
        <w:t>хоҳад ёфт</w:t>
      </w:r>
      <w:r w:rsidRPr="00923958">
        <w:rPr>
          <w:rFonts w:ascii="TransCyrillicU" w:hAnsi="TransCyrillicU" w:cs="TransCyrillicU"/>
          <w:noProof/>
          <w:sz w:val="32"/>
          <w:szCs w:val="32"/>
          <w:lang w:val="af-ZA"/>
        </w:rPr>
        <w:t>”;</w:t>
      </w:r>
    </w:p>
    <w:p w:rsidR="003340FC" w:rsidRPr="00923958" w:rsidRDefault="003340F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“Худованд подшоҳӣ мекунад”;</w:t>
      </w:r>
    </w:p>
    <w:p w:rsidR="003340FC" w:rsidRPr="00923958" w:rsidRDefault="003340F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“онҳо ба Ӯ, ки найза задаанд, назар хоҳанд дӯхт”</w:t>
      </w:r>
      <w:r w:rsidR="00F77099" w:rsidRPr="00923958">
        <w:rPr>
          <w:rFonts w:ascii="TransCyrillicU" w:hAnsi="TransCyrillicU" w:cs="TransCyrillicU"/>
          <w:noProof/>
          <w:sz w:val="32"/>
          <w:szCs w:val="32"/>
          <w:lang w:val="af-ZA"/>
        </w:rPr>
        <w:t>.</w:t>
      </w:r>
    </w:p>
    <w:p w:rsidR="003340FC" w:rsidRPr="00923958" w:rsidRDefault="003340FC" w:rsidP="00744181">
      <w:pPr>
        <w:jc w:val="both"/>
        <w:rPr>
          <w:rFonts w:ascii="TransCyrillicU" w:hAnsi="TransCyrillicU" w:cs="TransCyrillicU"/>
          <w:noProof/>
          <w:sz w:val="32"/>
          <w:szCs w:val="32"/>
          <w:lang w:val="af-ZA"/>
        </w:rPr>
      </w:pPr>
    </w:p>
    <w:p w:rsidR="00DC43A1" w:rsidRPr="00923958" w:rsidRDefault="00DC43A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4. Аз вақти ба салиб кашида шудани Масеҳ то имрӯз яҳудиён;</w:t>
      </w:r>
    </w:p>
    <w:p w:rsidR="00DC43A1" w:rsidRPr="00923958" w:rsidRDefault="00DC43A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ба ҳамаи халқҳо оиди Яҳува шаҳодат медиҳанд;</w:t>
      </w:r>
    </w:p>
    <w:p w:rsidR="00DC43A1" w:rsidRPr="00923958" w:rsidRDefault="00DC43A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дар байни ғайрияҳудиён пароканда мебошанд;</w:t>
      </w:r>
    </w:p>
    <w:p w:rsidR="00DC43A1" w:rsidRPr="00923958" w:rsidRDefault="00DC43A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асоси Калисои Масеҳиро ташаккул медиҳанд;</w:t>
      </w:r>
    </w:p>
    <w:p w:rsidR="00DC43A1" w:rsidRPr="00923958" w:rsidRDefault="00DC43A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аз Калисо пурра ҷудо мебошанд.</w:t>
      </w:r>
    </w:p>
    <w:p w:rsidR="00DC43A1" w:rsidRPr="00923958" w:rsidRDefault="00DC43A1" w:rsidP="00744181">
      <w:pPr>
        <w:jc w:val="both"/>
        <w:rPr>
          <w:rFonts w:ascii="TransCyrillicU" w:hAnsi="TransCyrillicU" w:cs="TransCyrillicU"/>
          <w:noProof/>
          <w:sz w:val="32"/>
          <w:szCs w:val="32"/>
          <w:lang w:val="af-ZA"/>
        </w:rPr>
      </w:pPr>
    </w:p>
    <w:p w:rsidR="00DC43A1" w:rsidRPr="00923958" w:rsidRDefault="00DC43A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5. Худованд Исо </w:t>
      </w:r>
      <w:r w:rsidR="00922D51" w:rsidRPr="00923958">
        <w:rPr>
          <w:rFonts w:ascii="TransCyrillicU" w:hAnsi="TransCyrillicU" w:cs="TransCyrillicU"/>
          <w:noProof/>
          <w:sz w:val="32"/>
          <w:szCs w:val="32"/>
          <w:lang w:val="af-ZA"/>
        </w:rPr>
        <w:t>оиди</w:t>
      </w:r>
      <w:r w:rsidRPr="00923958">
        <w:rPr>
          <w:rFonts w:ascii="TransCyrillicU" w:hAnsi="TransCyrillicU" w:cs="TransCyrillicU"/>
          <w:noProof/>
          <w:sz w:val="32"/>
          <w:szCs w:val="32"/>
          <w:lang w:val="af-ZA"/>
        </w:rPr>
        <w:t xml:space="preserve"> яҳудиён гуфтааст, ки </w:t>
      </w:r>
    </w:p>
    <w:p w:rsidR="00DC43A1" w:rsidRPr="00923958" w:rsidRDefault="00DC43A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Ӯро ва ҳокимияти Падарашро, ки </w:t>
      </w:r>
      <w:r w:rsidR="00922D51" w:rsidRPr="00923958">
        <w:rPr>
          <w:rFonts w:ascii="TransCyrillicU" w:hAnsi="TransCyrillicU" w:cs="TransCyrillicU"/>
          <w:noProof/>
          <w:sz w:val="32"/>
          <w:szCs w:val="32"/>
          <w:lang w:val="af-ZA"/>
        </w:rPr>
        <w:t xml:space="preserve">Вай </w:t>
      </w:r>
      <w:r w:rsidRPr="00923958">
        <w:rPr>
          <w:rFonts w:ascii="TransCyrillicU" w:hAnsi="TransCyrillicU" w:cs="TransCyrillicU"/>
          <w:noProof/>
          <w:sz w:val="32"/>
          <w:szCs w:val="32"/>
          <w:lang w:val="af-ZA"/>
        </w:rPr>
        <w:t xml:space="preserve">ба </w:t>
      </w:r>
      <w:r w:rsidR="00922D51" w:rsidRPr="00923958">
        <w:rPr>
          <w:rFonts w:ascii="TransCyrillicU" w:hAnsi="TransCyrillicU" w:cs="TransCyrillicU"/>
          <w:noProof/>
          <w:sz w:val="32"/>
          <w:szCs w:val="32"/>
          <w:lang w:val="af-ZA"/>
        </w:rPr>
        <w:t>номи</w:t>
      </w:r>
      <w:r w:rsidRPr="00923958">
        <w:rPr>
          <w:rFonts w:ascii="TransCyrillicU" w:hAnsi="TransCyrillicU" w:cs="TransCyrillicU"/>
          <w:noProof/>
          <w:sz w:val="32"/>
          <w:szCs w:val="32"/>
          <w:lang w:val="af-ZA"/>
        </w:rPr>
        <w:t xml:space="preserve"> Ӯ </w:t>
      </w:r>
      <w:r w:rsidR="00922D51" w:rsidRPr="00923958">
        <w:rPr>
          <w:rFonts w:ascii="TransCyrillicU" w:hAnsi="TransCyrillicU" w:cs="TransCyrillicU"/>
          <w:noProof/>
          <w:sz w:val="32"/>
          <w:szCs w:val="32"/>
          <w:lang w:val="af-ZA"/>
        </w:rPr>
        <w:t xml:space="preserve">омадааст, </w:t>
      </w:r>
      <w:r w:rsidRPr="00923958">
        <w:rPr>
          <w:rFonts w:ascii="TransCyrillicU" w:hAnsi="TransCyrillicU" w:cs="TransCyrillicU"/>
          <w:noProof/>
          <w:sz w:val="32"/>
          <w:szCs w:val="32"/>
          <w:lang w:val="af-ZA"/>
        </w:rPr>
        <w:t xml:space="preserve">рад карда, </w:t>
      </w:r>
      <w:r w:rsidR="00922D51" w:rsidRPr="00923958">
        <w:rPr>
          <w:rFonts w:ascii="TransCyrillicU" w:hAnsi="TransCyrillicU" w:cs="TransCyrillicU"/>
          <w:noProof/>
          <w:sz w:val="32"/>
          <w:szCs w:val="32"/>
          <w:lang w:val="af-ZA"/>
        </w:rPr>
        <w:t>онҳо касеро қабул хоҳанд кард, ки ба номи худ меояд;</w:t>
      </w:r>
    </w:p>
    <w:p w:rsidR="00922D51" w:rsidRPr="00923958" w:rsidRDefault="00ED08E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хонаашон</w:t>
      </w:r>
      <w:r w:rsidR="00922D51" w:rsidRPr="00923958">
        <w:rPr>
          <w:rFonts w:ascii="TransCyrillicU" w:hAnsi="TransCyrillicU" w:cs="TransCyrillicU"/>
          <w:noProof/>
          <w:sz w:val="32"/>
          <w:szCs w:val="32"/>
          <w:lang w:val="af-ZA"/>
        </w:rPr>
        <w:t xml:space="preserve"> ба </w:t>
      </w:r>
      <w:r w:rsidRPr="00923958">
        <w:rPr>
          <w:rFonts w:ascii="TransCyrillicU" w:hAnsi="TransCyrillicU" w:cs="TransCyrillicU"/>
          <w:noProof/>
          <w:sz w:val="32"/>
          <w:szCs w:val="32"/>
          <w:lang w:val="af-ZA"/>
        </w:rPr>
        <w:t>онҳо</w:t>
      </w:r>
      <w:r w:rsidR="00922D51" w:rsidRPr="00923958">
        <w:rPr>
          <w:rFonts w:ascii="TransCyrillicU" w:hAnsi="TransCyrillicU" w:cs="TransCyrillicU"/>
          <w:noProof/>
          <w:sz w:val="32"/>
          <w:szCs w:val="32"/>
          <w:lang w:val="af-ZA"/>
        </w:rPr>
        <w:t xml:space="preserve"> вайрон </w:t>
      </w:r>
      <w:r w:rsidRPr="00923958">
        <w:rPr>
          <w:rFonts w:ascii="TransCyrillicU" w:hAnsi="TransCyrillicU" w:cs="TransCyrillicU"/>
          <w:noProof/>
          <w:sz w:val="32"/>
          <w:szCs w:val="32"/>
          <w:lang w:val="af-ZA"/>
        </w:rPr>
        <w:t>гузошта мешавад ва онҳо то охири замон дар рӯи замин чун мусофирони бехона оворагардӣ хоҳанд кард;</w:t>
      </w:r>
    </w:p>
    <w:p w:rsidR="00ED08E6" w:rsidRPr="00923958" w:rsidRDefault="00C464F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онҳо халқи гардан</w:t>
      </w:r>
      <w:r w:rsidR="00ED08E6" w:rsidRPr="00923958">
        <w:rPr>
          <w:rFonts w:ascii="TransCyrillicU" w:hAnsi="TransCyrillicU" w:cs="TransCyrillicU"/>
          <w:noProof/>
          <w:sz w:val="32"/>
          <w:szCs w:val="32"/>
          <w:lang w:val="af-ZA"/>
        </w:rPr>
        <w:t>шах ва беитоат мебошанд, ки барои ҳамеша рад карда мешава</w:t>
      </w:r>
      <w:r w:rsidR="002247C1" w:rsidRPr="00923958">
        <w:rPr>
          <w:rFonts w:ascii="TransCyrillicU" w:hAnsi="TransCyrillicU" w:cs="TransCyrillicU"/>
          <w:noProof/>
          <w:sz w:val="32"/>
          <w:szCs w:val="32"/>
          <w:lang w:val="af-ZA"/>
        </w:rPr>
        <w:t>н</w:t>
      </w:r>
      <w:r w:rsidR="00ED08E6" w:rsidRPr="00923958">
        <w:rPr>
          <w:rFonts w:ascii="TransCyrillicU" w:hAnsi="TransCyrillicU" w:cs="TransCyrillicU"/>
          <w:noProof/>
          <w:sz w:val="32"/>
          <w:szCs w:val="32"/>
          <w:lang w:val="af-ZA"/>
        </w:rPr>
        <w:t>д;</w:t>
      </w:r>
    </w:p>
    <w:p w:rsidR="00ED08E6" w:rsidRPr="00923958" w:rsidRDefault="00ED08E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гӯсфандони гумшудаи хонаи Исроил буда, онҳо бе Худо, бе Масеҳ ва бе умед зиндагӣ мекунанд.</w:t>
      </w:r>
    </w:p>
    <w:p w:rsidR="00ED08E6" w:rsidRPr="00923958" w:rsidRDefault="00ED08E6" w:rsidP="00744181">
      <w:pPr>
        <w:jc w:val="both"/>
        <w:rPr>
          <w:rFonts w:ascii="TransCyrillicU" w:hAnsi="TransCyrillicU" w:cs="TransCyrillicU"/>
          <w:noProof/>
          <w:sz w:val="32"/>
          <w:szCs w:val="32"/>
          <w:lang w:val="af-ZA"/>
        </w:rPr>
      </w:pPr>
    </w:p>
    <w:p w:rsidR="00ED08E6" w:rsidRPr="00923958" w:rsidRDefault="00ED08E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6. Ҳангоме ки зиддимасеҳ меояд:</w:t>
      </w:r>
    </w:p>
    <w:p w:rsidR="00ED08E6" w:rsidRPr="00923958" w:rsidRDefault="00ED08E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ҳеҷ яке аз яҳудиён ӯро пайравӣ нахоҳад кард;</w:t>
      </w:r>
    </w:p>
    <w:p w:rsidR="00ED08E6" w:rsidRPr="00923958" w:rsidRDefault="00ED08E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ҳамаи яҳудиён ӯро пайравӣ хоҳанд кард;</w:t>
      </w:r>
    </w:p>
    <w:p w:rsidR="00ED08E6" w:rsidRPr="00923958" w:rsidRDefault="00ED08E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қисми ками яҳудиён ӯро пайравӣ хоҳанд кард, боқимондаҳо ба Яҳува вафодор хоҳанд монд;</w:t>
      </w:r>
    </w:p>
    <w:p w:rsidR="00ED08E6" w:rsidRPr="00923958" w:rsidRDefault="00ED08E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аксарияти яҳудиён аз пайи ӯ мераванд, қисми ками онҳо </w:t>
      </w:r>
      <w:r w:rsidR="00815323" w:rsidRPr="00923958">
        <w:rPr>
          <w:rFonts w:ascii="TransCyrillicU" w:hAnsi="TransCyrillicU" w:cs="TransCyrillicU"/>
          <w:noProof/>
          <w:sz w:val="32"/>
          <w:szCs w:val="32"/>
          <w:lang w:val="af-ZA"/>
        </w:rPr>
        <w:t>б</w:t>
      </w:r>
      <w:r w:rsidRPr="00923958">
        <w:rPr>
          <w:rFonts w:ascii="TransCyrillicU" w:hAnsi="TransCyrillicU" w:cs="TransCyrillicU"/>
          <w:noProof/>
          <w:sz w:val="32"/>
          <w:szCs w:val="32"/>
          <w:lang w:val="af-ZA"/>
        </w:rPr>
        <w:t>а Худованд вафодор хоҳанд монд.</w:t>
      </w:r>
    </w:p>
    <w:p w:rsidR="00ED08E6" w:rsidRPr="00923958" w:rsidRDefault="00ED08E6" w:rsidP="00744181">
      <w:pPr>
        <w:jc w:val="both"/>
        <w:rPr>
          <w:rFonts w:ascii="TransCyrillicU" w:hAnsi="TransCyrillicU" w:cs="TransCyrillicU"/>
          <w:noProof/>
          <w:sz w:val="32"/>
          <w:szCs w:val="32"/>
          <w:lang w:val="af-ZA"/>
        </w:rPr>
      </w:pPr>
    </w:p>
    <w:p w:rsidR="00ED08E6" w:rsidRPr="00923958" w:rsidRDefault="00ED08E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7. Барқароршавии Исроил:</w:t>
      </w:r>
    </w:p>
    <w:p w:rsidR="00ED08E6" w:rsidRPr="00923958" w:rsidRDefault="00ED08E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танҳо рӯҳонӣ хоҳад буд;</w:t>
      </w:r>
    </w:p>
    <w:p w:rsidR="00ED08E6" w:rsidRPr="00923958" w:rsidRDefault="00ED08E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танҳо сиёсӣ хоҳад буд;</w:t>
      </w:r>
    </w:p>
    <w:p w:rsidR="00ED08E6" w:rsidRPr="00923958" w:rsidRDefault="00ED08E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ҳам рӯҳонӣ ва ҳам сиёсӣ хоҳад буд, чунки </w:t>
      </w:r>
      <w:r w:rsidR="00CC36C3" w:rsidRPr="00923958">
        <w:rPr>
          <w:rFonts w:ascii="TransCyrillicU" w:hAnsi="TransCyrillicU" w:cs="TransCyrillicU"/>
          <w:noProof/>
          <w:sz w:val="32"/>
          <w:szCs w:val="32"/>
          <w:lang w:val="af-ZA"/>
        </w:rPr>
        <w:t>Исроил ба маънои аслӣ барқарор нахоҳад шуд.</w:t>
      </w:r>
    </w:p>
    <w:p w:rsidR="00CC36C3" w:rsidRPr="00923958" w:rsidRDefault="00CC36C3" w:rsidP="00744181">
      <w:pPr>
        <w:jc w:val="both"/>
        <w:rPr>
          <w:rFonts w:ascii="TransCyrillicU" w:hAnsi="TransCyrillicU" w:cs="TransCyrillicU"/>
          <w:noProof/>
          <w:sz w:val="32"/>
          <w:szCs w:val="32"/>
          <w:lang w:val="af-ZA"/>
        </w:rPr>
      </w:pPr>
    </w:p>
    <w:p w:rsidR="00CC36C3" w:rsidRPr="00923958" w:rsidRDefault="00CC36C3" w:rsidP="00CC36C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ФИКР КАРДА, ҶАВОБРО ЁБЕД</w:t>
      </w:r>
    </w:p>
    <w:p w:rsidR="00CC36C3" w:rsidRPr="00923958" w:rsidRDefault="00CC36C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 xml:space="preserve">Дар зер суханон оиди мусибати бузург ва натиҷаҳои он оварда шудаанд. Дар рӯ ба рӯи ҳар яки онҳо ҷояшонро аз Навиштаҳо нависед (дар ҳошия ҳарфи </w:t>
      </w:r>
      <w:r w:rsidR="006A3D12" w:rsidRPr="00923958">
        <w:rPr>
          <w:rFonts w:ascii="TransCyrillicU" w:hAnsi="TransCyrillicU" w:cs="TransCyrillicU"/>
          <w:noProof/>
          <w:sz w:val="32"/>
          <w:szCs w:val="32"/>
          <w:lang w:val="af-ZA"/>
        </w:rPr>
        <w:t>поварақро гузоред</w:t>
      </w:r>
      <w:r w:rsidRPr="00923958">
        <w:rPr>
          <w:rFonts w:ascii="TransCyrillicU" w:hAnsi="TransCyrillicU" w:cs="TransCyrillicU"/>
          <w:noProof/>
          <w:sz w:val="32"/>
          <w:szCs w:val="32"/>
          <w:lang w:val="af-ZA"/>
        </w:rPr>
        <w:t>)</w:t>
      </w:r>
      <w:r w:rsidR="006A3D12" w:rsidRPr="00923958">
        <w:rPr>
          <w:rFonts w:ascii="TransCyrillicU" w:hAnsi="TransCyrillicU" w:cs="TransCyrillicU"/>
          <w:noProof/>
          <w:sz w:val="32"/>
          <w:szCs w:val="32"/>
          <w:lang w:val="af-ZA"/>
        </w:rPr>
        <w:t>. Метавонед Китоби Муқаддасро истифода баред.</w:t>
      </w:r>
      <w:r w:rsidR="00696A42" w:rsidRPr="00923958">
        <w:rPr>
          <w:rFonts w:ascii="TransCyrillicU" w:hAnsi="TransCyrillicU" w:cs="TransCyrillicU"/>
          <w:noProof/>
          <w:sz w:val="32"/>
          <w:szCs w:val="32"/>
          <w:lang w:val="af-ZA"/>
        </w:rPr>
        <w:t xml:space="preserve"> </w:t>
      </w:r>
    </w:p>
    <w:p w:rsidR="00696A42" w:rsidRPr="00923958" w:rsidRDefault="00696A42" w:rsidP="00744181">
      <w:pPr>
        <w:jc w:val="both"/>
        <w:rPr>
          <w:rFonts w:ascii="TransCyrillicU" w:hAnsi="TransCyrillicU" w:cs="TransCyrillicU"/>
          <w:noProof/>
          <w:sz w:val="32"/>
          <w:szCs w:val="32"/>
          <w:lang w:val="af-ZA"/>
        </w:rPr>
      </w:pP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ОГОҲӢ: Ин масъаларо бо диққат омӯхта, шумо оиди замони мусибати бузург бисёр чизҳоро хоҳед донист.</w:t>
      </w:r>
    </w:p>
    <w:p w:rsidR="00B80A7D" w:rsidRPr="00923958" w:rsidRDefault="00B80A7D" w:rsidP="00744181">
      <w:pPr>
        <w:jc w:val="both"/>
        <w:rPr>
          <w:rFonts w:ascii="TransCyrillicU" w:hAnsi="TransCyrillicU" w:cs="TransCyrillicU"/>
          <w:noProof/>
          <w:sz w:val="32"/>
          <w:szCs w:val="32"/>
          <w:lang w:val="af-ZA"/>
        </w:rPr>
      </w:pPr>
    </w:p>
    <w:p w:rsidR="00B80A7D" w:rsidRPr="00923958" w:rsidRDefault="00B80A7D" w:rsidP="00744181">
      <w:pPr>
        <w:jc w:val="both"/>
        <w:rPr>
          <w:rFonts w:ascii="TransCyrillicU" w:hAnsi="TransCyrillicU" w:cs="TransCyrillicU"/>
          <w:noProof/>
          <w:sz w:val="32"/>
          <w:szCs w:val="32"/>
          <w:lang w:val="af-ZA"/>
        </w:rPr>
      </w:pPr>
    </w:p>
    <w:p w:rsidR="00B80A7D" w:rsidRPr="00923958" w:rsidRDefault="00B80A7D" w:rsidP="00744181">
      <w:pPr>
        <w:jc w:val="both"/>
        <w:rPr>
          <w:rFonts w:ascii="TransCyrillicU" w:hAnsi="TransCyrillicU" w:cs="TransCyrillicU"/>
          <w:noProof/>
          <w:sz w:val="32"/>
          <w:szCs w:val="32"/>
          <w:lang w:val="af-ZA"/>
        </w:rPr>
      </w:pPr>
    </w:p>
    <w:p w:rsidR="001D542D" w:rsidRPr="00923958" w:rsidRDefault="001D542D" w:rsidP="00744181">
      <w:pPr>
        <w:jc w:val="both"/>
        <w:rPr>
          <w:rFonts w:ascii="TransCyrillicU" w:hAnsi="TransCyrillicU" w:cs="TransCyrillicU"/>
          <w:noProof/>
          <w:sz w:val="32"/>
          <w:szCs w:val="32"/>
          <w:lang w:val="af-ZA"/>
        </w:rPr>
        <w:sectPr w:rsidR="001D542D" w:rsidRPr="00923958">
          <w:pgSz w:w="11906" w:h="16838"/>
          <w:pgMar w:top="1134" w:right="850" w:bottom="1134" w:left="1701" w:header="708" w:footer="708" w:gutter="0"/>
          <w:cols w:space="708"/>
          <w:docGrid w:linePitch="360"/>
        </w:sectPr>
      </w:pP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Так. Шар. 4:30-31</w:t>
      </w: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Ишаъё 13:8</w:t>
      </w: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Ишаъё 13:9</w:t>
      </w: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Ишаъё 13:10-11</w:t>
      </w: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Ирмиё 30:7</w:t>
      </w: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е) Ирмиё 30:8</w:t>
      </w: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ж) Ирмиё 30:9</w:t>
      </w: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з) Ҳизқиёл 20:34-37</w:t>
      </w: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и) Ҳизқиёл 20:38</w:t>
      </w: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к) Дониёл 12:1</w:t>
      </w: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л) Юил 3:2</w:t>
      </w: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м) Закарё 14:2</w:t>
      </w: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н) Закарё 14:4</w:t>
      </w: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о) Закарё 14:9</w:t>
      </w: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п) Закарё 14:16-19</w:t>
      </w:r>
    </w:p>
    <w:p w:rsidR="001D542D" w:rsidRPr="00923958" w:rsidRDefault="001D542D" w:rsidP="00744181">
      <w:pPr>
        <w:jc w:val="both"/>
        <w:rPr>
          <w:rFonts w:ascii="TransCyrillicU" w:hAnsi="TransCyrillicU" w:cs="TransCyrillicU"/>
          <w:noProof/>
          <w:sz w:val="32"/>
          <w:szCs w:val="32"/>
          <w:lang w:val="af-ZA"/>
        </w:rPr>
        <w:sectPr w:rsidR="001D542D" w:rsidRPr="00923958" w:rsidSect="001D542D">
          <w:type w:val="continuous"/>
          <w:pgSz w:w="11906" w:h="16838"/>
          <w:pgMar w:top="1134" w:right="850" w:bottom="1134" w:left="1701" w:header="708" w:footer="708" w:gutter="0"/>
          <w:cols w:num="2" w:space="708" w:equalWidth="0">
            <w:col w:w="4323" w:space="708"/>
            <w:col w:w="4323"/>
          </w:cols>
          <w:docGrid w:linePitch="360"/>
        </w:sectPr>
      </w:pPr>
    </w:p>
    <w:p w:rsidR="00696A42" w:rsidRPr="00923958" w:rsidRDefault="00696A42" w:rsidP="00744181">
      <w:pPr>
        <w:jc w:val="both"/>
        <w:rPr>
          <w:rFonts w:ascii="TransCyrillicU" w:hAnsi="TransCyrillicU" w:cs="TransCyrillicU"/>
          <w:noProof/>
          <w:sz w:val="32"/>
          <w:szCs w:val="32"/>
          <w:lang w:val="af-ZA"/>
        </w:rPr>
      </w:pPr>
    </w:p>
    <w:p w:rsidR="00696A42" w:rsidRPr="00923958" w:rsidRDefault="00696A4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8. Исроил аз байни ҳамаи халқҳо танҳо барои ҷазодиҳӣ гирифта хоҳад шуд.</w:t>
      </w:r>
      <w:r w:rsidR="00FD45EB" w:rsidRPr="00923958">
        <w:rPr>
          <w:rFonts w:ascii="TransCyrillicU" w:hAnsi="TransCyrillicU" w:cs="TransCyrillicU"/>
          <w:noProof/>
          <w:sz w:val="32"/>
          <w:szCs w:val="32"/>
          <w:lang w:val="af-ZA"/>
        </w:rPr>
        <w:t xml:space="preserve"> </w:t>
      </w:r>
    </w:p>
    <w:p w:rsidR="00CC36C3" w:rsidRPr="00923958" w:rsidRDefault="001D542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9. </w:t>
      </w:r>
      <w:r w:rsidR="00815323" w:rsidRPr="00923958">
        <w:rPr>
          <w:rFonts w:ascii="TransCyrillicU" w:hAnsi="TransCyrillicU" w:cs="TransCyrillicU"/>
          <w:noProof/>
          <w:sz w:val="32"/>
          <w:szCs w:val="32"/>
          <w:lang w:val="af-ZA"/>
        </w:rPr>
        <w:t>В</w:t>
      </w:r>
      <w:r w:rsidRPr="00923958">
        <w:rPr>
          <w:rFonts w:ascii="TransCyrillicU" w:hAnsi="TransCyrillicU" w:cs="TransCyrillicU"/>
          <w:noProof/>
          <w:sz w:val="32"/>
          <w:szCs w:val="32"/>
          <w:lang w:val="af-ZA"/>
        </w:rPr>
        <w:t>ақти сахт таъқиб карда шудани яҳудиён “замони танг</w:t>
      </w:r>
      <w:r w:rsidR="00617878" w:rsidRPr="00923958">
        <w:rPr>
          <w:rFonts w:ascii="TransCyrillicU" w:hAnsi="TransCyrillicU" w:cs="TransCyrillicU"/>
          <w:noProof/>
          <w:sz w:val="32"/>
          <w:szCs w:val="32"/>
          <w:lang w:val="af-ZA"/>
        </w:rPr>
        <w:t xml:space="preserve">ӣ барои </w:t>
      </w:r>
      <w:r w:rsidRPr="00923958">
        <w:rPr>
          <w:rFonts w:ascii="TransCyrillicU" w:hAnsi="TransCyrillicU" w:cs="TransCyrillicU"/>
          <w:noProof/>
          <w:sz w:val="32"/>
          <w:szCs w:val="32"/>
          <w:lang w:val="af-ZA"/>
        </w:rPr>
        <w:t xml:space="preserve"> Яъқуб” номида шудааст</w:t>
      </w:r>
      <w:r w:rsidR="00617878" w:rsidRPr="00923958">
        <w:rPr>
          <w:rFonts w:ascii="TransCyrillicU" w:hAnsi="TransCyrillicU" w:cs="TransCyrillicU"/>
          <w:noProof/>
          <w:sz w:val="32"/>
          <w:szCs w:val="32"/>
          <w:lang w:val="af-ZA"/>
        </w:rPr>
        <w:t>.</w:t>
      </w:r>
    </w:p>
    <w:p w:rsidR="00617878" w:rsidRPr="00923958" w:rsidRDefault="0061787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10. </w:t>
      </w:r>
      <w:r w:rsidR="007A195D" w:rsidRPr="00923958">
        <w:rPr>
          <w:rFonts w:ascii="TransCyrillicU" w:hAnsi="TransCyrillicU" w:cs="TransCyrillicU"/>
          <w:noProof/>
          <w:sz w:val="32"/>
          <w:szCs w:val="32"/>
          <w:lang w:val="af-ZA"/>
        </w:rPr>
        <w:t>Мусибат</w:t>
      </w:r>
      <w:r w:rsidRPr="00923958">
        <w:rPr>
          <w:rFonts w:ascii="TransCyrillicU" w:hAnsi="TransCyrillicU" w:cs="TransCyrillicU"/>
          <w:noProof/>
          <w:sz w:val="32"/>
          <w:szCs w:val="32"/>
          <w:lang w:val="af-ZA"/>
        </w:rPr>
        <w:t>ҳои Исроил ба азобҳои зоиш монанд хоҳанд буд.</w:t>
      </w:r>
    </w:p>
    <w:p w:rsidR="00424FFD" w:rsidRPr="00923958" w:rsidRDefault="0061787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11. Барои Исроил замони мусибат фаро хоҳад расид</w:t>
      </w:r>
      <w:r w:rsidR="007A195D" w:rsidRPr="00923958">
        <w:rPr>
          <w:rFonts w:ascii="TransCyrillicU" w:hAnsi="TransCyrillicU" w:cs="TransCyrillicU"/>
          <w:noProof/>
          <w:sz w:val="32"/>
          <w:szCs w:val="32"/>
          <w:lang w:val="af-ZA"/>
        </w:rPr>
        <w:t>, ки дар тамоми таърихи халқ мислаш дида нашудааст</w:t>
      </w:r>
      <w:r w:rsidR="00424FFD" w:rsidRPr="00923958">
        <w:rPr>
          <w:rFonts w:ascii="TransCyrillicU" w:hAnsi="TransCyrillicU" w:cs="TransCyrillicU"/>
          <w:noProof/>
          <w:sz w:val="32"/>
          <w:szCs w:val="32"/>
          <w:lang w:val="af-ZA"/>
        </w:rPr>
        <w:t>.</w:t>
      </w:r>
    </w:p>
    <w:p w:rsidR="00617878" w:rsidRPr="00923958" w:rsidRDefault="00424FF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12. Замони мусибат рӯзи бераҳм ва пур аз шиддати хашм ва ғазаби Худованд номида шудааст.</w:t>
      </w:r>
      <w:r w:rsidR="00617878" w:rsidRPr="00923958">
        <w:rPr>
          <w:rFonts w:ascii="TransCyrillicU" w:hAnsi="TransCyrillicU" w:cs="TransCyrillicU"/>
          <w:noProof/>
          <w:sz w:val="32"/>
          <w:szCs w:val="32"/>
          <w:lang w:val="af-ZA"/>
        </w:rPr>
        <w:t xml:space="preserve"> </w:t>
      </w:r>
    </w:p>
    <w:p w:rsidR="00424FFD" w:rsidRPr="00923958" w:rsidRDefault="00424FF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13. Дар ин вақти даҳшатовар тамоми офариниш ба ларза меояд, офтобу моҳ тира мегарданд, аз осмон ситораҳо меафтанд.</w:t>
      </w:r>
    </w:p>
    <w:p w:rsidR="00424FFD" w:rsidRPr="00923958" w:rsidRDefault="00424FF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14. Дар ин вақт беитоатони яҳудӣ фурӯ ғалтонда мешаванд.</w:t>
      </w:r>
    </w:p>
    <w:p w:rsidR="00005B87" w:rsidRPr="00923958" w:rsidRDefault="00005B8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15. Худованд ба онҳое  ки дар ин вақт </w:t>
      </w:r>
      <w:r w:rsidR="00815323" w:rsidRPr="00923958">
        <w:rPr>
          <w:rFonts w:ascii="TransCyrillicU" w:hAnsi="TransCyrillicU" w:cs="TransCyrillicU"/>
          <w:noProof/>
          <w:sz w:val="32"/>
          <w:szCs w:val="32"/>
          <w:lang w:val="af-ZA"/>
        </w:rPr>
        <w:t>тавба мекунанд, марҳама</w:t>
      </w:r>
      <w:r w:rsidRPr="00923958">
        <w:rPr>
          <w:rFonts w:ascii="TransCyrillicU" w:hAnsi="TransCyrillicU" w:cs="TransCyrillicU"/>
          <w:noProof/>
          <w:sz w:val="32"/>
          <w:szCs w:val="32"/>
          <w:lang w:val="af-ZA"/>
        </w:rPr>
        <w:t xml:space="preserve">т хоҳад намуд. </w:t>
      </w:r>
    </w:p>
    <w:p w:rsidR="00005B87" w:rsidRPr="00923958" w:rsidRDefault="00005B8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16. Ҳамаи халқҳо зидди Уршалим ба ҷанг хоҳанд баромад.</w:t>
      </w:r>
    </w:p>
    <w:p w:rsidR="00005B87" w:rsidRPr="00923958" w:rsidRDefault="00005B8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17. Баъди гузаштани ин вақт Худованд ба замин бозмегардад, ва ҳамин ки пояш ба кӯҳи Зайтун расад, дигаргуниҳои бузурги табиӣ воқеъ хоҳанд шуд.</w:t>
      </w:r>
    </w:p>
    <w:p w:rsidR="00005B87" w:rsidRPr="00923958" w:rsidRDefault="00005B8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18. Ба замин бозгашта, Худованд ҳокимияти онҳоеро, ки бар Исроил ситам мекунанд, сарнагун хоҳад кард.</w:t>
      </w:r>
    </w:p>
    <w:p w:rsidR="00C12CE7" w:rsidRPr="00923958" w:rsidRDefault="00005B8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19. Худованд халқҳоро дар водии Еҳӯшофот</w:t>
      </w:r>
      <w:r w:rsidR="00C12CE7" w:rsidRPr="00923958">
        <w:rPr>
          <w:rFonts w:ascii="TransCyrillicU" w:hAnsi="TransCyrillicU" w:cs="TransCyrillicU"/>
          <w:noProof/>
          <w:sz w:val="32"/>
          <w:szCs w:val="32"/>
          <w:lang w:val="af-ZA"/>
        </w:rPr>
        <w:t xml:space="preserve"> доварӣ хоҳад кард.</w:t>
      </w:r>
    </w:p>
    <w:p w:rsidR="00C12CE7" w:rsidRPr="00923958" w:rsidRDefault="00C12CE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20. Ғайрияҳудиён маҷбур мешаванд, ки Яҳуваро Худои ҳақиқӣ эътироф намоянд.</w:t>
      </w:r>
    </w:p>
    <w:p w:rsidR="00C12CE7" w:rsidRPr="00923958" w:rsidRDefault="00C12CE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21. Довуд аз мурдаҳо бармехезад, то ки бар Исроил ҳукмронӣ кунад.</w:t>
      </w:r>
    </w:p>
    <w:p w:rsidR="00C12CE7" w:rsidRPr="00923958" w:rsidRDefault="00C12CE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22. Худованд Подшоҳи тамоми замин хоҳад буд.</w:t>
      </w:r>
    </w:p>
    <w:p w:rsidR="00C12CE7" w:rsidRPr="00923958" w:rsidRDefault="00C12CE7" w:rsidP="00744181">
      <w:pPr>
        <w:jc w:val="both"/>
        <w:rPr>
          <w:rFonts w:ascii="TransCyrillicU" w:hAnsi="TransCyrillicU" w:cs="TransCyrillicU"/>
          <w:noProof/>
          <w:sz w:val="32"/>
          <w:szCs w:val="32"/>
          <w:lang w:val="af-ZA"/>
        </w:rPr>
      </w:pPr>
    </w:p>
    <w:p w:rsidR="00C12CE7" w:rsidRPr="00923958" w:rsidRDefault="00C12CE7" w:rsidP="00744181">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Шумо дар ин бора чӣ фикр доред?</w:t>
      </w:r>
    </w:p>
    <w:p w:rsidR="00005B87" w:rsidRPr="00923958" w:rsidRDefault="00C12CE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Муносибати</w:t>
      </w:r>
      <w:r w:rsidR="00005B87" w:rsidRPr="00923958">
        <w:rPr>
          <w:rFonts w:ascii="TransCyrillicU" w:hAnsi="TransCyrillicU" w:cs="TransCyrillicU"/>
          <w:noProof/>
          <w:sz w:val="32"/>
          <w:szCs w:val="32"/>
          <w:lang w:val="af-ZA"/>
        </w:rPr>
        <w:t xml:space="preserve"> </w:t>
      </w:r>
      <w:r w:rsidRPr="00923958">
        <w:rPr>
          <w:rFonts w:ascii="TransCyrillicU" w:hAnsi="TransCyrillicU" w:cs="TransCyrillicU"/>
          <w:noProof/>
          <w:sz w:val="32"/>
          <w:szCs w:val="32"/>
          <w:lang w:val="af-ZA"/>
        </w:rPr>
        <w:t>масеҳиён ба халқи Исроил бояд чӣ гуна бошад?</w:t>
      </w:r>
    </w:p>
    <w:p w:rsidR="00C12CE7" w:rsidRPr="00923958" w:rsidRDefault="00C12CE7" w:rsidP="00744181">
      <w:pPr>
        <w:jc w:val="both"/>
        <w:rPr>
          <w:rFonts w:ascii="TransCyrillicU" w:hAnsi="TransCyrillicU" w:cs="TransCyrillicU"/>
          <w:noProof/>
          <w:sz w:val="32"/>
          <w:szCs w:val="32"/>
        </w:rPr>
      </w:pPr>
      <w:r w:rsidRPr="00923958">
        <w:rPr>
          <w:rFonts w:ascii="TransCyrillicU" w:hAnsi="TransCyrillicU" w:cs="TransCyrillicU"/>
          <w:noProof/>
          <w:sz w:val="32"/>
          <w:szCs w:val="32"/>
          <w:lang w:val="en-US"/>
        </w:rPr>
        <w:t>_________________________________________________________________________________________________________________________________________________________________________________________________</w:t>
      </w:r>
      <w:r w:rsidRPr="00923958">
        <w:rPr>
          <w:rFonts w:ascii="TransCyrillicU" w:hAnsi="TransCyrillicU" w:cs="TransCyrillicU"/>
          <w:noProof/>
          <w:sz w:val="32"/>
          <w:szCs w:val="32"/>
        </w:rPr>
        <w:t>_________________________________________________________________________________________________</w:t>
      </w:r>
    </w:p>
    <w:p w:rsidR="00C12CE7" w:rsidRPr="00923958" w:rsidRDefault="00C12CE7" w:rsidP="00744181">
      <w:pPr>
        <w:jc w:val="both"/>
        <w:rPr>
          <w:rFonts w:ascii="TransCyrillicU" w:hAnsi="TransCyrillicU" w:cs="TransCyrillicU"/>
          <w:noProof/>
          <w:sz w:val="32"/>
          <w:szCs w:val="32"/>
        </w:rPr>
      </w:pPr>
    </w:p>
    <w:p w:rsidR="00C12CE7" w:rsidRPr="00923958" w:rsidRDefault="00C12CE7" w:rsidP="00744181">
      <w:pPr>
        <w:jc w:val="both"/>
        <w:rPr>
          <w:rFonts w:ascii="TransCyrillicU" w:hAnsi="TransCyrillicU" w:cs="TransCyrillicU"/>
          <w:noProof/>
          <w:sz w:val="32"/>
          <w:szCs w:val="32"/>
        </w:rPr>
      </w:pPr>
    </w:p>
    <w:p w:rsidR="00C12CE7" w:rsidRPr="00923958" w:rsidRDefault="001733BD" w:rsidP="00744181">
      <w:pPr>
        <w:jc w:val="both"/>
        <w:rPr>
          <w:rFonts w:ascii="TransCyrillicU" w:hAnsi="TransCyrillicU" w:cs="TransCyrillicU"/>
          <w:b/>
          <w:noProof/>
          <w:sz w:val="32"/>
          <w:szCs w:val="32"/>
          <w:lang w:val="af-ZA"/>
        </w:rPr>
      </w:pPr>
      <w:r w:rsidRPr="00923958">
        <w:rPr>
          <w:rFonts w:ascii="TransCyrillicU" w:hAnsi="TransCyrillicU" w:cs="TransCyrillicU"/>
          <w:noProof/>
          <w:sz w:val="32"/>
          <w:szCs w:val="32"/>
        </w:rPr>
        <w:t xml:space="preserve"> </w:t>
      </w:r>
      <w:r w:rsidRPr="00923958">
        <w:rPr>
          <w:rFonts w:ascii="TransCyrillicU" w:hAnsi="TransCyrillicU" w:cs="TransCyrillicU"/>
          <w:b/>
          <w:noProof/>
          <w:sz w:val="32"/>
          <w:szCs w:val="32"/>
          <w:lang w:val="af-ZA"/>
        </w:rPr>
        <w:t>КОРИ ИМТИҲОНИИ 4</w:t>
      </w:r>
    </w:p>
    <w:p w:rsidR="001733BD" w:rsidRPr="00923958" w:rsidRDefault="001733BD" w:rsidP="00744181">
      <w:pPr>
        <w:jc w:val="both"/>
        <w:rPr>
          <w:rFonts w:ascii="TransCyrillicU" w:hAnsi="TransCyrillicU" w:cs="TransCyrillicU"/>
          <w:noProof/>
          <w:sz w:val="32"/>
          <w:szCs w:val="32"/>
          <w:lang w:val="af-ZA"/>
        </w:rPr>
      </w:pPr>
    </w:p>
    <w:p w:rsidR="001733BD" w:rsidRPr="00923958" w:rsidRDefault="001733BD" w:rsidP="001733BD">
      <w:pPr>
        <w:jc w:val="both"/>
        <w:rPr>
          <w:rFonts w:ascii="TransCyrillicU" w:hAnsi="TransCyrillicU" w:cs="TransCyrillicU"/>
          <w:noProof/>
          <w:sz w:val="32"/>
          <w:szCs w:val="32"/>
          <w:lang w:val="af-ZA"/>
        </w:rPr>
      </w:pPr>
      <w:r w:rsidRPr="00923958">
        <w:rPr>
          <w:rFonts w:ascii="TransCyrillicU" w:hAnsi="TransCyrillicU" w:cs="TransCyrillicU"/>
          <w:i/>
          <w:noProof/>
          <w:sz w:val="32"/>
          <w:szCs w:val="32"/>
          <w:lang w:val="af-ZA"/>
        </w:rPr>
        <w:t>Дар тарафи рост, дар болои хат, ҳарферо нависед, ки ба ҷавоби дуруст мувофиқат мекунад</w:t>
      </w:r>
      <w:r w:rsidRPr="00923958">
        <w:rPr>
          <w:rFonts w:ascii="TransCyrillicU" w:hAnsi="TransCyrillicU" w:cs="TransCyrillicU"/>
          <w:noProof/>
          <w:sz w:val="32"/>
          <w:szCs w:val="32"/>
          <w:lang w:val="af-ZA"/>
        </w:rPr>
        <w:t>.</w:t>
      </w:r>
    </w:p>
    <w:p w:rsidR="001733BD" w:rsidRPr="00923958" w:rsidRDefault="001733BD" w:rsidP="00744181">
      <w:pPr>
        <w:jc w:val="both"/>
        <w:rPr>
          <w:rFonts w:ascii="TransCyrillicU" w:hAnsi="TransCyrillicU" w:cs="TransCyrillicU"/>
          <w:noProof/>
          <w:sz w:val="32"/>
          <w:szCs w:val="32"/>
          <w:lang w:val="af-ZA"/>
        </w:rPr>
      </w:pPr>
    </w:p>
    <w:p w:rsidR="001733BD" w:rsidRPr="00923958" w:rsidRDefault="001733B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 “таъиноти азалӣ”-и Худо чист?</w:t>
      </w:r>
    </w:p>
    <w:p w:rsidR="001733BD" w:rsidRPr="00923958" w:rsidRDefault="001733B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Марги Масеҳ;</w:t>
      </w:r>
    </w:p>
    <w:p w:rsidR="001733BD" w:rsidRPr="00923958" w:rsidRDefault="001733B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даъват карда шудани Калисо;</w:t>
      </w:r>
    </w:p>
    <w:p w:rsidR="001733BD" w:rsidRPr="00923958" w:rsidRDefault="001733B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эҳёи давлати Исроил;</w:t>
      </w:r>
    </w:p>
    <w:p w:rsidR="001733BD" w:rsidRPr="00923958" w:rsidRDefault="001733B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подшоҳии ҳазорсолаи Масеҳ.</w:t>
      </w:r>
    </w:p>
    <w:p w:rsidR="001733BD" w:rsidRPr="00923958" w:rsidRDefault="001733BD" w:rsidP="00744181">
      <w:pPr>
        <w:jc w:val="both"/>
        <w:rPr>
          <w:rFonts w:ascii="TransCyrillicU" w:hAnsi="TransCyrillicU" w:cs="TransCyrillicU"/>
          <w:noProof/>
          <w:sz w:val="32"/>
          <w:szCs w:val="32"/>
          <w:lang w:val="af-ZA"/>
        </w:rPr>
      </w:pPr>
    </w:p>
    <w:p w:rsidR="001733BD" w:rsidRPr="00923958" w:rsidRDefault="001733B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2. Пайғамбарон ҳам азобҳо ва ҳам ҷалоли Масеҳро пешбинӣ карда буданд</w:t>
      </w:r>
      <w:r w:rsidR="00872E3F" w:rsidRPr="00923958">
        <w:rPr>
          <w:rFonts w:ascii="TransCyrillicU" w:hAnsi="TransCyrillicU" w:cs="TransCyrillicU"/>
          <w:noProof/>
          <w:sz w:val="32"/>
          <w:szCs w:val="32"/>
          <w:lang w:val="af-ZA"/>
        </w:rPr>
        <w:t>. Дар кадоме аз таронаҳои зерини Забур азобҳо таъкид карда шудаанд?</w:t>
      </w:r>
    </w:p>
    <w:p w:rsidR="00C8246F" w:rsidRPr="00923958" w:rsidRDefault="00C8246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21 ва 44;</w:t>
      </w:r>
    </w:p>
    <w:p w:rsidR="00C8246F" w:rsidRPr="00923958" w:rsidRDefault="00C8246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44 ва 71;</w:t>
      </w:r>
    </w:p>
    <w:p w:rsidR="00C8246F" w:rsidRPr="00923958" w:rsidRDefault="00C8246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68 ва 71;</w:t>
      </w:r>
    </w:p>
    <w:p w:rsidR="00C8246F" w:rsidRPr="00923958" w:rsidRDefault="00C8246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21 ва 68.</w:t>
      </w:r>
    </w:p>
    <w:p w:rsidR="00C8246F" w:rsidRPr="00923958" w:rsidRDefault="00C8246F" w:rsidP="00744181">
      <w:pPr>
        <w:jc w:val="both"/>
        <w:rPr>
          <w:rFonts w:ascii="TransCyrillicU" w:hAnsi="TransCyrillicU" w:cs="TransCyrillicU"/>
          <w:noProof/>
          <w:sz w:val="32"/>
          <w:szCs w:val="32"/>
          <w:lang w:val="af-ZA"/>
        </w:rPr>
      </w:pPr>
    </w:p>
    <w:p w:rsidR="00C8246F" w:rsidRPr="00923958" w:rsidRDefault="00C8246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3. Ихтилоф</w:t>
      </w:r>
      <w:r w:rsidR="004912C5" w:rsidRPr="00923958">
        <w:rPr>
          <w:rFonts w:ascii="TransCyrillicU" w:hAnsi="TransCyrillicU" w:cs="TransCyrillicU"/>
          <w:noProof/>
          <w:sz w:val="32"/>
          <w:szCs w:val="32"/>
          <w:lang w:val="af-ZA"/>
        </w:rPr>
        <w:t>е ки гӯё</w:t>
      </w:r>
      <w:r w:rsidRPr="00923958">
        <w:rPr>
          <w:rFonts w:ascii="TransCyrillicU" w:hAnsi="TransCyrillicU" w:cs="TransCyrillicU"/>
          <w:noProof/>
          <w:sz w:val="32"/>
          <w:szCs w:val="32"/>
          <w:lang w:val="af-ZA"/>
        </w:rPr>
        <w:t xml:space="preserve"> дар биниши пайғамбарон оиди Масеҳ</w:t>
      </w:r>
      <w:r w:rsidR="004912C5" w:rsidRPr="00923958">
        <w:rPr>
          <w:rFonts w:ascii="TransCyrillicU" w:hAnsi="TransCyrillicU" w:cs="TransCyrillicU"/>
          <w:noProof/>
          <w:sz w:val="32"/>
          <w:szCs w:val="32"/>
          <w:lang w:val="af-ZA"/>
        </w:rPr>
        <w:t xml:space="preserve"> ҳаст, чунин</w:t>
      </w:r>
      <w:r w:rsidRPr="00923958">
        <w:rPr>
          <w:rFonts w:ascii="TransCyrillicU" w:hAnsi="TransCyrillicU" w:cs="TransCyrillicU"/>
          <w:noProof/>
          <w:sz w:val="32"/>
          <w:szCs w:val="32"/>
          <w:lang w:val="af-ZA"/>
        </w:rPr>
        <w:t xml:space="preserve"> </w:t>
      </w:r>
      <w:r w:rsidR="004912C5" w:rsidRPr="00923958">
        <w:rPr>
          <w:rFonts w:ascii="TransCyrillicU" w:hAnsi="TransCyrillicU" w:cs="TransCyrillicU"/>
          <w:noProof/>
          <w:sz w:val="32"/>
          <w:szCs w:val="32"/>
          <w:lang w:val="af-ZA"/>
        </w:rPr>
        <w:t>ҳал карда мешавад:</w:t>
      </w:r>
    </w:p>
    <w:p w:rsidR="004912C5" w:rsidRPr="00923958" w:rsidRDefault="004912C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бо тафсири маҷозии Навиштаҳо;</w:t>
      </w:r>
    </w:p>
    <w:p w:rsidR="004912C5" w:rsidRPr="00923958" w:rsidRDefault="004912C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бо сустиҳои одамии пайғамбарон;</w:t>
      </w:r>
    </w:p>
    <w:p w:rsidR="004912C5" w:rsidRPr="00923958" w:rsidRDefault="004912C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бо растохези Масеҳ;</w:t>
      </w:r>
    </w:p>
    <w:p w:rsidR="004912C5" w:rsidRPr="00923958" w:rsidRDefault="004912C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Исроили ҳақиқии рӯҳонӣ эътироф шудани Калисо.</w:t>
      </w:r>
    </w:p>
    <w:p w:rsidR="00405F22" w:rsidRPr="00923958" w:rsidRDefault="00405F22" w:rsidP="00744181">
      <w:pPr>
        <w:jc w:val="both"/>
        <w:rPr>
          <w:rFonts w:ascii="TransCyrillicU" w:hAnsi="TransCyrillicU" w:cs="TransCyrillicU"/>
          <w:noProof/>
          <w:sz w:val="32"/>
          <w:szCs w:val="32"/>
          <w:lang w:val="af-ZA"/>
        </w:rPr>
      </w:pPr>
    </w:p>
    <w:p w:rsidR="00405F22" w:rsidRPr="00923958" w:rsidRDefault="00405F2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Дар поён схемаи “ҳафтод ҳафтсола”-и пешгӯии Дониёл оварда шудааст. Бо схема шинос шуда, ба саволҳои зерин ҷавоб диҳед.</w:t>
      </w:r>
    </w:p>
    <w:p w:rsidR="002445A5" w:rsidRPr="00923958" w:rsidRDefault="002445A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rPr>
        <w:t xml:space="preserve">          </w:t>
      </w:r>
    </w:p>
    <w:p w:rsidR="00405F22" w:rsidRPr="00923958" w:rsidRDefault="002445A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В                                                                           Д</w:t>
      </w:r>
      <w:r w:rsidRPr="00923958">
        <w:rPr>
          <w:rFonts w:ascii="TransCyrillicU" w:hAnsi="TransCyrillicU" w:cs="TransCyrillicU"/>
          <w:noProof/>
          <w:sz w:val="32"/>
          <w:szCs w:val="32"/>
        </w:rPr>
        <w:t xml:space="preserve">             </w:t>
      </w:r>
      <w:r w:rsidRPr="00923958">
        <w:rPr>
          <w:rFonts w:ascii="TransCyrillicU" w:hAnsi="TransCyrillicU" w:cs="TransCyrillicU"/>
          <w:noProof/>
          <w:sz w:val="32"/>
          <w:szCs w:val="32"/>
          <w:lang w:val="af-ZA"/>
        </w:rPr>
        <w:t>Ж</w:t>
      </w:r>
    </w:p>
    <w:p w:rsidR="00405F22" w:rsidRPr="00923958" w:rsidRDefault="00013C8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rPr>
        <mc:AlternateContent>
          <mc:Choice Requires="wps">
            <w:drawing>
              <wp:anchor distT="0" distB="0" distL="114300" distR="114300" simplePos="0" relativeHeight="251642880" behindDoc="0" locked="0" layoutInCell="1" allowOverlap="1">
                <wp:simplePos x="0" y="0"/>
                <wp:positionH relativeFrom="column">
                  <wp:posOffset>4800600</wp:posOffset>
                </wp:positionH>
                <wp:positionV relativeFrom="paragraph">
                  <wp:posOffset>-2540</wp:posOffset>
                </wp:positionV>
                <wp:extent cx="0" cy="457835"/>
                <wp:effectExtent l="60960" t="12700" r="53340" b="15240"/>
                <wp:wrapNone/>
                <wp:docPr id="3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747DF" id="Line 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pt" to="378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">
                <v:stroke endarrow="block"/>
              </v:line>
            </w:pict>
          </mc:Fallback>
        </mc:AlternateContent>
      </w:r>
      <w:r w:rsidRPr="00923958">
        <w:rPr>
          <w:rFonts w:ascii="TransCyrillicU" w:hAnsi="TransCyrillicU" w:cs="TransCyrillicU"/>
          <w:noProof/>
          <w:sz w:val="32"/>
          <w:szCs w:val="32"/>
        </w:rPr>
        <mc:AlternateContent>
          <mc:Choice Requires="wps">
            <w:drawing>
              <wp:anchor distT="0" distB="0" distL="114300" distR="114300" simplePos="0" relativeHeight="251641856" behindDoc="0" locked="0" layoutInCell="1" allowOverlap="1">
                <wp:simplePos x="0" y="0"/>
                <wp:positionH relativeFrom="column">
                  <wp:posOffset>5715000</wp:posOffset>
                </wp:positionH>
                <wp:positionV relativeFrom="paragraph">
                  <wp:posOffset>-2540</wp:posOffset>
                </wp:positionV>
                <wp:extent cx="0" cy="457200"/>
                <wp:effectExtent l="60960" t="12700" r="53340" b="15875"/>
                <wp:wrapNone/>
                <wp:docPr id="3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100B9" id="Line 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2pt" to="450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">
                <v:stroke endarrow="block"/>
              </v:line>
            </w:pict>
          </mc:Fallback>
        </mc:AlternateContent>
      </w:r>
      <w:r w:rsidRPr="00923958">
        <w:rPr>
          <w:rFonts w:ascii="TransCyrillicU" w:hAnsi="TransCyrillicU" w:cs="TransCyrillicU"/>
          <w:noProof/>
          <w:sz w:val="32"/>
          <w:szCs w:val="32"/>
          <w:lang w:val="af-ZA"/>
        </w:rPr>
        <mc:AlternateContent>
          <mc:Choice Requires="wpc">
            <w:drawing>
              <wp:inline distT="0" distB="0" distL="0" distR="0">
                <wp:extent cx="4202430" cy="483235"/>
                <wp:effectExtent l="13335" t="5715" r="3810" b="15875"/>
                <wp:docPr id="32" name="Zeichenbereich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0" name="Line 4"/>
                        <wps:cNvCnPr>
                          <a:cxnSpLocks noChangeShapeType="1"/>
                        </wps:cNvCnPr>
                        <wps:spPr bwMode="auto">
                          <a:xfrm>
                            <a:off x="43725" y="19724"/>
                            <a:ext cx="0" cy="4577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5"/>
                        <wps:cNvCnPr>
                          <a:cxnSpLocks noChangeShapeType="1"/>
                        </wps:cNvCnPr>
                        <wps:spPr bwMode="auto">
                          <a:xfrm>
                            <a:off x="800000" y="4931"/>
                            <a:ext cx="810" cy="4569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E3B547D" id="Zeichenbereich 3" o:spid="_x0000_s1026" editas="canvas" style="width:330.9pt;height:38.05pt;mso-position-horizontal-relative:char;mso-position-vertical-relative:line" coordsize="42024,4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024;height:4832;visibility:visible;mso-wrap-style:square">
                  <v:fill o:detectmouseclick="t"/>
                  <v:path o:connecttype="none"/>
                </v:shape>
                <v:line id="Line 4" o:spid="_x0000_s1028" style="position:absolute;visibility:visible;mso-wrap-style:square" from="437,197" to="437,4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5" o:spid="_x0000_s1029" style="position:absolute;visibility:visible;mso-wrap-style:square" from="8000,49" to="8008,4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w10:anchorlock/>
              </v:group>
            </w:pict>
          </mc:Fallback>
        </mc:AlternateContent>
      </w:r>
      <w:r w:rsidR="002445A5" w:rsidRPr="00923958">
        <w:rPr>
          <w:rFonts w:ascii="TransCyrillicU" w:hAnsi="TransCyrillicU" w:cs="TransCyrillicU"/>
          <w:noProof/>
          <w:sz w:val="32"/>
          <w:szCs w:val="32"/>
          <w:lang w:val="af-ZA"/>
        </w:rPr>
        <w:t xml:space="preserve">     </w:t>
      </w:r>
    </w:p>
    <w:p w:rsidR="001733BD" w:rsidRPr="00923958" w:rsidRDefault="002445A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u w:val="single"/>
          <w:lang w:val="af-ZA"/>
        </w:rPr>
        <w:t>I</w:t>
      </w:r>
      <w:r w:rsidRPr="00923958">
        <w:rPr>
          <w:rFonts w:ascii="TransCyrillicU" w:hAnsi="TransCyrillicU" w:cs="TransCyrillicU"/>
          <w:noProof/>
          <w:sz w:val="32"/>
          <w:szCs w:val="32"/>
          <w:lang w:val="af-ZA"/>
        </w:rPr>
        <w:t>___</w:t>
      </w:r>
      <w:r w:rsidRPr="00923958">
        <w:rPr>
          <w:rFonts w:ascii="TransCyrillicU" w:hAnsi="TransCyrillicU" w:cs="TransCyrillicU"/>
          <w:noProof/>
          <w:sz w:val="32"/>
          <w:szCs w:val="32"/>
          <w:u w:val="single"/>
          <w:lang w:val="af-ZA"/>
        </w:rPr>
        <w:t>Б</w:t>
      </w:r>
      <w:r w:rsidRPr="00923958">
        <w:rPr>
          <w:rFonts w:ascii="TransCyrillicU" w:hAnsi="TransCyrillicU" w:cs="TransCyrillicU"/>
          <w:noProof/>
          <w:sz w:val="32"/>
          <w:szCs w:val="32"/>
          <w:lang w:val="af-ZA"/>
        </w:rPr>
        <w:t>__</w:t>
      </w:r>
      <w:r w:rsidRPr="00923958">
        <w:rPr>
          <w:rFonts w:ascii="TransCyrillicU" w:hAnsi="TransCyrillicU" w:cs="TransCyrillicU"/>
          <w:noProof/>
          <w:sz w:val="32"/>
          <w:szCs w:val="32"/>
          <w:u w:val="single"/>
          <w:lang w:val="af-ZA"/>
        </w:rPr>
        <w:t xml:space="preserve"> I_</w:t>
      </w:r>
      <w:r w:rsidRPr="00923958">
        <w:rPr>
          <w:rFonts w:ascii="TransCyrillicU" w:hAnsi="TransCyrillicU" w:cs="TransCyrillicU"/>
          <w:noProof/>
          <w:sz w:val="32"/>
          <w:szCs w:val="32"/>
          <w:lang w:val="af-ZA"/>
        </w:rPr>
        <w:t>___________________</w:t>
      </w:r>
      <w:r w:rsidRPr="00923958">
        <w:rPr>
          <w:rFonts w:ascii="TransCyrillicU" w:hAnsi="TransCyrillicU" w:cs="TransCyrillicU"/>
          <w:noProof/>
          <w:sz w:val="32"/>
          <w:szCs w:val="32"/>
          <w:u w:val="single"/>
          <w:lang w:val="af-ZA"/>
        </w:rPr>
        <w:t xml:space="preserve">  </w:t>
      </w:r>
      <w:r w:rsidR="00AE4930" w:rsidRPr="00923958">
        <w:rPr>
          <w:rFonts w:ascii="TransCyrillicU" w:hAnsi="TransCyrillicU" w:cs="TransCyrillicU"/>
          <w:noProof/>
          <w:sz w:val="32"/>
          <w:szCs w:val="32"/>
          <w:u w:val="single"/>
          <w:lang w:val="af-ZA"/>
        </w:rPr>
        <w:t>Г</w:t>
      </w:r>
      <w:r w:rsidRPr="00923958">
        <w:rPr>
          <w:rFonts w:ascii="TransCyrillicU" w:hAnsi="TransCyrillicU" w:cs="TransCyrillicU"/>
          <w:noProof/>
          <w:sz w:val="32"/>
          <w:szCs w:val="32"/>
          <w:u w:val="single"/>
          <w:lang w:val="af-ZA"/>
        </w:rPr>
        <w:t xml:space="preserve">             </w:t>
      </w:r>
      <w:r w:rsidRPr="00923958">
        <w:rPr>
          <w:rFonts w:ascii="TransCyrillicU" w:hAnsi="TransCyrillicU" w:cs="TransCyrillicU"/>
          <w:noProof/>
          <w:sz w:val="32"/>
          <w:szCs w:val="32"/>
          <w:lang w:val="af-ZA"/>
        </w:rPr>
        <w:t>__________</w:t>
      </w:r>
      <w:r w:rsidRPr="00923958">
        <w:rPr>
          <w:rFonts w:ascii="TransCyrillicU" w:hAnsi="TransCyrillicU" w:cs="TransCyrillicU"/>
          <w:noProof/>
          <w:sz w:val="32"/>
          <w:szCs w:val="32"/>
          <w:u w:val="single"/>
          <w:lang w:val="af-ZA"/>
        </w:rPr>
        <w:t>I</w:t>
      </w:r>
      <w:r w:rsidRPr="00923958">
        <w:rPr>
          <w:rFonts w:ascii="TransCyrillicU" w:hAnsi="TransCyrillicU" w:cs="TransCyrillicU"/>
          <w:noProof/>
          <w:sz w:val="32"/>
          <w:szCs w:val="32"/>
          <w:lang w:val="af-ZA"/>
        </w:rPr>
        <w:t>___</w:t>
      </w:r>
      <w:r w:rsidR="00AE4930" w:rsidRPr="00923958">
        <w:rPr>
          <w:rFonts w:ascii="TransCyrillicU" w:hAnsi="TransCyrillicU" w:cs="TransCyrillicU"/>
          <w:noProof/>
          <w:sz w:val="32"/>
          <w:szCs w:val="32"/>
          <w:lang w:val="af-ZA"/>
        </w:rPr>
        <w:t>_</w:t>
      </w:r>
      <w:r w:rsidRPr="00923958">
        <w:rPr>
          <w:rFonts w:ascii="TransCyrillicU" w:hAnsi="TransCyrillicU" w:cs="TransCyrillicU"/>
          <w:noProof/>
          <w:sz w:val="32"/>
          <w:szCs w:val="32"/>
          <w:u w:val="single"/>
          <w:lang w:val="af-ZA"/>
        </w:rPr>
        <w:t>Е</w:t>
      </w:r>
      <w:r w:rsidRPr="00923958">
        <w:rPr>
          <w:rFonts w:ascii="TransCyrillicU" w:hAnsi="TransCyrillicU" w:cs="TransCyrillicU"/>
          <w:noProof/>
          <w:sz w:val="32"/>
          <w:szCs w:val="32"/>
          <w:lang w:val="af-ZA"/>
        </w:rPr>
        <w:t>___</w:t>
      </w:r>
      <w:r w:rsidRPr="00923958">
        <w:rPr>
          <w:rFonts w:ascii="TransCyrillicU" w:hAnsi="TransCyrillicU" w:cs="TransCyrillicU"/>
          <w:noProof/>
          <w:sz w:val="32"/>
          <w:szCs w:val="32"/>
          <w:u w:val="single"/>
          <w:lang w:val="af-ZA"/>
        </w:rPr>
        <w:t>I</w:t>
      </w:r>
    </w:p>
    <w:p w:rsidR="00CC36C3" w:rsidRPr="00923958" w:rsidRDefault="00CC36C3" w:rsidP="00744181">
      <w:pPr>
        <w:jc w:val="both"/>
        <w:rPr>
          <w:rFonts w:ascii="TransCyrillicU" w:hAnsi="TransCyrillicU" w:cs="TransCyrillicU"/>
          <w:noProof/>
          <w:sz w:val="32"/>
          <w:szCs w:val="32"/>
          <w:lang w:val="af-ZA"/>
        </w:rPr>
      </w:pPr>
    </w:p>
    <w:p w:rsidR="00D27F60" w:rsidRPr="00923958" w:rsidRDefault="00D27F6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4. Даврае ки дар схема бо ҳарфи “Б” ишора шудааст, вақте сар шуд, ки:</w:t>
      </w:r>
    </w:p>
    <w:p w:rsidR="00D27F60" w:rsidRPr="00923958" w:rsidRDefault="00D27F6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Набукаднесар яҳудиёнро ба Бобил ба асирӣ бурд;</w:t>
      </w:r>
    </w:p>
    <w:p w:rsidR="00D27F60" w:rsidRPr="00923958" w:rsidRDefault="00D27F6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подшоҳи Форс Куруш Бобилро забт кард ва яҳудиёнро озод намуд;</w:t>
      </w:r>
    </w:p>
    <w:p w:rsidR="00D27F60" w:rsidRPr="00923958" w:rsidRDefault="00D27F6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Наҳемё иҷозат гирифт, ки ба Фаластин баргашта, Уршалимро аз нав созад;</w:t>
      </w:r>
    </w:p>
    <w:p w:rsidR="00D27F60" w:rsidRPr="00923958" w:rsidRDefault="00D27F6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Дониёл рӯъёи “ҳафтод ҳафтсола”-ро дид.</w:t>
      </w:r>
    </w:p>
    <w:p w:rsidR="00D27F60" w:rsidRPr="00923958" w:rsidRDefault="00D27F60" w:rsidP="00744181">
      <w:pPr>
        <w:jc w:val="both"/>
        <w:rPr>
          <w:rFonts w:ascii="TransCyrillicU" w:hAnsi="TransCyrillicU" w:cs="TransCyrillicU"/>
          <w:noProof/>
          <w:sz w:val="32"/>
          <w:szCs w:val="32"/>
          <w:lang w:val="af-ZA"/>
        </w:rPr>
      </w:pPr>
    </w:p>
    <w:p w:rsidR="00D27F60" w:rsidRPr="00923958" w:rsidRDefault="00D27F6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5. Давраи “Б” ба анҷом расид:</w:t>
      </w:r>
    </w:p>
    <w:p w:rsidR="00D27F60" w:rsidRPr="00923958" w:rsidRDefault="00D27F6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баъди ҳафт сол; </w:t>
      </w:r>
    </w:p>
    <w:p w:rsidR="00D27F60" w:rsidRPr="00923958" w:rsidRDefault="00D27F6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ҳангоме ки Уршалим аз нав сохта шуд ва хизматгузорӣ аз нав оғоз гардид;</w:t>
      </w:r>
    </w:p>
    <w:p w:rsidR="00D27F60" w:rsidRPr="00923958" w:rsidRDefault="00013C8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rPr>
        <mc:AlternateContent>
          <mc:Choice Requires="wps">
            <w:drawing>
              <wp:anchor distT="0" distB="0" distL="114300" distR="114300" simplePos="0" relativeHeight="251643904" behindDoc="0" locked="0" layoutInCell="1" allowOverlap="1">
                <wp:simplePos x="0" y="0"/>
                <wp:positionH relativeFrom="column">
                  <wp:posOffset>0</wp:posOffset>
                </wp:positionH>
                <wp:positionV relativeFrom="paragraph">
                  <wp:posOffset>-3312160</wp:posOffset>
                </wp:positionV>
                <wp:extent cx="0" cy="0"/>
                <wp:effectExtent l="13335" t="13970" r="5715" b="5080"/>
                <wp:wrapNone/>
                <wp:docPr id="2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33FC2" id="Line 22"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0.8pt" to="0,-2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"/>
            </w:pict>
          </mc:Fallback>
        </mc:AlternateContent>
      </w:r>
      <w:r w:rsidR="00D27F60" w:rsidRPr="00923958">
        <w:rPr>
          <w:rFonts w:ascii="TransCyrillicU" w:hAnsi="TransCyrillicU" w:cs="TransCyrillicU"/>
          <w:noProof/>
          <w:sz w:val="32"/>
          <w:szCs w:val="32"/>
          <w:lang w:val="af-ZA"/>
        </w:rPr>
        <w:t xml:space="preserve">в) </w:t>
      </w:r>
      <w:r w:rsidR="00E8623E" w:rsidRPr="00923958">
        <w:rPr>
          <w:rFonts w:ascii="TransCyrillicU" w:hAnsi="TransCyrillicU" w:cs="TransCyrillicU"/>
          <w:noProof/>
          <w:sz w:val="32"/>
          <w:szCs w:val="32"/>
          <w:lang w:val="af-ZA"/>
        </w:rPr>
        <w:t>соли 445-уми то милод;</w:t>
      </w:r>
    </w:p>
    <w:p w:rsidR="00E8623E" w:rsidRPr="00923958" w:rsidRDefault="00E8623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бо омадани Масеҳ.</w:t>
      </w:r>
    </w:p>
    <w:p w:rsidR="00E8623E" w:rsidRPr="00923958" w:rsidRDefault="00E8623E" w:rsidP="00744181">
      <w:pPr>
        <w:jc w:val="both"/>
        <w:rPr>
          <w:rFonts w:ascii="TransCyrillicU" w:hAnsi="TransCyrillicU" w:cs="TransCyrillicU"/>
          <w:noProof/>
          <w:sz w:val="32"/>
          <w:szCs w:val="32"/>
          <w:lang w:val="af-ZA"/>
        </w:rPr>
      </w:pPr>
    </w:p>
    <w:p w:rsidR="00E8623E" w:rsidRPr="00923958" w:rsidRDefault="00E8623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6. Давраи Калисо: </w:t>
      </w:r>
    </w:p>
    <w:p w:rsidR="00E8623E" w:rsidRPr="00923958" w:rsidRDefault="00E8623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давраеро дар бар мегирад, ки дар схема бо ҳарфи “Г” ишора шудааст;</w:t>
      </w:r>
    </w:p>
    <w:p w:rsidR="00E8623E" w:rsidRPr="00923958" w:rsidRDefault="00E8623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w:t>
      </w:r>
      <w:r w:rsidR="00391DE8" w:rsidRPr="00923958">
        <w:rPr>
          <w:rFonts w:ascii="TransCyrillicU" w:hAnsi="TransCyrillicU" w:cs="TransCyrillicU"/>
          <w:noProof/>
          <w:sz w:val="32"/>
          <w:szCs w:val="32"/>
          <w:lang w:val="af-ZA"/>
        </w:rPr>
        <w:t xml:space="preserve">дар пешгӯӣ оиди ҳафтод ҳафтсола </w:t>
      </w:r>
      <w:r w:rsidRPr="00923958">
        <w:rPr>
          <w:rFonts w:ascii="TransCyrillicU" w:hAnsi="TransCyrillicU" w:cs="TransCyrillicU"/>
          <w:noProof/>
          <w:sz w:val="32"/>
          <w:szCs w:val="32"/>
          <w:lang w:val="af-ZA"/>
        </w:rPr>
        <w:t xml:space="preserve">ҳеҷ </w:t>
      </w:r>
      <w:r w:rsidR="00391DE8" w:rsidRPr="00923958">
        <w:rPr>
          <w:rFonts w:ascii="TransCyrillicU" w:hAnsi="TransCyrillicU" w:cs="TransCyrillicU"/>
          <w:noProof/>
          <w:sz w:val="32"/>
          <w:szCs w:val="32"/>
          <w:lang w:val="af-ZA"/>
        </w:rPr>
        <w:t>зикр намешавад;</w:t>
      </w:r>
    </w:p>
    <w:p w:rsidR="00391DE8" w:rsidRPr="00923958" w:rsidRDefault="00391DE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дар фосилае ки дар схема бо ҳарфи “Е” ишора шудааст, ҷойгир мешавад;</w:t>
      </w:r>
    </w:p>
    <w:p w:rsidR="00391DE8" w:rsidRPr="00923958" w:rsidRDefault="00391DE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дар пешгӯӣ партофта шудааст, аммо дар схема дар нуқтаи “Д” ҷойгир мешавад.</w:t>
      </w:r>
    </w:p>
    <w:p w:rsidR="00391DE8" w:rsidRPr="00923958" w:rsidRDefault="00391DE8" w:rsidP="00744181">
      <w:pPr>
        <w:jc w:val="both"/>
        <w:rPr>
          <w:rFonts w:ascii="TransCyrillicU" w:hAnsi="TransCyrillicU" w:cs="TransCyrillicU"/>
          <w:noProof/>
          <w:sz w:val="32"/>
          <w:szCs w:val="32"/>
          <w:lang w:val="af-ZA"/>
        </w:rPr>
      </w:pPr>
    </w:p>
    <w:p w:rsidR="00391DE8" w:rsidRPr="00923958" w:rsidRDefault="00391DE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7. Порчаи аз “А” то “Ж” бо солҳо чунин ифода меёбад:</w:t>
      </w:r>
    </w:p>
    <w:p w:rsidR="00391DE8" w:rsidRPr="00923958" w:rsidRDefault="00391DE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7 – 62 – 1;</w:t>
      </w:r>
    </w:p>
    <w:p w:rsidR="00391DE8" w:rsidRPr="00923958" w:rsidRDefault="00391DE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7 – 49 – 62;</w:t>
      </w:r>
    </w:p>
    <w:p w:rsidR="00391DE8" w:rsidRPr="00923958" w:rsidRDefault="00391DE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49 – 434 – 7;</w:t>
      </w:r>
    </w:p>
    <w:p w:rsidR="00391DE8" w:rsidRPr="00923958" w:rsidRDefault="00391DE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49 </w:t>
      </w:r>
      <w:r w:rsidRPr="00923958">
        <w:rPr>
          <w:rFonts w:ascii="TransCyrillicU" w:hAnsi="TransCyrillicU" w:cs="TransCyrillicU"/>
          <w:noProof/>
          <w:sz w:val="32"/>
          <w:szCs w:val="32"/>
          <w:lang w:val="af-ZA"/>
        </w:rPr>
        <w:softHyphen/>
      </w:r>
      <w:r w:rsidRPr="00923958">
        <w:rPr>
          <w:rFonts w:ascii="TransCyrillicU" w:hAnsi="TransCyrillicU" w:cs="TransCyrillicU"/>
          <w:noProof/>
          <w:sz w:val="32"/>
          <w:szCs w:val="32"/>
          <w:lang w:val="af-ZA"/>
        </w:rPr>
        <w:softHyphen/>
        <w:t>– 483 – 7.</w:t>
      </w:r>
    </w:p>
    <w:p w:rsidR="00391DE8" w:rsidRPr="00923958" w:rsidRDefault="00391DE8" w:rsidP="00744181">
      <w:pPr>
        <w:jc w:val="both"/>
        <w:rPr>
          <w:rFonts w:ascii="TransCyrillicU" w:hAnsi="TransCyrillicU" w:cs="TransCyrillicU"/>
          <w:noProof/>
          <w:sz w:val="32"/>
          <w:szCs w:val="32"/>
          <w:lang w:val="af-ZA"/>
        </w:rPr>
      </w:pPr>
    </w:p>
    <w:p w:rsidR="00391DE8" w:rsidRPr="00923958" w:rsidRDefault="00391DE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8. Порчаи аз “Д” то “Ж”-ро</w:t>
      </w:r>
    </w:p>
    <w:p w:rsidR="00391DE8" w:rsidRPr="00923958" w:rsidRDefault="00391DE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барои тасвир намудани амалҳои зиддимасеҳ ба ду қисм тақсим кардан лозим аст; </w:t>
      </w:r>
    </w:p>
    <w:p w:rsidR="00391DE8" w:rsidRPr="00923958" w:rsidRDefault="00391DE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w:t>
      </w:r>
      <w:r w:rsidR="0067243B" w:rsidRPr="00923958">
        <w:rPr>
          <w:rFonts w:ascii="TransCyrillicU" w:hAnsi="TransCyrillicU" w:cs="TransCyrillicU"/>
          <w:noProof/>
          <w:sz w:val="32"/>
          <w:szCs w:val="32"/>
          <w:lang w:val="af-ZA"/>
        </w:rPr>
        <w:t>бевосита аз пайи порчаи “Г” меояд;</w:t>
      </w:r>
    </w:p>
    <w:p w:rsidR="0067243B" w:rsidRPr="00923958" w:rsidRDefault="0067243B"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муҳим аст, пеш аз ҳама барои он, ки дар он оиди пешгӯӣ гуфта намешавад;</w:t>
      </w:r>
    </w:p>
    <w:p w:rsidR="0067243B" w:rsidRPr="00923958" w:rsidRDefault="0067243B"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ҳукмронии ҳазорсолаи Масеҳро дар бар мегирад.</w:t>
      </w:r>
    </w:p>
    <w:p w:rsidR="0067243B" w:rsidRPr="00923958" w:rsidRDefault="0067243B" w:rsidP="00744181">
      <w:pPr>
        <w:jc w:val="both"/>
        <w:rPr>
          <w:rFonts w:ascii="TransCyrillicU" w:hAnsi="TransCyrillicU" w:cs="TransCyrillicU"/>
          <w:noProof/>
          <w:sz w:val="32"/>
          <w:szCs w:val="32"/>
          <w:lang w:val="af-ZA"/>
        </w:rPr>
      </w:pPr>
    </w:p>
    <w:p w:rsidR="0067243B" w:rsidRPr="00923958" w:rsidRDefault="0067243B"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9. Дар масоҳати ҷудо кардашуда ба таври схема тасвир кунед, ки:</w:t>
      </w:r>
    </w:p>
    <w:p w:rsidR="0067243B" w:rsidRPr="00923958" w:rsidRDefault="0067243B"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салиб ва тоҷи Масеҳро пайғамбарони Паймони </w:t>
      </w:r>
      <w:r w:rsidR="00FB51CA" w:rsidRPr="00923958">
        <w:rPr>
          <w:rFonts w:ascii="TransCyrillicU" w:hAnsi="TransCyrillicU" w:cs="TransCyrillicU"/>
          <w:noProof/>
          <w:sz w:val="32"/>
          <w:szCs w:val="32"/>
          <w:lang w:val="af-ZA"/>
        </w:rPr>
        <w:t xml:space="preserve">Куҳан </w:t>
      </w:r>
      <w:r w:rsidRPr="00923958">
        <w:rPr>
          <w:rFonts w:ascii="TransCyrillicU" w:hAnsi="TransCyrillicU" w:cs="TransCyrillicU"/>
          <w:noProof/>
          <w:sz w:val="32"/>
          <w:szCs w:val="32"/>
          <w:lang w:val="af-ZA"/>
        </w:rPr>
        <w:t>чӣ гуна медиданд ва</w:t>
      </w:r>
    </w:p>
    <w:p w:rsidR="0067243B" w:rsidRPr="00923958" w:rsidRDefault="0067243B"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салиб ва тоҷи Масеҳро имондори </w:t>
      </w:r>
      <w:r w:rsidR="00F23420" w:rsidRPr="00923958">
        <w:rPr>
          <w:rFonts w:ascii="TransCyrillicU" w:hAnsi="TransCyrillicU" w:cs="TransCyrillicU"/>
          <w:noProof/>
          <w:sz w:val="32"/>
          <w:szCs w:val="32"/>
          <w:lang w:val="af-ZA"/>
        </w:rPr>
        <w:t>ҳозира чӣ хел мебинад</w:t>
      </w:r>
      <w:r w:rsidR="00FB51CA" w:rsidRPr="00923958">
        <w:rPr>
          <w:rFonts w:ascii="TransCyrillicU" w:hAnsi="TransCyrillicU" w:cs="TransCyrillicU"/>
          <w:noProof/>
          <w:sz w:val="32"/>
          <w:szCs w:val="32"/>
          <w:lang w:val="af-ZA"/>
        </w:rPr>
        <w:t>.</w:t>
      </w:r>
    </w:p>
    <w:p w:rsidR="00FB51CA" w:rsidRPr="00923958" w:rsidRDefault="00FB51CA" w:rsidP="00744181">
      <w:pPr>
        <w:jc w:val="both"/>
        <w:rPr>
          <w:rFonts w:ascii="TransCyrillicU" w:hAnsi="TransCyrillicU" w:cs="TransCyrillicU"/>
          <w:noProof/>
          <w:sz w:val="32"/>
          <w:szCs w:val="32"/>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FB51CA" w:rsidRPr="00923958" w:rsidTr="00923958">
        <w:tc>
          <w:tcPr>
            <w:tcW w:w="9571" w:type="dxa"/>
            <w:shd w:val="clear" w:color="auto" w:fill="auto"/>
          </w:tcPr>
          <w:p w:rsidR="00FB51CA" w:rsidRPr="00923958" w:rsidRDefault="00FB51CA" w:rsidP="00923958">
            <w:pPr>
              <w:jc w:val="both"/>
              <w:rPr>
                <w:rFonts w:ascii="TransCyrillicU" w:hAnsi="TransCyrillicU" w:cs="TransCyrillicU"/>
                <w:noProof/>
                <w:sz w:val="32"/>
                <w:szCs w:val="32"/>
                <w:lang w:val="af-ZA"/>
              </w:rPr>
            </w:pPr>
          </w:p>
          <w:p w:rsidR="00FB51CA" w:rsidRPr="00923958" w:rsidRDefault="00FB51CA" w:rsidP="00923958">
            <w:pPr>
              <w:jc w:val="both"/>
              <w:rPr>
                <w:rFonts w:ascii="TransCyrillicU" w:hAnsi="TransCyrillicU" w:cs="TransCyrillicU"/>
                <w:noProof/>
                <w:sz w:val="32"/>
                <w:szCs w:val="32"/>
                <w:lang w:val="af-ZA"/>
              </w:rPr>
            </w:pPr>
          </w:p>
          <w:p w:rsidR="00FB51CA" w:rsidRPr="00923958" w:rsidRDefault="00FB51CA" w:rsidP="00923958">
            <w:pPr>
              <w:jc w:val="both"/>
              <w:rPr>
                <w:rFonts w:ascii="TransCyrillicU" w:hAnsi="TransCyrillicU" w:cs="TransCyrillicU"/>
                <w:noProof/>
                <w:sz w:val="32"/>
                <w:szCs w:val="32"/>
                <w:lang w:val="af-ZA"/>
              </w:rPr>
            </w:pPr>
          </w:p>
          <w:p w:rsidR="00FB51CA" w:rsidRPr="00923958" w:rsidRDefault="00FB51CA" w:rsidP="00923958">
            <w:pPr>
              <w:jc w:val="both"/>
              <w:rPr>
                <w:rFonts w:ascii="TransCyrillicU" w:hAnsi="TransCyrillicU" w:cs="TransCyrillicU"/>
                <w:noProof/>
                <w:sz w:val="32"/>
                <w:szCs w:val="32"/>
                <w:lang w:val="af-ZA"/>
              </w:rPr>
            </w:pPr>
          </w:p>
          <w:p w:rsidR="00FB51CA" w:rsidRPr="00923958" w:rsidRDefault="00FB51CA" w:rsidP="00923958">
            <w:pPr>
              <w:jc w:val="both"/>
              <w:rPr>
                <w:rFonts w:ascii="TransCyrillicU" w:hAnsi="TransCyrillicU" w:cs="TransCyrillicU"/>
                <w:noProof/>
                <w:sz w:val="32"/>
                <w:szCs w:val="32"/>
                <w:lang w:val="af-ZA"/>
              </w:rPr>
            </w:pPr>
          </w:p>
          <w:p w:rsidR="00FB51CA" w:rsidRPr="00923958" w:rsidRDefault="00FB51CA" w:rsidP="00923958">
            <w:pPr>
              <w:jc w:val="both"/>
              <w:rPr>
                <w:rFonts w:ascii="TransCyrillicU" w:hAnsi="TransCyrillicU" w:cs="TransCyrillicU"/>
                <w:noProof/>
                <w:sz w:val="32"/>
                <w:szCs w:val="32"/>
                <w:lang w:val="af-ZA"/>
              </w:rPr>
            </w:pPr>
          </w:p>
          <w:p w:rsidR="00FB51CA" w:rsidRPr="00923958" w:rsidRDefault="00FB51CA" w:rsidP="00923958">
            <w:pPr>
              <w:jc w:val="both"/>
              <w:rPr>
                <w:rFonts w:ascii="TransCyrillicU" w:hAnsi="TransCyrillicU" w:cs="TransCyrillicU"/>
                <w:noProof/>
                <w:sz w:val="32"/>
                <w:szCs w:val="32"/>
                <w:lang w:val="af-ZA"/>
              </w:rPr>
            </w:pPr>
          </w:p>
          <w:p w:rsidR="00FB51CA" w:rsidRPr="00923958" w:rsidRDefault="00FB51CA" w:rsidP="00923958">
            <w:pPr>
              <w:jc w:val="both"/>
              <w:rPr>
                <w:rFonts w:ascii="TransCyrillicU" w:hAnsi="TransCyrillicU" w:cs="TransCyrillicU"/>
                <w:noProof/>
                <w:sz w:val="32"/>
                <w:szCs w:val="32"/>
                <w:lang w:val="af-ZA"/>
              </w:rPr>
            </w:pPr>
          </w:p>
          <w:p w:rsidR="00FB51CA" w:rsidRPr="00923958" w:rsidRDefault="00FB51CA" w:rsidP="00923958">
            <w:pPr>
              <w:jc w:val="both"/>
              <w:rPr>
                <w:rFonts w:ascii="TransCyrillicU" w:hAnsi="TransCyrillicU" w:cs="TransCyrillicU"/>
                <w:noProof/>
                <w:sz w:val="32"/>
                <w:szCs w:val="32"/>
                <w:lang w:val="af-ZA"/>
              </w:rPr>
            </w:pPr>
          </w:p>
          <w:p w:rsidR="00FB51CA" w:rsidRPr="00923958" w:rsidRDefault="00FB51CA" w:rsidP="00923958">
            <w:pPr>
              <w:jc w:val="both"/>
              <w:rPr>
                <w:rFonts w:ascii="TransCyrillicU" w:hAnsi="TransCyrillicU" w:cs="TransCyrillicU"/>
                <w:noProof/>
                <w:sz w:val="32"/>
                <w:szCs w:val="32"/>
                <w:lang w:val="af-ZA"/>
              </w:rPr>
            </w:pPr>
          </w:p>
          <w:p w:rsidR="00FB51CA" w:rsidRPr="00923958" w:rsidRDefault="00FB51CA" w:rsidP="00923958">
            <w:pPr>
              <w:jc w:val="both"/>
              <w:rPr>
                <w:rFonts w:ascii="TransCyrillicU" w:hAnsi="TransCyrillicU" w:cs="TransCyrillicU"/>
                <w:noProof/>
                <w:sz w:val="32"/>
                <w:szCs w:val="32"/>
                <w:lang w:val="af-ZA"/>
              </w:rPr>
            </w:pPr>
          </w:p>
          <w:p w:rsidR="00FB51CA" w:rsidRPr="00923958" w:rsidRDefault="00FB51CA" w:rsidP="00923958">
            <w:pPr>
              <w:jc w:val="both"/>
              <w:rPr>
                <w:rFonts w:ascii="TransCyrillicU" w:hAnsi="TransCyrillicU" w:cs="TransCyrillicU"/>
                <w:noProof/>
                <w:sz w:val="32"/>
                <w:szCs w:val="32"/>
                <w:lang w:val="af-ZA"/>
              </w:rPr>
            </w:pPr>
          </w:p>
          <w:p w:rsidR="00FB51CA" w:rsidRPr="00923958" w:rsidRDefault="00FB51CA" w:rsidP="00923958">
            <w:pPr>
              <w:jc w:val="both"/>
              <w:rPr>
                <w:rFonts w:ascii="TransCyrillicU" w:hAnsi="TransCyrillicU" w:cs="TransCyrillicU"/>
                <w:noProof/>
                <w:sz w:val="32"/>
                <w:szCs w:val="32"/>
                <w:lang w:val="af-ZA"/>
              </w:rPr>
            </w:pPr>
          </w:p>
        </w:tc>
      </w:tr>
    </w:tbl>
    <w:p w:rsidR="00FB51CA" w:rsidRPr="00923958" w:rsidRDefault="00FB51CA" w:rsidP="00744181">
      <w:pPr>
        <w:jc w:val="both"/>
        <w:rPr>
          <w:rFonts w:ascii="TransCyrillicU" w:hAnsi="TransCyrillicU" w:cs="TransCyrillicU"/>
          <w:noProof/>
          <w:sz w:val="32"/>
          <w:szCs w:val="32"/>
          <w:lang w:val="af-ZA"/>
        </w:rPr>
      </w:pPr>
    </w:p>
    <w:p w:rsidR="00701849" w:rsidRPr="00923958" w:rsidRDefault="00AA4224"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10. Дар зер ҳафт изҳорот оиди Масеҳ аз Ишаъё 61:1-2 оварда шудаанд. Пешгӯиҳоеро, ки ба омадани якуми Масеҳ дахл доранд, аз пешгӯиҳое ки ба омадани дуюми Масеҳ дахл доранд, бо хат ҷудо кунед. </w:t>
      </w:r>
      <w:r w:rsidR="007E2338" w:rsidRPr="00923958">
        <w:rPr>
          <w:rFonts w:ascii="TransCyrillicU" w:hAnsi="TransCyrillicU" w:cs="TransCyrillicU"/>
          <w:noProof/>
          <w:sz w:val="32"/>
          <w:szCs w:val="32"/>
          <w:lang w:val="af-ZA"/>
        </w:rPr>
        <w:t xml:space="preserve">Ҳамчунин аз Паймони Навин ҷоеро ишора кунед, ки Масеҳ, пешгӯии Ишаъёро иқтибос оварда, омадани якуми Худро аз омадани дуюм ҷудо мекунад. </w:t>
      </w:r>
    </w:p>
    <w:p w:rsidR="007E2338" w:rsidRPr="00923958" w:rsidRDefault="007E2338" w:rsidP="00744181">
      <w:pPr>
        <w:jc w:val="both"/>
        <w:rPr>
          <w:rFonts w:ascii="TransCyrillicU" w:hAnsi="TransCyrillicU" w:cs="TransCyrillicU"/>
          <w:noProof/>
          <w:sz w:val="32"/>
          <w:szCs w:val="32"/>
          <w:lang w:val="af-ZA"/>
        </w:rPr>
      </w:pPr>
    </w:p>
    <w:p w:rsidR="007E2338" w:rsidRPr="00923958" w:rsidRDefault="007E233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“Худованд”</w:t>
      </w:r>
      <w:r w:rsidR="00AA0CAD" w:rsidRPr="00923958">
        <w:rPr>
          <w:rFonts w:ascii="TransCyrillicU" w:hAnsi="TransCyrillicU" w:cs="TransCyrillicU"/>
          <w:noProof/>
          <w:sz w:val="32"/>
          <w:szCs w:val="32"/>
          <w:lang w:val="af-ZA"/>
        </w:rPr>
        <w:t xml:space="preserve"> маро тадҳин намудааст, </w:t>
      </w:r>
    </w:p>
    <w:p w:rsidR="007E2338" w:rsidRPr="00923958" w:rsidRDefault="007E233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w:t>
      </w:r>
      <w:r w:rsidR="00AA0CAD" w:rsidRPr="00923958">
        <w:rPr>
          <w:rFonts w:ascii="TransCyrillicU" w:hAnsi="TransCyrillicU" w:cs="TransCyrillicU"/>
          <w:noProof/>
          <w:sz w:val="32"/>
          <w:szCs w:val="32"/>
          <w:lang w:val="af-ZA"/>
        </w:rPr>
        <w:t>то</w:t>
      </w:r>
      <w:r w:rsidRPr="00923958">
        <w:rPr>
          <w:rFonts w:ascii="TransCyrillicU" w:hAnsi="TransCyrillicU" w:cs="TransCyrillicU"/>
          <w:noProof/>
          <w:sz w:val="32"/>
          <w:szCs w:val="32"/>
          <w:lang w:val="af-ZA"/>
        </w:rPr>
        <w:t xml:space="preserve"> ба бенавоён </w:t>
      </w:r>
      <w:r w:rsidR="00AA0CAD" w:rsidRPr="00923958">
        <w:rPr>
          <w:rFonts w:ascii="TransCyrillicU" w:hAnsi="TransCyrillicU" w:cs="TransCyrillicU"/>
          <w:noProof/>
          <w:sz w:val="32"/>
          <w:szCs w:val="32"/>
          <w:lang w:val="af-ZA"/>
        </w:rPr>
        <w:t>Хушхабарро мавъиза намоям</w:t>
      </w:r>
      <w:r w:rsidR="003120F1" w:rsidRPr="00923958">
        <w:rPr>
          <w:rFonts w:ascii="TransCyrillicU" w:hAnsi="TransCyrillicU" w:cs="TransCyrillicU"/>
          <w:noProof/>
          <w:sz w:val="32"/>
          <w:szCs w:val="32"/>
          <w:lang w:val="af-ZA"/>
        </w:rPr>
        <w:t>;</w:t>
      </w:r>
      <w:r w:rsidRPr="00923958">
        <w:rPr>
          <w:rFonts w:ascii="TransCyrillicU" w:hAnsi="TransCyrillicU" w:cs="TransCyrillicU"/>
          <w:noProof/>
          <w:sz w:val="32"/>
          <w:szCs w:val="32"/>
          <w:lang w:val="af-ZA"/>
        </w:rPr>
        <w:t xml:space="preserve"> </w:t>
      </w:r>
    </w:p>
    <w:p w:rsidR="007E2338" w:rsidRPr="00923958" w:rsidRDefault="007E233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w:t>
      </w:r>
      <w:r w:rsidR="00AA0CAD" w:rsidRPr="00923958">
        <w:rPr>
          <w:rFonts w:ascii="TransCyrillicU" w:hAnsi="TransCyrillicU" w:cs="TransCyrillicU"/>
          <w:noProof/>
          <w:sz w:val="32"/>
          <w:szCs w:val="32"/>
          <w:lang w:val="af-ZA"/>
        </w:rPr>
        <w:t>то</w:t>
      </w:r>
      <w:r w:rsidRPr="00923958">
        <w:rPr>
          <w:rFonts w:ascii="TransCyrillicU" w:hAnsi="TransCyrillicU" w:cs="TransCyrillicU"/>
          <w:noProof/>
          <w:sz w:val="32"/>
          <w:szCs w:val="32"/>
          <w:lang w:val="af-ZA"/>
        </w:rPr>
        <w:t xml:space="preserve"> </w:t>
      </w:r>
      <w:r w:rsidR="00AA0CAD" w:rsidRPr="00923958">
        <w:rPr>
          <w:rFonts w:ascii="TransCyrillicU" w:hAnsi="TransCyrillicU" w:cs="TransCyrillicU"/>
          <w:noProof/>
          <w:sz w:val="32"/>
          <w:szCs w:val="32"/>
          <w:lang w:val="af-ZA"/>
        </w:rPr>
        <w:t>шикастадилонро шифо диҳам</w:t>
      </w:r>
      <w:r w:rsidR="003120F1" w:rsidRPr="00923958">
        <w:rPr>
          <w:rFonts w:ascii="TransCyrillicU" w:hAnsi="TransCyrillicU" w:cs="TransCyrillicU"/>
          <w:noProof/>
          <w:sz w:val="32"/>
          <w:szCs w:val="32"/>
          <w:lang w:val="af-ZA"/>
        </w:rPr>
        <w:t>;</w:t>
      </w:r>
    </w:p>
    <w:p w:rsidR="007E2338" w:rsidRPr="00923958" w:rsidRDefault="007E233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w:t>
      </w:r>
      <w:r w:rsidR="003120F1" w:rsidRPr="00923958">
        <w:rPr>
          <w:rFonts w:ascii="TransCyrillicU" w:hAnsi="TransCyrillicU" w:cs="TransCyrillicU"/>
          <w:noProof/>
          <w:sz w:val="32"/>
          <w:szCs w:val="32"/>
          <w:lang w:val="af-ZA"/>
        </w:rPr>
        <w:t xml:space="preserve">то </w:t>
      </w:r>
      <w:r w:rsidRPr="00923958">
        <w:rPr>
          <w:rFonts w:ascii="TransCyrillicU" w:hAnsi="TransCyrillicU" w:cs="TransCyrillicU"/>
          <w:noProof/>
          <w:sz w:val="32"/>
          <w:szCs w:val="32"/>
          <w:lang w:val="af-ZA"/>
        </w:rPr>
        <w:t xml:space="preserve">ба асирон </w:t>
      </w:r>
      <w:r w:rsidR="00AA0CAD" w:rsidRPr="00923958">
        <w:rPr>
          <w:rFonts w:ascii="TransCyrillicU" w:hAnsi="TransCyrillicU" w:cs="TransCyrillicU"/>
          <w:noProof/>
          <w:sz w:val="32"/>
          <w:szCs w:val="32"/>
          <w:lang w:val="af-ZA"/>
        </w:rPr>
        <w:t xml:space="preserve">озодиро </w:t>
      </w:r>
    </w:p>
    <w:p w:rsidR="002369A9" w:rsidRPr="00923958" w:rsidRDefault="002369A9"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w:t>
      </w:r>
      <w:r w:rsidR="00AA0CAD" w:rsidRPr="00923958">
        <w:rPr>
          <w:rFonts w:ascii="TransCyrillicU" w:hAnsi="TransCyrillicU" w:cs="TransCyrillicU"/>
          <w:noProof/>
          <w:sz w:val="32"/>
          <w:szCs w:val="32"/>
          <w:lang w:val="af-ZA"/>
        </w:rPr>
        <w:t>ва</w:t>
      </w:r>
      <w:r w:rsidR="0032614B" w:rsidRPr="00923958">
        <w:rPr>
          <w:rFonts w:ascii="TransCyrillicU" w:hAnsi="TransCyrillicU" w:cs="TransCyrillicU"/>
          <w:noProof/>
          <w:sz w:val="32"/>
          <w:szCs w:val="32"/>
          <w:lang w:val="af-ZA"/>
        </w:rPr>
        <w:t xml:space="preserve"> </w:t>
      </w:r>
      <w:r w:rsidRPr="00923958">
        <w:rPr>
          <w:rFonts w:ascii="TransCyrillicU" w:hAnsi="TransCyrillicU" w:cs="TransCyrillicU"/>
          <w:noProof/>
          <w:sz w:val="32"/>
          <w:szCs w:val="32"/>
          <w:lang w:val="af-ZA"/>
        </w:rPr>
        <w:t xml:space="preserve">ба маҳбусон </w:t>
      </w:r>
      <w:r w:rsidR="0032614B" w:rsidRPr="00923958">
        <w:rPr>
          <w:rFonts w:ascii="TransCyrillicU" w:hAnsi="TransCyrillicU" w:cs="TransCyrillicU"/>
          <w:noProof/>
          <w:sz w:val="32"/>
          <w:szCs w:val="32"/>
          <w:lang w:val="af-ZA"/>
        </w:rPr>
        <w:t xml:space="preserve"> </w:t>
      </w:r>
      <w:r w:rsidRPr="00923958">
        <w:rPr>
          <w:rFonts w:ascii="TransCyrillicU" w:hAnsi="TransCyrillicU" w:cs="TransCyrillicU"/>
          <w:noProof/>
          <w:sz w:val="32"/>
          <w:szCs w:val="32"/>
          <w:lang w:val="af-ZA"/>
        </w:rPr>
        <w:t>кушода шудани зиндон</w:t>
      </w:r>
      <w:r w:rsidR="0032614B" w:rsidRPr="00923958">
        <w:rPr>
          <w:rFonts w:ascii="TransCyrillicU" w:hAnsi="TransCyrillicU" w:cs="TransCyrillicU"/>
          <w:noProof/>
          <w:sz w:val="32"/>
          <w:szCs w:val="32"/>
          <w:lang w:val="af-ZA"/>
        </w:rPr>
        <w:t xml:space="preserve">ро </w:t>
      </w:r>
      <w:r w:rsidR="003120F1" w:rsidRPr="00923958">
        <w:rPr>
          <w:rFonts w:ascii="TransCyrillicU" w:hAnsi="TransCyrillicU" w:cs="TransCyrillicU"/>
          <w:noProof/>
          <w:sz w:val="32"/>
          <w:szCs w:val="32"/>
          <w:lang w:val="af-ZA"/>
        </w:rPr>
        <w:t>мавъиза кунам;</w:t>
      </w:r>
    </w:p>
    <w:p w:rsidR="0032614B" w:rsidRPr="00923958" w:rsidRDefault="0032614B"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то соли таваҷҷӯҳи Худовандро</w:t>
      </w:r>
    </w:p>
    <w:p w:rsidR="00AA0CAD" w:rsidRPr="00923958" w:rsidRDefault="00AA0CA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е) ва рӯзи </w:t>
      </w:r>
      <w:r w:rsidR="003120F1" w:rsidRPr="00923958">
        <w:rPr>
          <w:rFonts w:ascii="TransCyrillicU" w:hAnsi="TransCyrillicU" w:cs="TransCyrillicU"/>
          <w:noProof/>
          <w:sz w:val="32"/>
          <w:szCs w:val="32"/>
          <w:lang w:val="af-ZA"/>
        </w:rPr>
        <w:t xml:space="preserve">қасоси Худоро </w:t>
      </w:r>
      <w:r w:rsidRPr="00923958">
        <w:rPr>
          <w:rFonts w:ascii="TransCyrillicU" w:hAnsi="TransCyrillicU" w:cs="TransCyrillicU"/>
          <w:noProof/>
          <w:sz w:val="32"/>
          <w:szCs w:val="32"/>
          <w:lang w:val="af-ZA"/>
        </w:rPr>
        <w:t xml:space="preserve"> </w:t>
      </w:r>
      <w:r w:rsidR="003120F1" w:rsidRPr="00923958">
        <w:rPr>
          <w:rFonts w:ascii="TransCyrillicU" w:hAnsi="TransCyrillicU" w:cs="TransCyrillicU"/>
          <w:noProof/>
          <w:sz w:val="32"/>
          <w:szCs w:val="32"/>
          <w:lang w:val="af-ZA"/>
        </w:rPr>
        <w:t>мавъиза намоям</w:t>
      </w:r>
      <w:r w:rsidR="00815323" w:rsidRPr="00923958">
        <w:rPr>
          <w:rFonts w:ascii="TransCyrillicU" w:hAnsi="TransCyrillicU" w:cs="TransCyrillicU"/>
          <w:noProof/>
          <w:sz w:val="32"/>
          <w:szCs w:val="32"/>
          <w:lang w:val="af-ZA"/>
        </w:rPr>
        <w:t>;</w:t>
      </w:r>
    </w:p>
    <w:p w:rsidR="003120F1" w:rsidRPr="00923958" w:rsidRDefault="003120F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ж) то ба ҳамаи мотамзадагон тасалло бахшам.</w:t>
      </w:r>
    </w:p>
    <w:p w:rsidR="003120F1" w:rsidRPr="00923958" w:rsidRDefault="003120F1" w:rsidP="00744181">
      <w:pPr>
        <w:jc w:val="both"/>
        <w:rPr>
          <w:rFonts w:ascii="TransCyrillicU" w:hAnsi="TransCyrillicU" w:cs="TransCyrillicU"/>
          <w:noProof/>
          <w:sz w:val="32"/>
          <w:szCs w:val="32"/>
          <w:lang w:val="af-ZA"/>
        </w:rPr>
      </w:pPr>
    </w:p>
    <w:p w:rsidR="003120F1" w:rsidRPr="00923958" w:rsidRDefault="000C215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ФИКР КАРДА, </w:t>
      </w:r>
      <w:r w:rsidR="003120F1" w:rsidRPr="00923958">
        <w:rPr>
          <w:rFonts w:ascii="TransCyrillicU" w:hAnsi="TransCyrillicU" w:cs="TransCyrillicU"/>
          <w:noProof/>
          <w:sz w:val="32"/>
          <w:szCs w:val="32"/>
          <w:lang w:val="af-ZA"/>
        </w:rPr>
        <w:t>ҶАВОБРО ЁБЕД</w:t>
      </w:r>
    </w:p>
    <w:p w:rsidR="000C215E" w:rsidRPr="00923958" w:rsidRDefault="000C215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11. Ҳафт баёнотеро, ки Марям оиди Худованд Исои Масеҳ шунидааст, номбар кунед (Луқ. 1:31-33).</w:t>
      </w:r>
      <w:r w:rsidR="00787A27" w:rsidRPr="00923958">
        <w:rPr>
          <w:rFonts w:ascii="TransCyrillicU" w:hAnsi="TransCyrillicU" w:cs="TransCyrillicU"/>
          <w:noProof/>
          <w:sz w:val="32"/>
          <w:szCs w:val="32"/>
          <w:lang w:val="af-ZA"/>
        </w:rPr>
        <w:t xml:space="preserve"> Он чиро ки иҷро шудааст, аз он чи ҳанӯз бояд иҷро шавад, ҷудо кунед:</w:t>
      </w:r>
    </w:p>
    <w:p w:rsidR="00787A27" w:rsidRPr="00923958" w:rsidRDefault="00787A27" w:rsidP="00744181">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а)</w:t>
      </w:r>
      <w:r w:rsidRPr="00923958">
        <w:rPr>
          <w:rFonts w:ascii="TransCyrillicU" w:hAnsi="TransCyrillicU" w:cs="TransCyrillicU"/>
          <w:noProof/>
          <w:sz w:val="32"/>
          <w:szCs w:val="32"/>
        </w:rPr>
        <w:t xml:space="preserve"> </w:t>
      </w:r>
      <w:r w:rsidRPr="00923958">
        <w:rPr>
          <w:rFonts w:ascii="TransCyrillicU" w:hAnsi="TransCyrillicU" w:cs="TransCyrillicU"/>
          <w:noProof/>
          <w:sz w:val="32"/>
          <w:szCs w:val="32"/>
          <w:lang w:val="af-ZA"/>
        </w:rPr>
        <w:t xml:space="preserve"> </w:t>
      </w:r>
      <w:r w:rsidRPr="00923958">
        <w:rPr>
          <w:rFonts w:ascii="TransCyrillicU" w:hAnsi="TransCyrillicU" w:cs="TransCyrillicU"/>
          <w:noProof/>
          <w:sz w:val="32"/>
          <w:szCs w:val="32"/>
        </w:rPr>
        <w:t>_______________________________________________________</w:t>
      </w:r>
    </w:p>
    <w:p w:rsidR="00787A27" w:rsidRPr="00923958" w:rsidRDefault="00787A2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w:t>
      </w:r>
      <w:r w:rsidRPr="00923958">
        <w:rPr>
          <w:rFonts w:ascii="TransCyrillicU" w:hAnsi="TransCyrillicU" w:cs="TransCyrillicU"/>
          <w:noProof/>
          <w:sz w:val="32"/>
          <w:szCs w:val="32"/>
        </w:rPr>
        <w:t>_______________________________________________________</w:t>
      </w:r>
    </w:p>
    <w:p w:rsidR="00787A27" w:rsidRPr="00923958" w:rsidRDefault="00787A2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w:t>
      </w:r>
      <w:r w:rsidRPr="00923958">
        <w:rPr>
          <w:rFonts w:ascii="TransCyrillicU" w:hAnsi="TransCyrillicU" w:cs="TransCyrillicU"/>
          <w:noProof/>
          <w:sz w:val="32"/>
          <w:szCs w:val="32"/>
        </w:rPr>
        <w:t>_______________________________________________________</w:t>
      </w:r>
    </w:p>
    <w:p w:rsidR="00787A27" w:rsidRPr="00923958" w:rsidRDefault="00787A2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w:t>
      </w:r>
      <w:r w:rsidRPr="00923958">
        <w:rPr>
          <w:rFonts w:ascii="TransCyrillicU" w:hAnsi="TransCyrillicU" w:cs="TransCyrillicU"/>
          <w:noProof/>
          <w:sz w:val="32"/>
          <w:szCs w:val="32"/>
        </w:rPr>
        <w:t>_______________________________________________________</w:t>
      </w:r>
    </w:p>
    <w:p w:rsidR="00787A27" w:rsidRPr="00923958" w:rsidRDefault="00787A2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д)  </w:t>
      </w:r>
      <w:r w:rsidRPr="00923958">
        <w:rPr>
          <w:rFonts w:ascii="TransCyrillicU" w:hAnsi="TransCyrillicU" w:cs="TransCyrillicU"/>
          <w:noProof/>
          <w:sz w:val="32"/>
          <w:szCs w:val="32"/>
        </w:rPr>
        <w:t>_______________________________________________________</w:t>
      </w:r>
    </w:p>
    <w:p w:rsidR="00787A27" w:rsidRPr="00923958" w:rsidRDefault="00787A2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е)  </w:t>
      </w:r>
      <w:r w:rsidRPr="00923958">
        <w:rPr>
          <w:rFonts w:ascii="TransCyrillicU" w:hAnsi="TransCyrillicU" w:cs="TransCyrillicU"/>
          <w:noProof/>
          <w:sz w:val="32"/>
          <w:szCs w:val="32"/>
        </w:rPr>
        <w:t>_______________________________________________________</w:t>
      </w:r>
    </w:p>
    <w:p w:rsidR="00787A27" w:rsidRPr="00923958" w:rsidRDefault="00787A2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ж)</w:t>
      </w:r>
      <w:r w:rsidRPr="00923958">
        <w:rPr>
          <w:rFonts w:ascii="TransCyrillicU" w:hAnsi="TransCyrillicU" w:cs="TransCyrillicU"/>
          <w:noProof/>
          <w:sz w:val="32"/>
          <w:szCs w:val="32"/>
        </w:rPr>
        <w:t xml:space="preserve"> _______________________________________________________</w:t>
      </w:r>
      <w:r w:rsidRPr="00923958">
        <w:rPr>
          <w:rFonts w:ascii="TransCyrillicU" w:hAnsi="TransCyrillicU" w:cs="TransCyrillicU"/>
          <w:noProof/>
          <w:sz w:val="32"/>
          <w:szCs w:val="32"/>
          <w:lang w:val="af-ZA"/>
        </w:rPr>
        <w:t xml:space="preserve"> </w:t>
      </w:r>
    </w:p>
    <w:p w:rsidR="00E44D25" w:rsidRPr="00923958" w:rsidRDefault="00E44D25" w:rsidP="00744181">
      <w:pPr>
        <w:jc w:val="both"/>
        <w:rPr>
          <w:rFonts w:ascii="TransCyrillicU" w:hAnsi="TransCyrillicU" w:cs="TransCyrillicU"/>
          <w:noProof/>
          <w:sz w:val="32"/>
          <w:szCs w:val="32"/>
          <w:lang w:val="af-ZA"/>
        </w:rPr>
      </w:pPr>
    </w:p>
    <w:p w:rsidR="00E44D25" w:rsidRPr="00923958" w:rsidRDefault="0030734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Шумо дар ин бора чӣ фикр доред?</w:t>
      </w:r>
    </w:p>
    <w:p w:rsidR="00307347" w:rsidRPr="00923958" w:rsidRDefault="0030734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Дар ин дарс чӣ чиз баротон арзиши бештар дошт?</w:t>
      </w:r>
    </w:p>
    <w:p w:rsidR="00307347" w:rsidRPr="00923958" w:rsidRDefault="00307347" w:rsidP="00744181">
      <w:pPr>
        <w:jc w:val="both"/>
        <w:rPr>
          <w:rFonts w:ascii="TransCyrillicU" w:hAnsi="TransCyrillicU" w:cs="TransCyrillicU"/>
          <w:noProof/>
          <w:sz w:val="32"/>
          <w:szCs w:val="32"/>
        </w:rPr>
      </w:pPr>
      <w:r w:rsidRPr="00923958">
        <w:rPr>
          <w:rFonts w:ascii="TransCyrillicU" w:hAnsi="TransCyrillicU" w:cs="TransCyrillicU"/>
          <w:noProof/>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7347" w:rsidRPr="00923958" w:rsidRDefault="00307347" w:rsidP="00744181">
      <w:pPr>
        <w:jc w:val="both"/>
        <w:rPr>
          <w:rFonts w:ascii="TransCyrillicU" w:hAnsi="TransCyrillicU" w:cs="TransCyrillicU"/>
          <w:noProof/>
          <w:sz w:val="32"/>
          <w:szCs w:val="32"/>
        </w:rPr>
      </w:pPr>
    </w:p>
    <w:p w:rsidR="00307347" w:rsidRPr="00923958" w:rsidRDefault="00307347" w:rsidP="00744181">
      <w:pPr>
        <w:jc w:val="both"/>
        <w:rPr>
          <w:rFonts w:ascii="TransCyrillicU" w:hAnsi="TransCyrillicU" w:cs="TransCyrillicU"/>
          <w:noProof/>
          <w:sz w:val="32"/>
          <w:szCs w:val="32"/>
        </w:rPr>
      </w:pPr>
    </w:p>
    <w:p w:rsidR="00307347" w:rsidRPr="00923958" w:rsidRDefault="00307347" w:rsidP="00744181">
      <w:pPr>
        <w:jc w:val="both"/>
        <w:rPr>
          <w:rFonts w:ascii="TransCyrillicU" w:hAnsi="TransCyrillicU" w:cs="TransCyrillicU"/>
          <w:noProof/>
          <w:sz w:val="32"/>
          <w:szCs w:val="32"/>
        </w:rPr>
      </w:pPr>
    </w:p>
    <w:p w:rsidR="00307347" w:rsidRPr="00923958" w:rsidRDefault="0030734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КОРИ ИМТИҲОНИИ 5</w:t>
      </w:r>
    </w:p>
    <w:p w:rsidR="00307347" w:rsidRPr="00923958" w:rsidRDefault="00307347" w:rsidP="00744181">
      <w:pPr>
        <w:jc w:val="both"/>
        <w:rPr>
          <w:rFonts w:ascii="TransCyrillicU" w:hAnsi="TransCyrillicU" w:cs="TransCyrillicU"/>
          <w:noProof/>
          <w:sz w:val="32"/>
          <w:szCs w:val="32"/>
          <w:lang w:val="af-ZA"/>
        </w:rPr>
      </w:pPr>
    </w:p>
    <w:p w:rsidR="00307347" w:rsidRPr="00923958" w:rsidRDefault="00307347" w:rsidP="00307347">
      <w:pPr>
        <w:jc w:val="both"/>
        <w:rPr>
          <w:rFonts w:ascii="TransCyrillicU" w:hAnsi="TransCyrillicU" w:cs="TransCyrillicU"/>
          <w:noProof/>
          <w:sz w:val="32"/>
          <w:szCs w:val="32"/>
          <w:lang w:val="af-ZA"/>
        </w:rPr>
      </w:pPr>
      <w:r w:rsidRPr="00923958">
        <w:rPr>
          <w:rFonts w:ascii="TransCyrillicU" w:hAnsi="TransCyrillicU" w:cs="TransCyrillicU"/>
          <w:i/>
          <w:noProof/>
          <w:sz w:val="32"/>
          <w:szCs w:val="32"/>
          <w:lang w:val="af-ZA"/>
        </w:rPr>
        <w:t>Дар тарафи рост, дар болои хат, ҳарферо нависед, ки ба ҷавоби дуруст мувофиқат мекунад</w:t>
      </w:r>
      <w:r w:rsidRPr="00923958">
        <w:rPr>
          <w:rFonts w:ascii="TransCyrillicU" w:hAnsi="TransCyrillicU" w:cs="TransCyrillicU"/>
          <w:noProof/>
          <w:sz w:val="32"/>
          <w:szCs w:val="32"/>
          <w:lang w:val="af-ZA"/>
        </w:rPr>
        <w:t>.</w:t>
      </w:r>
    </w:p>
    <w:p w:rsidR="00307347" w:rsidRPr="00923958" w:rsidRDefault="00307347" w:rsidP="00744181">
      <w:pPr>
        <w:jc w:val="both"/>
        <w:rPr>
          <w:rFonts w:ascii="TransCyrillicU" w:hAnsi="TransCyrillicU" w:cs="TransCyrillicU"/>
          <w:noProof/>
          <w:sz w:val="32"/>
          <w:szCs w:val="32"/>
          <w:lang w:val="af-ZA"/>
        </w:rPr>
      </w:pPr>
    </w:p>
    <w:p w:rsidR="00307347" w:rsidRPr="00923958" w:rsidRDefault="0030734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 Шоми Худованд рамзи нақшаи илоҳии наҷот буда:</w:t>
      </w:r>
    </w:p>
    <w:p w:rsidR="00307347" w:rsidRPr="00923958" w:rsidRDefault="0030734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w:t>
      </w:r>
      <w:r w:rsidR="009F2088" w:rsidRPr="00923958">
        <w:rPr>
          <w:rFonts w:ascii="TransCyrillicU" w:hAnsi="TransCyrillicU" w:cs="TransCyrillicU"/>
          <w:noProof/>
          <w:sz w:val="32"/>
          <w:szCs w:val="32"/>
          <w:lang w:val="af-ZA"/>
        </w:rPr>
        <w:t>ба Салиб ва омадани дуюми Худованд ишора мекунад;</w:t>
      </w:r>
    </w:p>
    <w:p w:rsidR="009F2088" w:rsidRPr="00923958" w:rsidRDefault="009F208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яҳудиёнро хориҷ ва ғайрияҳудиёнро ҷалб мекунад;</w:t>
      </w:r>
    </w:p>
    <w:p w:rsidR="009F2088" w:rsidRPr="00923958" w:rsidRDefault="009F208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иди хуруҷ аз Мисрро иваз мекунад;</w:t>
      </w:r>
    </w:p>
    <w:p w:rsidR="009F2088" w:rsidRPr="00923958" w:rsidRDefault="009F208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ҳама чизи дар боло зикршуда.</w:t>
      </w:r>
    </w:p>
    <w:p w:rsidR="009F2088" w:rsidRPr="00923958" w:rsidRDefault="009F2088" w:rsidP="00744181">
      <w:pPr>
        <w:jc w:val="both"/>
        <w:rPr>
          <w:rFonts w:ascii="TransCyrillicU" w:hAnsi="TransCyrillicU" w:cs="TransCyrillicU"/>
          <w:noProof/>
          <w:sz w:val="32"/>
          <w:szCs w:val="32"/>
          <w:lang w:val="af-ZA"/>
        </w:rPr>
      </w:pPr>
    </w:p>
    <w:p w:rsidR="009F2088" w:rsidRPr="00923958" w:rsidRDefault="009F208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2. “Сир” дар Паймони Навин:</w:t>
      </w:r>
    </w:p>
    <w:p w:rsidR="009F2088" w:rsidRPr="00923958" w:rsidRDefault="009F208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ҳақиқатест, ки онро Рӯҳи Пок ошкор намудааст;</w:t>
      </w:r>
    </w:p>
    <w:p w:rsidR="009F2088" w:rsidRPr="00923958" w:rsidRDefault="009F208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ҳама гуна таълимотест, ки фаҳмиданаш душвор аст;</w:t>
      </w:r>
    </w:p>
    <w:p w:rsidR="009F2088" w:rsidRPr="00923958" w:rsidRDefault="009F208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нақлест бо хулосаи пурасрор ва ё ғайричашмдошт;</w:t>
      </w:r>
    </w:p>
    <w:p w:rsidR="009F2088" w:rsidRPr="00923958" w:rsidRDefault="009F208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ҳақиқатест, ки онро танҳо интихобшудагон</w:t>
      </w:r>
      <w:r w:rsidR="005C73F6" w:rsidRPr="00923958">
        <w:rPr>
          <w:rFonts w:ascii="TransCyrillicU" w:hAnsi="TransCyrillicU" w:cs="TransCyrillicU"/>
          <w:noProof/>
          <w:sz w:val="32"/>
          <w:szCs w:val="32"/>
          <w:lang w:val="af-ZA"/>
        </w:rPr>
        <w:t xml:space="preserve"> фаҳмида метавонанд;</w:t>
      </w:r>
    </w:p>
    <w:p w:rsidR="005C73F6" w:rsidRPr="00923958" w:rsidRDefault="005C73F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д) таълимотест, ки зиёда аз як маъно дорад: маънои </w:t>
      </w:r>
      <w:r w:rsidR="00BF4C1C" w:rsidRPr="00923958">
        <w:rPr>
          <w:rFonts w:ascii="TransCyrillicU" w:hAnsi="TransCyrillicU" w:cs="TransCyrillicU"/>
          <w:noProof/>
          <w:sz w:val="32"/>
          <w:szCs w:val="32"/>
          <w:lang w:val="af-ZA"/>
        </w:rPr>
        <w:t xml:space="preserve">осони </w:t>
      </w:r>
      <w:r w:rsidRPr="00923958">
        <w:rPr>
          <w:rFonts w:ascii="TransCyrillicU" w:hAnsi="TransCyrillicU" w:cs="TransCyrillicU"/>
          <w:noProof/>
          <w:sz w:val="32"/>
          <w:szCs w:val="32"/>
          <w:lang w:val="af-ZA"/>
        </w:rPr>
        <w:t>он</w:t>
      </w:r>
      <w:r w:rsidR="00BF4C1C" w:rsidRPr="00923958">
        <w:rPr>
          <w:rFonts w:ascii="TransCyrillicU" w:hAnsi="TransCyrillicU" w:cs="TransCyrillicU"/>
          <w:noProof/>
          <w:sz w:val="32"/>
          <w:szCs w:val="32"/>
          <w:lang w:val="af-ZA"/>
        </w:rPr>
        <w:t>ро шахсони бемаърифат низ</w:t>
      </w:r>
      <w:r w:rsidRPr="00923958">
        <w:rPr>
          <w:rFonts w:ascii="TransCyrillicU" w:hAnsi="TransCyrillicU" w:cs="TransCyrillicU"/>
          <w:noProof/>
          <w:sz w:val="32"/>
          <w:szCs w:val="32"/>
          <w:lang w:val="af-ZA"/>
        </w:rPr>
        <w:t xml:space="preserve"> </w:t>
      </w:r>
      <w:r w:rsidR="00BF4C1C" w:rsidRPr="00923958">
        <w:rPr>
          <w:rFonts w:ascii="TransCyrillicU" w:hAnsi="TransCyrillicU" w:cs="TransCyrillicU"/>
          <w:noProof/>
          <w:sz w:val="32"/>
          <w:szCs w:val="32"/>
          <w:lang w:val="af-ZA"/>
        </w:rPr>
        <w:t>фаҳмида метавонанд, маънои ниҳонии онҳо танҳо шахсони омӯзондашуда мефаҳманд.</w:t>
      </w:r>
    </w:p>
    <w:p w:rsidR="00307347" w:rsidRPr="00923958" w:rsidRDefault="00307347" w:rsidP="00744181">
      <w:pPr>
        <w:jc w:val="both"/>
        <w:rPr>
          <w:rFonts w:ascii="TransCyrillicU" w:hAnsi="TransCyrillicU" w:cs="TransCyrillicU"/>
          <w:noProof/>
          <w:sz w:val="32"/>
          <w:szCs w:val="32"/>
          <w:lang w:val="af-ZA"/>
        </w:rPr>
      </w:pPr>
    </w:p>
    <w:p w:rsidR="002C0C4E" w:rsidRPr="00923958" w:rsidRDefault="002C0C4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3. “Сир”, ки фириста Павлус оиди он бисёр мегӯяд, </w:t>
      </w:r>
    </w:p>
    <w:p w:rsidR="00734135" w:rsidRPr="00923958" w:rsidRDefault="0073413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дар аввал ба пайғамбарони Паймони Куҳан ошкор шуда буд;</w:t>
      </w:r>
    </w:p>
    <w:p w:rsidR="00734135" w:rsidRPr="00923958" w:rsidRDefault="0073413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ба нақшаи Худо дахл дорад, ки аз ғайрияҳудиён даъват карда шудани халқеро ба номи Ӯ дар назар дорад; </w:t>
      </w:r>
    </w:p>
    <w:p w:rsidR="00D24391" w:rsidRPr="00923958" w:rsidRDefault="00D2439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бо қатъ гардидани пешгӯиҳо баъди Ҷолҷолто алоқаманд аст;</w:t>
      </w:r>
    </w:p>
    <w:p w:rsidR="00D24391" w:rsidRPr="00923958" w:rsidRDefault="00D2439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ба бисёр пешгӯиҳои Паймони Куҳан мухолифат дорад;</w:t>
      </w:r>
    </w:p>
    <w:p w:rsidR="00D24391" w:rsidRPr="00923958" w:rsidRDefault="00D24391" w:rsidP="00744181">
      <w:pPr>
        <w:jc w:val="both"/>
        <w:rPr>
          <w:rFonts w:ascii="TransCyrillicU" w:hAnsi="TransCyrillicU" w:cs="TransCyrillicU"/>
          <w:noProof/>
          <w:sz w:val="32"/>
          <w:szCs w:val="32"/>
          <w:lang w:val="af-ZA"/>
        </w:rPr>
      </w:pPr>
    </w:p>
    <w:p w:rsidR="00D24391" w:rsidRPr="00923958" w:rsidRDefault="00D2439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4. Моҳияти “сирр“-и Паймони Навин</w:t>
      </w:r>
    </w:p>
    <w:p w:rsidR="00D24391" w:rsidRPr="00923958" w:rsidRDefault="00D24391"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дар барқароршавии Исроил </w:t>
      </w:r>
      <w:r w:rsidR="002857FD" w:rsidRPr="00923958">
        <w:rPr>
          <w:rFonts w:ascii="TransCyrillicU" w:hAnsi="TransCyrillicU" w:cs="TransCyrillicU"/>
          <w:noProof/>
          <w:sz w:val="32"/>
          <w:szCs w:val="32"/>
          <w:lang w:val="af-ZA"/>
        </w:rPr>
        <w:t>дар охири давраи Калисо аст;</w:t>
      </w:r>
    </w:p>
    <w:p w:rsidR="00271C4F" w:rsidRPr="00923958" w:rsidRDefault="00271C4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дар он аст, ки ҳанӯз на ҳамаи пешгӯиҳои Паймони Куҳан оиди Масеҳ иҷро шудаанд;</w:t>
      </w:r>
    </w:p>
    <w:p w:rsidR="00271C4F" w:rsidRPr="00923958" w:rsidRDefault="00271C4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дар муттаҳидшавии яҳудиён ва ғайрияҳудиён ба як Бадан – Калисо аст;</w:t>
      </w:r>
    </w:p>
    <w:p w:rsidR="00271C4F" w:rsidRPr="00923958" w:rsidRDefault="00271C4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дар он аст, ки Масеҳ барои бо асои оҳанин чӯпонӣ кардани халқҳо меояд.</w:t>
      </w:r>
    </w:p>
    <w:p w:rsidR="00271C4F" w:rsidRPr="00923958" w:rsidRDefault="00271C4F" w:rsidP="00744181">
      <w:pPr>
        <w:jc w:val="both"/>
        <w:rPr>
          <w:rFonts w:ascii="TransCyrillicU" w:hAnsi="TransCyrillicU" w:cs="TransCyrillicU"/>
          <w:noProof/>
          <w:sz w:val="32"/>
          <w:szCs w:val="32"/>
          <w:lang w:val="af-ZA"/>
        </w:rPr>
      </w:pPr>
    </w:p>
    <w:p w:rsidR="00271C4F" w:rsidRPr="00923958" w:rsidRDefault="00271C4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5. Мо тимсоли беҳтарини Калисоро чун Бадани Масеҳ ва </w:t>
      </w:r>
      <w:r w:rsidRPr="00923958">
        <w:rPr>
          <w:rFonts w:ascii="TransCyrillicU" w:hAnsi="TransCyrillicU" w:cs="TransCyrillicU"/>
          <w:i/>
          <w:noProof/>
          <w:sz w:val="32"/>
          <w:szCs w:val="32"/>
          <w:lang w:val="af-ZA"/>
        </w:rPr>
        <w:t>Арӯси</w:t>
      </w:r>
      <w:r w:rsidRPr="00923958">
        <w:rPr>
          <w:rFonts w:ascii="TransCyrillicU" w:hAnsi="TransCyrillicU" w:cs="TransCyrillicU"/>
          <w:noProof/>
          <w:sz w:val="32"/>
          <w:szCs w:val="32"/>
          <w:lang w:val="af-ZA"/>
        </w:rPr>
        <w:t xml:space="preserve"> Масеҳ дар кӣ пайдо мекунем:</w:t>
      </w:r>
    </w:p>
    <w:p w:rsidR="00271C4F" w:rsidRPr="00923958" w:rsidRDefault="00271C4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Одам ва Ҳавво;</w:t>
      </w:r>
    </w:p>
    <w:p w:rsidR="00271C4F" w:rsidRPr="00923958" w:rsidRDefault="00271C4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Нимрӯд ва Наамо</w:t>
      </w:r>
      <w:r w:rsidR="00EC302D" w:rsidRPr="00923958">
        <w:rPr>
          <w:rFonts w:ascii="TransCyrillicU" w:hAnsi="TransCyrillicU" w:cs="TransCyrillicU"/>
          <w:noProof/>
          <w:sz w:val="32"/>
          <w:szCs w:val="32"/>
          <w:lang w:val="af-ZA"/>
        </w:rPr>
        <w:t>;</w:t>
      </w:r>
    </w:p>
    <w:p w:rsidR="00EC302D" w:rsidRPr="00923958" w:rsidRDefault="00EC302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Иброҳим ва Соро;</w:t>
      </w:r>
    </w:p>
    <w:p w:rsidR="00EC302D" w:rsidRPr="00923958" w:rsidRDefault="00EC302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Бӯаз ва Рут.</w:t>
      </w:r>
    </w:p>
    <w:p w:rsidR="00EC302D" w:rsidRPr="00923958" w:rsidRDefault="00EC302D" w:rsidP="00744181">
      <w:pPr>
        <w:jc w:val="both"/>
        <w:rPr>
          <w:rFonts w:ascii="TransCyrillicU" w:hAnsi="TransCyrillicU" w:cs="TransCyrillicU"/>
          <w:noProof/>
          <w:sz w:val="32"/>
          <w:szCs w:val="32"/>
          <w:lang w:val="af-ZA"/>
        </w:rPr>
      </w:pPr>
    </w:p>
    <w:p w:rsidR="00EC302D" w:rsidRPr="00923958" w:rsidRDefault="00EC302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6. Мувофиқи “қоидаи мансубияти дутарафа”, пешгӯии Паймони Куҳан:</w:t>
      </w:r>
    </w:p>
    <w:p w:rsidR="00EC302D" w:rsidRPr="00923958" w:rsidRDefault="00EC302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ҳамон дам иҷро мегардид, аммо иҷрошавии пешгӯӣ имконияти тафсири дутарафаро дар бар мегирад;</w:t>
      </w:r>
    </w:p>
    <w:p w:rsidR="00EC302D" w:rsidRPr="00923958" w:rsidRDefault="00EC302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ҳамон дам иҷро мегардид, аммо муносибати ин пешгӯиро бо ду ҷои гуногуни Навишта муайян кардан лозим аст, то ки он дар шакли том дида шавад;</w:t>
      </w:r>
    </w:p>
    <w:p w:rsidR="009D4495" w:rsidRPr="00923958" w:rsidRDefault="009D449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ҳамон дам иҷро мегардид, аммо як воқеаи минбаъда чунон ба воқеаи аввала монанд буда метавонад, ки онро барғалат чун иҷроиши ҳақиқии пешгӯӣ қабул мекунанд;</w:t>
      </w:r>
    </w:p>
    <w:p w:rsidR="009D4495" w:rsidRPr="00923958" w:rsidRDefault="009D449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дар ояндаи дур иҷро мешавад, аммо қисман ҳозир ҳам иҷро шуда метавонад.</w:t>
      </w:r>
    </w:p>
    <w:p w:rsidR="009D4495" w:rsidRPr="00923958" w:rsidRDefault="009D4495" w:rsidP="00744181">
      <w:pPr>
        <w:jc w:val="both"/>
        <w:rPr>
          <w:rFonts w:ascii="TransCyrillicU" w:hAnsi="TransCyrillicU" w:cs="TransCyrillicU"/>
          <w:noProof/>
          <w:sz w:val="32"/>
          <w:szCs w:val="32"/>
          <w:lang w:val="af-ZA"/>
        </w:rPr>
      </w:pPr>
    </w:p>
    <w:p w:rsidR="009D4495" w:rsidRPr="00923958" w:rsidRDefault="009D449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7. Дар рӯзи Пантикост, ҳангоме ки фириста Петрус, суханони пайғамбар Юилро (Юил 2) иқтибос оварда, гуфт: “Ин ҳамон чиз аст, ки...”:</w:t>
      </w:r>
    </w:p>
    <w:p w:rsidR="009D4495" w:rsidRPr="00923958" w:rsidRDefault="009D449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ӯ дар назар дошт, ки Пантикост иҷроиши ниҳоии пешгӯии Юил буд;</w:t>
      </w:r>
    </w:p>
    <w:p w:rsidR="009D4495" w:rsidRPr="00923958" w:rsidRDefault="009D449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ӯ дар назар дошт, ки пешгӯии Юилро чун маҷоз фаҳмидан даркор аст, чунки қисми пешгӯиҳо (масалан, </w:t>
      </w:r>
      <w:r w:rsidR="00482A7E" w:rsidRPr="00923958">
        <w:rPr>
          <w:rFonts w:ascii="TransCyrillicU" w:hAnsi="TransCyrillicU" w:cs="TransCyrillicU"/>
          <w:noProof/>
          <w:sz w:val="32"/>
          <w:szCs w:val="32"/>
          <w:lang w:val="af-ZA"/>
        </w:rPr>
        <w:t>ба хун табдил ёфтани моҳ</w:t>
      </w:r>
      <w:r w:rsidRPr="00923958">
        <w:rPr>
          <w:rFonts w:ascii="TransCyrillicU" w:hAnsi="TransCyrillicU" w:cs="TransCyrillicU"/>
          <w:noProof/>
          <w:sz w:val="32"/>
          <w:szCs w:val="32"/>
          <w:lang w:val="af-ZA"/>
        </w:rPr>
        <w:t>)</w:t>
      </w:r>
      <w:r w:rsidR="00482A7E" w:rsidRPr="00923958">
        <w:rPr>
          <w:rFonts w:ascii="TransCyrillicU" w:hAnsi="TransCyrillicU" w:cs="TransCyrillicU"/>
          <w:noProof/>
          <w:sz w:val="32"/>
          <w:szCs w:val="32"/>
          <w:lang w:val="af-ZA"/>
        </w:rPr>
        <w:t xml:space="preserve"> дар рӯзи Пантикост иҷро нашуданд ва онҳоро ба маънои аслӣ набояд фаҳмид;</w:t>
      </w:r>
    </w:p>
    <w:p w:rsidR="00482A7E" w:rsidRPr="00923958" w:rsidRDefault="00482A7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ӯ қисми пешгӯиҳоро ба он чи дар рӯзи Пантикост воқеъ шуд истифода бурд;</w:t>
      </w:r>
    </w:p>
    <w:p w:rsidR="00F22AB7" w:rsidRPr="00923958" w:rsidRDefault="00482A7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ҳама гуна имконияти дар оянда иҷро шудани пешгӯиро </w:t>
      </w:r>
      <w:r w:rsidR="00F22AB7" w:rsidRPr="00923958">
        <w:rPr>
          <w:rFonts w:ascii="TransCyrillicU" w:hAnsi="TransCyrillicU" w:cs="TransCyrillicU"/>
          <w:noProof/>
          <w:sz w:val="32"/>
          <w:szCs w:val="32"/>
          <w:lang w:val="af-ZA"/>
        </w:rPr>
        <w:t>рад кард.</w:t>
      </w:r>
    </w:p>
    <w:p w:rsidR="00F22AB7" w:rsidRPr="00923958" w:rsidRDefault="00F22AB7" w:rsidP="00744181">
      <w:pPr>
        <w:jc w:val="both"/>
        <w:rPr>
          <w:rFonts w:ascii="TransCyrillicU" w:hAnsi="TransCyrillicU" w:cs="TransCyrillicU"/>
          <w:noProof/>
          <w:sz w:val="32"/>
          <w:szCs w:val="32"/>
          <w:lang w:val="af-ZA"/>
        </w:rPr>
      </w:pPr>
    </w:p>
    <w:p w:rsidR="00482A7E" w:rsidRPr="00923958" w:rsidRDefault="00F22AB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8. Калисои Паймони Навин бори аввал:</w:t>
      </w:r>
    </w:p>
    <w:p w:rsidR="00F22AB7" w:rsidRPr="00923958" w:rsidRDefault="00F22AB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аз ҷониби Мусо зикр шуда</w:t>
      </w:r>
      <w:r w:rsidR="00733FFD" w:rsidRPr="00923958">
        <w:rPr>
          <w:rFonts w:ascii="TransCyrillicU" w:hAnsi="TransCyrillicU" w:cs="TransCyrillicU"/>
          <w:noProof/>
          <w:sz w:val="32"/>
          <w:szCs w:val="32"/>
          <w:lang w:val="af-ZA"/>
        </w:rPr>
        <w:t>аст</w:t>
      </w:r>
      <w:r w:rsidRPr="00923958">
        <w:rPr>
          <w:rFonts w:ascii="TransCyrillicU" w:hAnsi="TransCyrillicU" w:cs="TransCyrillicU"/>
          <w:noProof/>
          <w:sz w:val="32"/>
          <w:szCs w:val="32"/>
          <w:lang w:val="af-ZA"/>
        </w:rPr>
        <w:t>, ҳангоме ӯ мегуфт, ки “ҷамъомад дар биёбон” мегуфт;</w:t>
      </w:r>
    </w:p>
    <w:p w:rsidR="00F22AB7" w:rsidRPr="00923958" w:rsidRDefault="00F22AB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аз ҷониби Худованд Исо дар ҷавоби суханони Петрус оиди илоҳияти Ӯ зикр шуд</w:t>
      </w:r>
      <w:r w:rsidR="00733FFD" w:rsidRPr="00923958">
        <w:rPr>
          <w:rFonts w:ascii="TransCyrillicU" w:hAnsi="TransCyrillicU" w:cs="TransCyrillicU"/>
          <w:noProof/>
          <w:sz w:val="32"/>
          <w:szCs w:val="32"/>
          <w:lang w:val="af-ZA"/>
        </w:rPr>
        <w:t>ааст</w:t>
      </w:r>
      <w:r w:rsidRPr="00923958">
        <w:rPr>
          <w:rFonts w:ascii="TransCyrillicU" w:hAnsi="TransCyrillicU" w:cs="TransCyrillicU"/>
          <w:noProof/>
          <w:sz w:val="32"/>
          <w:szCs w:val="32"/>
          <w:lang w:val="af-ZA"/>
        </w:rPr>
        <w:t>;</w:t>
      </w:r>
    </w:p>
    <w:p w:rsidR="00F22AB7" w:rsidRPr="00923958" w:rsidRDefault="00F22AB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дар рӯзи Пантикост зикр шуда</w:t>
      </w:r>
      <w:r w:rsidR="00733FFD" w:rsidRPr="00923958">
        <w:rPr>
          <w:rFonts w:ascii="TransCyrillicU" w:hAnsi="TransCyrillicU" w:cs="TransCyrillicU"/>
          <w:noProof/>
          <w:sz w:val="32"/>
          <w:szCs w:val="32"/>
          <w:lang w:val="af-ZA"/>
        </w:rPr>
        <w:t>аст</w:t>
      </w:r>
      <w:r w:rsidRPr="00923958">
        <w:rPr>
          <w:rFonts w:ascii="TransCyrillicU" w:hAnsi="TransCyrillicU" w:cs="TransCyrillicU"/>
          <w:noProof/>
          <w:sz w:val="32"/>
          <w:szCs w:val="32"/>
          <w:lang w:val="af-ZA"/>
        </w:rPr>
        <w:t>, ҳангоме ки он бунёд гардид;</w:t>
      </w:r>
    </w:p>
    <w:p w:rsidR="00F22AB7" w:rsidRPr="00923958" w:rsidRDefault="00F22AB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аз ҷониби фириста Павлус дар Нома ба Қӯринтиён зикр шуда</w:t>
      </w:r>
      <w:r w:rsidR="00733FFD" w:rsidRPr="00923958">
        <w:rPr>
          <w:rFonts w:ascii="TransCyrillicU" w:hAnsi="TransCyrillicU" w:cs="TransCyrillicU"/>
          <w:noProof/>
          <w:sz w:val="32"/>
          <w:szCs w:val="32"/>
          <w:lang w:val="af-ZA"/>
        </w:rPr>
        <w:t>аст</w:t>
      </w:r>
      <w:r w:rsidRPr="00923958">
        <w:rPr>
          <w:rFonts w:ascii="TransCyrillicU" w:hAnsi="TransCyrillicU" w:cs="TransCyrillicU"/>
          <w:noProof/>
          <w:sz w:val="32"/>
          <w:szCs w:val="32"/>
          <w:lang w:val="af-ZA"/>
        </w:rPr>
        <w:t>;</w:t>
      </w:r>
    </w:p>
    <w:p w:rsidR="00F22AB7" w:rsidRPr="00923958" w:rsidRDefault="00F22AB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дар Нома ба Эфсӯсиён 3:3-7 зикр шуда буд:</w:t>
      </w:r>
    </w:p>
    <w:p w:rsidR="00F22AB7" w:rsidRPr="00923958" w:rsidRDefault="00733FF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е</w:t>
      </w:r>
      <w:r w:rsidR="00F22AB7" w:rsidRPr="00923958">
        <w:rPr>
          <w:rFonts w:ascii="TransCyrillicU" w:hAnsi="TransCyrillicU" w:cs="TransCyrillicU"/>
          <w:noProof/>
          <w:sz w:val="32"/>
          <w:szCs w:val="32"/>
          <w:lang w:val="af-ZA"/>
        </w:rPr>
        <w:t xml:space="preserve">) аз ҷониби Петрус </w:t>
      </w:r>
      <w:r w:rsidRPr="00923958">
        <w:rPr>
          <w:rFonts w:ascii="TransCyrillicU" w:hAnsi="TransCyrillicU" w:cs="TransCyrillicU"/>
          <w:noProof/>
          <w:sz w:val="32"/>
          <w:szCs w:val="32"/>
          <w:lang w:val="af-ZA"/>
        </w:rPr>
        <w:t>зикр шудааст, ҳангоме ки ӯ Калисои “навзод”-ро дар назди шӯрои пирон ҳимоя менамуд.</w:t>
      </w:r>
    </w:p>
    <w:p w:rsidR="00DD4052" w:rsidRPr="00923958" w:rsidRDefault="00DD4052" w:rsidP="00744181">
      <w:pPr>
        <w:jc w:val="both"/>
        <w:rPr>
          <w:rFonts w:ascii="TransCyrillicU" w:hAnsi="TransCyrillicU" w:cs="TransCyrillicU"/>
          <w:noProof/>
          <w:sz w:val="32"/>
          <w:szCs w:val="32"/>
          <w:lang w:val="af-ZA"/>
        </w:rPr>
      </w:pPr>
    </w:p>
    <w:p w:rsidR="00DD4052" w:rsidRPr="00923958" w:rsidRDefault="00DD405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rPr>
        <w:t>9</w:t>
      </w:r>
      <w:r w:rsidRPr="00923958">
        <w:rPr>
          <w:rFonts w:ascii="TransCyrillicU" w:hAnsi="TransCyrillicU" w:cs="TransCyrillicU"/>
          <w:noProof/>
          <w:sz w:val="32"/>
          <w:szCs w:val="32"/>
          <w:lang w:val="af-ZA"/>
        </w:rPr>
        <w:t>. Дар замони ҳозира Калисо:</w:t>
      </w:r>
    </w:p>
    <w:p w:rsidR="00DD4052" w:rsidRPr="00923958" w:rsidRDefault="00DD405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танҳо аз ғайрияҳудиён иборат аст, чуноне ки дар замони Паймони Куҳан танҳо аз яҳудиён иборат буд;</w:t>
      </w:r>
    </w:p>
    <w:p w:rsidR="00DD4052" w:rsidRPr="00923958" w:rsidRDefault="00DD405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аз ҳамаи онҳое иборат аст, ки Рӯҳи Пок онҳоро ба Бадани Масеҳ дохил намудааст;</w:t>
      </w:r>
    </w:p>
    <w:p w:rsidR="00DD4052" w:rsidRPr="00923958" w:rsidRDefault="00DD405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аз ҳамаи онҳое иборат аст, ки расман узви деноминатсияи асосии масеҳӣ мебошанд;</w:t>
      </w:r>
    </w:p>
    <w:p w:rsidR="00DD4052" w:rsidRPr="00923958" w:rsidRDefault="00DD405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аз яҳудиён ва ғайрияҳудиён иборат аст, ки агарчи “дар Масеҳ як” ҳастанд, фарқиятҳои миллӣ ва забониро нигоҳ медоранд.</w:t>
      </w:r>
    </w:p>
    <w:p w:rsidR="00DD4052" w:rsidRPr="00923958" w:rsidRDefault="00DD4052" w:rsidP="00744181">
      <w:pPr>
        <w:jc w:val="both"/>
        <w:rPr>
          <w:rFonts w:ascii="TransCyrillicU" w:hAnsi="TransCyrillicU" w:cs="TransCyrillicU"/>
          <w:noProof/>
          <w:sz w:val="32"/>
          <w:szCs w:val="32"/>
          <w:lang w:val="af-ZA"/>
        </w:rPr>
      </w:pPr>
    </w:p>
    <w:p w:rsidR="00DD4052" w:rsidRPr="00923958" w:rsidRDefault="00EC6DC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10.</w:t>
      </w:r>
      <w:r w:rsidR="00DD4052" w:rsidRPr="00923958">
        <w:rPr>
          <w:rFonts w:ascii="TransCyrillicU" w:hAnsi="TransCyrillicU" w:cs="TransCyrillicU"/>
          <w:noProof/>
          <w:sz w:val="32"/>
          <w:szCs w:val="32"/>
          <w:lang w:val="af-ZA"/>
        </w:rPr>
        <w:t xml:space="preserve"> Калисо бояд:</w:t>
      </w:r>
    </w:p>
    <w:p w:rsidR="00DD4052" w:rsidRPr="00923958" w:rsidRDefault="00DD405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барои ҳамеша Исроилро иваз кунад, то ки ба воситаи он баракати Худо ба тамоми инсоният паҳн шавад;</w:t>
      </w:r>
    </w:p>
    <w:p w:rsidR="00DD4052" w:rsidRPr="00923958" w:rsidRDefault="00DD405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ҳамаи ваъдаҳои Паймони Куҳанро ба мерос гирад;</w:t>
      </w:r>
    </w:p>
    <w:p w:rsidR="00DD4052" w:rsidRPr="00923958" w:rsidRDefault="00DD405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w:t>
      </w:r>
      <w:r w:rsidR="00EC6DCC" w:rsidRPr="00923958">
        <w:rPr>
          <w:rFonts w:ascii="TransCyrillicU" w:hAnsi="TransCyrillicU" w:cs="TransCyrillicU"/>
          <w:noProof/>
          <w:sz w:val="32"/>
          <w:szCs w:val="32"/>
          <w:lang w:val="af-ZA"/>
        </w:rPr>
        <w:t>дар замони подшоҳии ҳазорсола бар дувоздаҳ сибти Исроил ҳукмронӣ кунад;</w:t>
      </w:r>
    </w:p>
    <w:p w:rsidR="00EC6DCC" w:rsidRPr="00923958" w:rsidRDefault="00EC6DC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бо Масеҳ буда, ба он монанд бошад, ҷалоли Ӯро бо ҳам бинад ва ҳамроҳи Ӯ бар офариниши кафоратшуда ҳукмро</w:t>
      </w:r>
      <w:r w:rsidR="004013A4" w:rsidRPr="00923958">
        <w:rPr>
          <w:rFonts w:ascii="TransCyrillicU" w:hAnsi="TransCyrillicU" w:cs="TransCyrillicU"/>
          <w:noProof/>
          <w:sz w:val="32"/>
          <w:szCs w:val="32"/>
          <w:lang w:val="af-ZA"/>
        </w:rPr>
        <w:t>н</w:t>
      </w:r>
      <w:r w:rsidRPr="00923958">
        <w:rPr>
          <w:rFonts w:ascii="TransCyrillicU" w:hAnsi="TransCyrillicU" w:cs="TransCyrillicU"/>
          <w:noProof/>
          <w:sz w:val="32"/>
          <w:szCs w:val="32"/>
          <w:lang w:val="af-ZA"/>
        </w:rPr>
        <w:t>ӣ намояд.</w:t>
      </w:r>
    </w:p>
    <w:p w:rsidR="00EC6DCC" w:rsidRPr="00923958" w:rsidRDefault="00EC6DCC" w:rsidP="00744181">
      <w:pPr>
        <w:jc w:val="both"/>
        <w:rPr>
          <w:rFonts w:ascii="TransCyrillicU" w:hAnsi="TransCyrillicU" w:cs="TransCyrillicU"/>
          <w:noProof/>
          <w:sz w:val="32"/>
          <w:szCs w:val="32"/>
          <w:lang w:val="af-ZA"/>
        </w:rPr>
      </w:pPr>
    </w:p>
    <w:p w:rsidR="00EC6DCC" w:rsidRPr="00923958" w:rsidRDefault="00EC6DC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11.</w:t>
      </w:r>
      <w:r w:rsidR="009D0610" w:rsidRPr="00923958">
        <w:rPr>
          <w:rFonts w:ascii="TransCyrillicU" w:hAnsi="TransCyrillicU" w:cs="TransCyrillicU"/>
          <w:noProof/>
          <w:sz w:val="32"/>
          <w:szCs w:val="32"/>
          <w:lang w:val="af-ZA"/>
        </w:rPr>
        <w:t xml:space="preserve"> Аломати з</w:t>
      </w:r>
      <w:r w:rsidRPr="00923958">
        <w:rPr>
          <w:rFonts w:ascii="TransCyrillicU" w:hAnsi="TransCyrillicU" w:cs="TransCyrillicU"/>
          <w:noProof/>
          <w:sz w:val="32"/>
          <w:szCs w:val="32"/>
          <w:lang w:val="af-ZA"/>
        </w:rPr>
        <w:t>амони ҳозираи Калисо</w:t>
      </w:r>
      <w:r w:rsidR="009D0610" w:rsidRPr="00923958">
        <w:rPr>
          <w:rFonts w:ascii="TransCyrillicU" w:hAnsi="TransCyrillicU" w:cs="TransCyrillicU"/>
          <w:noProof/>
          <w:sz w:val="32"/>
          <w:szCs w:val="32"/>
          <w:lang w:val="af-ZA"/>
        </w:rPr>
        <w:t xml:space="preserve"> </w:t>
      </w:r>
      <w:r w:rsidRPr="00923958">
        <w:rPr>
          <w:rFonts w:ascii="TransCyrillicU" w:hAnsi="TransCyrillicU" w:cs="TransCyrillicU"/>
          <w:noProof/>
          <w:sz w:val="32"/>
          <w:szCs w:val="32"/>
          <w:lang w:val="af-ZA"/>
        </w:rPr>
        <w:t xml:space="preserve"> </w:t>
      </w:r>
      <w:r w:rsidR="009D0610" w:rsidRPr="00923958">
        <w:rPr>
          <w:rFonts w:ascii="TransCyrillicU" w:hAnsi="TransCyrillicU" w:cs="TransCyrillicU"/>
          <w:noProof/>
          <w:sz w:val="32"/>
          <w:szCs w:val="32"/>
          <w:lang w:val="af-ZA"/>
        </w:rPr>
        <w:t>дар ҷалоли осмонӣ ҳузур доштани Одам ва дар замин ҳузур доштани Шахсияти Илоҳӣ аст.</w:t>
      </w:r>
    </w:p>
    <w:p w:rsidR="009D0610" w:rsidRPr="00923958" w:rsidRDefault="009D061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Барои тасдиқи ин аз Навишта се ҷойро оваред (ки дар дарс ба он ишора карда будем):</w:t>
      </w:r>
    </w:p>
    <w:p w:rsidR="009D0610" w:rsidRPr="00923958" w:rsidRDefault="009D0610" w:rsidP="00744181">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 xml:space="preserve">а) </w:t>
      </w:r>
      <w:r w:rsidRPr="00923958">
        <w:rPr>
          <w:rFonts w:ascii="TransCyrillicU" w:hAnsi="TransCyrillicU" w:cs="TransCyrillicU"/>
          <w:noProof/>
          <w:sz w:val="32"/>
          <w:szCs w:val="32"/>
        </w:rPr>
        <w:t>________________________________________________________</w:t>
      </w:r>
    </w:p>
    <w:p w:rsidR="009D0610" w:rsidRPr="00923958" w:rsidRDefault="009D061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w:t>
      </w:r>
      <w:r w:rsidRPr="00923958">
        <w:rPr>
          <w:rFonts w:ascii="TransCyrillicU" w:hAnsi="TransCyrillicU" w:cs="TransCyrillicU"/>
          <w:noProof/>
          <w:sz w:val="32"/>
          <w:szCs w:val="32"/>
        </w:rPr>
        <w:t>________________________________________________________</w:t>
      </w:r>
    </w:p>
    <w:p w:rsidR="009D0610" w:rsidRPr="00923958" w:rsidRDefault="009D061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w:t>
      </w:r>
      <w:r w:rsidRPr="00923958">
        <w:rPr>
          <w:rFonts w:ascii="TransCyrillicU" w:hAnsi="TransCyrillicU" w:cs="TransCyrillicU"/>
          <w:noProof/>
          <w:sz w:val="32"/>
          <w:szCs w:val="32"/>
        </w:rPr>
        <w:t>________________________________________________________</w:t>
      </w:r>
    </w:p>
    <w:p w:rsidR="009D0610" w:rsidRPr="00923958" w:rsidRDefault="009D0610" w:rsidP="00744181">
      <w:pPr>
        <w:jc w:val="both"/>
        <w:rPr>
          <w:rFonts w:ascii="TransCyrillicU" w:hAnsi="TransCyrillicU" w:cs="TransCyrillicU"/>
          <w:noProof/>
          <w:sz w:val="32"/>
          <w:szCs w:val="32"/>
          <w:lang w:val="af-ZA"/>
        </w:rPr>
      </w:pPr>
    </w:p>
    <w:p w:rsidR="009D0610" w:rsidRPr="00923958" w:rsidRDefault="009D061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12. Амали қонуни мансубияти дутарафаро дар мисоли Ишаъё 52:1-12 ба таври схемавӣ тасвир намоед.</w:t>
      </w:r>
    </w:p>
    <w:p w:rsidR="009D0610" w:rsidRPr="00923958" w:rsidRDefault="009D0610" w:rsidP="00744181">
      <w:pPr>
        <w:jc w:val="both"/>
        <w:rPr>
          <w:rFonts w:ascii="TransCyrillicU" w:hAnsi="TransCyrillicU" w:cs="TransCyrillicU"/>
          <w:noProof/>
          <w:sz w:val="32"/>
          <w:szCs w:val="32"/>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9D0610" w:rsidRPr="00923958" w:rsidTr="00923958">
        <w:tc>
          <w:tcPr>
            <w:tcW w:w="9571" w:type="dxa"/>
            <w:shd w:val="clear" w:color="auto" w:fill="auto"/>
          </w:tcPr>
          <w:p w:rsidR="009D0610" w:rsidRPr="00923958" w:rsidRDefault="009D0610" w:rsidP="00923958">
            <w:pPr>
              <w:jc w:val="both"/>
              <w:rPr>
                <w:rFonts w:ascii="TransCyrillicU" w:hAnsi="TransCyrillicU" w:cs="TransCyrillicU"/>
                <w:noProof/>
                <w:sz w:val="32"/>
                <w:szCs w:val="32"/>
                <w:lang w:val="af-ZA"/>
              </w:rPr>
            </w:pPr>
          </w:p>
          <w:p w:rsidR="009D0610" w:rsidRPr="00923958" w:rsidRDefault="009D0610" w:rsidP="00923958">
            <w:pPr>
              <w:jc w:val="both"/>
              <w:rPr>
                <w:rFonts w:ascii="TransCyrillicU" w:hAnsi="TransCyrillicU" w:cs="TransCyrillicU"/>
                <w:noProof/>
                <w:sz w:val="32"/>
                <w:szCs w:val="32"/>
                <w:lang w:val="af-ZA"/>
              </w:rPr>
            </w:pPr>
          </w:p>
          <w:p w:rsidR="009D0610" w:rsidRPr="00923958" w:rsidRDefault="009D0610" w:rsidP="00923958">
            <w:pPr>
              <w:jc w:val="both"/>
              <w:rPr>
                <w:rFonts w:ascii="TransCyrillicU" w:hAnsi="TransCyrillicU" w:cs="TransCyrillicU"/>
                <w:noProof/>
                <w:sz w:val="32"/>
                <w:szCs w:val="32"/>
                <w:lang w:val="af-ZA"/>
              </w:rPr>
            </w:pPr>
          </w:p>
          <w:p w:rsidR="009D0610" w:rsidRPr="00923958" w:rsidRDefault="009D0610" w:rsidP="00923958">
            <w:pPr>
              <w:jc w:val="both"/>
              <w:rPr>
                <w:rFonts w:ascii="TransCyrillicU" w:hAnsi="TransCyrillicU" w:cs="TransCyrillicU"/>
                <w:noProof/>
                <w:sz w:val="32"/>
                <w:szCs w:val="32"/>
                <w:lang w:val="af-ZA"/>
              </w:rPr>
            </w:pPr>
          </w:p>
          <w:p w:rsidR="009D0610" w:rsidRPr="00923958" w:rsidRDefault="009D0610" w:rsidP="00923958">
            <w:pPr>
              <w:jc w:val="both"/>
              <w:rPr>
                <w:rFonts w:ascii="TransCyrillicU" w:hAnsi="TransCyrillicU" w:cs="TransCyrillicU"/>
                <w:noProof/>
                <w:sz w:val="32"/>
                <w:szCs w:val="32"/>
                <w:lang w:val="af-ZA"/>
              </w:rPr>
            </w:pPr>
          </w:p>
          <w:p w:rsidR="009D0610" w:rsidRPr="00923958" w:rsidRDefault="009D0610" w:rsidP="00923958">
            <w:pPr>
              <w:jc w:val="both"/>
              <w:rPr>
                <w:rFonts w:ascii="TransCyrillicU" w:hAnsi="TransCyrillicU" w:cs="TransCyrillicU"/>
                <w:noProof/>
                <w:sz w:val="32"/>
                <w:szCs w:val="32"/>
                <w:lang w:val="af-ZA"/>
              </w:rPr>
            </w:pPr>
          </w:p>
          <w:p w:rsidR="009D0610" w:rsidRPr="00923958" w:rsidRDefault="009D0610" w:rsidP="00923958">
            <w:pPr>
              <w:jc w:val="both"/>
              <w:rPr>
                <w:rFonts w:ascii="TransCyrillicU" w:hAnsi="TransCyrillicU" w:cs="TransCyrillicU"/>
                <w:noProof/>
                <w:sz w:val="32"/>
                <w:szCs w:val="32"/>
                <w:lang w:val="af-ZA"/>
              </w:rPr>
            </w:pPr>
          </w:p>
          <w:p w:rsidR="009D0610" w:rsidRPr="00923958" w:rsidRDefault="009D0610" w:rsidP="00923958">
            <w:pPr>
              <w:jc w:val="both"/>
              <w:rPr>
                <w:rFonts w:ascii="TransCyrillicU" w:hAnsi="TransCyrillicU" w:cs="TransCyrillicU"/>
                <w:noProof/>
                <w:sz w:val="32"/>
                <w:szCs w:val="32"/>
                <w:lang w:val="af-ZA"/>
              </w:rPr>
            </w:pPr>
          </w:p>
          <w:p w:rsidR="009D0610" w:rsidRPr="00923958" w:rsidRDefault="009D0610" w:rsidP="00923958">
            <w:pPr>
              <w:jc w:val="both"/>
              <w:rPr>
                <w:rFonts w:ascii="TransCyrillicU" w:hAnsi="TransCyrillicU" w:cs="TransCyrillicU"/>
                <w:noProof/>
                <w:sz w:val="32"/>
                <w:szCs w:val="32"/>
                <w:lang w:val="af-ZA"/>
              </w:rPr>
            </w:pPr>
          </w:p>
          <w:p w:rsidR="009D0610" w:rsidRPr="00923958" w:rsidRDefault="009D0610" w:rsidP="00923958">
            <w:pPr>
              <w:jc w:val="both"/>
              <w:rPr>
                <w:rFonts w:ascii="TransCyrillicU" w:hAnsi="TransCyrillicU" w:cs="TransCyrillicU"/>
                <w:noProof/>
                <w:sz w:val="32"/>
                <w:szCs w:val="32"/>
                <w:lang w:val="af-ZA"/>
              </w:rPr>
            </w:pPr>
          </w:p>
          <w:p w:rsidR="009D0610" w:rsidRPr="00923958" w:rsidRDefault="009D0610" w:rsidP="00923958">
            <w:pPr>
              <w:jc w:val="both"/>
              <w:rPr>
                <w:rFonts w:ascii="TransCyrillicU" w:hAnsi="TransCyrillicU" w:cs="TransCyrillicU"/>
                <w:noProof/>
                <w:sz w:val="32"/>
                <w:szCs w:val="32"/>
                <w:lang w:val="af-ZA"/>
              </w:rPr>
            </w:pPr>
          </w:p>
          <w:p w:rsidR="009D0610" w:rsidRPr="00923958" w:rsidRDefault="009D0610" w:rsidP="00923958">
            <w:pPr>
              <w:jc w:val="both"/>
              <w:rPr>
                <w:rFonts w:ascii="TransCyrillicU" w:hAnsi="TransCyrillicU" w:cs="TransCyrillicU"/>
                <w:noProof/>
                <w:sz w:val="32"/>
                <w:szCs w:val="32"/>
                <w:lang w:val="af-ZA"/>
              </w:rPr>
            </w:pPr>
          </w:p>
          <w:p w:rsidR="009D0610" w:rsidRPr="00923958" w:rsidRDefault="009D0610" w:rsidP="00923958">
            <w:pPr>
              <w:jc w:val="both"/>
              <w:rPr>
                <w:rFonts w:ascii="TransCyrillicU" w:hAnsi="TransCyrillicU" w:cs="TransCyrillicU"/>
                <w:noProof/>
                <w:sz w:val="32"/>
                <w:szCs w:val="32"/>
                <w:lang w:val="af-ZA"/>
              </w:rPr>
            </w:pPr>
          </w:p>
        </w:tc>
      </w:tr>
    </w:tbl>
    <w:p w:rsidR="009D0610" w:rsidRPr="00923958" w:rsidRDefault="009D0610" w:rsidP="00744181">
      <w:pPr>
        <w:jc w:val="both"/>
        <w:rPr>
          <w:rFonts w:ascii="TransCyrillicU" w:hAnsi="TransCyrillicU" w:cs="TransCyrillicU"/>
          <w:noProof/>
          <w:sz w:val="32"/>
          <w:szCs w:val="32"/>
          <w:lang w:val="af-ZA"/>
        </w:rPr>
      </w:pPr>
    </w:p>
    <w:p w:rsidR="009D0610" w:rsidRPr="00923958" w:rsidRDefault="009D0610" w:rsidP="00744181">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Шумо дар ин бора чӣ фикр доред?</w:t>
      </w:r>
    </w:p>
    <w:p w:rsidR="009D0610" w:rsidRPr="00923958" w:rsidRDefault="009D0610"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 xml:space="preserve">Дониши шумо </w:t>
      </w:r>
      <w:r w:rsidR="006B2367" w:rsidRPr="00923958">
        <w:rPr>
          <w:rFonts w:ascii="TransCyrillicU" w:hAnsi="TransCyrillicU" w:cs="TransCyrillicU"/>
          <w:noProof/>
          <w:sz w:val="32"/>
          <w:szCs w:val="32"/>
          <w:lang w:val="af-ZA"/>
        </w:rPr>
        <w:t>оиди ба Калисо тааллуқ доштанатон дар чӣ асос ёфтааст?</w:t>
      </w:r>
    </w:p>
    <w:p w:rsidR="00307347" w:rsidRPr="00923958" w:rsidRDefault="006B2367" w:rsidP="00744181">
      <w:pPr>
        <w:jc w:val="both"/>
        <w:rPr>
          <w:rFonts w:ascii="TransCyrillicU" w:hAnsi="TransCyrillicU" w:cs="TransCyrillicU"/>
          <w:noProof/>
          <w:sz w:val="32"/>
          <w:szCs w:val="32"/>
        </w:rPr>
      </w:pPr>
      <w:r w:rsidRPr="00923958">
        <w:rPr>
          <w:rFonts w:ascii="TransCyrillicU" w:hAnsi="TransCyrillicU" w:cs="TransCyrillicU"/>
          <w:noProof/>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2367" w:rsidRPr="00923958" w:rsidRDefault="006B2367" w:rsidP="00744181">
      <w:pPr>
        <w:jc w:val="both"/>
        <w:rPr>
          <w:rFonts w:ascii="TransCyrillicU" w:hAnsi="TransCyrillicU" w:cs="TransCyrillicU"/>
          <w:noProof/>
          <w:sz w:val="32"/>
          <w:szCs w:val="32"/>
        </w:rPr>
      </w:pPr>
    </w:p>
    <w:p w:rsidR="006B2367" w:rsidRPr="00923958" w:rsidRDefault="006B2367" w:rsidP="00744181">
      <w:pPr>
        <w:jc w:val="both"/>
        <w:rPr>
          <w:rFonts w:ascii="TransCyrillicU" w:hAnsi="TransCyrillicU" w:cs="TransCyrillicU"/>
          <w:noProof/>
          <w:sz w:val="32"/>
          <w:szCs w:val="32"/>
        </w:rPr>
      </w:pPr>
    </w:p>
    <w:p w:rsidR="006B2367" w:rsidRPr="00923958" w:rsidRDefault="006B236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КОРИ ИМТИҲОНИИ 6</w:t>
      </w:r>
    </w:p>
    <w:p w:rsidR="006B2367" w:rsidRPr="00923958" w:rsidRDefault="006B2367" w:rsidP="00744181">
      <w:pPr>
        <w:jc w:val="both"/>
        <w:rPr>
          <w:rFonts w:ascii="TransCyrillicU" w:hAnsi="TransCyrillicU" w:cs="TransCyrillicU"/>
          <w:noProof/>
          <w:sz w:val="32"/>
          <w:szCs w:val="32"/>
          <w:lang w:val="af-ZA"/>
        </w:rPr>
      </w:pPr>
    </w:p>
    <w:p w:rsidR="006B2367" w:rsidRPr="00923958" w:rsidRDefault="006B2367" w:rsidP="006B2367">
      <w:pPr>
        <w:jc w:val="both"/>
        <w:rPr>
          <w:rFonts w:ascii="TransCyrillicU" w:hAnsi="TransCyrillicU" w:cs="TransCyrillicU"/>
          <w:noProof/>
          <w:sz w:val="32"/>
          <w:szCs w:val="32"/>
          <w:lang w:val="af-ZA"/>
        </w:rPr>
      </w:pPr>
      <w:r w:rsidRPr="00923958">
        <w:rPr>
          <w:rFonts w:ascii="TransCyrillicU" w:hAnsi="TransCyrillicU" w:cs="TransCyrillicU"/>
          <w:i/>
          <w:noProof/>
          <w:sz w:val="32"/>
          <w:szCs w:val="32"/>
          <w:lang w:val="af-ZA"/>
        </w:rPr>
        <w:t>Дар тарафи рост, дар болои хат, ҳарферо нависед, ки ба ҷавоби дуруст мувофиқат мекунад</w:t>
      </w:r>
      <w:r w:rsidRPr="00923958">
        <w:rPr>
          <w:rFonts w:ascii="TransCyrillicU" w:hAnsi="TransCyrillicU" w:cs="TransCyrillicU"/>
          <w:noProof/>
          <w:sz w:val="32"/>
          <w:szCs w:val="32"/>
          <w:lang w:val="af-ZA"/>
        </w:rPr>
        <w:t>.</w:t>
      </w:r>
    </w:p>
    <w:p w:rsidR="006B2367" w:rsidRPr="00923958" w:rsidRDefault="006B2367" w:rsidP="00744181">
      <w:pPr>
        <w:jc w:val="both"/>
        <w:rPr>
          <w:rFonts w:ascii="TransCyrillicU" w:hAnsi="TransCyrillicU" w:cs="TransCyrillicU"/>
          <w:noProof/>
          <w:sz w:val="32"/>
          <w:szCs w:val="32"/>
          <w:lang w:val="af-ZA"/>
        </w:rPr>
      </w:pPr>
    </w:p>
    <w:p w:rsidR="006B2367" w:rsidRPr="00923958" w:rsidRDefault="006B236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 Омадани дуюми Худованд:</w:t>
      </w:r>
    </w:p>
    <w:p w:rsidR="006B2367" w:rsidRPr="00923958" w:rsidRDefault="006B236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дар Паймони Навин 318 бор зикр мешавад;</w:t>
      </w:r>
    </w:p>
    <w:p w:rsidR="006743B3" w:rsidRPr="00923958" w:rsidRDefault="006743B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бори аввал дар Навишта </w:t>
      </w:r>
      <w:r w:rsidR="00E513FD" w:rsidRPr="00923958">
        <w:rPr>
          <w:rFonts w:ascii="TransCyrillicU" w:hAnsi="TransCyrillicU" w:cs="TransCyrillicU"/>
          <w:noProof/>
          <w:sz w:val="32"/>
          <w:szCs w:val="32"/>
          <w:lang w:val="af-ZA"/>
        </w:rPr>
        <w:t xml:space="preserve">аз ҷониби </w:t>
      </w:r>
      <w:r w:rsidRPr="00923958">
        <w:rPr>
          <w:rFonts w:ascii="TransCyrillicU" w:hAnsi="TransCyrillicU" w:cs="TransCyrillicU"/>
          <w:noProof/>
          <w:sz w:val="32"/>
          <w:szCs w:val="32"/>
          <w:lang w:val="af-ZA"/>
        </w:rPr>
        <w:t xml:space="preserve">Яҳудо зикр </w:t>
      </w:r>
      <w:r w:rsidR="00E513FD" w:rsidRPr="00923958">
        <w:rPr>
          <w:rFonts w:ascii="TransCyrillicU" w:hAnsi="TransCyrillicU" w:cs="TransCyrillicU"/>
          <w:noProof/>
          <w:sz w:val="32"/>
          <w:szCs w:val="32"/>
          <w:lang w:val="af-ZA"/>
        </w:rPr>
        <w:t>шудааст</w:t>
      </w:r>
      <w:r w:rsidRPr="00923958">
        <w:rPr>
          <w:rFonts w:ascii="TransCyrillicU" w:hAnsi="TransCyrillicU" w:cs="TransCyrillicU"/>
          <w:noProof/>
          <w:sz w:val="32"/>
          <w:szCs w:val="32"/>
          <w:lang w:val="af-ZA"/>
        </w:rPr>
        <w:t>;</w:t>
      </w:r>
    </w:p>
    <w:p w:rsidR="006743B3" w:rsidRPr="00923958" w:rsidRDefault="006743B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дар Навишта чун воқеае тасвир ёфтааст, ки баъди давраи подшоҳии ҳазорсола ба амал меояд;</w:t>
      </w:r>
    </w:p>
    <w:p w:rsidR="006743B3" w:rsidRPr="00923958" w:rsidRDefault="006743B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дар Китоби Муқаддас чун як чизи абстрактӣ ва ғайришахсиятӣ тасвир ёфтааст.</w:t>
      </w:r>
    </w:p>
    <w:p w:rsidR="006743B3" w:rsidRPr="00923958" w:rsidRDefault="006743B3" w:rsidP="00744181">
      <w:pPr>
        <w:jc w:val="both"/>
        <w:rPr>
          <w:rFonts w:ascii="TransCyrillicU" w:hAnsi="TransCyrillicU" w:cs="TransCyrillicU"/>
          <w:noProof/>
          <w:sz w:val="32"/>
          <w:szCs w:val="32"/>
          <w:lang w:val="af-ZA"/>
        </w:rPr>
      </w:pPr>
    </w:p>
    <w:p w:rsidR="006743B3" w:rsidRPr="00923958" w:rsidRDefault="006743B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2. “</w:t>
      </w:r>
      <w:r w:rsidR="00EF2EEA" w:rsidRPr="00923958">
        <w:rPr>
          <w:rFonts w:ascii="TransCyrillicU" w:hAnsi="TransCyrillicU" w:cs="TransCyrillicU"/>
          <w:noProof/>
          <w:sz w:val="32"/>
          <w:szCs w:val="32"/>
          <w:lang w:val="af-ZA"/>
        </w:rPr>
        <w:t>Ба осмон бурд</w:t>
      </w:r>
      <w:r w:rsidR="003A5085" w:rsidRPr="00923958">
        <w:rPr>
          <w:rFonts w:ascii="TransCyrillicU" w:hAnsi="TransCyrillicU" w:cs="TransCyrillicU"/>
          <w:noProof/>
          <w:sz w:val="32"/>
          <w:szCs w:val="32"/>
          <w:lang w:val="af-ZA"/>
        </w:rPr>
        <w:t>а</w:t>
      </w:r>
      <w:r w:rsidRPr="00923958">
        <w:rPr>
          <w:rFonts w:ascii="TransCyrillicU" w:hAnsi="TransCyrillicU" w:cs="TransCyrillicU"/>
          <w:noProof/>
          <w:sz w:val="32"/>
          <w:szCs w:val="32"/>
          <w:lang w:val="af-ZA"/>
        </w:rPr>
        <w:t xml:space="preserve"> шудан” дар назар дорад, ки </w:t>
      </w:r>
    </w:p>
    <w:p w:rsidR="006743B3" w:rsidRPr="00923958" w:rsidRDefault="006743B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ҳамаи бовардорон ногоҳ </w:t>
      </w:r>
      <w:r w:rsidR="00EF2EEA" w:rsidRPr="00923958">
        <w:rPr>
          <w:rFonts w:ascii="TransCyrillicU" w:hAnsi="TransCyrillicU" w:cs="TransCyrillicU"/>
          <w:noProof/>
          <w:sz w:val="32"/>
          <w:szCs w:val="32"/>
          <w:lang w:val="af-ZA"/>
        </w:rPr>
        <w:t>ба осмон бурд</w:t>
      </w:r>
      <w:r w:rsidR="003A5085" w:rsidRPr="00923958">
        <w:rPr>
          <w:rFonts w:ascii="TransCyrillicU" w:hAnsi="TransCyrillicU" w:cs="TransCyrillicU"/>
          <w:noProof/>
          <w:sz w:val="32"/>
          <w:szCs w:val="32"/>
          <w:lang w:val="af-ZA"/>
        </w:rPr>
        <w:t>а</w:t>
      </w:r>
      <w:r w:rsidRPr="00923958">
        <w:rPr>
          <w:rFonts w:ascii="TransCyrillicU" w:hAnsi="TransCyrillicU" w:cs="TransCyrillicU"/>
          <w:noProof/>
          <w:sz w:val="32"/>
          <w:szCs w:val="32"/>
          <w:lang w:val="af-ZA"/>
        </w:rPr>
        <w:t xml:space="preserve"> мешаванд, то ки бо Худованд бошанд;</w:t>
      </w:r>
    </w:p>
    <w:p w:rsidR="006743B3" w:rsidRPr="00923958" w:rsidRDefault="006743B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омӯзиши пешгӯиҳо то ба дараҷае машғулияти шавқовар аст, ки одатан донишҷӯёнро пурра фаро мегирад ва ба ваҷд меоварад;</w:t>
      </w:r>
    </w:p>
    <w:p w:rsidR="006743B3" w:rsidRPr="00923958" w:rsidRDefault="006743B3"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ҷаҳон </w:t>
      </w:r>
      <w:r w:rsidR="008C156C" w:rsidRPr="00923958">
        <w:rPr>
          <w:rFonts w:ascii="TransCyrillicU" w:hAnsi="TransCyrillicU" w:cs="TransCyrillicU"/>
          <w:noProof/>
          <w:sz w:val="32"/>
          <w:szCs w:val="32"/>
          <w:lang w:val="af-ZA"/>
        </w:rPr>
        <w:t xml:space="preserve">аз омадани Худованд ба ҳолати ваҷд </w:t>
      </w:r>
      <w:r w:rsidRPr="00923958">
        <w:rPr>
          <w:rFonts w:ascii="TransCyrillicU" w:hAnsi="TransCyrillicU" w:cs="TransCyrillicU"/>
          <w:noProof/>
          <w:sz w:val="32"/>
          <w:szCs w:val="32"/>
          <w:lang w:val="af-ZA"/>
        </w:rPr>
        <w:t xml:space="preserve">хоҳад </w:t>
      </w:r>
      <w:r w:rsidR="008C156C" w:rsidRPr="00923958">
        <w:rPr>
          <w:rFonts w:ascii="TransCyrillicU" w:hAnsi="TransCyrillicU" w:cs="TransCyrillicU"/>
          <w:noProof/>
          <w:sz w:val="32"/>
          <w:szCs w:val="32"/>
          <w:lang w:val="af-ZA"/>
        </w:rPr>
        <w:t>омад;</w:t>
      </w:r>
    </w:p>
    <w:p w:rsidR="008C156C" w:rsidRPr="00923958" w:rsidRDefault="008C156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Худованд ҳангоми эълони ботантанаи </w:t>
      </w:r>
      <w:r w:rsidR="00EF2EEA" w:rsidRPr="00923958">
        <w:rPr>
          <w:rFonts w:ascii="TransCyrillicU" w:hAnsi="TransCyrillicU" w:cs="TransCyrillicU"/>
          <w:noProof/>
          <w:sz w:val="32"/>
          <w:szCs w:val="32"/>
          <w:lang w:val="af-ZA"/>
        </w:rPr>
        <w:t>ба осмон бурд</w:t>
      </w:r>
      <w:r w:rsidR="003A5085" w:rsidRPr="00923958">
        <w:rPr>
          <w:rFonts w:ascii="TransCyrillicU" w:hAnsi="TransCyrillicU" w:cs="TransCyrillicU"/>
          <w:noProof/>
          <w:sz w:val="32"/>
          <w:szCs w:val="32"/>
          <w:lang w:val="af-ZA"/>
        </w:rPr>
        <w:t>а</w:t>
      </w:r>
      <w:r w:rsidRPr="00923958">
        <w:rPr>
          <w:rFonts w:ascii="TransCyrillicU" w:hAnsi="TransCyrillicU" w:cs="TransCyrillicU"/>
          <w:noProof/>
          <w:sz w:val="32"/>
          <w:szCs w:val="32"/>
          <w:lang w:val="af-ZA"/>
        </w:rPr>
        <w:t xml:space="preserve"> шудан бозмегардад.</w:t>
      </w:r>
    </w:p>
    <w:p w:rsidR="006B2367" w:rsidRPr="00923958" w:rsidRDefault="006B2367" w:rsidP="00744181">
      <w:pPr>
        <w:jc w:val="both"/>
        <w:rPr>
          <w:rFonts w:ascii="TransCyrillicU" w:hAnsi="TransCyrillicU" w:cs="TransCyrillicU"/>
          <w:noProof/>
          <w:sz w:val="32"/>
          <w:szCs w:val="32"/>
          <w:lang w:val="af-ZA"/>
        </w:rPr>
      </w:pPr>
    </w:p>
    <w:p w:rsidR="00B1752A" w:rsidRPr="00923958" w:rsidRDefault="008C156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3. Омадани дуюми Худованд:</w:t>
      </w:r>
    </w:p>
    <w:p w:rsidR="008C156C" w:rsidRPr="00923958" w:rsidRDefault="008C156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барои калисо дар рӯзи Пантикост воқеъ шуд, ҳангоме ки Рӯҳи Пок, мазҳари дигари Худованд фуруд омад;</w:t>
      </w:r>
    </w:p>
    <w:p w:rsidR="008C156C" w:rsidRPr="00923958" w:rsidRDefault="008C156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дар асл барои ҳар як имондор дар лаҳзаи марг ба амал меояд, ҳангоме ки Худованд ӯро пешвоз гирифта, ба ҷалол ворид менамояд;</w:t>
      </w:r>
    </w:p>
    <w:p w:rsidR="008C156C" w:rsidRPr="00923958" w:rsidRDefault="008C156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омадани воқеии Худи Худованд Исо хоҳад буд;</w:t>
      </w:r>
    </w:p>
    <w:p w:rsidR="008C156C" w:rsidRPr="00923958" w:rsidRDefault="008C156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w:t>
      </w:r>
      <w:r w:rsidR="00E513FD" w:rsidRPr="00923958">
        <w:rPr>
          <w:rFonts w:ascii="TransCyrillicU" w:hAnsi="TransCyrillicU" w:cs="TransCyrillicU"/>
          <w:noProof/>
          <w:sz w:val="32"/>
          <w:szCs w:val="32"/>
          <w:lang w:val="af-ZA"/>
        </w:rPr>
        <w:t>набояд ба маънои</w:t>
      </w:r>
      <w:r w:rsidRPr="00923958">
        <w:rPr>
          <w:rFonts w:ascii="TransCyrillicU" w:hAnsi="TransCyrillicU" w:cs="TransCyrillicU"/>
          <w:noProof/>
          <w:sz w:val="32"/>
          <w:szCs w:val="32"/>
          <w:lang w:val="af-ZA"/>
        </w:rPr>
        <w:t xml:space="preserve"> аслӣ фаҳмида</w:t>
      </w:r>
      <w:r w:rsidR="00E513FD" w:rsidRPr="00923958">
        <w:rPr>
          <w:rFonts w:ascii="TransCyrillicU" w:hAnsi="TransCyrillicU" w:cs="TransCyrillicU"/>
          <w:noProof/>
          <w:sz w:val="32"/>
          <w:szCs w:val="32"/>
          <w:lang w:val="af-ZA"/>
        </w:rPr>
        <w:t xml:space="preserve"> шавад</w:t>
      </w:r>
      <w:r w:rsidR="00057D1F" w:rsidRPr="00923958">
        <w:rPr>
          <w:rFonts w:ascii="TransCyrillicU" w:hAnsi="TransCyrillicU" w:cs="TransCyrillicU"/>
          <w:noProof/>
          <w:sz w:val="32"/>
          <w:szCs w:val="32"/>
          <w:lang w:val="af-ZA"/>
        </w:rPr>
        <w:t>.</w:t>
      </w:r>
    </w:p>
    <w:p w:rsidR="00057D1F" w:rsidRPr="00923958" w:rsidRDefault="00057D1F" w:rsidP="00744181">
      <w:pPr>
        <w:jc w:val="both"/>
        <w:rPr>
          <w:rFonts w:ascii="TransCyrillicU" w:hAnsi="TransCyrillicU" w:cs="TransCyrillicU"/>
          <w:noProof/>
          <w:sz w:val="32"/>
          <w:szCs w:val="32"/>
          <w:lang w:val="af-ZA"/>
        </w:rPr>
      </w:pPr>
    </w:p>
    <w:p w:rsidR="00057D1F" w:rsidRPr="00923958" w:rsidRDefault="00057D1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4. Ваъдаҳои Паймони Куҳан оиди омадани якуми Худованд:</w:t>
      </w:r>
    </w:p>
    <w:p w:rsidR="00057D1F" w:rsidRPr="00923958" w:rsidRDefault="00057D1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ба таври маҷозӣ иҷро шуданд</w:t>
      </w:r>
      <w:r w:rsidR="00E2727E" w:rsidRPr="00923958">
        <w:rPr>
          <w:rFonts w:ascii="TransCyrillicU" w:hAnsi="TransCyrillicU" w:cs="TransCyrillicU"/>
          <w:noProof/>
          <w:sz w:val="32"/>
          <w:szCs w:val="32"/>
          <w:lang w:val="af-ZA"/>
        </w:rPr>
        <w:t>, ва ин ба он ишора мекунад, ки ваъдаҳо оиди омадани дуюм низ ҳамин гуна иҷро мешаванд;</w:t>
      </w:r>
    </w:p>
    <w:p w:rsidR="00E2727E" w:rsidRPr="00923958" w:rsidRDefault="00E2727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айнан иҷро шуданд, ва ин ба он ишора мекунад, ки ваъдаҳо оиди омадани дуюм низ ҳамин гуна иҷро мешаванд;</w:t>
      </w:r>
    </w:p>
    <w:p w:rsidR="00E2727E" w:rsidRPr="00923958" w:rsidRDefault="00E2727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қисман иҷро шуданд, ва ин ба он ишора мекунад, ки ваъдаҳо оиди омадани дуюм низ ҳамин гуна иҷро мешаванд;</w:t>
      </w:r>
    </w:p>
    <w:p w:rsidR="00E2727E" w:rsidRPr="00923958" w:rsidRDefault="00E2727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дар ҳақиқат иҷро нашуданд.</w:t>
      </w:r>
    </w:p>
    <w:p w:rsidR="00E2727E" w:rsidRPr="00923958" w:rsidRDefault="00E2727E" w:rsidP="00744181">
      <w:pPr>
        <w:jc w:val="both"/>
        <w:rPr>
          <w:rFonts w:ascii="TransCyrillicU" w:hAnsi="TransCyrillicU" w:cs="TransCyrillicU"/>
          <w:noProof/>
          <w:sz w:val="32"/>
          <w:szCs w:val="32"/>
          <w:lang w:val="af-ZA"/>
        </w:rPr>
      </w:pPr>
    </w:p>
    <w:p w:rsidR="00E2727E" w:rsidRPr="00923958" w:rsidRDefault="00E2727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5. Омадани Худованд дар пешгӯиҳои Малокӣ ба баромадани офтоб монанд карда шудааст, дар ваҳйи Юҳанно бошад – ба ситораи саҳарӣ. Маънои ин монандкуниҳо дар он аст, ки омадани Ӯ:</w:t>
      </w:r>
    </w:p>
    <w:p w:rsidR="00E2727E" w:rsidRPr="00923958" w:rsidRDefault="00E2727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w:t>
      </w:r>
      <w:r w:rsidR="006C0667" w:rsidRPr="00923958">
        <w:rPr>
          <w:rFonts w:ascii="TransCyrillicU" w:hAnsi="TransCyrillicU" w:cs="TransCyrillicU"/>
          <w:noProof/>
          <w:sz w:val="32"/>
          <w:szCs w:val="32"/>
          <w:lang w:val="af-ZA"/>
        </w:rPr>
        <w:t>пинҳонӣ</w:t>
      </w:r>
      <w:r w:rsidRPr="00923958">
        <w:rPr>
          <w:rFonts w:ascii="TransCyrillicU" w:hAnsi="TransCyrillicU" w:cs="TransCyrillicU"/>
          <w:noProof/>
          <w:sz w:val="32"/>
          <w:szCs w:val="32"/>
          <w:lang w:val="af-ZA"/>
        </w:rPr>
        <w:t>, интихобӣ ва ғайричашмдошт хоҳад буд;</w:t>
      </w:r>
    </w:p>
    <w:p w:rsidR="006C0667" w:rsidRPr="00923958" w:rsidRDefault="006C066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барои ақли одамӣ чун шаб ва барои дил чун офтоб хоҳад буд;</w:t>
      </w:r>
    </w:p>
    <w:p w:rsidR="006C0667" w:rsidRPr="00923958" w:rsidRDefault="006C066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ба тамоми инсоният бо баромадани офтоб эълон карда мешавад;</w:t>
      </w:r>
    </w:p>
    <w:p w:rsidR="006C0667" w:rsidRPr="00923958" w:rsidRDefault="006C066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дар аввал пинҳонӣ, баъд ба таври намоён хоҳад буд.</w:t>
      </w:r>
    </w:p>
    <w:p w:rsidR="006C0667" w:rsidRPr="00923958" w:rsidRDefault="006C0667" w:rsidP="00744181">
      <w:pPr>
        <w:jc w:val="both"/>
        <w:rPr>
          <w:rFonts w:ascii="TransCyrillicU" w:hAnsi="TransCyrillicU" w:cs="TransCyrillicU"/>
          <w:noProof/>
          <w:sz w:val="32"/>
          <w:szCs w:val="32"/>
          <w:lang w:val="af-ZA"/>
        </w:rPr>
      </w:pPr>
    </w:p>
    <w:p w:rsidR="006C0667" w:rsidRPr="00923958" w:rsidRDefault="006C066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6. </w:t>
      </w:r>
      <w:r w:rsidR="00EF2EEA" w:rsidRPr="00923958">
        <w:rPr>
          <w:rFonts w:ascii="TransCyrillicU" w:hAnsi="TransCyrillicU" w:cs="TransCyrillicU"/>
          <w:noProof/>
          <w:sz w:val="32"/>
          <w:szCs w:val="32"/>
          <w:lang w:val="af-ZA"/>
        </w:rPr>
        <w:t>Ба осмон бурд</w:t>
      </w:r>
      <w:r w:rsidR="003A5085" w:rsidRPr="00923958">
        <w:rPr>
          <w:rFonts w:ascii="TransCyrillicU" w:hAnsi="TransCyrillicU" w:cs="TransCyrillicU"/>
          <w:noProof/>
          <w:sz w:val="32"/>
          <w:szCs w:val="32"/>
          <w:lang w:val="af-ZA"/>
        </w:rPr>
        <w:t>а</w:t>
      </w:r>
      <w:r w:rsidRPr="00923958">
        <w:rPr>
          <w:rFonts w:ascii="TransCyrillicU" w:hAnsi="TransCyrillicU" w:cs="TransCyrillicU"/>
          <w:noProof/>
          <w:sz w:val="32"/>
          <w:szCs w:val="32"/>
          <w:lang w:val="af-ZA"/>
        </w:rPr>
        <w:t xml:space="preserve"> шудан:</w:t>
      </w:r>
    </w:p>
    <w:p w:rsidR="006C0667" w:rsidRPr="00923958" w:rsidRDefault="006C066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танҳо бовардорони Паймони Навинро дар бар мегирад; Бовардорони Паймони Куҳан то фаро расидани растохези умумӣ дар охири давраи подшоҳии ҳазорсола эҳё намешаванд;</w:t>
      </w:r>
    </w:p>
    <w:p w:rsidR="00A51F6C" w:rsidRPr="00923958" w:rsidRDefault="006C0667"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чун растохези умумӣ ба амал меояд, ҳангоме ки росткорон ба Ҷалол қабул карда мешаванд</w:t>
      </w:r>
      <w:r w:rsidR="005271CA" w:rsidRPr="00923958">
        <w:rPr>
          <w:rFonts w:ascii="TransCyrillicU" w:hAnsi="TransCyrillicU" w:cs="TransCyrillicU"/>
          <w:noProof/>
          <w:sz w:val="32"/>
          <w:szCs w:val="32"/>
          <w:lang w:val="af-ZA"/>
        </w:rPr>
        <w:t>, гуноҳкорон бошанд дар назди Тахти Бузурги Сафед доварӣ к</w:t>
      </w:r>
      <w:r w:rsidR="00A51F6C" w:rsidRPr="00923958">
        <w:rPr>
          <w:rFonts w:ascii="TransCyrillicU" w:hAnsi="TransCyrillicU" w:cs="TransCyrillicU"/>
          <w:noProof/>
          <w:sz w:val="32"/>
          <w:szCs w:val="32"/>
          <w:lang w:val="af-ZA"/>
        </w:rPr>
        <w:t>арда мешаванд;</w:t>
      </w:r>
    </w:p>
    <w:p w:rsidR="00A51F6C" w:rsidRPr="00923958" w:rsidRDefault="00A51F6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ба фарзандони Худо</w:t>
      </w:r>
      <w:r w:rsidR="00107ADF" w:rsidRPr="00923958">
        <w:rPr>
          <w:rFonts w:ascii="TransCyrillicU" w:hAnsi="TransCyrillicU" w:cs="TransCyrillicU"/>
          <w:noProof/>
          <w:sz w:val="32"/>
          <w:szCs w:val="32"/>
          <w:lang w:val="af-ZA"/>
        </w:rPr>
        <w:t xml:space="preserve"> </w:t>
      </w:r>
      <w:r w:rsidRPr="00923958">
        <w:rPr>
          <w:rFonts w:ascii="TransCyrillicU" w:hAnsi="TransCyrillicU" w:cs="TransCyrillicU"/>
          <w:noProof/>
          <w:sz w:val="32"/>
          <w:szCs w:val="32"/>
          <w:lang w:val="af-ZA"/>
        </w:rPr>
        <w:t>бадани бегуноҳ, ҷалолёфта, қавӣ ва рӯҳонии эҳёшударо медиҳад;</w:t>
      </w:r>
    </w:p>
    <w:p w:rsidR="00A51F6C" w:rsidRPr="00923958" w:rsidRDefault="00A51F6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тадриҷан дар давоми ҳафт сол воқеъ мешавад;</w:t>
      </w:r>
    </w:p>
    <w:p w:rsidR="00A51F6C" w:rsidRPr="00923958" w:rsidRDefault="00A51F6C" w:rsidP="00744181">
      <w:pPr>
        <w:jc w:val="both"/>
        <w:rPr>
          <w:rFonts w:ascii="TransCyrillicU" w:hAnsi="TransCyrillicU" w:cs="TransCyrillicU"/>
          <w:noProof/>
          <w:sz w:val="32"/>
          <w:szCs w:val="32"/>
          <w:lang w:val="af-ZA"/>
        </w:rPr>
      </w:pPr>
    </w:p>
    <w:p w:rsidR="00A51F6C" w:rsidRPr="00923958" w:rsidRDefault="00A51F6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7. Дар схема давраи ҳозира ва воқеаҳои ҳозира, ки ҳангоми омадани дуюми Худованд воқеъ мешаванд, тасвир ёфтаанд. Дар зер фаҳмонед, ки тирчаҳои бо ҳарфҳои </w:t>
      </w:r>
      <w:r w:rsidRPr="00923958">
        <w:rPr>
          <w:rFonts w:ascii="TransCyrillicU" w:hAnsi="TransCyrillicU" w:cs="TransCyrillicU"/>
          <w:i/>
          <w:noProof/>
          <w:sz w:val="32"/>
          <w:szCs w:val="32"/>
          <w:lang w:val="af-ZA"/>
        </w:rPr>
        <w:t>а</w:t>
      </w:r>
      <w:r w:rsidRPr="00923958">
        <w:rPr>
          <w:rFonts w:ascii="TransCyrillicU" w:hAnsi="TransCyrillicU" w:cs="TransCyrillicU"/>
          <w:noProof/>
          <w:sz w:val="32"/>
          <w:szCs w:val="32"/>
          <w:lang w:val="af-ZA"/>
        </w:rPr>
        <w:t xml:space="preserve">, </w:t>
      </w:r>
      <w:r w:rsidRPr="00923958">
        <w:rPr>
          <w:rFonts w:ascii="TransCyrillicU" w:hAnsi="TransCyrillicU" w:cs="TransCyrillicU"/>
          <w:i/>
          <w:noProof/>
          <w:sz w:val="32"/>
          <w:szCs w:val="32"/>
          <w:lang w:val="af-ZA"/>
        </w:rPr>
        <w:t>б</w:t>
      </w:r>
      <w:r w:rsidRPr="00923958">
        <w:rPr>
          <w:rFonts w:ascii="TransCyrillicU" w:hAnsi="TransCyrillicU" w:cs="TransCyrillicU"/>
          <w:noProof/>
          <w:sz w:val="32"/>
          <w:szCs w:val="32"/>
          <w:lang w:val="af-ZA"/>
        </w:rPr>
        <w:t xml:space="preserve"> ва ғайра ишорашуда чиро ифода мекунанд.</w:t>
      </w:r>
    </w:p>
    <w:p w:rsidR="00A715B9" w:rsidRPr="00923958" w:rsidRDefault="00A715B9" w:rsidP="00744181">
      <w:pPr>
        <w:jc w:val="both"/>
        <w:rPr>
          <w:rFonts w:ascii="TransCyrillicU" w:hAnsi="TransCyrillicU" w:cs="TransCyrillicU"/>
          <w:noProof/>
          <w:sz w:val="32"/>
          <w:szCs w:val="32"/>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A51F6C" w:rsidRPr="00923958" w:rsidTr="00923958">
        <w:tc>
          <w:tcPr>
            <w:tcW w:w="9571" w:type="dxa"/>
            <w:shd w:val="clear" w:color="auto" w:fill="auto"/>
          </w:tcPr>
          <w:p w:rsidR="0012472E" w:rsidRPr="00923958" w:rsidRDefault="0012472E" w:rsidP="00923958">
            <w:pPr>
              <w:jc w:val="both"/>
              <w:rPr>
                <w:rFonts w:ascii="TransCyrillicU" w:hAnsi="TransCyrillicU" w:cs="TransCyrillicU"/>
                <w:noProof/>
                <w:lang w:val="af-ZA"/>
              </w:rPr>
            </w:pPr>
            <w:r w:rsidRPr="00923958">
              <w:rPr>
                <w:rFonts w:ascii="TransCyrillicU" w:hAnsi="TransCyrillicU" w:cs="TransCyrillicU"/>
                <w:noProof/>
                <w:lang w:val="af-ZA"/>
              </w:rPr>
              <w:t xml:space="preserve">Доварии Масеҳ </w:t>
            </w:r>
            <w:r w:rsidR="00A715B9" w:rsidRPr="00923958">
              <w:rPr>
                <w:rFonts w:ascii="TransCyrillicU" w:hAnsi="TransCyrillicU" w:cs="TransCyrillicU"/>
                <w:noProof/>
                <w:lang w:val="af-ZA"/>
              </w:rPr>
              <w:t xml:space="preserve">                                                                                                    </w:t>
            </w:r>
            <w:r w:rsidRPr="00923958">
              <w:rPr>
                <w:rFonts w:ascii="TransCyrillicU" w:hAnsi="TransCyrillicU" w:cs="TransCyrillicU"/>
                <w:noProof/>
                <w:lang w:val="af-ZA"/>
              </w:rPr>
              <w:t xml:space="preserve">Доварии тахти </w:t>
            </w:r>
          </w:p>
          <w:p w:rsidR="00A51F6C" w:rsidRPr="00923958" w:rsidRDefault="00013C81" w:rsidP="00923958">
            <w:pPr>
              <w:jc w:val="both"/>
              <w:rPr>
                <w:rFonts w:ascii="TransCyrillicU" w:hAnsi="TransCyrillicU" w:cs="TransCyrillicU"/>
                <w:noProof/>
                <w:lang w:val="af-ZA"/>
              </w:rPr>
            </w:pPr>
            <w:r w:rsidRPr="00923958">
              <w:rPr>
                <w:rFonts w:ascii="TransCyrillicU" w:hAnsi="TransCyrillicU" w:cs="TransCyrillicU"/>
                <w:noProof/>
              </w:rPr>
              <mc:AlternateContent>
                <mc:Choice Requires="wps">
                  <w:drawing>
                    <wp:anchor distT="0" distB="0" distL="114300" distR="114300" simplePos="0" relativeHeight="251659264" behindDoc="0" locked="0" layoutInCell="1" allowOverlap="1">
                      <wp:simplePos x="0" y="0"/>
                      <wp:positionH relativeFrom="column">
                        <wp:posOffset>5259070</wp:posOffset>
                      </wp:positionH>
                      <wp:positionV relativeFrom="paragraph">
                        <wp:posOffset>107315</wp:posOffset>
                      </wp:positionV>
                      <wp:extent cx="0" cy="571500"/>
                      <wp:effectExtent l="52705" t="21590" r="61595" b="6985"/>
                      <wp:wrapNone/>
                      <wp:docPr id="28"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EB7FE" id="Line 16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1pt,8.45pt" to="414.1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">
                      <v:stroke endarrow="block"/>
                    </v:line>
                  </w:pict>
                </mc:Fallback>
              </mc:AlternateContent>
            </w:r>
            <w:r w:rsidRPr="00923958">
              <w:rPr>
                <w:rFonts w:ascii="TransCyrillicU" w:hAnsi="TransCyrillicU" w:cs="TransCyrillicU"/>
                <w:noProof/>
              </w:rPr>
              <mc:AlternateContent>
                <mc:Choice Requires="wps">
                  <w:drawing>
                    <wp:anchor distT="0" distB="0" distL="114300" distR="114300" simplePos="0" relativeHeight="251656192" behindDoc="0" locked="0" layoutInCell="1" allowOverlap="1">
                      <wp:simplePos x="0" y="0"/>
                      <wp:positionH relativeFrom="column">
                        <wp:posOffset>1144270</wp:posOffset>
                      </wp:positionH>
                      <wp:positionV relativeFrom="paragraph">
                        <wp:posOffset>107315</wp:posOffset>
                      </wp:positionV>
                      <wp:extent cx="0" cy="342900"/>
                      <wp:effectExtent l="5080" t="12065" r="13970" b="6985"/>
                      <wp:wrapNone/>
                      <wp:docPr id="27"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CB29E" id="Line 14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1pt,8.45pt" to="90.1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"/>
                  </w:pict>
                </mc:Fallback>
              </mc:AlternateContent>
            </w:r>
            <w:r w:rsidRPr="00923958">
              <w:rPr>
                <w:rFonts w:ascii="TransCyrillicU" w:hAnsi="TransCyrillicU" w:cs="TransCyrillicU"/>
                <w:noProof/>
              </w:rPr>
              <mc:AlternateContent>
                <mc:Choice Requires="wps">
                  <w:drawing>
                    <wp:anchor distT="0" distB="0" distL="114300" distR="114300" simplePos="0" relativeHeight="251649024" behindDoc="0" locked="0" layoutInCell="1" allowOverlap="1">
                      <wp:simplePos x="0" y="0"/>
                      <wp:positionH relativeFrom="column">
                        <wp:posOffset>914400</wp:posOffset>
                      </wp:positionH>
                      <wp:positionV relativeFrom="paragraph">
                        <wp:posOffset>105410</wp:posOffset>
                      </wp:positionV>
                      <wp:extent cx="0" cy="342900"/>
                      <wp:effectExtent l="60960" t="19685" r="53340" b="8890"/>
                      <wp:wrapNone/>
                      <wp:docPr id="26"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77559" id="Line 120"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3pt" to="1in,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">
                      <v:stroke endarrow="block"/>
                    </v:line>
                  </w:pict>
                </mc:Fallback>
              </mc:AlternateContent>
            </w:r>
            <w:r w:rsidR="00A715B9" w:rsidRPr="00923958">
              <w:rPr>
                <w:rFonts w:ascii="TransCyrillicU" w:hAnsi="TransCyrillicU" w:cs="TransCyrillicU"/>
                <w:noProof/>
                <w:lang w:val="af-ZA"/>
              </w:rPr>
              <w:t xml:space="preserve">                                                                                                                                  бузурги сафед</w:t>
            </w:r>
          </w:p>
          <w:p w:rsidR="00A51F6C" w:rsidRPr="00923958" w:rsidRDefault="00013C81" w:rsidP="00923958">
            <w:pPr>
              <w:jc w:val="both"/>
              <w:rPr>
                <w:rFonts w:ascii="TransCyrillicU" w:hAnsi="TransCyrillicU" w:cs="TransCyrillicU"/>
                <w:noProof/>
                <w:sz w:val="32"/>
                <w:szCs w:val="32"/>
                <w:lang w:val="af-ZA"/>
              </w:rPr>
            </w:pPr>
            <w:r w:rsidRPr="00923958">
              <w:rPr>
                <w:rFonts w:ascii="TransCyrillicU" w:hAnsi="TransCyrillicU" w:cs="TransCyrillicU"/>
                <w:noProof/>
              </w:rPr>
              <mc:AlternateContent>
                <mc:Choice Requires="wps">
                  <w:drawing>
                    <wp:anchor distT="0" distB="0" distL="114300" distR="114300" simplePos="0" relativeHeight="251660288" behindDoc="0" locked="0" layoutInCell="1" allowOverlap="1">
                      <wp:simplePos x="0" y="0"/>
                      <wp:positionH relativeFrom="column">
                        <wp:posOffset>5601970</wp:posOffset>
                      </wp:positionH>
                      <wp:positionV relativeFrom="paragraph">
                        <wp:posOffset>29845</wp:posOffset>
                      </wp:positionV>
                      <wp:extent cx="0" cy="1143000"/>
                      <wp:effectExtent l="52705" t="6350" r="61595" b="22225"/>
                      <wp:wrapNone/>
                      <wp:docPr id="25"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96A2C" id="Line 17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1pt,2.35pt" to="441.1pt,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">
                      <v:stroke endarrow="block"/>
                    </v:line>
                  </w:pict>
                </mc:Fallback>
              </mc:AlternateContent>
            </w:r>
            <w:r w:rsidR="00A715B9" w:rsidRPr="00923958">
              <w:rPr>
                <w:rFonts w:ascii="TransCyrillicU" w:hAnsi="TransCyrillicU" w:cs="TransCyrillicU"/>
                <w:noProof/>
                <w:lang w:val="af-ZA"/>
              </w:rPr>
              <w:t xml:space="preserve">                                                                                                        </w:t>
            </w:r>
            <w:r w:rsidRPr="00923958">
              <w:rPr>
                <w:rFonts w:ascii="TransCyrillicU" w:hAnsi="TransCyrillicU" w:cs="TransCyrillicU"/>
                <w:noProof/>
                <w:sz w:val="32"/>
                <w:szCs w:val="32"/>
              </w:rPr>
              <mc:AlternateContent>
                <mc:Choice Requires="wps">
                  <w:drawing>
                    <wp:anchor distT="0" distB="0" distL="114300" distR="114300" simplePos="0" relativeHeight="251655168" behindDoc="0" locked="0" layoutInCell="1" allowOverlap="1">
                      <wp:simplePos x="0" y="0"/>
                      <wp:positionH relativeFrom="column">
                        <wp:posOffset>2743200</wp:posOffset>
                      </wp:positionH>
                      <wp:positionV relativeFrom="paragraph">
                        <wp:posOffset>105410</wp:posOffset>
                      </wp:positionV>
                      <wp:extent cx="0" cy="342900"/>
                      <wp:effectExtent l="13335" t="5715" r="5715" b="13335"/>
                      <wp:wrapNone/>
                      <wp:docPr id="24"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22D2A" id="Line 12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3pt" to="3in,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OeyFAIAACo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"/>
                  </w:pict>
                </mc:Fallback>
              </mc:AlternateContent>
            </w:r>
            <w:r w:rsidRPr="00923958">
              <w:rPr>
                <w:rFonts w:ascii="TransCyrillicU" w:hAnsi="TransCyrillicU" w:cs="TransCyrillicU"/>
                <w:noProof/>
                <w:sz w:val="32"/>
                <w:szCs w:val="32"/>
              </w:rPr>
              <mc:AlternateContent>
                <mc:Choice Requires="wps">
                  <w:drawing>
                    <wp:anchor distT="0" distB="0" distL="114300" distR="114300" simplePos="0" relativeHeight="251654144" behindDoc="0" locked="0" layoutInCell="1" allowOverlap="1">
                      <wp:simplePos x="0" y="0"/>
                      <wp:positionH relativeFrom="column">
                        <wp:posOffset>2286000</wp:posOffset>
                      </wp:positionH>
                      <wp:positionV relativeFrom="paragraph">
                        <wp:posOffset>-8890</wp:posOffset>
                      </wp:positionV>
                      <wp:extent cx="457200" cy="0"/>
                      <wp:effectExtent l="13335" t="53340" r="15240" b="60960"/>
                      <wp:wrapNone/>
                      <wp:docPr id="23"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96FDD" id="Line 12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7pt" to="3in,-.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8KQIAAEw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">
                      <v:stroke endarrow="block"/>
                    </v:line>
                  </w:pict>
                </mc:Fallback>
              </mc:AlternateContent>
            </w:r>
            <w:r w:rsidRPr="00923958">
              <w:rPr>
                <w:rFonts w:ascii="TransCyrillicU" w:hAnsi="TransCyrillicU" w:cs="TransCyrillicU"/>
                <w:noProof/>
                <w:sz w:val="32"/>
                <w:szCs w:val="32"/>
              </w:rPr>
              <mc:AlternateContent>
                <mc:Choice Requires="wps">
                  <w:drawing>
                    <wp:anchor distT="0" distB="0" distL="114300" distR="114300" simplePos="0" relativeHeight="251651072" behindDoc="0" locked="0" layoutInCell="1" allowOverlap="1">
                      <wp:simplePos x="0" y="0"/>
                      <wp:positionH relativeFrom="column">
                        <wp:posOffset>2171700</wp:posOffset>
                      </wp:positionH>
                      <wp:positionV relativeFrom="paragraph">
                        <wp:posOffset>-8890</wp:posOffset>
                      </wp:positionV>
                      <wp:extent cx="0" cy="457200"/>
                      <wp:effectExtent l="60960" t="15240" r="53340" b="13335"/>
                      <wp:wrapNone/>
                      <wp:docPr id="22"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4CF25" id="Line 123"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7pt" to="17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">
                      <v:stroke endarrow="block"/>
                    </v:line>
                  </w:pict>
                </mc:Fallback>
              </mc:AlternateContent>
            </w:r>
            <w:r w:rsidRPr="00923958">
              <w:rPr>
                <w:rFonts w:ascii="TransCyrillicU" w:hAnsi="TransCyrillicU" w:cs="TransCyrillicU"/>
                <w:noProof/>
                <w:sz w:val="32"/>
                <w:szCs w:val="32"/>
              </w:rPr>
              <mc:AlternateContent>
                <mc:Choice Requires="wps">
                  <w:drawing>
                    <wp:anchor distT="0" distB="0" distL="114300" distR="114300" simplePos="0" relativeHeight="251650048" behindDoc="0" locked="0" layoutInCell="1" allowOverlap="1">
                      <wp:simplePos x="0" y="0"/>
                      <wp:positionH relativeFrom="column">
                        <wp:posOffset>2057400</wp:posOffset>
                      </wp:positionH>
                      <wp:positionV relativeFrom="paragraph">
                        <wp:posOffset>-8890</wp:posOffset>
                      </wp:positionV>
                      <wp:extent cx="0" cy="457200"/>
                      <wp:effectExtent l="60960" t="5715" r="53340" b="22860"/>
                      <wp:wrapNone/>
                      <wp:docPr id="21"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AEF88" id="Line 12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pt" to="162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">
                      <v:stroke endarrow="block"/>
                    </v:line>
                  </w:pict>
                </mc:Fallback>
              </mc:AlternateContent>
            </w:r>
          </w:p>
          <w:p w:rsidR="00A51F6C" w:rsidRPr="00923958" w:rsidRDefault="00013C81" w:rsidP="00923958">
            <w:pPr>
              <w:jc w:val="both"/>
              <w:rPr>
                <w:rFonts w:ascii="TransCyrillicU" w:hAnsi="TransCyrillicU" w:cs="TransCyrillicU"/>
                <w:noProof/>
                <w:sz w:val="32"/>
                <w:szCs w:val="32"/>
                <w:lang w:val="af-ZA"/>
              </w:rPr>
            </w:pPr>
            <w:r w:rsidRPr="00923958">
              <w:rPr>
                <w:rFonts w:ascii="TransCyrillicU" w:hAnsi="TransCyrillicU" w:cs="TransCyrillicU"/>
                <w:noProof/>
                <w:sz w:val="32"/>
                <w:szCs w:val="32"/>
              </w:rPr>
              <mc:AlternateContent>
                <mc:Choice Requires="wps">
                  <w:drawing>
                    <wp:anchor distT="0" distB="0" distL="114300" distR="114300" simplePos="0" relativeHeight="251644928" behindDoc="0" locked="0" layoutInCell="1" allowOverlap="1">
                      <wp:simplePos x="0" y="0"/>
                      <wp:positionH relativeFrom="column">
                        <wp:posOffset>229870</wp:posOffset>
                      </wp:positionH>
                      <wp:positionV relativeFrom="paragraph">
                        <wp:posOffset>198120</wp:posOffset>
                      </wp:positionV>
                      <wp:extent cx="0" cy="685800"/>
                      <wp:effectExtent l="5080" t="13335" r="13970" b="5715"/>
                      <wp:wrapNone/>
                      <wp:docPr id="2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1C0E1" id="Line 99" o:spid="_x0000_s1026"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15.6pt" to="18.1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"/>
                  </w:pict>
                </mc:Fallback>
              </mc:AlternateContent>
            </w:r>
            <w:r w:rsidR="00A715B9" w:rsidRPr="00923958">
              <w:rPr>
                <w:rFonts w:ascii="TransCyrillicU" w:hAnsi="TransCyrillicU" w:cs="TransCyrillicU"/>
                <w:noProof/>
                <w:sz w:val="32"/>
                <w:szCs w:val="32"/>
                <w:lang w:val="af-ZA"/>
              </w:rPr>
              <w:t xml:space="preserve">                  а  б             </w:t>
            </w:r>
          </w:p>
          <w:p w:rsidR="00A51F6C" w:rsidRPr="00923958" w:rsidRDefault="00013C81" w:rsidP="00923958">
            <w:pPr>
              <w:jc w:val="both"/>
              <w:rPr>
                <w:rFonts w:ascii="TransCyrillicU" w:hAnsi="TransCyrillicU" w:cs="TransCyrillicU"/>
                <w:noProof/>
                <w:sz w:val="32"/>
                <w:szCs w:val="32"/>
                <w:lang w:val="af-ZA"/>
              </w:rPr>
            </w:pPr>
            <w:r w:rsidRPr="00923958">
              <w:rPr>
                <w:rFonts w:ascii="TransCyrillicU" w:hAnsi="TransCyrillicU" w:cs="TransCyrillicU"/>
                <w:noProof/>
                <w:sz w:val="32"/>
                <w:szCs w:val="32"/>
              </w:rPr>
              <mc:AlternateContent>
                <mc:Choice Requires="wps">
                  <w:drawing>
                    <wp:anchor distT="0" distB="0" distL="114300" distR="114300" simplePos="0" relativeHeight="251646976" behindDoc="0" locked="0" layoutInCell="1" allowOverlap="1">
                      <wp:simplePos x="0" y="0"/>
                      <wp:positionH relativeFrom="column">
                        <wp:posOffset>915670</wp:posOffset>
                      </wp:positionH>
                      <wp:positionV relativeFrom="paragraph">
                        <wp:posOffset>80645</wp:posOffset>
                      </wp:positionV>
                      <wp:extent cx="0" cy="571500"/>
                      <wp:effectExtent l="5080" t="10160" r="13970" b="8890"/>
                      <wp:wrapNone/>
                      <wp:docPr id="19"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E0AAB" id="Line 105"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1pt,6.35pt" to="72.1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"/>
                  </w:pict>
                </mc:Fallback>
              </mc:AlternateContent>
            </w:r>
            <w:r w:rsidRPr="00923958">
              <w:rPr>
                <w:rFonts w:ascii="TransCyrillicU" w:hAnsi="TransCyrillicU" w:cs="TransCyrillicU"/>
                <w:noProof/>
                <w:sz w:val="32"/>
                <w:szCs w:val="32"/>
              </w:rPr>
              <mc:AlternateContent>
                <mc:Choice Requires="wps">
                  <w:drawing>
                    <wp:anchor distT="0" distB="0" distL="114300" distR="114300" simplePos="0" relativeHeight="251648000" behindDoc="0" locked="0" layoutInCell="1" allowOverlap="1">
                      <wp:simplePos x="0" y="0"/>
                      <wp:positionH relativeFrom="column">
                        <wp:posOffset>1143000</wp:posOffset>
                      </wp:positionH>
                      <wp:positionV relativeFrom="paragraph">
                        <wp:posOffset>100330</wp:posOffset>
                      </wp:positionV>
                      <wp:extent cx="0" cy="571500"/>
                      <wp:effectExtent l="60960" t="10795" r="53340" b="17780"/>
                      <wp:wrapNone/>
                      <wp:docPr id="18"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944C7" id="Line 106"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9pt" to="90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">
                      <v:stroke endarrow="block"/>
                    </v:line>
                  </w:pict>
                </mc:Fallback>
              </mc:AlternateContent>
            </w:r>
            <w:r w:rsidRPr="00923958">
              <w:rPr>
                <w:rFonts w:ascii="TransCyrillicU" w:hAnsi="TransCyrillicU" w:cs="TransCyrillicU"/>
                <w:noProof/>
                <w:sz w:val="32"/>
                <w:szCs w:val="32"/>
              </w:rPr>
              <mc:AlternateContent>
                <mc:Choice Requires="wps">
                  <w:drawing>
                    <wp:anchor distT="0" distB="0" distL="114300" distR="114300" simplePos="0" relativeHeight="251645952" behindDoc="0" locked="0" layoutInCell="1" allowOverlap="1">
                      <wp:simplePos x="0" y="0"/>
                      <wp:positionH relativeFrom="column">
                        <wp:posOffset>0</wp:posOffset>
                      </wp:positionH>
                      <wp:positionV relativeFrom="paragraph">
                        <wp:posOffset>214630</wp:posOffset>
                      </wp:positionV>
                      <wp:extent cx="457200" cy="0"/>
                      <wp:effectExtent l="13335" t="10795" r="5715" b="8255"/>
                      <wp:wrapNone/>
                      <wp:docPr id="1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C76EC" id="Line 100"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9pt" to="36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k62Ew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"/>
                  </w:pict>
                </mc:Fallback>
              </mc:AlternateContent>
            </w:r>
            <w:r w:rsidR="00A715B9" w:rsidRPr="00923958">
              <w:rPr>
                <w:rFonts w:ascii="TransCyrillicU" w:hAnsi="TransCyrillicU" w:cs="TransCyrillicU"/>
                <w:noProof/>
                <w:sz w:val="32"/>
                <w:szCs w:val="32"/>
                <w:lang w:val="af-ZA"/>
              </w:rPr>
              <w:t xml:space="preserve">                                        в            г                                               д </w:t>
            </w:r>
          </w:p>
          <w:p w:rsidR="00A51F6C" w:rsidRPr="00923958" w:rsidRDefault="00013C81" w:rsidP="00923958">
            <w:pPr>
              <w:jc w:val="both"/>
              <w:rPr>
                <w:rFonts w:ascii="TransCyrillicU" w:hAnsi="TransCyrillicU" w:cs="TransCyrillicU"/>
                <w:noProof/>
                <w:sz w:val="32"/>
                <w:szCs w:val="32"/>
                <w:lang w:val="af-ZA"/>
              </w:rPr>
            </w:pPr>
            <w:r w:rsidRPr="00923958">
              <w:rPr>
                <w:rFonts w:ascii="TransCyrillicU" w:hAnsi="TransCyrillicU" w:cs="TransCyrillicU"/>
                <w:noProof/>
                <w:sz w:val="32"/>
                <w:szCs w:val="32"/>
              </w:rPr>
              <mc:AlternateContent>
                <mc:Choice Requires="wps">
                  <w:drawing>
                    <wp:anchor distT="0" distB="0" distL="114300" distR="114300" simplePos="0" relativeHeight="251658240" behindDoc="0" locked="0" layoutInCell="1" allowOverlap="1">
                      <wp:simplePos x="0" y="0"/>
                      <wp:positionH relativeFrom="column">
                        <wp:posOffset>5257800</wp:posOffset>
                      </wp:positionH>
                      <wp:positionV relativeFrom="paragraph">
                        <wp:posOffset>97155</wp:posOffset>
                      </wp:positionV>
                      <wp:extent cx="0" cy="342900"/>
                      <wp:effectExtent l="13335" t="8255" r="5715" b="10795"/>
                      <wp:wrapNone/>
                      <wp:docPr id="16"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026BB" id="Line 16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7.65pt" to="414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"/>
                  </w:pict>
                </mc:Fallback>
              </mc:AlternateContent>
            </w:r>
            <w:r w:rsidRPr="00923958">
              <w:rPr>
                <w:rFonts w:ascii="TransCyrillicU" w:hAnsi="TransCyrillicU" w:cs="TransCyrillicU"/>
                <w:noProof/>
                <w:sz w:val="32"/>
                <w:szCs w:val="32"/>
              </w:rPr>
              <mc:AlternateContent>
                <mc:Choice Requires="wps">
                  <w:drawing>
                    <wp:anchor distT="0" distB="0" distL="114300" distR="114300" simplePos="0" relativeHeight="251657216" behindDoc="0" locked="0" layoutInCell="1" allowOverlap="1">
                      <wp:simplePos x="0" y="0"/>
                      <wp:positionH relativeFrom="column">
                        <wp:posOffset>5143500</wp:posOffset>
                      </wp:positionH>
                      <wp:positionV relativeFrom="paragraph">
                        <wp:posOffset>211455</wp:posOffset>
                      </wp:positionV>
                      <wp:extent cx="0" cy="0"/>
                      <wp:effectExtent l="13335" t="8255" r="5715" b="10795"/>
                      <wp:wrapNone/>
                      <wp:docPr id="15"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D944C" id="Line 15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6.65pt" to="40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IvEDgIAACUEAAAOAAAAZHJzL2Uyb0RvYy54bWysU8GO2jAQvVfqP1i+QxIKL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"/>
                  </w:pict>
                </mc:Fallback>
              </mc:AlternateContent>
            </w:r>
            <w:r w:rsidRPr="00923958">
              <w:rPr>
                <w:rFonts w:ascii="TransCyrillicU" w:hAnsi="TransCyrillicU" w:cs="TransCyrillicU"/>
                <w:noProof/>
                <w:sz w:val="32"/>
                <w:szCs w:val="32"/>
              </w:rPr>
              <mc:AlternateContent>
                <mc:Choice Requires="wps">
                  <w:drawing>
                    <wp:anchor distT="0" distB="0" distL="114300" distR="114300" simplePos="0" relativeHeight="251653120" behindDoc="0" locked="0" layoutInCell="1" allowOverlap="1">
                      <wp:simplePos x="0" y="0"/>
                      <wp:positionH relativeFrom="column">
                        <wp:posOffset>2743200</wp:posOffset>
                      </wp:positionH>
                      <wp:positionV relativeFrom="paragraph">
                        <wp:posOffset>97155</wp:posOffset>
                      </wp:positionV>
                      <wp:extent cx="0" cy="342900"/>
                      <wp:effectExtent l="60960" t="8255" r="53340" b="20320"/>
                      <wp:wrapNone/>
                      <wp:docPr id="14"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9EB76" id="Line 12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65pt" to="3in,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">
                      <v:stroke endarrow="block"/>
                    </v:line>
                  </w:pict>
                </mc:Fallback>
              </mc:AlternateContent>
            </w:r>
            <w:r w:rsidRPr="00923958">
              <w:rPr>
                <w:rFonts w:ascii="TransCyrillicU" w:hAnsi="TransCyrillicU" w:cs="TransCyrillicU"/>
                <w:noProof/>
                <w:sz w:val="32"/>
                <w:szCs w:val="32"/>
              </w:rPr>
              <mc:AlternateContent>
                <mc:Choice Requires="wps">
                  <w:drawing>
                    <wp:anchor distT="0" distB="0" distL="114300" distR="114300" simplePos="0" relativeHeight="251652096" behindDoc="0" locked="0" layoutInCell="1" allowOverlap="1">
                      <wp:simplePos x="0" y="0"/>
                      <wp:positionH relativeFrom="column">
                        <wp:posOffset>2057400</wp:posOffset>
                      </wp:positionH>
                      <wp:positionV relativeFrom="paragraph">
                        <wp:posOffset>97155</wp:posOffset>
                      </wp:positionV>
                      <wp:extent cx="0" cy="342900"/>
                      <wp:effectExtent l="60960" t="17780" r="53340" b="10795"/>
                      <wp:wrapNone/>
                      <wp:docPr id="13"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68372" id="Line 124"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65pt" to="162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">
                      <v:stroke endarrow="block"/>
                    </v:line>
                  </w:pict>
                </mc:Fallback>
              </mc:AlternateContent>
            </w:r>
            <w:r w:rsidR="00A715B9" w:rsidRPr="00923958">
              <w:rPr>
                <w:rFonts w:ascii="TransCyrillicU" w:hAnsi="TransCyrillicU" w:cs="TransCyrillicU"/>
                <w:noProof/>
                <w:sz w:val="32"/>
                <w:szCs w:val="32"/>
                <w:lang w:val="af-ZA"/>
              </w:rPr>
              <w:t xml:space="preserve">                                                                                                        </w:t>
            </w:r>
          </w:p>
          <w:p w:rsidR="00A51F6C" w:rsidRPr="00923958" w:rsidRDefault="00A51F6C" w:rsidP="00923958">
            <w:pPr>
              <w:jc w:val="both"/>
              <w:rPr>
                <w:rFonts w:ascii="TransCyrillicU" w:hAnsi="TransCyrillicU" w:cs="TransCyrillicU"/>
                <w:noProof/>
                <w:sz w:val="32"/>
                <w:szCs w:val="32"/>
                <w:lang w:val="af-ZA"/>
              </w:rPr>
            </w:pPr>
          </w:p>
        </w:tc>
      </w:tr>
      <w:tr w:rsidR="00A51F6C" w:rsidRPr="00923958" w:rsidTr="00923958">
        <w:tc>
          <w:tcPr>
            <w:tcW w:w="9571" w:type="dxa"/>
            <w:shd w:val="clear" w:color="auto" w:fill="auto"/>
          </w:tcPr>
          <w:p w:rsidR="00A51F6C" w:rsidRPr="00923958" w:rsidRDefault="00A51F6C" w:rsidP="00923958">
            <w:pPr>
              <w:jc w:val="both"/>
              <w:rPr>
                <w:rFonts w:ascii="TransCyrillicU" w:hAnsi="TransCyrillicU" w:cs="TransCyrillicU"/>
                <w:noProof/>
                <w:lang w:val="af-ZA"/>
              </w:rPr>
            </w:pPr>
            <w:r w:rsidRPr="00923958">
              <w:rPr>
                <w:rFonts w:ascii="TransCyrillicU" w:hAnsi="TransCyrillicU" w:cs="TransCyrillicU"/>
                <w:noProof/>
                <w:lang w:val="af-ZA"/>
              </w:rPr>
              <w:t xml:space="preserve">Салиб  </w:t>
            </w:r>
            <w:r w:rsidR="0012472E" w:rsidRPr="00923958">
              <w:rPr>
                <w:rFonts w:ascii="TransCyrillicU" w:hAnsi="TransCyrillicU" w:cs="TransCyrillicU"/>
                <w:noProof/>
                <w:lang w:val="af-ZA"/>
              </w:rPr>
              <w:t xml:space="preserve"> </w:t>
            </w:r>
            <w:r w:rsidRPr="00923958">
              <w:rPr>
                <w:rFonts w:ascii="TransCyrillicU" w:hAnsi="TransCyrillicU" w:cs="TransCyrillicU"/>
                <w:noProof/>
                <w:lang w:val="af-ZA"/>
              </w:rPr>
              <w:t xml:space="preserve">Давраи Калисо       Мусибати бузург       </w:t>
            </w:r>
            <w:r w:rsidR="0012472E" w:rsidRPr="00923958">
              <w:rPr>
                <w:rFonts w:ascii="TransCyrillicU" w:hAnsi="TransCyrillicU" w:cs="TransCyrillicU"/>
                <w:noProof/>
                <w:lang w:val="af-ZA"/>
              </w:rPr>
              <w:t xml:space="preserve">  </w:t>
            </w:r>
            <w:r w:rsidRPr="00923958">
              <w:rPr>
                <w:rFonts w:ascii="TransCyrillicU" w:hAnsi="TransCyrillicU" w:cs="TransCyrillicU"/>
                <w:noProof/>
                <w:lang w:val="af-ZA"/>
              </w:rPr>
              <w:t xml:space="preserve">Подшоҳии ҳазорсола        </w:t>
            </w:r>
            <w:r w:rsidR="0012472E" w:rsidRPr="00923958">
              <w:rPr>
                <w:rFonts w:ascii="TransCyrillicU" w:hAnsi="TransCyrillicU" w:cs="TransCyrillicU"/>
                <w:noProof/>
                <w:lang w:val="af-ZA"/>
              </w:rPr>
              <w:t xml:space="preserve"> </w:t>
            </w:r>
            <w:r w:rsidRPr="00923958">
              <w:rPr>
                <w:rFonts w:ascii="TransCyrillicU" w:hAnsi="TransCyrillicU" w:cs="TransCyrillicU"/>
                <w:noProof/>
                <w:lang w:val="af-ZA"/>
              </w:rPr>
              <w:t>Кӯли оташ</w:t>
            </w:r>
          </w:p>
        </w:tc>
      </w:tr>
    </w:tbl>
    <w:p w:rsidR="00A51F6C" w:rsidRPr="00923958" w:rsidRDefault="003465B2" w:rsidP="00744181">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 xml:space="preserve">а) </w:t>
      </w:r>
      <w:r w:rsidRPr="00923958">
        <w:rPr>
          <w:rFonts w:ascii="TransCyrillicU" w:hAnsi="TransCyrillicU" w:cs="TransCyrillicU"/>
          <w:noProof/>
          <w:sz w:val="32"/>
          <w:szCs w:val="32"/>
        </w:rPr>
        <w:t>_______________________________________________________</w:t>
      </w:r>
    </w:p>
    <w:p w:rsidR="003465B2" w:rsidRPr="00923958" w:rsidRDefault="003465B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w:t>
      </w:r>
      <w:r w:rsidRPr="00923958">
        <w:rPr>
          <w:rFonts w:ascii="TransCyrillicU" w:hAnsi="TransCyrillicU" w:cs="TransCyrillicU"/>
          <w:noProof/>
          <w:sz w:val="32"/>
          <w:szCs w:val="32"/>
        </w:rPr>
        <w:t>_______________________________________________________</w:t>
      </w:r>
    </w:p>
    <w:p w:rsidR="00E2727E" w:rsidRPr="00923958" w:rsidRDefault="003465B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w:t>
      </w:r>
      <w:r w:rsidRPr="00923958">
        <w:rPr>
          <w:rFonts w:ascii="TransCyrillicU" w:hAnsi="TransCyrillicU" w:cs="TransCyrillicU"/>
          <w:noProof/>
          <w:sz w:val="32"/>
          <w:szCs w:val="32"/>
        </w:rPr>
        <w:t>_______________________________________________________</w:t>
      </w:r>
    </w:p>
    <w:p w:rsidR="003465B2" w:rsidRPr="00923958" w:rsidRDefault="003465B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w:t>
      </w:r>
      <w:r w:rsidRPr="00923958">
        <w:rPr>
          <w:rFonts w:ascii="TransCyrillicU" w:hAnsi="TransCyrillicU" w:cs="TransCyrillicU"/>
          <w:noProof/>
          <w:sz w:val="32"/>
          <w:szCs w:val="32"/>
        </w:rPr>
        <w:t>_______________________________________________________</w:t>
      </w:r>
    </w:p>
    <w:p w:rsidR="003465B2" w:rsidRPr="00923958" w:rsidRDefault="003465B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д) </w:t>
      </w:r>
      <w:r w:rsidRPr="00923958">
        <w:rPr>
          <w:rFonts w:ascii="TransCyrillicU" w:hAnsi="TransCyrillicU" w:cs="TransCyrillicU"/>
          <w:noProof/>
          <w:sz w:val="32"/>
          <w:szCs w:val="32"/>
        </w:rPr>
        <w:t>_______________________________________________________</w:t>
      </w:r>
    </w:p>
    <w:p w:rsidR="003465B2" w:rsidRPr="00923958" w:rsidRDefault="003465B2" w:rsidP="00744181">
      <w:pPr>
        <w:jc w:val="both"/>
        <w:rPr>
          <w:rFonts w:ascii="TransCyrillicU" w:hAnsi="TransCyrillicU" w:cs="TransCyrillicU"/>
          <w:noProof/>
          <w:sz w:val="32"/>
          <w:szCs w:val="32"/>
          <w:lang w:val="af-ZA"/>
        </w:rPr>
      </w:pPr>
    </w:p>
    <w:p w:rsidR="003465B2" w:rsidRPr="00923958" w:rsidRDefault="003465B2" w:rsidP="00744181">
      <w:pPr>
        <w:jc w:val="both"/>
        <w:rPr>
          <w:rFonts w:ascii="TransCyrillicU" w:hAnsi="TransCyrillicU" w:cs="TransCyrillicU"/>
          <w:noProof/>
          <w:sz w:val="32"/>
          <w:szCs w:val="32"/>
          <w:lang w:val="af-ZA"/>
        </w:rPr>
      </w:pPr>
    </w:p>
    <w:p w:rsidR="003465B2" w:rsidRPr="00923958" w:rsidRDefault="003465B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ФИКР КАРДА, ҶАВОБ ДИҲЕД</w:t>
      </w:r>
    </w:p>
    <w:p w:rsidR="003465B2" w:rsidRPr="00923958" w:rsidRDefault="003465B2"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Номаи якум ба Таслӯникиён 4:13–18 ва 5:1–11-ро бо диққат хонед. Дар порчаи якум оиди РӮЗИ МАСЕҲ</w:t>
      </w:r>
      <w:r w:rsidR="003A5085" w:rsidRPr="00923958">
        <w:rPr>
          <w:rFonts w:ascii="TransCyrillicU" w:hAnsi="TransCyrillicU" w:cs="TransCyrillicU"/>
          <w:noProof/>
          <w:sz w:val="32"/>
          <w:szCs w:val="32"/>
          <w:lang w:val="af-ZA"/>
        </w:rPr>
        <w:t xml:space="preserve"> ва </w:t>
      </w:r>
      <w:r w:rsidR="00EF2EEA" w:rsidRPr="00923958">
        <w:rPr>
          <w:rFonts w:ascii="TransCyrillicU" w:hAnsi="TransCyrillicU" w:cs="TransCyrillicU"/>
          <w:noProof/>
          <w:sz w:val="32"/>
          <w:szCs w:val="32"/>
          <w:lang w:val="af-ZA"/>
        </w:rPr>
        <w:t>ба осмон бурд</w:t>
      </w:r>
      <w:r w:rsidR="003A5085" w:rsidRPr="00923958">
        <w:rPr>
          <w:rFonts w:ascii="TransCyrillicU" w:hAnsi="TransCyrillicU" w:cs="TransCyrillicU"/>
          <w:noProof/>
          <w:sz w:val="32"/>
          <w:szCs w:val="32"/>
          <w:lang w:val="af-ZA"/>
        </w:rPr>
        <w:t>а шудани Калисо</w:t>
      </w:r>
      <w:r w:rsidR="00B20A8F" w:rsidRPr="00923958">
        <w:rPr>
          <w:rFonts w:ascii="TransCyrillicU" w:hAnsi="TransCyrillicU" w:cs="TransCyrillicU"/>
          <w:noProof/>
          <w:sz w:val="32"/>
          <w:szCs w:val="32"/>
          <w:lang w:val="af-ZA"/>
        </w:rPr>
        <w:t>, дар дуюм – оиди РӮЗИ ХУДОВАНД ва доварӣ бар ҷаҳон гуфта мешавад. Тасдиқоти дуруст (Д) ва нодурустро (Н) нишон диҳед.</w:t>
      </w:r>
    </w:p>
    <w:p w:rsidR="00B20A8F" w:rsidRPr="00923958" w:rsidRDefault="0005779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8. </w:t>
      </w:r>
      <w:r w:rsidR="00B20A8F" w:rsidRPr="00923958">
        <w:rPr>
          <w:rFonts w:ascii="TransCyrillicU" w:hAnsi="TransCyrillicU" w:cs="TransCyrillicU"/>
          <w:noProof/>
          <w:sz w:val="32"/>
          <w:szCs w:val="32"/>
          <w:lang w:val="af-ZA"/>
        </w:rPr>
        <w:t>Ҳар ду порча бо даъвати Павлус ба бовардорон оиди дар нодонӣ намондан сар мешавад.</w:t>
      </w:r>
    </w:p>
    <w:p w:rsidR="00057795" w:rsidRPr="00923958" w:rsidRDefault="00057795" w:rsidP="00744181">
      <w:pPr>
        <w:jc w:val="both"/>
        <w:rPr>
          <w:rFonts w:ascii="TransCyrillicU" w:hAnsi="TransCyrillicU" w:cs="TransCyrillicU"/>
          <w:noProof/>
          <w:sz w:val="32"/>
          <w:szCs w:val="32"/>
          <w:lang w:val="af-ZA"/>
        </w:rPr>
      </w:pPr>
    </w:p>
    <w:p w:rsidR="00057795" w:rsidRPr="00923958" w:rsidRDefault="00057795"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9. Дар порчаи якум Павлус мурдагонро ба зиндагон</w:t>
      </w:r>
      <w:r w:rsidR="0023536D" w:rsidRPr="00923958">
        <w:rPr>
          <w:rFonts w:ascii="TransCyrillicU" w:hAnsi="TransCyrillicU" w:cs="TransCyrillicU"/>
          <w:noProof/>
          <w:sz w:val="32"/>
          <w:szCs w:val="32"/>
          <w:lang w:val="af-ZA"/>
        </w:rPr>
        <w:t xml:space="preserve"> муқобил мегузорад, дар дуюм – хобидагонро ба бедорон.</w:t>
      </w:r>
    </w:p>
    <w:p w:rsidR="0023536D" w:rsidRPr="00923958" w:rsidRDefault="0023536D" w:rsidP="00744181">
      <w:pPr>
        <w:jc w:val="both"/>
        <w:rPr>
          <w:rFonts w:ascii="TransCyrillicU" w:hAnsi="TransCyrillicU" w:cs="TransCyrillicU"/>
          <w:noProof/>
          <w:sz w:val="32"/>
          <w:szCs w:val="32"/>
          <w:lang w:val="af-ZA"/>
        </w:rPr>
      </w:pPr>
    </w:p>
    <w:p w:rsidR="0023536D" w:rsidRPr="00923958" w:rsidRDefault="0023536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10. Дар ҳар порча насиҳати асосӣ бо калимаи “зеро” сар мешавад.</w:t>
      </w:r>
    </w:p>
    <w:p w:rsidR="0023536D" w:rsidRPr="00923958" w:rsidRDefault="0023536D" w:rsidP="00744181">
      <w:pPr>
        <w:jc w:val="both"/>
        <w:rPr>
          <w:rFonts w:ascii="TransCyrillicU" w:hAnsi="TransCyrillicU" w:cs="TransCyrillicU"/>
          <w:noProof/>
          <w:sz w:val="32"/>
          <w:szCs w:val="32"/>
          <w:lang w:val="af-ZA"/>
        </w:rPr>
      </w:pPr>
    </w:p>
    <w:p w:rsidR="0023536D" w:rsidRPr="00923958" w:rsidRDefault="0023536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11. Дар ҳар ду порча оиди он гуфта мешавад, ки Рӯзи Худованд чун дузд меояд.</w:t>
      </w:r>
    </w:p>
    <w:p w:rsidR="0023536D" w:rsidRPr="00923958" w:rsidRDefault="0023536D" w:rsidP="00744181">
      <w:pPr>
        <w:jc w:val="both"/>
        <w:rPr>
          <w:rFonts w:ascii="TransCyrillicU" w:hAnsi="TransCyrillicU" w:cs="TransCyrillicU"/>
          <w:noProof/>
          <w:sz w:val="32"/>
          <w:szCs w:val="32"/>
          <w:lang w:val="af-ZA"/>
        </w:rPr>
      </w:pPr>
    </w:p>
    <w:p w:rsidR="0023536D" w:rsidRPr="00923958" w:rsidRDefault="0023536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12. Ҳангоми омадани дуюм Худованд бо эълон намудан меояд: бо садои Фариштаи муқарраб ва карнайи Худо.</w:t>
      </w:r>
    </w:p>
    <w:p w:rsidR="0023536D" w:rsidRPr="00923958" w:rsidRDefault="0023536D" w:rsidP="00744181">
      <w:pPr>
        <w:jc w:val="both"/>
        <w:rPr>
          <w:rFonts w:ascii="TransCyrillicU" w:hAnsi="TransCyrillicU" w:cs="TransCyrillicU"/>
          <w:noProof/>
          <w:sz w:val="32"/>
          <w:szCs w:val="32"/>
          <w:lang w:val="af-ZA"/>
        </w:rPr>
      </w:pPr>
    </w:p>
    <w:p w:rsidR="0023536D" w:rsidRPr="00923958" w:rsidRDefault="0023536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13. Ҳангоми ба осмон бурда шудан муқаддасони зинда </w:t>
      </w:r>
      <w:r w:rsidR="00EF2EEA" w:rsidRPr="00923958">
        <w:rPr>
          <w:rFonts w:ascii="TransCyrillicU" w:hAnsi="TransCyrillicU" w:cs="TransCyrillicU"/>
          <w:noProof/>
          <w:sz w:val="32"/>
          <w:szCs w:val="32"/>
          <w:lang w:val="af-ZA"/>
        </w:rPr>
        <w:t xml:space="preserve">барои </w:t>
      </w:r>
      <w:r w:rsidR="00DF3643" w:rsidRPr="00923958">
        <w:rPr>
          <w:rFonts w:ascii="TransCyrillicU" w:hAnsi="TransCyrillicU" w:cs="TransCyrillicU"/>
          <w:noProof/>
          <w:sz w:val="32"/>
          <w:szCs w:val="32"/>
          <w:lang w:val="af-ZA"/>
        </w:rPr>
        <w:t xml:space="preserve">дар ҳаво </w:t>
      </w:r>
      <w:r w:rsidR="00EF2EEA" w:rsidRPr="00923958">
        <w:rPr>
          <w:rFonts w:ascii="TransCyrillicU" w:hAnsi="TransCyrillicU" w:cs="TransCyrillicU"/>
          <w:noProof/>
          <w:sz w:val="32"/>
          <w:szCs w:val="32"/>
          <w:lang w:val="af-ZA"/>
        </w:rPr>
        <w:t>бо Худованд вохӯрдан ба осмон бурд</w:t>
      </w:r>
      <w:r w:rsidR="001102AF" w:rsidRPr="00923958">
        <w:rPr>
          <w:rFonts w:ascii="TransCyrillicU" w:hAnsi="TransCyrillicU" w:cs="TransCyrillicU"/>
          <w:noProof/>
          <w:sz w:val="32"/>
          <w:szCs w:val="32"/>
          <w:lang w:val="af-ZA"/>
        </w:rPr>
        <w:t>а мешаванд</w:t>
      </w:r>
      <w:r w:rsidR="00EF2EEA" w:rsidRPr="00923958">
        <w:rPr>
          <w:rFonts w:ascii="TransCyrillicU" w:hAnsi="TransCyrillicU" w:cs="TransCyrillicU"/>
          <w:noProof/>
          <w:sz w:val="32"/>
          <w:szCs w:val="32"/>
          <w:lang w:val="af-ZA"/>
        </w:rPr>
        <w:t>; мурдагон бошанд ҳамчунин ба осмон бурда мешаванд, аммо дертар.</w:t>
      </w:r>
    </w:p>
    <w:p w:rsidR="00EF2EEA" w:rsidRPr="00923958" w:rsidRDefault="00EF2EEA" w:rsidP="00744181">
      <w:pPr>
        <w:jc w:val="both"/>
        <w:rPr>
          <w:rFonts w:ascii="TransCyrillicU" w:hAnsi="TransCyrillicU" w:cs="TransCyrillicU"/>
          <w:noProof/>
          <w:sz w:val="32"/>
          <w:szCs w:val="32"/>
          <w:lang w:val="af-ZA"/>
        </w:rPr>
      </w:pPr>
    </w:p>
    <w:p w:rsidR="00EF2EEA" w:rsidRPr="00923958" w:rsidRDefault="00EF2EEA"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14. Калисо андӯҳи бузургро аз сар хоҳад гузаронд (ки дар порчаи дуюм “ҳалокат” номида шудааст)</w:t>
      </w:r>
      <w:r w:rsidR="00597FDD" w:rsidRPr="00923958">
        <w:rPr>
          <w:rFonts w:ascii="TransCyrillicU" w:hAnsi="TransCyrillicU" w:cs="TransCyrillicU"/>
          <w:noProof/>
          <w:sz w:val="32"/>
          <w:szCs w:val="32"/>
          <w:lang w:val="af-ZA"/>
        </w:rPr>
        <w:t>.</w:t>
      </w:r>
    </w:p>
    <w:p w:rsidR="00597FDD" w:rsidRPr="00923958" w:rsidRDefault="00597FDD" w:rsidP="00744181">
      <w:pPr>
        <w:jc w:val="both"/>
        <w:rPr>
          <w:rFonts w:ascii="TransCyrillicU" w:hAnsi="TransCyrillicU" w:cs="TransCyrillicU"/>
          <w:noProof/>
          <w:sz w:val="32"/>
          <w:szCs w:val="32"/>
          <w:lang w:val="af-ZA"/>
        </w:rPr>
      </w:pPr>
    </w:p>
    <w:p w:rsidR="00597FDD" w:rsidRPr="00923958" w:rsidRDefault="00597FD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15. Дар ҳар ду порча марги Масеҳ зикр карда мешавад.</w:t>
      </w:r>
    </w:p>
    <w:p w:rsidR="00597FDD" w:rsidRPr="00923958" w:rsidRDefault="00597FDD" w:rsidP="00744181">
      <w:pPr>
        <w:jc w:val="both"/>
        <w:rPr>
          <w:rFonts w:ascii="TransCyrillicU" w:hAnsi="TransCyrillicU" w:cs="TransCyrillicU"/>
          <w:noProof/>
          <w:sz w:val="32"/>
          <w:szCs w:val="32"/>
          <w:lang w:val="af-ZA"/>
        </w:rPr>
      </w:pPr>
    </w:p>
    <w:p w:rsidR="00597FDD" w:rsidRPr="00923958" w:rsidRDefault="00597FDD"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16. Павлус фикри худро ҳам дар порчаи якум ва ҳам дар порчаи дуюм бо суханони “</w:t>
      </w:r>
      <w:r w:rsidR="00A155EF" w:rsidRPr="00923958">
        <w:rPr>
          <w:rFonts w:ascii="TransCyrillicU" w:hAnsi="TransCyrillicU" w:cs="TransCyrillicU"/>
          <w:noProof/>
          <w:sz w:val="32"/>
          <w:szCs w:val="32"/>
          <w:lang w:val="af-ZA"/>
        </w:rPr>
        <w:t>якҷоя” ба анҷом мер</w:t>
      </w:r>
      <w:r w:rsidR="00A212C9" w:rsidRPr="00923958">
        <w:rPr>
          <w:rFonts w:ascii="TransCyrillicU" w:hAnsi="TransCyrillicU" w:cs="TransCyrillicU"/>
          <w:noProof/>
          <w:sz w:val="32"/>
          <w:szCs w:val="32"/>
          <w:lang w:val="af-ZA"/>
        </w:rPr>
        <w:t>асонад.</w:t>
      </w:r>
    </w:p>
    <w:p w:rsidR="00A155EF" w:rsidRPr="00923958" w:rsidRDefault="00A155EF" w:rsidP="00744181">
      <w:pPr>
        <w:jc w:val="both"/>
        <w:rPr>
          <w:rFonts w:ascii="TransCyrillicU" w:hAnsi="TransCyrillicU" w:cs="TransCyrillicU"/>
          <w:noProof/>
          <w:sz w:val="32"/>
          <w:szCs w:val="32"/>
          <w:lang w:val="af-ZA"/>
        </w:rPr>
      </w:pPr>
    </w:p>
    <w:p w:rsidR="00A155EF" w:rsidRPr="00923958" w:rsidRDefault="00A155EF"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17. Ҳар ду порча бо даъвати тасалло ёфтан ба анҷом мерасанд.</w:t>
      </w:r>
    </w:p>
    <w:p w:rsidR="00A155EF" w:rsidRPr="00923958" w:rsidRDefault="00A155EF" w:rsidP="00744181">
      <w:pPr>
        <w:jc w:val="both"/>
        <w:rPr>
          <w:rFonts w:ascii="TransCyrillicU" w:hAnsi="TransCyrillicU" w:cs="TransCyrillicU"/>
          <w:noProof/>
          <w:sz w:val="32"/>
          <w:szCs w:val="32"/>
          <w:lang w:val="af-ZA"/>
        </w:rPr>
      </w:pPr>
    </w:p>
    <w:p w:rsidR="00A155EF" w:rsidRPr="00923958" w:rsidRDefault="00A155EF" w:rsidP="00744181">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Шумо дар ин бора чӣ фикр доред?</w:t>
      </w:r>
    </w:p>
    <w:p w:rsidR="00A155EF" w:rsidRPr="00923958" w:rsidRDefault="00A155EF" w:rsidP="00A155EF">
      <w:pPr>
        <w:ind w:firstLine="708"/>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Агар имондорон имрӯз ба осмон бурда мешуданд, оё шумо ҳамроҳи Худованд мебудед? Ҷавоби худро асоснок кунед.</w:t>
      </w:r>
    </w:p>
    <w:p w:rsidR="00D17ABF" w:rsidRPr="00923958" w:rsidRDefault="00D17ABF" w:rsidP="00A155EF">
      <w:pPr>
        <w:jc w:val="both"/>
        <w:rPr>
          <w:rFonts w:ascii="TransCyrillicU" w:hAnsi="TransCyrillicU" w:cs="TransCyrillicU"/>
          <w:noProof/>
          <w:sz w:val="32"/>
          <w:szCs w:val="32"/>
        </w:rPr>
      </w:pPr>
      <w:r w:rsidRPr="00923958">
        <w:rPr>
          <w:rFonts w:ascii="TransCyrillicU" w:hAnsi="TransCyrillicU" w:cs="TransCyrillicU"/>
          <w:noProof/>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7ABF" w:rsidRPr="00923958" w:rsidRDefault="00D17ABF" w:rsidP="00A155EF">
      <w:pPr>
        <w:jc w:val="both"/>
        <w:rPr>
          <w:rFonts w:ascii="TransCyrillicU" w:hAnsi="TransCyrillicU" w:cs="TransCyrillicU"/>
          <w:noProof/>
          <w:sz w:val="32"/>
          <w:szCs w:val="32"/>
        </w:rPr>
      </w:pPr>
    </w:p>
    <w:p w:rsidR="00A155EF" w:rsidRPr="00923958" w:rsidRDefault="00D17ABF"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КОРИ ИМТИҲОНИИ</w:t>
      </w:r>
      <w:r w:rsidR="00A155EF" w:rsidRPr="00923958">
        <w:rPr>
          <w:rFonts w:ascii="TransCyrillicU" w:hAnsi="TransCyrillicU" w:cs="TransCyrillicU"/>
          <w:noProof/>
          <w:sz w:val="32"/>
          <w:szCs w:val="32"/>
          <w:lang w:val="af-ZA"/>
        </w:rPr>
        <w:t xml:space="preserve"> </w:t>
      </w:r>
      <w:r w:rsidRPr="00923958">
        <w:rPr>
          <w:rFonts w:ascii="TransCyrillicU" w:hAnsi="TransCyrillicU" w:cs="TransCyrillicU"/>
          <w:noProof/>
          <w:sz w:val="32"/>
          <w:szCs w:val="32"/>
          <w:lang w:val="af-ZA"/>
        </w:rPr>
        <w:t>7</w:t>
      </w:r>
    </w:p>
    <w:p w:rsidR="00D17ABF" w:rsidRPr="00923958" w:rsidRDefault="00D17ABF" w:rsidP="00A155EF">
      <w:pPr>
        <w:jc w:val="both"/>
        <w:rPr>
          <w:rFonts w:ascii="TransCyrillicU" w:hAnsi="TransCyrillicU" w:cs="TransCyrillicU"/>
          <w:noProof/>
          <w:sz w:val="32"/>
          <w:szCs w:val="32"/>
          <w:lang w:val="af-ZA"/>
        </w:rPr>
      </w:pPr>
    </w:p>
    <w:p w:rsidR="00D17ABF" w:rsidRPr="00923958" w:rsidRDefault="00D17ABF" w:rsidP="00D17ABF">
      <w:pPr>
        <w:jc w:val="both"/>
        <w:rPr>
          <w:rFonts w:ascii="TransCyrillicU" w:hAnsi="TransCyrillicU" w:cs="TransCyrillicU"/>
          <w:noProof/>
          <w:sz w:val="32"/>
          <w:szCs w:val="32"/>
          <w:lang w:val="af-ZA"/>
        </w:rPr>
      </w:pPr>
      <w:r w:rsidRPr="00923958">
        <w:rPr>
          <w:rFonts w:ascii="TransCyrillicU" w:hAnsi="TransCyrillicU" w:cs="TransCyrillicU"/>
          <w:i/>
          <w:noProof/>
          <w:sz w:val="32"/>
          <w:szCs w:val="32"/>
          <w:lang w:val="af-ZA"/>
        </w:rPr>
        <w:t>Дар тарафи рост, дар болои хат, ҳарферо нависед, ки ба ҷавоби дуруст мувофиқат мекунад</w:t>
      </w:r>
      <w:r w:rsidRPr="00923958">
        <w:rPr>
          <w:rFonts w:ascii="TransCyrillicU" w:hAnsi="TransCyrillicU" w:cs="TransCyrillicU"/>
          <w:noProof/>
          <w:sz w:val="32"/>
          <w:szCs w:val="32"/>
          <w:lang w:val="af-ZA"/>
        </w:rPr>
        <w:t>.</w:t>
      </w:r>
    </w:p>
    <w:p w:rsidR="00D17ABF" w:rsidRPr="00923958" w:rsidRDefault="00D17ABF" w:rsidP="00D17ABF">
      <w:pPr>
        <w:jc w:val="both"/>
        <w:rPr>
          <w:rFonts w:ascii="TransCyrillicU" w:hAnsi="TransCyrillicU" w:cs="TransCyrillicU"/>
          <w:noProof/>
          <w:sz w:val="32"/>
          <w:szCs w:val="32"/>
          <w:lang w:val="af-ZA"/>
        </w:rPr>
      </w:pPr>
    </w:p>
    <w:p w:rsidR="00D17ABF" w:rsidRPr="00923958" w:rsidRDefault="00D17ABF"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 Дар Китоби Муқаддас оиди он гуфта мешавад, ки ду растохез хоҳанд буд:</w:t>
      </w:r>
    </w:p>
    <w:p w:rsidR="00D17ABF" w:rsidRPr="00923958" w:rsidRDefault="00D17ABF"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ки аввалини онҳо “растохези маҳкумият” аст;</w:t>
      </w:r>
    </w:p>
    <w:p w:rsidR="00D17ABF" w:rsidRPr="00923958" w:rsidRDefault="00D17ABF"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дуюм онҳоеро дар бар мегирад, ки “некӣ кардаанд”;</w:t>
      </w:r>
    </w:p>
    <w:p w:rsidR="00D17ABF" w:rsidRPr="00923958" w:rsidRDefault="00D17ABF"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бо фосилаи якчанд сол;</w:t>
      </w:r>
    </w:p>
    <w:p w:rsidR="00D17ABF" w:rsidRPr="00923958" w:rsidRDefault="00D17ABF"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ки дар байни онҳо </w:t>
      </w:r>
      <w:r w:rsidR="00BE4505" w:rsidRPr="00923958">
        <w:rPr>
          <w:rFonts w:ascii="TransCyrillicU" w:hAnsi="TransCyrillicU" w:cs="TransCyrillicU"/>
          <w:noProof/>
          <w:sz w:val="32"/>
          <w:szCs w:val="32"/>
          <w:lang w:val="af-ZA"/>
        </w:rPr>
        <w:t>к</w:t>
      </w:r>
      <w:r w:rsidRPr="00923958">
        <w:rPr>
          <w:rFonts w:ascii="TransCyrillicU" w:hAnsi="TransCyrillicU" w:cs="TransCyrillicU"/>
          <w:noProof/>
          <w:sz w:val="32"/>
          <w:szCs w:val="32"/>
          <w:lang w:val="af-ZA"/>
        </w:rPr>
        <w:t>амаш ҳазор сол хоҳад буд.</w:t>
      </w:r>
    </w:p>
    <w:p w:rsidR="00D17ABF" w:rsidRPr="00923958" w:rsidRDefault="00D17ABF" w:rsidP="00A155EF">
      <w:pPr>
        <w:jc w:val="both"/>
        <w:rPr>
          <w:rFonts w:ascii="TransCyrillicU" w:hAnsi="TransCyrillicU" w:cs="TransCyrillicU"/>
          <w:noProof/>
          <w:sz w:val="32"/>
          <w:szCs w:val="32"/>
          <w:lang w:val="af-ZA"/>
        </w:rPr>
      </w:pPr>
    </w:p>
    <w:p w:rsidR="008E0B01" w:rsidRPr="00923958" w:rsidRDefault="00D17ABF"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2. </w:t>
      </w:r>
      <w:r w:rsidR="008E0B01" w:rsidRPr="00923958">
        <w:rPr>
          <w:rFonts w:ascii="TransCyrillicU" w:hAnsi="TransCyrillicU" w:cs="TransCyrillicU"/>
          <w:noProof/>
          <w:sz w:val="32"/>
          <w:szCs w:val="32"/>
          <w:lang w:val="af-ZA"/>
        </w:rPr>
        <w:t>Растохез танҳо</w:t>
      </w:r>
    </w:p>
    <w:p w:rsidR="008E0B01" w:rsidRPr="00923958" w:rsidRDefault="008E0B01"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ба бадан дахл хоҳад дошт;</w:t>
      </w:r>
    </w:p>
    <w:p w:rsidR="008E0B01" w:rsidRPr="00923958" w:rsidRDefault="008E0B01"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ба ҷон дахл хоҳад дошт;</w:t>
      </w:r>
    </w:p>
    <w:p w:rsidR="008E0B01" w:rsidRPr="00923958" w:rsidRDefault="008E0B01"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ҳам ба ҷон ва ҳам ба бадан дахл хоҳад дошт;</w:t>
      </w:r>
    </w:p>
    <w:p w:rsidR="008E0B01" w:rsidRPr="00923958" w:rsidRDefault="008E0B01"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ба бадан, ҷон ва рӯҳ дахл хоҳад дошт.</w:t>
      </w:r>
    </w:p>
    <w:p w:rsidR="008E0B01" w:rsidRPr="00923958" w:rsidRDefault="008E0B01" w:rsidP="00A155EF">
      <w:pPr>
        <w:jc w:val="both"/>
        <w:rPr>
          <w:rFonts w:ascii="TransCyrillicU" w:hAnsi="TransCyrillicU" w:cs="TransCyrillicU"/>
          <w:noProof/>
          <w:sz w:val="32"/>
          <w:szCs w:val="32"/>
          <w:lang w:val="af-ZA"/>
        </w:rPr>
      </w:pPr>
    </w:p>
    <w:p w:rsidR="008E0B01" w:rsidRPr="00923958" w:rsidRDefault="008E0B01"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3. Нобоварӣ ба растохез:</w:t>
      </w:r>
    </w:p>
    <w:p w:rsidR="008E0B01" w:rsidRPr="00923958" w:rsidRDefault="008E0B01"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оқилона аст, чунки ҳеҷ кас ҳеҷ гоҳ чунин воқеаро надидааст;</w:t>
      </w:r>
    </w:p>
    <w:p w:rsidR="008E0B01" w:rsidRPr="00923958" w:rsidRDefault="008E0B01"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ҷиноят аст, чунки </w:t>
      </w:r>
      <w:r w:rsidR="003F07F2" w:rsidRPr="00923958">
        <w:rPr>
          <w:rFonts w:ascii="TransCyrillicU" w:hAnsi="TransCyrillicU" w:cs="TransCyrillicU"/>
          <w:noProof/>
          <w:sz w:val="32"/>
          <w:szCs w:val="32"/>
          <w:lang w:val="af-ZA"/>
        </w:rPr>
        <w:t>ин нисбати Худованд Исо гуноҳ аст;</w:t>
      </w:r>
    </w:p>
    <w:p w:rsidR="003F07F2" w:rsidRPr="00923958" w:rsidRDefault="003F07F2"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фаҳмост, чунки растохез ба табиат мухолиф аст;</w:t>
      </w:r>
    </w:p>
    <w:p w:rsidR="003F07F2" w:rsidRPr="00923958" w:rsidRDefault="003F07F2"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оқилона нест, чунки амалан ҳар як шахси оқил ба он бовар мекунад.</w:t>
      </w:r>
    </w:p>
    <w:p w:rsidR="003F07F2" w:rsidRPr="00923958" w:rsidRDefault="003F07F2" w:rsidP="00A155EF">
      <w:pPr>
        <w:jc w:val="both"/>
        <w:rPr>
          <w:rFonts w:ascii="TransCyrillicU" w:hAnsi="TransCyrillicU" w:cs="TransCyrillicU"/>
          <w:noProof/>
          <w:sz w:val="32"/>
          <w:szCs w:val="32"/>
          <w:lang w:val="af-ZA"/>
        </w:rPr>
      </w:pPr>
    </w:p>
    <w:p w:rsidR="003F07F2" w:rsidRPr="00923958" w:rsidRDefault="003F07F2"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4. Растохезҳо аз ҳам фарқ мекунанд:</w:t>
      </w:r>
    </w:p>
    <w:p w:rsidR="003F07F2" w:rsidRPr="00923958" w:rsidRDefault="003F07F2"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танҳо аз ҷиҳати вақти фаро расидан;</w:t>
      </w:r>
    </w:p>
    <w:p w:rsidR="003F07F2" w:rsidRPr="00923958" w:rsidRDefault="003F07F2"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танҳо аз ҷиҳати хислат;</w:t>
      </w:r>
    </w:p>
    <w:p w:rsidR="003F07F2" w:rsidRPr="00923958" w:rsidRDefault="003F07F2" w:rsidP="00A155EF">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ҳам аз ҷиҳати хислат, ҳам аз ҷиҳати вақти фаро расидан;</w:t>
      </w:r>
    </w:p>
    <w:p w:rsidR="003F07F2" w:rsidRPr="00923958" w:rsidRDefault="003F07F2" w:rsidP="00A155EF">
      <w:pPr>
        <w:jc w:val="both"/>
        <w:rPr>
          <w:rFonts w:ascii="Euro Sign" w:hAnsi="Euro Sign" w:cs="TransCyrillicU"/>
          <w:noProof/>
          <w:sz w:val="32"/>
          <w:szCs w:val="32"/>
          <w:lang w:val="af-ZA"/>
        </w:rPr>
      </w:pPr>
      <w:r w:rsidRPr="00923958">
        <w:rPr>
          <w:rFonts w:ascii="TransCyrillicU" w:hAnsi="TransCyrillicU" w:cs="TransCyrillicU"/>
          <w:noProof/>
          <w:sz w:val="32"/>
          <w:szCs w:val="32"/>
          <w:lang w:val="af-ZA"/>
        </w:rPr>
        <w:t xml:space="preserve">г) </w:t>
      </w:r>
      <w:r w:rsidR="00D87568" w:rsidRPr="00923958">
        <w:rPr>
          <w:rFonts w:ascii="TransCyrillicU" w:hAnsi="TransCyrillicU" w:cs="TransCyrillicU"/>
          <w:noProof/>
          <w:sz w:val="32"/>
          <w:szCs w:val="32"/>
          <w:lang w:val="af-ZA"/>
        </w:rPr>
        <w:t>камаш бо ҳашт аломат</w:t>
      </w:r>
      <w:r w:rsidR="00B3440C" w:rsidRPr="00923958">
        <w:rPr>
          <w:rFonts w:ascii="TransCyrillicU" w:hAnsi="TransCyrillicU" w:cs="TransCyrillicU"/>
          <w:noProof/>
          <w:sz w:val="32"/>
          <w:szCs w:val="32"/>
          <w:lang w:val="af-ZA"/>
        </w:rPr>
        <w:t>и гуногуне</w:t>
      </w:r>
      <w:r w:rsidR="00D87568" w:rsidRPr="00923958">
        <w:rPr>
          <w:rFonts w:ascii="TransCyrillicU" w:hAnsi="TransCyrillicU" w:cs="TransCyrillicU"/>
          <w:noProof/>
          <w:sz w:val="32"/>
          <w:szCs w:val="32"/>
          <w:lang w:val="af-ZA"/>
        </w:rPr>
        <w:t xml:space="preserve"> ки дар ин дарс тасвир ёфтаанд.</w:t>
      </w:r>
      <w:r w:rsidR="00B3440C" w:rsidRPr="00923958">
        <w:rPr>
          <w:rFonts w:ascii="Euro Sign" w:hAnsi="Euro Sign" w:cs="TransCyrillicU"/>
          <w:noProof/>
          <w:sz w:val="32"/>
          <w:szCs w:val="32"/>
          <w:lang w:val="af-ZA"/>
        </w:rPr>
        <w:t xml:space="preserve"> </w:t>
      </w:r>
    </w:p>
    <w:p w:rsidR="00234817" w:rsidRPr="00923958" w:rsidRDefault="00234817" w:rsidP="00744181">
      <w:pPr>
        <w:jc w:val="both"/>
        <w:rPr>
          <w:rFonts w:ascii="TransCyrillicU" w:hAnsi="TransCyrillicU" w:cs="TransCyrillicU"/>
          <w:noProof/>
          <w:sz w:val="32"/>
          <w:szCs w:val="32"/>
          <w:lang w:val="af-ZA"/>
        </w:rPr>
      </w:pPr>
    </w:p>
    <w:p w:rsidR="00234817" w:rsidRPr="00923958" w:rsidRDefault="00B3440C"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5. Растохези бовардорони риёзаткаш баъди анҷомёбии замони мусибати бузург</w:t>
      </w:r>
      <w:r w:rsidR="00FB7036" w:rsidRPr="00923958">
        <w:rPr>
          <w:rFonts w:ascii="TransCyrillicU" w:hAnsi="TransCyrillicU" w:cs="TransCyrillicU"/>
          <w:noProof/>
          <w:sz w:val="32"/>
          <w:szCs w:val="32"/>
          <w:lang w:val="af-ZA"/>
        </w:rPr>
        <w:t>:</w:t>
      </w:r>
    </w:p>
    <w:p w:rsidR="00FB7036" w:rsidRPr="00923958" w:rsidRDefault="00FB703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растохези алоҳида аст;</w:t>
      </w:r>
    </w:p>
    <w:p w:rsidR="00FB7036" w:rsidRPr="00923958" w:rsidRDefault="00FB703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марҳилаи хотимавии растохези якум аст;</w:t>
      </w:r>
    </w:p>
    <w:p w:rsidR="00FB7036" w:rsidRPr="00923958" w:rsidRDefault="00FB703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аввали растохези дуюм аст;</w:t>
      </w:r>
    </w:p>
    <w:p w:rsidR="00FB7036" w:rsidRPr="00923958" w:rsidRDefault="00FB7036"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аз растохез дида бештар </w:t>
      </w:r>
      <w:r w:rsidR="00BE4505" w:rsidRPr="00923958">
        <w:rPr>
          <w:rFonts w:ascii="TransCyrillicU" w:hAnsi="TransCyrillicU" w:cs="TransCyrillicU"/>
          <w:noProof/>
          <w:sz w:val="32"/>
          <w:szCs w:val="32"/>
          <w:lang w:val="af-ZA"/>
        </w:rPr>
        <w:t xml:space="preserve">ба осмон </w:t>
      </w:r>
      <w:r w:rsidR="0002393A" w:rsidRPr="00923958">
        <w:rPr>
          <w:rFonts w:ascii="TransCyrillicU" w:hAnsi="TransCyrillicU" w:cs="TransCyrillicU"/>
          <w:noProof/>
          <w:sz w:val="32"/>
          <w:szCs w:val="32"/>
          <w:lang w:val="af-ZA"/>
        </w:rPr>
        <w:t>бурда шудан аст</w:t>
      </w:r>
      <w:r w:rsidRPr="00923958">
        <w:rPr>
          <w:rFonts w:ascii="TransCyrillicU" w:hAnsi="TransCyrillicU" w:cs="TransCyrillicU"/>
          <w:noProof/>
          <w:sz w:val="32"/>
          <w:szCs w:val="32"/>
          <w:lang w:val="af-ZA"/>
        </w:rPr>
        <w:t>.</w:t>
      </w:r>
    </w:p>
    <w:p w:rsidR="0002393A" w:rsidRPr="00923958" w:rsidRDefault="0002393A" w:rsidP="00744181">
      <w:pPr>
        <w:jc w:val="both"/>
        <w:rPr>
          <w:rFonts w:ascii="TransCyrillicU" w:hAnsi="TransCyrillicU" w:cs="TransCyrillicU"/>
          <w:noProof/>
          <w:sz w:val="32"/>
          <w:szCs w:val="32"/>
          <w:lang w:val="af-ZA"/>
        </w:rPr>
      </w:pPr>
    </w:p>
    <w:p w:rsidR="0002393A" w:rsidRPr="00923958" w:rsidRDefault="0002393A"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6. Тимсоли марҳилаҳои гуногуни растохези якум чист?</w:t>
      </w:r>
    </w:p>
    <w:p w:rsidR="0002393A" w:rsidRPr="00923958" w:rsidRDefault="0002393A"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Тӯри пур аз моҳӣ;</w:t>
      </w:r>
    </w:p>
    <w:p w:rsidR="0002393A" w:rsidRPr="00923958" w:rsidRDefault="0002393A"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Зоҳир шудани Мусо ва Илёс дар кӯҳи Дигаргуншавӣ;</w:t>
      </w:r>
    </w:p>
    <w:p w:rsidR="0002393A" w:rsidRPr="00923958" w:rsidRDefault="0002393A"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Ба осмон бурда шудани Ҳанӯх ва Илёс;</w:t>
      </w:r>
    </w:p>
    <w:p w:rsidR="0002393A" w:rsidRPr="00923958" w:rsidRDefault="0002393A"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Дарав дар Исроил;</w:t>
      </w:r>
    </w:p>
    <w:p w:rsidR="0002393A" w:rsidRPr="00923958" w:rsidRDefault="0002393A"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Марг, дафн ва растохези Худованд Исо;</w:t>
      </w:r>
    </w:p>
    <w:p w:rsidR="0002393A" w:rsidRPr="00923958" w:rsidRDefault="0002393A" w:rsidP="00744181">
      <w:pPr>
        <w:jc w:val="both"/>
        <w:rPr>
          <w:rFonts w:ascii="TransCyrillicU" w:hAnsi="TransCyrillicU" w:cs="TransCyrillicU"/>
          <w:noProof/>
          <w:sz w:val="32"/>
          <w:szCs w:val="32"/>
          <w:lang w:val="af-ZA"/>
        </w:rPr>
      </w:pPr>
    </w:p>
    <w:p w:rsidR="0002393A" w:rsidRPr="00923958" w:rsidRDefault="0002393A"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7. Маънои тимсолҳое ки </w:t>
      </w:r>
      <w:r w:rsidR="00BD155C" w:rsidRPr="00923958">
        <w:rPr>
          <w:rFonts w:ascii="TransCyrillicU" w:hAnsi="TransCyrillicU" w:cs="TransCyrillicU"/>
          <w:noProof/>
          <w:sz w:val="32"/>
          <w:szCs w:val="32"/>
          <w:lang w:val="af-ZA"/>
        </w:rPr>
        <w:t>П</w:t>
      </w:r>
      <w:r w:rsidRPr="00923958">
        <w:rPr>
          <w:rFonts w:ascii="TransCyrillicU" w:hAnsi="TransCyrillicU" w:cs="TransCyrillicU"/>
          <w:noProof/>
          <w:sz w:val="32"/>
          <w:szCs w:val="32"/>
          <w:lang w:val="af-ZA"/>
        </w:rPr>
        <w:t>авлус аз подшоҳии растаниҳо гирифтааст, дар он аст, ки:</w:t>
      </w:r>
    </w:p>
    <w:p w:rsidR="0002393A" w:rsidRPr="00923958" w:rsidRDefault="0002393A"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бовардори вафоткарда чун </w:t>
      </w:r>
      <w:r w:rsidR="00897C0E" w:rsidRPr="00923958">
        <w:rPr>
          <w:rFonts w:ascii="TransCyrillicU" w:hAnsi="TransCyrillicU" w:cs="TransCyrillicU"/>
          <w:noProof/>
          <w:sz w:val="32"/>
          <w:szCs w:val="32"/>
          <w:lang w:val="af-ZA"/>
        </w:rPr>
        <w:t>одам</w:t>
      </w:r>
      <w:r w:rsidRPr="00923958">
        <w:rPr>
          <w:rFonts w:ascii="TransCyrillicU" w:hAnsi="TransCyrillicU" w:cs="TransCyrillicU"/>
          <w:noProof/>
          <w:sz w:val="32"/>
          <w:szCs w:val="32"/>
          <w:lang w:val="af-ZA"/>
        </w:rPr>
        <w:t xml:space="preserve"> эҳё мешавад, аммо бо бадани дигаргуншуда;</w:t>
      </w:r>
    </w:p>
    <w:p w:rsidR="0002393A" w:rsidRPr="00923958" w:rsidRDefault="0002393A"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бадани эҳёшудаи шахси боваркарда ба ҳаёти нав пурра</w:t>
      </w:r>
      <w:r w:rsidR="00897C0E" w:rsidRPr="00923958">
        <w:rPr>
          <w:rFonts w:ascii="TransCyrillicU" w:hAnsi="TransCyrillicU" w:cs="TransCyrillicU"/>
          <w:noProof/>
          <w:sz w:val="32"/>
          <w:szCs w:val="32"/>
          <w:lang w:val="af-ZA"/>
        </w:rPr>
        <w:t xml:space="preserve"> мутобиқ хоҳад буд;</w:t>
      </w:r>
    </w:p>
    <w:p w:rsidR="00897C0E" w:rsidRPr="00923958" w:rsidRDefault="00897C0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бадани одам ба муҳити атроф пурра мутобиқ карда шудааст, ва аз ҳамин сабаб, агарчи одам, шояд, лаёқатҳои ғайриоддӣ хоҳад дошт, аз эҳтимол дур аст, ки бадани ӯ комилан дигаргун шавад;</w:t>
      </w:r>
    </w:p>
    <w:p w:rsidR="00897C0E" w:rsidRPr="00923958" w:rsidRDefault="00897C0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инкишофи одам то даме давом мекунанд, ки он ни</w:t>
      </w:r>
      <w:r w:rsidR="00BD155C" w:rsidRPr="00923958">
        <w:rPr>
          <w:rFonts w:ascii="TransCyrillicU" w:hAnsi="TransCyrillicU" w:cs="TransCyrillicU"/>
          <w:noProof/>
          <w:sz w:val="32"/>
          <w:szCs w:val="32"/>
          <w:lang w:val="af-ZA"/>
        </w:rPr>
        <w:t>ҳ</w:t>
      </w:r>
      <w:r w:rsidRPr="00923958">
        <w:rPr>
          <w:rFonts w:ascii="TransCyrillicU" w:hAnsi="TransCyrillicU" w:cs="TransCyrillicU"/>
          <w:noProof/>
          <w:sz w:val="32"/>
          <w:szCs w:val="32"/>
          <w:lang w:val="af-ZA"/>
        </w:rPr>
        <w:t>оят рӯҳ, ҷон ва бадани комил ба даст меоварад.</w:t>
      </w:r>
    </w:p>
    <w:p w:rsidR="00897C0E" w:rsidRPr="00923958" w:rsidRDefault="00897C0E" w:rsidP="00744181">
      <w:pPr>
        <w:jc w:val="both"/>
        <w:rPr>
          <w:rFonts w:ascii="TransCyrillicU" w:hAnsi="TransCyrillicU" w:cs="TransCyrillicU"/>
          <w:noProof/>
          <w:sz w:val="32"/>
          <w:szCs w:val="32"/>
          <w:lang w:val="af-ZA"/>
        </w:rPr>
      </w:pPr>
    </w:p>
    <w:p w:rsidR="00897C0E" w:rsidRPr="00923958" w:rsidRDefault="00897C0E"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9. Бадани эҳёшудаи шахси </w:t>
      </w:r>
      <w:r w:rsidR="00FC18C8" w:rsidRPr="00923958">
        <w:rPr>
          <w:rFonts w:ascii="TransCyrillicU" w:hAnsi="TransCyrillicU" w:cs="TransCyrillicU"/>
          <w:noProof/>
          <w:sz w:val="32"/>
          <w:szCs w:val="32"/>
          <w:lang w:val="af-ZA"/>
        </w:rPr>
        <w:t xml:space="preserve">бовардор </w:t>
      </w:r>
    </w:p>
    <w:p w:rsidR="00FC18C8" w:rsidRPr="00923958" w:rsidRDefault="00FC18C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монанди бадани ҷалолёфтаи Масеҳ хоҳад буд;</w:t>
      </w:r>
    </w:p>
    <w:p w:rsidR="00FC18C8" w:rsidRPr="00923958" w:rsidRDefault="00FC18C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ба баданҳои фариштагон монанд хоҳад буд;</w:t>
      </w:r>
    </w:p>
    <w:p w:rsidR="00FC18C8" w:rsidRPr="00923958" w:rsidRDefault="00FC18C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баданҳои ҳамаи имондоронро айнан такрор хоҳад кард;</w:t>
      </w:r>
    </w:p>
    <w:p w:rsidR="00FC18C8" w:rsidRPr="00923958" w:rsidRDefault="00FC18C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айнан чун бадани ҳозираи ӯ хоҳад буд.</w:t>
      </w:r>
    </w:p>
    <w:p w:rsidR="00FC18C8" w:rsidRPr="00923958" w:rsidRDefault="00FC18C8" w:rsidP="00744181">
      <w:pPr>
        <w:jc w:val="both"/>
        <w:rPr>
          <w:rFonts w:ascii="TransCyrillicU" w:hAnsi="TransCyrillicU" w:cs="TransCyrillicU"/>
          <w:noProof/>
          <w:sz w:val="32"/>
          <w:szCs w:val="32"/>
          <w:lang w:val="af-ZA"/>
        </w:rPr>
      </w:pPr>
    </w:p>
    <w:p w:rsidR="00FC18C8" w:rsidRPr="00923958" w:rsidRDefault="00FC18C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ФИКР КАРДА, ҶАВОБ ДИҲЕД</w:t>
      </w:r>
    </w:p>
    <w:p w:rsidR="00FC18C8" w:rsidRPr="00923958" w:rsidRDefault="00FC18C8" w:rsidP="00744181">
      <w:pPr>
        <w:jc w:val="both"/>
        <w:rPr>
          <w:rFonts w:ascii="TransCyrillicU" w:hAnsi="TransCyrillicU" w:cs="TransCyrillicU"/>
          <w:noProof/>
          <w:sz w:val="32"/>
          <w:szCs w:val="32"/>
          <w:lang w:val="af-ZA"/>
        </w:rPr>
      </w:pPr>
    </w:p>
    <w:p w:rsidR="00FC18C8" w:rsidRPr="00923958" w:rsidRDefault="00FC18C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10. Рӯйхати шахсони аз мурдагон бархостаро (ки дар ин дарс оиди онҳо гуфта мешуд) пурра кунед:</w:t>
      </w:r>
    </w:p>
    <w:p w:rsidR="00FC18C8" w:rsidRPr="00923958" w:rsidRDefault="00FC18C8" w:rsidP="00744181">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 растохези Худованд;</w:t>
      </w:r>
    </w:p>
    <w:p w:rsidR="00804288" w:rsidRPr="00923958" w:rsidRDefault="00FC18C8" w:rsidP="00FC18C8">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2) растохезе ки дар Китоби чоруми Подшоҳон</w:t>
      </w:r>
      <w:r w:rsidR="002502DB" w:rsidRPr="00923958">
        <w:rPr>
          <w:rFonts w:ascii="TransCyrillicU" w:hAnsi="TransCyrillicU" w:cs="TransCyrillicU"/>
          <w:noProof/>
          <w:sz w:val="32"/>
          <w:szCs w:val="32"/>
          <w:lang w:val="af-ZA"/>
        </w:rPr>
        <w:t xml:space="preserve"> 13:20-21 тасвир ёфтааст;</w:t>
      </w:r>
    </w:p>
    <w:p w:rsidR="00DC2D1A" w:rsidRPr="00923958" w:rsidRDefault="00DC2D1A" w:rsidP="00FC18C8">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3) растохезе ки дар Матто 27:52-53</w:t>
      </w:r>
      <w:r w:rsidR="00DF0D4A" w:rsidRPr="00923958">
        <w:rPr>
          <w:rFonts w:ascii="TransCyrillicU" w:hAnsi="TransCyrillicU" w:cs="TransCyrillicU"/>
          <w:noProof/>
          <w:sz w:val="32"/>
          <w:szCs w:val="32"/>
          <w:lang w:val="af-ZA"/>
        </w:rPr>
        <w:t xml:space="preserve"> тасвир ёфтааст</w:t>
      </w:r>
      <w:r w:rsidRPr="00923958">
        <w:rPr>
          <w:rFonts w:ascii="TransCyrillicU" w:hAnsi="TransCyrillicU" w:cs="TransCyrillicU"/>
          <w:noProof/>
          <w:sz w:val="32"/>
          <w:szCs w:val="32"/>
          <w:lang w:val="af-ZA"/>
        </w:rPr>
        <w:t xml:space="preserve">. </w:t>
      </w:r>
    </w:p>
    <w:p w:rsidR="00DC2D1A" w:rsidRPr="00923958" w:rsidRDefault="00DC2D1A" w:rsidP="00FC18C8">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Сипас нишон диҳед, ки кадоме аз тасдиқоти зерин ба ҳақиқат мувофиқат намекунад:</w:t>
      </w:r>
    </w:p>
    <w:p w:rsidR="00DC2D1A" w:rsidRPr="00923958" w:rsidRDefault="00DC2D1A" w:rsidP="00FC18C8">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аз онҳое ки аз мурдагон бархостаанд, танҳо Худованд Исо, Лаъзор ва Офтих</w:t>
      </w:r>
      <w:r w:rsidR="003331BA" w:rsidRPr="00923958">
        <w:rPr>
          <w:rFonts w:ascii="TransCyrillicU" w:hAnsi="TransCyrillicU" w:cs="TransCyrillicU"/>
          <w:noProof/>
          <w:sz w:val="32"/>
          <w:szCs w:val="32"/>
          <w:lang w:val="af-ZA"/>
        </w:rPr>
        <w:t>ӯ</w:t>
      </w:r>
      <w:r w:rsidRPr="00923958">
        <w:rPr>
          <w:rFonts w:ascii="TransCyrillicU" w:hAnsi="TransCyrillicU" w:cs="TransCyrillicU"/>
          <w:noProof/>
          <w:sz w:val="32"/>
          <w:szCs w:val="32"/>
          <w:lang w:val="af-ZA"/>
        </w:rPr>
        <w:t>с ва Тобито</w:t>
      </w:r>
      <w:r w:rsidR="003331BA" w:rsidRPr="00923958">
        <w:rPr>
          <w:rFonts w:ascii="TransCyrillicU" w:hAnsi="TransCyrillicU" w:cs="TransCyrillicU"/>
          <w:noProof/>
          <w:sz w:val="32"/>
          <w:szCs w:val="32"/>
          <w:lang w:val="af-ZA"/>
        </w:rPr>
        <w:t>;</w:t>
      </w:r>
    </w:p>
    <w:p w:rsidR="003331BA" w:rsidRPr="00923958" w:rsidRDefault="003331BA" w:rsidP="00FC18C8">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ду пайғамбари Паймони Куҳан ва ду фириста мурдаҳоро зинда карданд;</w:t>
      </w:r>
    </w:p>
    <w:p w:rsidR="003331BA" w:rsidRPr="00923958" w:rsidRDefault="003331BA" w:rsidP="00FC18C8">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дар тамоми Китоби Муқаддас  оиди эҳёи ду писар, як духтар, панҷ мард ва як зан гуфта мешавад;</w:t>
      </w:r>
    </w:p>
    <w:p w:rsidR="003331BA" w:rsidRPr="00923958" w:rsidRDefault="003331BA" w:rsidP="00FC18C8">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Нома ба Ибриён 11:5,17-19 аз он шаҳодат медиҳад, ки Ҳанӯх  ва Исҳоқ</w:t>
      </w:r>
      <w:r w:rsidR="003711C2" w:rsidRPr="00923958">
        <w:rPr>
          <w:rFonts w:ascii="TransCyrillicU" w:hAnsi="TransCyrillicU" w:cs="TransCyrillicU"/>
          <w:noProof/>
          <w:sz w:val="32"/>
          <w:szCs w:val="32"/>
          <w:lang w:val="af-ZA"/>
        </w:rPr>
        <w:t>ро</w:t>
      </w:r>
      <w:r w:rsidRPr="00923958">
        <w:rPr>
          <w:rFonts w:ascii="TransCyrillicU" w:hAnsi="TransCyrillicU" w:cs="TransCyrillicU"/>
          <w:noProof/>
          <w:sz w:val="32"/>
          <w:szCs w:val="32"/>
          <w:lang w:val="af-ZA"/>
        </w:rPr>
        <w:t xml:space="preserve">  ба онҳое</w:t>
      </w:r>
      <w:r w:rsidR="003711C2" w:rsidRPr="00923958">
        <w:rPr>
          <w:rFonts w:ascii="TransCyrillicU" w:hAnsi="TransCyrillicU" w:cs="TransCyrillicU"/>
          <w:noProof/>
          <w:sz w:val="32"/>
          <w:szCs w:val="32"/>
          <w:lang w:val="af-ZA"/>
        </w:rPr>
        <w:t xml:space="preserve"> мансуб донистан даркор аст,</w:t>
      </w:r>
      <w:r w:rsidRPr="00923958">
        <w:rPr>
          <w:rFonts w:ascii="TransCyrillicU" w:hAnsi="TransCyrillicU" w:cs="TransCyrillicU"/>
          <w:noProof/>
          <w:sz w:val="32"/>
          <w:szCs w:val="32"/>
          <w:lang w:val="af-ZA"/>
        </w:rPr>
        <w:t xml:space="preserve"> ки аз мурдагон бархо</w:t>
      </w:r>
      <w:r w:rsidR="003711C2" w:rsidRPr="00923958">
        <w:rPr>
          <w:rFonts w:ascii="TransCyrillicU" w:hAnsi="TransCyrillicU" w:cs="TransCyrillicU"/>
          <w:noProof/>
          <w:sz w:val="32"/>
          <w:szCs w:val="32"/>
          <w:lang w:val="af-ZA"/>
        </w:rPr>
        <w:t>стаанд.</w:t>
      </w:r>
    </w:p>
    <w:p w:rsidR="003711C2" w:rsidRPr="00923958" w:rsidRDefault="003711C2" w:rsidP="00FC18C8">
      <w:pPr>
        <w:jc w:val="both"/>
        <w:rPr>
          <w:rFonts w:ascii="TransCyrillicU" w:hAnsi="TransCyrillicU" w:cs="TransCyrillicU"/>
          <w:noProof/>
          <w:sz w:val="32"/>
          <w:szCs w:val="32"/>
          <w:lang w:val="af-ZA"/>
        </w:rPr>
      </w:pPr>
    </w:p>
    <w:p w:rsidR="003711C2" w:rsidRPr="00923958" w:rsidRDefault="003711C2" w:rsidP="00FC18C8">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Шумо дар ин бора чӣ фикр доред?</w:t>
      </w:r>
    </w:p>
    <w:p w:rsidR="003711C2" w:rsidRPr="00923958" w:rsidRDefault="003711C2" w:rsidP="003711C2">
      <w:pPr>
        <w:ind w:firstLine="708"/>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Дар ин дарс барои шумо чӣ чиз бештар арзиш дошт?</w:t>
      </w:r>
    </w:p>
    <w:p w:rsidR="003711C2" w:rsidRPr="00923958" w:rsidRDefault="003711C2" w:rsidP="003711C2">
      <w:pPr>
        <w:jc w:val="both"/>
        <w:rPr>
          <w:rFonts w:ascii="TransCyrillicU" w:hAnsi="TransCyrillicU" w:cs="TransCyrillicU"/>
          <w:noProof/>
          <w:sz w:val="32"/>
          <w:szCs w:val="32"/>
          <w:lang w:val="en-US"/>
        </w:rPr>
      </w:pPr>
      <w:r w:rsidRPr="00923958">
        <w:rPr>
          <w:rFonts w:ascii="TransCyrillicU" w:hAnsi="TransCyrillicU" w:cs="TransCyrillicU"/>
          <w:noProof/>
          <w:sz w:val="32"/>
          <w:szCs w:val="3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711C2" w:rsidRPr="00923958" w:rsidRDefault="003711C2" w:rsidP="003711C2">
      <w:pPr>
        <w:jc w:val="both"/>
        <w:rPr>
          <w:rFonts w:ascii="TransCyrillicU" w:hAnsi="TransCyrillicU" w:cs="TransCyrillicU"/>
          <w:noProof/>
          <w:sz w:val="32"/>
          <w:szCs w:val="32"/>
          <w:lang w:val="en-US"/>
        </w:rPr>
      </w:pPr>
    </w:p>
    <w:p w:rsidR="003711C2" w:rsidRPr="00923958" w:rsidRDefault="003711C2"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en-US"/>
        </w:rPr>
        <w:t>KO</w:t>
      </w:r>
      <w:r w:rsidRPr="00923958">
        <w:rPr>
          <w:rFonts w:ascii="TransCyrillicU" w:hAnsi="TransCyrillicU" w:cs="TransCyrillicU"/>
          <w:noProof/>
          <w:sz w:val="32"/>
          <w:szCs w:val="32"/>
          <w:lang w:val="af-ZA"/>
        </w:rPr>
        <w:t>РИ ИМТИҲОНИИ 8</w:t>
      </w:r>
    </w:p>
    <w:p w:rsidR="003711C2" w:rsidRPr="00923958" w:rsidRDefault="003711C2" w:rsidP="003711C2">
      <w:pPr>
        <w:jc w:val="both"/>
        <w:rPr>
          <w:rFonts w:ascii="TransCyrillicU" w:hAnsi="TransCyrillicU" w:cs="TransCyrillicU"/>
          <w:noProof/>
          <w:sz w:val="32"/>
          <w:szCs w:val="32"/>
          <w:lang w:val="af-ZA"/>
        </w:rPr>
      </w:pPr>
    </w:p>
    <w:p w:rsidR="003711C2" w:rsidRPr="00923958" w:rsidRDefault="003711C2" w:rsidP="003711C2">
      <w:pPr>
        <w:jc w:val="both"/>
        <w:rPr>
          <w:rFonts w:ascii="TransCyrillicU" w:hAnsi="TransCyrillicU" w:cs="TransCyrillicU"/>
          <w:noProof/>
          <w:sz w:val="32"/>
          <w:szCs w:val="32"/>
          <w:lang w:val="af-ZA"/>
        </w:rPr>
      </w:pPr>
      <w:r w:rsidRPr="00923958">
        <w:rPr>
          <w:rFonts w:ascii="TransCyrillicU" w:hAnsi="TransCyrillicU" w:cs="TransCyrillicU"/>
          <w:i/>
          <w:noProof/>
          <w:sz w:val="32"/>
          <w:szCs w:val="32"/>
          <w:lang w:val="af-ZA"/>
        </w:rPr>
        <w:t>Дар тарафи рост, дар болои хат, ҳарферо нависед, ки ба ҷавоби дуруст мувофиқат мекунад</w:t>
      </w:r>
      <w:r w:rsidRPr="00923958">
        <w:rPr>
          <w:rFonts w:ascii="TransCyrillicU" w:hAnsi="TransCyrillicU" w:cs="TransCyrillicU"/>
          <w:noProof/>
          <w:sz w:val="32"/>
          <w:szCs w:val="32"/>
          <w:lang w:val="af-ZA"/>
        </w:rPr>
        <w:t>.</w:t>
      </w:r>
    </w:p>
    <w:p w:rsidR="003711C2" w:rsidRPr="00923958" w:rsidRDefault="003711C2" w:rsidP="003711C2">
      <w:pPr>
        <w:jc w:val="both"/>
        <w:rPr>
          <w:rFonts w:ascii="TransCyrillicU" w:hAnsi="TransCyrillicU" w:cs="TransCyrillicU"/>
          <w:noProof/>
          <w:sz w:val="32"/>
          <w:szCs w:val="32"/>
          <w:lang w:val="af-ZA"/>
        </w:rPr>
      </w:pPr>
    </w:p>
    <w:p w:rsidR="003711C2" w:rsidRPr="00923958" w:rsidRDefault="003711C2"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 Замони мусибати бузург:</w:t>
      </w:r>
    </w:p>
    <w:p w:rsidR="003711C2" w:rsidRPr="00923958" w:rsidRDefault="003711C2"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w:t>
      </w:r>
      <w:r w:rsidR="00646866" w:rsidRPr="00923958">
        <w:rPr>
          <w:rFonts w:ascii="TransCyrillicU" w:hAnsi="TransCyrillicU" w:cs="TransCyrillicU"/>
          <w:noProof/>
          <w:sz w:val="32"/>
          <w:szCs w:val="32"/>
          <w:lang w:val="af-ZA"/>
        </w:rPr>
        <w:t xml:space="preserve">бо таъқиб карда шудани Калисо аз ҷониби қайсари Рум Нерон сар шудааст; </w:t>
      </w:r>
    </w:p>
    <w:p w:rsidR="00646866" w:rsidRPr="00923958" w:rsidRDefault="00646866"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имрӯзҳо кишварҳоеро дар бар мегирад, ки дар он ҷо масеҳиён таъқиб карда мешаванд;</w:t>
      </w:r>
    </w:p>
    <w:p w:rsidR="00646866" w:rsidRPr="00923958" w:rsidRDefault="00FB0DB5"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w:t>
      </w:r>
      <w:r w:rsidR="00646866" w:rsidRPr="00923958">
        <w:rPr>
          <w:rFonts w:ascii="TransCyrillicU" w:hAnsi="TransCyrillicU" w:cs="TransCyrillicU"/>
          <w:noProof/>
          <w:sz w:val="32"/>
          <w:szCs w:val="32"/>
          <w:lang w:val="af-ZA"/>
        </w:rPr>
        <w:t>) дар тӯли тамоми таърихи Калисо чун иҷроиши пешгӯии Худованд ба он ҳамроҳӣ мекунад</w:t>
      </w:r>
      <w:r w:rsidR="00587998" w:rsidRPr="00923958">
        <w:rPr>
          <w:rFonts w:ascii="TransCyrillicU" w:hAnsi="TransCyrillicU" w:cs="TransCyrillicU"/>
          <w:noProof/>
          <w:sz w:val="32"/>
          <w:szCs w:val="32"/>
          <w:lang w:val="af-ZA"/>
        </w:rPr>
        <w:t xml:space="preserve">: “Дар ҷаҳон ғаму </w:t>
      </w:r>
      <w:r w:rsidRPr="00923958">
        <w:rPr>
          <w:rFonts w:ascii="TransCyrillicU" w:hAnsi="TransCyrillicU" w:cs="TransCyrillicU"/>
          <w:noProof/>
          <w:sz w:val="32"/>
          <w:szCs w:val="32"/>
          <w:lang w:val="af-ZA"/>
        </w:rPr>
        <w:t>кулфат хоҳед дошт”;</w:t>
      </w:r>
    </w:p>
    <w:p w:rsidR="00FB0DB5" w:rsidRPr="00923958" w:rsidRDefault="00FB0DB5"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дар оянда фаро мерасад.</w:t>
      </w:r>
    </w:p>
    <w:p w:rsidR="00FB0DB5" w:rsidRPr="00923958" w:rsidRDefault="00FB0DB5" w:rsidP="003711C2">
      <w:pPr>
        <w:jc w:val="both"/>
        <w:rPr>
          <w:rFonts w:ascii="TransCyrillicU" w:hAnsi="TransCyrillicU" w:cs="TransCyrillicU"/>
          <w:noProof/>
          <w:sz w:val="32"/>
          <w:szCs w:val="32"/>
          <w:lang w:val="af-ZA"/>
        </w:rPr>
      </w:pPr>
    </w:p>
    <w:p w:rsidR="00FB0DB5" w:rsidRPr="00923958" w:rsidRDefault="00FB0DB5"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2. Худованд Исо оиди мусибати бузург мегуфт:</w:t>
      </w:r>
    </w:p>
    <w:p w:rsidR="00FB0DB5" w:rsidRPr="00923958" w:rsidRDefault="00FB0DB5" w:rsidP="003711C2">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 xml:space="preserve">а) ҳангоме дар кӯҳи Зайтун оиди замонҳои охир пешгӯӣ мекард; </w:t>
      </w:r>
    </w:p>
    <w:p w:rsidR="00117508" w:rsidRPr="00923958" w:rsidRDefault="00117508"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дар Мавъизаи болои кӯҳ;</w:t>
      </w:r>
    </w:p>
    <w:p w:rsidR="00117508" w:rsidRPr="00923958" w:rsidRDefault="00117508"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w:t>
      </w:r>
      <w:r w:rsidR="00587998" w:rsidRPr="00923958">
        <w:rPr>
          <w:rFonts w:ascii="TransCyrillicU" w:hAnsi="TransCyrillicU" w:cs="TransCyrillicU"/>
          <w:noProof/>
          <w:sz w:val="32"/>
          <w:szCs w:val="32"/>
          <w:lang w:val="af-ZA"/>
        </w:rPr>
        <w:t xml:space="preserve"> </w:t>
      </w:r>
      <w:r w:rsidRPr="00923958">
        <w:rPr>
          <w:rFonts w:ascii="TransCyrillicU" w:hAnsi="TransCyrillicU" w:cs="TransCyrillicU"/>
          <w:noProof/>
          <w:sz w:val="32"/>
          <w:szCs w:val="32"/>
          <w:lang w:val="af-ZA"/>
        </w:rPr>
        <w:t>дар масал оиди гандум ва мастак;</w:t>
      </w:r>
    </w:p>
    <w:p w:rsidR="00117508" w:rsidRPr="00923958" w:rsidRDefault="00117508"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ҳангоме суханони охирини Худро дар замин ба забон меовард.</w:t>
      </w:r>
    </w:p>
    <w:p w:rsidR="00117508" w:rsidRPr="00923958" w:rsidRDefault="00117508" w:rsidP="003711C2">
      <w:pPr>
        <w:jc w:val="both"/>
        <w:rPr>
          <w:rFonts w:ascii="TransCyrillicU" w:hAnsi="TransCyrillicU" w:cs="TransCyrillicU"/>
          <w:noProof/>
          <w:sz w:val="32"/>
          <w:szCs w:val="32"/>
          <w:lang w:val="af-ZA"/>
        </w:rPr>
      </w:pPr>
    </w:p>
    <w:p w:rsidR="00117508" w:rsidRPr="00923958" w:rsidRDefault="00117508"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3. Ҳангоми мусибати бузург</w:t>
      </w:r>
      <w:r w:rsidR="0092542A" w:rsidRPr="00923958">
        <w:rPr>
          <w:rFonts w:ascii="TransCyrillicU" w:hAnsi="TransCyrillicU" w:cs="TransCyrillicU"/>
          <w:noProof/>
          <w:sz w:val="32"/>
          <w:szCs w:val="32"/>
          <w:lang w:val="af-ZA"/>
        </w:rPr>
        <w:t xml:space="preserve"> ин чизҳо воқеъ хоҳанд шуд</w:t>
      </w:r>
      <w:r w:rsidRPr="00923958">
        <w:rPr>
          <w:rFonts w:ascii="TransCyrillicU" w:hAnsi="TransCyrillicU" w:cs="TransCyrillicU"/>
          <w:noProof/>
          <w:sz w:val="32"/>
          <w:szCs w:val="32"/>
          <w:lang w:val="af-ZA"/>
        </w:rPr>
        <w:t>:</w:t>
      </w:r>
    </w:p>
    <w:p w:rsidR="00117508" w:rsidRPr="00923958" w:rsidRDefault="00117508"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w:t>
      </w:r>
      <w:r w:rsidR="0092542A" w:rsidRPr="00923958">
        <w:rPr>
          <w:rFonts w:ascii="TransCyrillicU" w:hAnsi="TransCyrillicU" w:cs="TransCyrillicU"/>
          <w:noProof/>
          <w:sz w:val="32"/>
          <w:szCs w:val="32"/>
          <w:lang w:val="af-ZA"/>
        </w:rPr>
        <w:t xml:space="preserve"> </w:t>
      </w:r>
      <w:r w:rsidRPr="00923958">
        <w:rPr>
          <w:rFonts w:ascii="TransCyrillicU" w:hAnsi="TransCyrillicU" w:cs="TransCyrillicU"/>
          <w:noProof/>
          <w:sz w:val="32"/>
          <w:szCs w:val="32"/>
          <w:lang w:val="af-ZA"/>
        </w:rPr>
        <w:t>ғазаби одам;</w:t>
      </w:r>
    </w:p>
    <w:p w:rsidR="00117508" w:rsidRPr="00923958" w:rsidRDefault="00117508"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ғазаби шайтон;</w:t>
      </w:r>
    </w:p>
    <w:p w:rsidR="00117508" w:rsidRPr="00923958" w:rsidRDefault="00117508"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ғазаби Худо;</w:t>
      </w:r>
    </w:p>
    <w:p w:rsidR="00117508" w:rsidRPr="00923958" w:rsidRDefault="00117508"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ҳама чизи зикршуда</w:t>
      </w:r>
      <w:r w:rsidR="0092542A" w:rsidRPr="00923958">
        <w:rPr>
          <w:rFonts w:ascii="TransCyrillicU" w:hAnsi="TransCyrillicU" w:cs="TransCyrillicU"/>
          <w:noProof/>
          <w:sz w:val="32"/>
          <w:szCs w:val="32"/>
          <w:lang w:val="af-ZA"/>
        </w:rPr>
        <w:t>.</w:t>
      </w:r>
    </w:p>
    <w:p w:rsidR="0092542A" w:rsidRPr="00923958" w:rsidRDefault="0092542A" w:rsidP="003711C2">
      <w:pPr>
        <w:jc w:val="both"/>
        <w:rPr>
          <w:rFonts w:ascii="TransCyrillicU" w:hAnsi="TransCyrillicU" w:cs="TransCyrillicU"/>
          <w:noProof/>
          <w:sz w:val="32"/>
          <w:szCs w:val="32"/>
          <w:lang w:val="af-ZA"/>
        </w:rPr>
      </w:pPr>
    </w:p>
    <w:p w:rsidR="0092542A" w:rsidRPr="00923958" w:rsidRDefault="0092542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4. Мақсади мусибати бузург:</w:t>
      </w:r>
    </w:p>
    <w:p w:rsidR="0092542A" w:rsidRPr="00923958" w:rsidRDefault="0092542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тарбия намудан аст;</w:t>
      </w:r>
    </w:p>
    <w:p w:rsidR="0092542A" w:rsidRPr="00923958" w:rsidRDefault="0092542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насиҳат кардан аст;</w:t>
      </w:r>
    </w:p>
    <w:p w:rsidR="0092542A" w:rsidRPr="00923958" w:rsidRDefault="0092542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ҷазо додан аст;</w:t>
      </w:r>
    </w:p>
    <w:p w:rsidR="0092542A" w:rsidRPr="00923958" w:rsidRDefault="0092542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кафорат намудан аст.</w:t>
      </w:r>
    </w:p>
    <w:p w:rsidR="0092542A" w:rsidRPr="00923958" w:rsidRDefault="0092542A" w:rsidP="003711C2">
      <w:pPr>
        <w:jc w:val="both"/>
        <w:rPr>
          <w:rFonts w:ascii="TransCyrillicU" w:hAnsi="TransCyrillicU" w:cs="TransCyrillicU"/>
          <w:noProof/>
          <w:sz w:val="32"/>
          <w:szCs w:val="32"/>
          <w:lang w:val="af-ZA"/>
        </w:rPr>
      </w:pPr>
    </w:p>
    <w:p w:rsidR="00646866" w:rsidRPr="00923958" w:rsidRDefault="0092542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5. Дар кадоме аз ҷойҳои зерин оиди он гуфта мешавад, ки </w:t>
      </w:r>
      <w:r w:rsidR="00C36CDC" w:rsidRPr="00923958">
        <w:rPr>
          <w:rFonts w:ascii="TransCyrillicU" w:hAnsi="TransCyrillicU" w:cs="TransCyrillicU"/>
          <w:noProof/>
          <w:sz w:val="32"/>
          <w:szCs w:val="32"/>
          <w:lang w:val="af-ZA"/>
        </w:rPr>
        <w:t xml:space="preserve">ғазаби Худо </w:t>
      </w:r>
      <w:r w:rsidRPr="00923958">
        <w:rPr>
          <w:rFonts w:ascii="TransCyrillicU" w:hAnsi="TransCyrillicU" w:cs="TransCyrillicU"/>
          <w:noProof/>
          <w:sz w:val="32"/>
          <w:szCs w:val="32"/>
          <w:lang w:val="af-ZA"/>
        </w:rPr>
        <w:t xml:space="preserve">ба бовардорони масеҳӣ </w:t>
      </w:r>
      <w:r w:rsidR="00C36CDC" w:rsidRPr="00923958">
        <w:rPr>
          <w:rFonts w:ascii="TransCyrillicU" w:hAnsi="TransCyrillicU" w:cs="TransCyrillicU"/>
          <w:noProof/>
          <w:sz w:val="32"/>
          <w:szCs w:val="32"/>
          <w:lang w:val="af-ZA"/>
        </w:rPr>
        <w:t>равона карда</w:t>
      </w:r>
      <w:r w:rsidR="0085781A" w:rsidRPr="00923958">
        <w:rPr>
          <w:rFonts w:ascii="TransCyrillicU" w:hAnsi="TransCyrillicU" w:cs="TransCyrillicU"/>
          <w:noProof/>
          <w:sz w:val="32"/>
          <w:szCs w:val="32"/>
          <w:lang w:val="af-ZA"/>
        </w:rPr>
        <w:t xml:space="preserve"> намешавад:</w:t>
      </w:r>
    </w:p>
    <w:p w:rsidR="0085781A" w:rsidRPr="00923958" w:rsidRDefault="0085781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Матто 23:36-39;</w:t>
      </w:r>
    </w:p>
    <w:p w:rsidR="0085781A" w:rsidRPr="00923958" w:rsidRDefault="0085781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Марқӯс 13:19-20;</w:t>
      </w:r>
    </w:p>
    <w:p w:rsidR="0085781A" w:rsidRPr="00923958" w:rsidRDefault="0085781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Номаи якум ба Таслӯникиён 5:9-10;</w:t>
      </w:r>
    </w:p>
    <w:p w:rsidR="0085781A" w:rsidRPr="00923958" w:rsidRDefault="0085781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w:t>
      </w:r>
      <w:r w:rsidR="00834D8A" w:rsidRPr="00923958">
        <w:rPr>
          <w:rFonts w:ascii="TransCyrillicU" w:hAnsi="TransCyrillicU" w:cs="TransCyrillicU"/>
          <w:noProof/>
          <w:sz w:val="32"/>
          <w:szCs w:val="32"/>
          <w:lang w:val="af-ZA"/>
        </w:rPr>
        <w:t>Ваҳй 6:9-11.</w:t>
      </w:r>
    </w:p>
    <w:p w:rsidR="00834D8A" w:rsidRPr="00923958" w:rsidRDefault="00834D8A" w:rsidP="003711C2">
      <w:pPr>
        <w:jc w:val="both"/>
        <w:rPr>
          <w:rFonts w:ascii="TransCyrillicU" w:hAnsi="TransCyrillicU" w:cs="TransCyrillicU"/>
          <w:noProof/>
          <w:sz w:val="32"/>
          <w:szCs w:val="32"/>
          <w:lang w:val="af-ZA"/>
        </w:rPr>
      </w:pPr>
    </w:p>
    <w:p w:rsidR="00834D8A" w:rsidRPr="00923958" w:rsidRDefault="00834D8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6. Ҳангоми мусибати бузург риёзаткашон</w:t>
      </w:r>
      <w:r w:rsidR="00484A8C" w:rsidRPr="00923958">
        <w:rPr>
          <w:rFonts w:ascii="TransCyrillicU" w:hAnsi="TransCyrillicU" w:cs="TransCyrillicU"/>
          <w:noProof/>
          <w:sz w:val="32"/>
          <w:szCs w:val="32"/>
          <w:lang w:val="af-ZA"/>
        </w:rPr>
        <w:t>и</w:t>
      </w:r>
      <w:r w:rsidRPr="00923958">
        <w:rPr>
          <w:rFonts w:ascii="TransCyrillicU" w:hAnsi="TransCyrillicU" w:cs="TransCyrillicU"/>
          <w:noProof/>
          <w:sz w:val="32"/>
          <w:szCs w:val="32"/>
          <w:lang w:val="af-ZA"/>
        </w:rPr>
        <w:t xml:space="preserve"> “бақияи амин”-и Исроил оиди он илтиҷо хоҳанд кард, ки:</w:t>
      </w:r>
    </w:p>
    <w:p w:rsidR="00834D8A" w:rsidRPr="00923958" w:rsidRDefault="00834D8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Худо</w:t>
      </w:r>
      <w:r w:rsidR="00C36CDC" w:rsidRPr="00923958">
        <w:rPr>
          <w:rFonts w:ascii="TransCyrillicU" w:hAnsi="TransCyrillicU" w:cs="TransCyrillicU"/>
          <w:noProof/>
          <w:sz w:val="32"/>
          <w:szCs w:val="32"/>
          <w:lang w:val="af-ZA"/>
        </w:rPr>
        <w:t xml:space="preserve"> </w:t>
      </w:r>
      <w:r w:rsidRPr="00923958">
        <w:rPr>
          <w:rFonts w:ascii="TransCyrillicU" w:hAnsi="TransCyrillicU" w:cs="TransCyrillicU"/>
          <w:noProof/>
          <w:sz w:val="32"/>
          <w:szCs w:val="32"/>
          <w:lang w:val="af-ZA"/>
        </w:rPr>
        <w:t>душманони онҳоро бахшад;</w:t>
      </w:r>
    </w:p>
    <w:p w:rsidR="00834D8A" w:rsidRPr="00923958" w:rsidRDefault="00834D8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қасоси Худо</w:t>
      </w:r>
      <w:r w:rsidR="00C36CDC" w:rsidRPr="00923958">
        <w:rPr>
          <w:rFonts w:ascii="TransCyrillicU" w:hAnsi="TransCyrillicU" w:cs="TransCyrillicU"/>
          <w:noProof/>
          <w:sz w:val="32"/>
          <w:szCs w:val="32"/>
          <w:lang w:val="af-ZA"/>
        </w:rPr>
        <w:t xml:space="preserve"> ба таъқибкунандагони онҳо равона карда шавад;</w:t>
      </w:r>
    </w:p>
    <w:p w:rsidR="00C36CDC" w:rsidRPr="00923958" w:rsidRDefault="00C36CD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онҳо аз хашми ҳайвон эмин монанд;</w:t>
      </w:r>
    </w:p>
    <w:p w:rsidR="00484A8C" w:rsidRPr="00923958" w:rsidRDefault="00484A8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тамоми ҷаҳон ба воситаи шаҳодати онҳо наҷот дода шавад.</w:t>
      </w:r>
    </w:p>
    <w:p w:rsidR="00484A8C" w:rsidRPr="00923958" w:rsidRDefault="00484A8C" w:rsidP="003711C2">
      <w:pPr>
        <w:jc w:val="both"/>
        <w:rPr>
          <w:rFonts w:ascii="TransCyrillicU" w:hAnsi="TransCyrillicU" w:cs="TransCyrillicU"/>
          <w:noProof/>
          <w:sz w:val="32"/>
          <w:szCs w:val="32"/>
          <w:lang w:val="af-ZA"/>
        </w:rPr>
      </w:pPr>
    </w:p>
    <w:p w:rsidR="00484A8C" w:rsidRPr="00923958" w:rsidRDefault="00484A8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7. Супориши бузург (Матто 28):</w:t>
      </w:r>
    </w:p>
    <w:p w:rsidR="00484A8C" w:rsidRPr="00923958" w:rsidRDefault="00484A8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танҳо ба онҳое нигаронида шудааст, ки дар давраи Калисо Инҷилро мавъиза мекунанд;</w:t>
      </w:r>
    </w:p>
    <w:p w:rsidR="00484A8C" w:rsidRPr="00923958" w:rsidRDefault="00484A8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танҳо ба башоратдиҳандагони яҳудӣ, ки ҳангоми мусибати бузург оиди Худо шаҳодат медиҳанд, нигаронида шудааст;</w:t>
      </w:r>
    </w:p>
    <w:p w:rsidR="00484A8C" w:rsidRPr="00923958" w:rsidRDefault="00484A8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дар як вақт ба башоратдиҳандагони замони Калисо ва замони мусибати бузург нигаронида шудааст;</w:t>
      </w:r>
    </w:p>
    <w:p w:rsidR="00484A8C" w:rsidRPr="00923958" w:rsidRDefault="00484A8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на ба башоратдиҳандагони замони Калисо ва на ба башоратдиҳандагони замони мусибати бузург, балки </w:t>
      </w:r>
      <w:r w:rsidR="00BF33C6" w:rsidRPr="00923958">
        <w:rPr>
          <w:rFonts w:ascii="TransCyrillicU" w:hAnsi="TransCyrillicU" w:cs="TransCyrillicU"/>
          <w:noProof/>
          <w:sz w:val="32"/>
          <w:szCs w:val="32"/>
          <w:lang w:val="af-ZA"/>
        </w:rPr>
        <w:t>ба фиристодагони Худо, ки дар подшоҳии ҳазорсола “ба ҷаҳон башорат медиҳанд”.</w:t>
      </w:r>
    </w:p>
    <w:p w:rsidR="00BF33C6" w:rsidRPr="00923958" w:rsidRDefault="00BF33C6" w:rsidP="003711C2">
      <w:pPr>
        <w:jc w:val="both"/>
        <w:rPr>
          <w:rFonts w:ascii="TransCyrillicU" w:hAnsi="TransCyrillicU" w:cs="TransCyrillicU"/>
          <w:noProof/>
          <w:sz w:val="32"/>
          <w:szCs w:val="32"/>
          <w:lang w:val="af-ZA"/>
        </w:rPr>
      </w:pPr>
    </w:p>
    <w:p w:rsidR="00BF33C6" w:rsidRPr="00923958" w:rsidRDefault="00BF33C6"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8. Дар Ваҳй 3:10 ваъдае:</w:t>
      </w:r>
    </w:p>
    <w:p w:rsidR="00BF33C6" w:rsidRPr="00923958" w:rsidRDefault="00BF33C6"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оиди подшоҳии ояндаи Исо ҳаст, ки ба ҷаҳони аз ҷангҳо захмишуда нигаронида шудааст;</w:t>
      </w:r>
    </w:p>
    <w:p w:rsidR="00BF33C6" w:rsidRPr="00923958" w:rsidRDefault="00BF33C6"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ба ҳамаи яҳудиён ҳаст, ки халқ ба зудӣ Масеҳи худро мебинад ва ба Худо рӯ меоварад;</w:t>
      </w:r>
    </w:p>
    <w:p w:rsidR="00BF33C6" w:rsidRPr="00923958" w:rsidRDefault="00BF33C6"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ба яҳудиёни риёзаткаш ҳаст, ки Худованд ба онҳо тоҷи ҳаёт ато мекунад;</w:t>
      </w:r>
    </w:p>
    <w:p w:rsidR="00BF33C6" w:rsidRPr="00923958" w:rsidRDefault="00BF33C6"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ба масеҳиён ҳаст, ки онҳо аз мусибати бузург барканор хоҳанд буд.</w:t>
      </w:r>
    </w:p>
    <w:p w:rsidR="00BF33C6" w:rsidRPr="00923958" w:rsidRDefault="00BF33C6" w:rsidP="003711C2">
      <w:pPr>
        <w:jc w:val="both"/>
        <w:rPr>
          <w:rFonts w:ascii="TransCyrillicU" w:hAnsi="TransCyrillicU" w:cs="TransCyrillicU"/>
          <w:noProof/>
          <w:sz w:val="32"/>
          <w:szCs w:val="32"/>
          <w:lang w:val="af-ZA"/>
        </w:rPr>
      </w:pPr>
    </w:p>
    <w:p w:rsidR="00BF33C6" w:rsidRPr="00923958" w:rsidRDefault="00BF33C6"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9. </w:t>
      </w:r>
      <w:r w:rsidR="00AA37EA" w:rsidRPr="00923958">
        <w:rPr>
          <w:rFonts w:ascii="TransCyrillicU" w:hAnsi="TransCyrillicU" w:cs="TransCyrillicU"/>
          <w:noProof/>
          <w:sz w:val="32"/>
          <w:szCs w:val="32"/>
          <w:lang w:val="af-ZA"/>
        </w:rPr>
        <w:t>Аз Паймони Куҳан се тимсоли пеш аз мусибати бузург ба осмон бурда шудани Калисоро оваред:</w:t>
      </w:r>
    </w:p>
    <w:p w:rsidR="00AA37EA" w:rsidRPr="00923958" w:rsidRDefault="00AA37EA" w:rsidP="003711C2">
      <w:pPr>
        <w:jc w:val="both"/>
        <w:rPr>
          <w:rFonts w:ascii="TransCyrillicU" w:hAnsi="TransCyrillicU" w:cs="TransCyrillicU"/>
          <w:noProof/>
          <w:sz w:val="32"/>
          <w:szCs w:val="32"/>
          <w:lang w:val="en-US"/>
        </w:rPr>
      </w:pPr>
      <w:r w:rsidRPr="00923958">
        <w:rPr>
          <w:rFonts w:ascii="TransCyrillicU" w:hAnsi="TransCyrillicU" w:cs="TransCyrillicU"/>
          <w:noProof/>
          <w:sz w:val="32"/>
          <w:szCs w:val="32"/>
          <w:lang w:val="af-ZA"/>
        </w:rPr>
        <w:t xml:space="preserve">а) </w:t>
      </w:r>
      <w:r w:rsidRPr="00923958">
        <w:rPr>
          <w:rFonts w:ascii="TransCyrillicU" w:hAnsi="TransCyrillicU" w:cs="TransCyrillicU"/>
          <w:noProof/>
          <w:sz w:val="32"/>
          <w:szCs w:val="32"/>
          <w:lang w:val="en-US"/>
        </w:rPr>
        <w:t>________________________________________________________</w:t>
      </w:r>
    </w:p>
    <w:p w:rsidR="00AA37EA" w:rsidRPr="00923958" w:rsidRDefault="00AA37EA" w:rsidP="003711C2">
      <w:pPr>
        <w:jc w:val="both"/>
        <w:rPr>
          <w:rFonts w:ascii="TransCyrillicU" w:hAnsi="TransCyrillicU" w:cs="TransCyrillicU"/>
          <w:noProof/>
          <w:sz w:val="32"/>
          <w:szCs w:val="32"/>
          <w:lang w:val="en-US"/>
        </w:rPr>
      </w:pPr>
      <w:r w:rsidRPr="00923958">
        <w:rPr>
          <w:rFonts w:ascii="TransCyrillicU" w:hAnsi="TransCyrillicU" w:cs="TransCyrillicU"/>
          <w:noProof/>
          <w:sz w:val="32"/>
          <w:szCs w:val="32"/>
          <w:lang w:val="af-ZA"/>
        </w:rPr>
        <w:t>б)</w:t>
      </w:r>
      <w:r w:rsidRPr="00923958">
        <w:rPr>
          <w:rFonts w:ascii="TransCyrillicU" w:hAnsi="TransCyrillicU" w:cs="TransCyrillicU"/>
          <w:noProof/>
          <w:sz w:val="32"/>
          <w:szCs w:val="32"/>
          <w:lang w:val="en-US"/>
        </w:rPr>
        <w:t xml:space="preserve"> ________________________________________________________</w:t>
      </w:r>
    </w:p>
    <w:p w:rsidR="00AA37EA" w:rsidRPr="00923958" w:rsidRDefault="00AA37EA" w:rsidP="003711C2">
      <w:pPr>
        <w:jc w:val="both"/>
        <w:rPr>
          <w:rFonts w:ascii="TransCyrillicU" w:hAnsi="TransCyrillicU" w:cs="TransCyrillicU"/>
          <w:noProof/>
          <w:sz w:val="32"/>
          <w:szCs w:val="32"/>
          <w:lang w:val="en-US"/>
        </w:rPr>
      </w:pPr>
      <w:r w:rsidRPr="00923958">
        <w:rPr>
          <w:rFonts w:ascii="TransCyrillicU" w:hAnsi="TransCyrillicU" w:cs="TransCyrillicU"/>
          <w:noProof/>
          <w:sz w:val="32"/>
          <w:szCs w:val="32"/>
          <w:lang w:val="en-US"/>
        </w:rPr>
        <w:t>в) ________________________________________________________</w:t>
      </w:r>
    </w:p>
    <w:p w:rsidR="00AA37EA" w:rsidRPr="00923958" w:rsidRDefault="00AA37EA" w:rsidP="003711C2">
      <w:pPr>
        <w:jc w:val="both"/>
        <w:rPr>
          <w:rFonts w:ascii="TransCyrillicU" w:hAnsi="TransCyrillicU" w:cs="TransCyrillicU"/>
          <w:noProof/>
          <w:sz w:val="32"/>
          <w:szCs w:val="32"/>
          <w:lang w:val="en-US"/>
        </w:rPr>
      </w:pPr>
    </w:p>
    <w:p w:rsidR="00AA37EA" w:rsidRPr="00923958" w:rsidRDefault="00AA37EA" w:rsidP="003711C2">
      <w:pPr>
        <w:jc w:val="both"/>
        <w:rPr>
          <w:rFonts w:ascii="TransCyrillicU" w:hAnsi="TransCyrillicU" w:cs="TransCyrillicU"/>
          <w:noProof/>
          <w:sz w:val="32"/>
          <w:szCs w:val="32"/>
          <w:lang w:val="en-US"/>
        </w:rPr>
      </w:pPr>
    </w:p>
    <w:p w:rsidR="00AA37EA" w:rsidRPr="00923958" w:rsidRDefault="00AA37EA" w:rsidP="003711C2">
      <w:pPr>
        <w:jc w:val="both"/>
        <w:rPr>
          <w:rFonts w:ascii="TransCyrillicU" w:hAnsi="TransCyrillicU" w:cs="TransCyrillicU"/>
          <w:noProof/>
          <w:sz w:val="32"/>
          <w:szCs w:val="32"/>
          <w:lang w:val="en-US"/>
        </w:rPr>
      </w:pPr>
      <w:r w:rsidRPr="00923958">
        <w:rPr>
          <w:rFonts w:ascii="TransCyrillicU" w:hAnsi="TransCyrillicU" w:cs="TransCyrillicU"/>
          <w:noProof/>
          <w:sz w:val="32"/>
          <w:szCs w:val="32"/>
          <w:lang w:val="en-US"/>
        </w:rPr>
        <w:t>ФИКР КАРДА, ҶАВОБРО ЁБЕД</w:t>
      </w:r>
    </w:p>
    <w:p w:rsidR="00AA37EA" w:rsidRPr="00923958" w:rsidRDefault="00AA37E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en-US"/>
        </w:rPr>
        <w:tab/>
      </w:r>
      <w:r w:rsidRPr="00923958">
        <w:rPr>
          <w:rFonts w:ascii="TransCyrillicU" w:hAnsi="TransCyrillicU" w:cs="TransCyrillicU"/>
          <w:noProof/>
          <w:sz w:val="32"/>
          <w:szCs w:val="32"/>
        </w:rPr>
        <w:t>Бо</w:t>
      </w:r>
      <w:r w:rsidRPr="00923958">
        <w:rPr>
          <w:rFonts w:ascii="TransCyrillicU" w:hAnsi="TransCyrillicU" w:cs="TransCyrillicU"/>
          <w:noProof/>
          <w:sz w:val="32"/>
          <w:szCs w:val="32"/>
          <w:lang w:val="en-US"/>
        </w:rPr>
        <w:t xml:space="preserve"> </w:t>
      </w:r>
      <w:r w:rsidRPr="00923958">
        <w:rPr>
          <w:rFonts w:ascii="TransCyrillicU" w:hAnsi="TransCyrillicU" w:cs="TransCyrillicU"/>
          <w:noProof/>
          <w:sz w:val="32"/>
          <w:szCs w:val="32"/>
        </w:rPr>
        <w:t>схемаи</w:t>
      </w:r>
      <w:r w:rsidRPr="00923958">
        <w:rPr>
          <w:rFonts w:ascii="TransCyrillicU" w:hAnsi="TransCyrillicU" w:cs="TransCyrillicU"/>
          <w:noProof/>
          <w:sz w:val="32"/>
          <w:szCs w:val="32"/>
          <w:lang w:val="en-US"/>
        </w:rPr>
        <w:t xml:space="preserve"> </w:t>
      </w:r>
      <w:r w:rsidRPr="00923958">
        <w:rPr>
          <w:rFonts w:ascii="TransCyrillicU" w:hAnsi="TransCyrillicU" w:cs="TransCyrillicU"/>
          <w:noProof/>
          <w:sz w:val="32"/>
          <w:szCs w:val="32"/>
        </w:rPr>
        <w:t>замони</w:t>
      </w:r>
      <w:r w:rsidRPr="00923958">
        <w:rPr>
          <w:rFonts w:ascii="TransCyrillicU" w:hAnsi="TransCyrillicU" w:cs="TransCyrillicU"/>
          <w:noProof/>
          <w:sz w:val="32"/>
          <w:szCs w:val="32"/>
          <w:lang w:val="en-US"/>
        </w:rPr>
        <w:t xml:space="preserve"> </w:t>
      </w:r>
      <w:r w:rsidRPr="00923958">
        <w:rPr>
          <w:rFonts w:ascii="TransCyrillicU" w:hAnsi="TransCyrillicU" w:cs="TransCyrillicU"/>
          <w:noProof/>
          <w:sz w:val="32"/>
          <w:szCs w:val="32"/>
        </w:rPr>
        <w:t>МУСИБАТИ</w:t>
      </w:r>
      <w:r w:rsidRPr="00923958">
        <w:rPr>
          <w:rFonts w:ascii="TransCyrillicU" w:hAnsi="TransCyrillicU" w:cs="TransCyrillicU"/>
          <w:noProof/>
          <w:sz w:val="32"/>
          <w:szCs w:val="32"/>
          <w:lang w:val="en-US"/>
        </w:rPr>
        <w:t xml:space="preserve"> </w:t>
      </w:r>
      <w:r w:rsidRPr="00923958">
        <w:rPr>
          <w:rFonts w:ascii="TransCyrillicU" w:hAnsi="TransCyrillicU" w:cs="TransCyrillicU"/>
          <w:noProof/>
          <w:sz w:val="32"/>
          <w:szCs w:val="32"/>
        </w:rPr>
        <w:t>БУЗУРГ</w:t>
      </w:r>
      <w:r w:rsidRPr="00923958">
        <w:rPr>
          <w:rFonts w:ascii="TransCyrillicU" w:hAnsi="TransCyrillicU" w:cs="TransCyrillicU"/>
          <w:noProof/>
          <w:sz w:val="32"/>
          <w:szCs w:val="32"/>
          <w:lang w:val="af-ZA"/>
        </w:rPr>
        <w:t xml:space="preserve"> ва рӯйхати воқеаҳо</w:t>
      </w:r>
      <w:r w:rsidRPr="00923958">
        <w:rPr>
          <w:rFonts w:ascii="TransCyrillicU" w:hAnsi="TransCyrillicU" w:cs="TransCyrillicU"/>
          <w:noProof/>
          <w:sz w:val="32"/>
          <w:szCs w:val="32"/>
          <w:lang w:val="en-US"/>
        </w:rPr>
        <w:t xml:space="preserve">, </w:t>
      </w:r>
      <w:r w:rsidRPr="00923958">
        <w:rPr>
          <w:rFonts w:ascii="TransCyrillicU" w:hAnsi="TransCyrillicU" w:cs="TransCyrillicU"/>
          <w:noProof/>
          <w:sz w:val="32"/>
          <w:szCs w:val="32"/>
        </w:rPr>
        <w:t>ки</w:t>
      </w:r>
      <w:r w:rsidRPr="00923958">
        <w:rPr>
          <w:rFonts w:ascii="TransCyrillicU" w:hAnsi="TransCyrillicU" w:cs="TransCyrillicU"/>
          <w:noProof/>
          <w:sz w:val="32"/>
          <w:szCs w:val="32"/>
          <w:lang w:val="en-US"/>
        </w:rPr>
        <w:t xml:space="preserve"> </w:t>
      </w:r>
      <w:r w:rsidRPr="00923958">
        <w:rPr>
          <w:rFonts w:ascii="TransCyrillicU" w:hAnsi="TransCyrillicU" w:cs="TransCyrillicU"/>
          <w:noProof/>
          <w:sz w:val="32"/>
          <w:szCs w:val="32"/>
        </w:rPr>
        <w:t>дар</w:t>
      </w:r>
      <w:r w:rsidRPr="00923958">
        <w:rPr>
          <w:rFonts w:ascii="TransCyrillicU" w:hAnsi="TransCyrillicU" w:cs="TransCyrillicU"/>
          <w:noProof/>
          <w:sz w:val="32"/>
          <w:szCs w:val="32"/>
          <w:lang w:val="en-US"/>
        </w:rPr>
        <w:t xml:space="preserve"> </w:t>
      </w:r>
      <w:r w:rsidRPr="00923958">
        <w:rPr>
          <w:rFonts w:ascii="TransCyrillicU" w:hAnsi="TransCyrillicU" w:cs="TransCyrillicU"/>
          <w:noProof/>
          <w:sz w:val="32"/>
          <w:szCs w:val="32"/>
        </w:rPr>
        <w:t>зер</w:t>
      </w:r>
      <w:r w:rsidRPr="00923958">
        <w:rPr>
          <w:rFonts w:ascii="TransCyrillicU" w:hAnsi="TransCyrillicU" w:cs="TransCyrillicU"/>
          <w:noProof/>
          <w:sz w:val="32"/>
          <w:szCs w:val="32"/>
          <w:lang w:val="en-US"/>
        </w:rPr>
        <w:t xml:space="preserve"> </w:t>
      </w:r>
      <w:r w:rsidRPr="00923958">
        <w:rPr>
          <w:rFonts w:ascii="TransCyrillicU" w:hAnsi="TransCyrillicU" w:cs="TransCyrillicU"/>
          <w:noProof/>
          <w:sz w:val="32"/>
          <w:szCs w:val="32"/>
        </w:rPr>
        <w:t>оварда</w:t>
      </w:r>
      <w:r w:rsidRPr="00923958">
        <w:rPr>
          <w:rFonts w:ascii="TransCyrillicU" w:hAnsi="TransCyrillicU" w:cs="TransCyrillicU"/>
          <w:noProof/>
          <w:sz w:val="32"/>
          <w:szCs w:val="32"/>
          <w:lang w:val="en-US"/>
        </w:rPr>
        <w:t xml:space="preserve"> </w:t>
      </w:r>
      <w:r w:rsidRPr="00923958">
        <w:rPr>
          <w:rFonts w:ascii="TransCyrillicU" w:hAnsi="TransCyrillicU" w:cs="TransCyrillicU"/>
          <w:noProof/>
          <w:sz w:val="32"/>
          <w:szCs w:val="32"/>
        </w:rPr>
        <w:t>шудаа</w:t>
      </w:r>
      <w:r w:rsidRPr="00923958">
        <w:rPr>
          <w:rFonts w:ascii="TransCyrillicU" w:hAnsi="TransCyrillicU" w:cs="TransCyrillicU"/>
          <w:noProof/>
          <w:sz w:val="32"/>
          <w:szCs w:val="32"/>
          <w:lang w:val="af-ZA"/>
        </w:rPr>
        <w:t>нд, шинос шавед. Нишон диҳед, ки ҳар як воқеа ба кадом ҳарф мувофиқат мекунад.</w:t>
      </w:r>
    </w:p>
    <w:p w:rsidR="00751116" w:rsidRPr="00923958" w:rsidRDefault="00751116" w:rsidP="003711C2">
      <w:pPr>
        <w:jc w:val="both"/>
        <w:rPr>
          <w:rFonts w:ascii="TransCyrillicU" w:hAnsi="TransCyrillicU" w:cs="TransCyrillicU"/>
          <w:noProof/>
          <w:sz w:val="32"/>
          <w:szCs w:val="32"/>
          <w:lang w:val="af-ZA"/>
        </w:rPr>
      </w:pPr>
    </w:p>
    <w:p w:rsidR="00AA37EA" w:rsidRPr="00923958" w:rsidRDefault="00013C81" w:rsidP="003711C2">
      <w:pPr>
        <w:jc w:val="both"/>
        <w:rPr>
          <w:rFonts w:ascii="TransCyrillicU" w:hAnsi="TransCyrillicU" w:cs="TransCyrillicU"/>
          <w:noProof/>
          <w:sz w:val="32"/>
          <w:szCs w:val="32"/>
          <w:lang w:val="af-ZA"/>
        </w:rPr>
      </w:pPr>
      <w:r w:rsidRPr="00923958">
        <w:rPr>
          <w:rFonts w:ascii="TransCyrillicU" w:hAnsi="TransCyrillicU" w:cs="TransCyrillicU"/>
          <w:noProof/>
        </w:rPr>
        <mc:AlternateContent>
          <mc:Choice Requires="wps">
            <w:drawing>
              <wp:anchor distT="0" distB="0" distL="114300" distR="114300" simplePos="0" relativeHeight="251665408" behindDoc="0" locked="0" layoutInCell="1" allowOverlap="1">
                <wp:simplePos x="0" y="0"/>
                <wp:positionH relativeFrom="column">
                  <wp:posOffset>4343400</wp:posOffset>
                </wp:positionH>
                <wp:positionV relativeFrom="paragraph">
                  <wp:posOffset>162560</wp:posOffset>
                </wp:positionV>
                <wp:extent cx="1371600" cy="0"/>
                <wp:effectExtent l="13335" t="59055" r="15240" b="55245"/>
                <wp:wrapNone/>
                <wp:docPr id="12"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734AF" id="Line 20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2.8pt" to="450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iFKgIAAE0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">
                <v:stroke endarrow="block"/>
              </v:line>
            </w:pict>
          </mc:Fallback>
        </mc:AlternateContent>
      </w:r>
      <w:r w:rsidRPr="00923958">
        <w:rPr>
          <w:rFonts w:ascii="TransCyrillicU" w:hAnsi="TransCyrillicU" w:cs="TransCyrillicU"/>
          <w:noProof/>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165100</wp:posOffset>
                </wp:positionV>
                <wp:extent cx="1257300" cy="0"/>
                <wp:effectExtent l="22860" t="61595" r="5715" b="52705"/>
                <wp:wrapNone/>
                <wp:docPr id="11"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42B4D" id="Line 20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3pt" to="10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">
                <v:stroke endarrow="block"/>
              </v:line>
            </w:pict>
          </mc:Fallback>
        </mc:AlternateContent>
      </w:r>
      <w:r w:rsidR="00AA37EA" w:rsidRPr="00923958">
        <w:rPr>
          <w:rFonts w:ascii="TransCyrillicU" w:hAnsi="TransCyrillicU" w:cs="TransCyrillicU"/>
          <w:noProof/>
          <w:lang w:val="af-ZA"/>
        </w:rPr>
        <w:t>а</w:t>
      </w:r>
      <w:r w:rsidR="00AA37EA" w:rsidRPr="00923958">
        <w:rPr>
          <w:rFonts w:ascii="TransCyrillicU" w:hAnsi="TransCyrillicU" w:cs="TransCyrillicU"/>
          <w:noProof/>
          <w:sz w:val="32"/>
          <w:szCs w:val="32"/>
          <w:lang w:val="af-ZA"/>
        </w:rPr>
        <w:t xml:space="preserve">                          </w:t>
      </w:r>
      <w:r w:rsidR="00751116" w:rsidRPr="00923958">
        <w:rPr>
          <w:rFonts w:ascii="TransCyrillicU" w:hAnsi="TransCyrillicU" w:cs="TransCyrillicU"/>
          <w:noProof/>
          <w:sz w:val="32"/>
          <w:szCs w:val="32"/>
          <w:lang w:val="af-ZA"/>
        </w:rPr>
        <w:t xml:space="preserve">  </w:t>
      </w:r>
      <w:r w:rsidR="00AA37EA" w:rsidRPr="00923958">
        <w:rPr>
          <w:rFonts w:ascii="TransCyrillicU" w:hAnsi="TransCyrillicU" w:cs="TransCyrillicU"/>
          <w:noProof/>
          <w:sz w:val="32"/>
          <w:szCs w:val="32"/>
          <w:lang w:val="af-ZA"/>
        </w:rPr>
        <w:t xml:space="preserve">Ҳафтсолаи ҳафтодуми Дониёл                              </w:t>
      </w:r>
      <w:r w:rsidR="00AA37EA" w:rsidRPr="00923958">
        <w:rPr>
          <w:rFonts w:ascii="TransCyrillicU" w:hAnsi="TransCyrillicU" w:cs="TransCyrillicU"/>
          <w:noProof/>
          <w:lang w:val="af-ZA"/>
        </w:rPr>
        <w:t>ж</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8"/>
        <w:gridCol w:w="4322"/>
      </w:tblGrid>
      <w:tr w:rsidR="00AA37EA" w:rsidRPr="00923958" w:rsidTr="00923958">
        <w:tc>
          <w:tcPr>
            <w:tcW w:w="8640" w:type="dxa"/>
            <w:gridSpan w:val="2"/>
            <w:shd w:val="clear" w:color="auto" w:fill="auto"/>
          </w:tcPr>
          <w:p w:rsidR="00751116" w:rsidRPr="00923958" w:rsidRDefault="00013C81" w:rsidP="00923958">
            <w:pPr>
              <w:jc w:val="both"/>
              <w:rPr>
                <w:rFonts w:ascii="TransCyrillicU" w:hAnsi="TransCyrillicU" w:cs="TransCyrillicU"/>
                <w:noProof/>
                <w:lang w:val="af-ZA"/>
              </w:rPr>
            </w:pPr>
            <w:r w:rsidRPr="00923958">
              <w:rPr>
                <w:rFonts w:ascii="TransCyrillicU" w:hAnsi="TransCyrillicU" w:cs="TransCyrillicU"/>
                <w:noProof/>
                <w:sz w:val="32"/>
                <w:szCs w:val="32"/>
              </w:rPr>
              <mc:AlternateContent>
                <mc:Choice Requires="wps">
                  <w:drawing>
                    <wp:anchor distT="0" distB="0" distL="114300" distR="114300" simplePos="0" relativeHeight="251668480" behindDoc="0" locked="0" layoutInCell="1" allowOverlap="1">
                      <wp:simplePos x="0" y="0"/>
                      <wp:positionH relativeFrom="column">
                        <wp:posOffset>-294005</wp:posOffset>
                      </wp:positionH>
                      <wp:positionV relativeFrom="paragraph">
                        <wp:posOffset>43180</wp:posOffset>
                      </wp:positionV>
                      <wp:extent cx="0" cy="1600200"/>
                      <wp:effectExtent l="54610" t="22860" r="59690" b="5715"/>
                      <wp:wrapNone/>
                      <wp:docPr id="10"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3A09D" id="Line 210"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3.4pt" to="-23.15pt,1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">
                      <v:stroke endarrow="block"/>
                    </v:line>
                  </w:pict>
                </mc:Fallback>
              </mc:AlternateContent>
            </w:r>
            <w:r w:rsidRPr="00923958">
              <w:rPr>
                <w:rFonts w:ascii="TransCyrillicU" w:hAnsi="TransCyrillicU" w:cs="TransCyrillicU"/>
                <w:noProof/>
                <w:sz w:val="32"/>
                <w:szCs w:val="32"/>
              </w:rPr>
              <mc:AlternateContent>
                <mc:Choice Requires="wps">
                  <w:drawing>
                    <wp:anchor distT="0" distB="0" distL="114300" distR="114300" simplePos="0" relativeHeight="251669504" behindDoc="0" locked="0" layoutInCell="1" allowOverlap="1">
                      <wp:simplePos x="0" y="0"/>
                      <wp:positionH relativeFrom="column">
                        <wp:posOffset>5646420</wp:posOffset>
                      </wp:positionH>
                      <wp:positionV relativeFrom="paragraph">
                        <wp:posOffset>39370</wp:posOffset>
                      </wp:positionV>
                      <wp:extent cx="0" cy="1485900"/>
                      <wp:effectExtent l="60960" t="9525" r="53340" b="19050"/>
                      <wp:wrapNone/>
                      <wp:docPr id="9"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A160C" id="Line 21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6pt,3.1pt" to="444.6pt,1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IeKAIAAEw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">
                      <v:stroke endarrow="block"/>
                    </v:line>
                  </w:pict>
                </mc:Fallback>
              </mc:AlternateContent>
            </w:r>
            <w:r w:rsidR="00751116" w:rsidRPr="00923958">
              <w:rPr>
                <w:rFonts w:ascii="TransCyrillicU" w:hAnsi="TransCyrillicU" w:cs="TransCyrillicU"/>
                <w:noProof/>
                <w:lang w:val="af-ZA"/>
              </w:rPr>
              <w:t xml:space="preserve">                   </w:t>
            </w:r>
          </w:p>
          <w:p w:rsidR="00AA37EA" w:rsidRPr="00923958" w:rsidRDefault="00751116" w:rsidP="00923958">
            <w:pPr>
              <w:jc w:val="both"/>
              <w:rPr>
                <w:rFonts w:ascii="TransCyrillicU" w:hAnsi="TransCyrillicU" w:cs="TransCyrillicU"/>
                <w:noProof/>
                <w:lang w:val="af-ZA"/>
              </w:rPr>
            </w:pPr>
            <w:r w:rsidRPr="00923958">
              <w:rPr>
                <w:rFonts w:ascii="TransCyrillicU" w:hAnsi="TransCyrillicU" w:cs="TransCyrillicU"/>
                <w:noProof/>
                <w:lang w:val="af-ZA"/>
              </w:rPr>
              <w:t xml:space="preserve">                                     Аз дин баргаштани масеҳиён (масеҳияти бе Масеҳ)</w:t>
            </w:r>
          </w:p>
          <w:p w:rsidR="00751116" w:rsidRPr="00923958" w:rsidRDefault="00751116" w:rsidP="00923958">
            <w:pPr>
              <w:jc w:val="both"/>
              <w:rPr>
                <w:rFonts w:ascii="TransCyrillicU" w:hAnsi="TransCyrillicU" w:cs="TransCyrillicU"/>
                <w:noProof/>
                <w:lang w:val="af-ZA"/>
              </w:rPr>
            </w:pPr>
          </w:p>
        </w:tc>
      </w:tr>
      <w:tr w:rsidR="00AA37EA" w:rsidRPr="00923958" w:rsidTr="00923958">
        <w:tc>
          <w:tcPr>
            <w:tcW w:w="8640" w:type="dxa"/>
            <w:gridSpan w:val="2"/>
            <w:shd w:val="clear" w:color="auto" w:fill="auto"/>
          </w:tcPr>
          <w:p w:rsidR="00751116" w:rsidRPr="00923958" w:rsidRDefault="00751116" w:rsidP="00923958">
            <w:pPr>
              <w:jc w:val="both"/>
              <w:rPr>
                <w:rFonts w:ascii="TransCyrillicU" w:hAnsi="TransCyrillicU" w:cs="TransCyrillicU"/>
                <w:noProof/>
                <w:lang w:val="af-ZA"/>
              </w:rPr>
            </w:pPr>
            <w:r w:rsidRPr="00923958">
              <w:rPr>
                <w:rFonts w:ascii="TransCyrillicU" w:hAnsi="TransCyrillicU" w:cs="TransCyrillicU"/>
                <w:noProof/>
                <w:lang w:val="af-ZA"/>
              </w:rPr>
              <w:t xml:space="preserve">                                                    </w:t>
            </w:r>
          </w:p>
          <w:p w:rsidR="00AA37EA" w:rsidRPr="00923958" w:rsidRDefault="00751116" w:rsidP="00923958">
            <w:pPr>
              <w:jc w:val="both"/>
              <w:rPr>
                <w:rFonts w:ascii="TransCyrillicU" w:hAnsi="TransCyrillicU" w:cs="TransCyrillicU"/>
                <w:noProof/>
                <w:lang w:val="af-ZA"/>
              </w:rPr>
            </w:pPr>
            <w:r w:rsidRPr="00923958">
              <w:rPr>
                <w:rFonts w:ascii="TransCyrillicU" w:hAnsi="TransCyrillicU" w:cs="TransCyrillicU"/>
                <w:noProof/>
                <w:lang w:val="af-ZA"/>
              </w:rPr>
              <w:t xml:space="preserve">                                                                      </w:t>
            </w:r>
            <w:r w:rsidR="00AA37EA" w:rsidRPr="00923958">
              <w:rPr>
                <w:rFonts w:ascii="TransCyrillicU" w:hAnsi="TransCyrillicU" w:cs="TransCyrillicU"/>
                <w:noProof/>
                <w:lang w:val="af-ZA"/>
              </w:rPr>
              <w:t>Яҳудиён</w:t>
            </w:r>
          </w:p>
          <w:p w:rsidR="00751116" w:rsidRPr="00923958" w:rsidRDefault="00751116" w:rsidP="00923958">
            <w:pPr>
              <w:jc w:val="both"/>
              <w:rPr>
                <w:rFonts w:ascii="TransCyrillicU" w:hAnsi="TransCyrillicU" w:cs="TransCyrillicU"/>
                <w:noProof/>
                <w:lang w:val="af-ZA"/>
              </w:rPr>
            </w:pPr>
          </w:p>
        </w:tc>
      </w:tr>
      <w:tr w:rsidR="00AA37EA" w:rsidRPr="00923958" w:rsidTr="00923958">
        <w:tc>
          <w:tcPr>
            <w:tcW w:w="4318" w:type="dxa"/>
            <w:shd w:val="clear" w:color="auto" w:fill="auto"/>
          </w:tcPr>
          <w:p w:rsidR="00751116" w:rsidRPr="00923958" w:rsidRDefault="00751116" w:rsidP="00923958">
            <w:pPr>
              <w:jc w:val="both"/>
              <w:rPr>
                <w:rFonts w:ascii="TransCyrillicU" w:hAnsi="TransCyrillicU" w:cs="TransCyrillicU"/>
                <w:noProof/>
                <w:lang w:val="af-ZA"/>
              </w:rPr>
            </w:pPr>
          </w:p>
          <w:p w:rsidR="00AA37EA" w:rsidRPr="00923958" w:rsidRDefault="00013C81" w:rsidP="00923958">
            <w:pPr>
              <w:jc w:val="both"/>
              <w:rPr>
                <w:rFonts w:ascii="TransCyrillicU" w:hAnsi="TransCyrillicU" w:cs="TransCyrillicU"/>
                <w:noProof/>
                <w:lang w:val="af-ZA"/>
              </w:rPr>
            </w:pPr>
            <w:r w:rsidRPr="00923958">
              <w:rPr>
                <w:rFonts w:ascii="TransCyrillicU" w:hAnsi="TransCyrillicU" w:cs="TransCyrillicU"/>
                <w:noProof/>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79375</wp:posOffset>
                      </wp:positionV>
                      <wp:extent cx="1371600" cy="0"/>
                      <wp:effectExtent l="16510" t="59690" r="12065" b="54610"/>
                      <wp:wrapNone/>
                      <wp:docPr id="8"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F9877" id="Line 19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6.25pt" to="102.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">
                      <v:stroke endarrow="block"/>
                    </v:line>
                  </w:pict>
                </mc:Fallback>
              </mc:AlternateContent>
            </w:r>
            <w:r w:rsidRPr="00923958">
              <w:rPr>
                <w:rFonts w:ascii="TransCyrillicU" w:hAnsi="TransCyrillicU" w:cs="TransCyrillicU"/>
                <w:noProof/>
              </w:rPr>
              <mc:AlternateContent>
                <mc:Choice Requires="wps">
                  <w:drawing>
                    <wp:anchor distT="0" distB="0" distL="114300" distR="114300" simplePos="0" relativeHeight="251661312" behindDoc="0" locked="0" layoutInCell="1" allowOverlap="1">
                      <wp:simplePos x="0" y="0"/>
                      <wp:positionH relativeFrom="column">
                        <wp:posOffset>1417320</wp:posOffset>
                      </wp:positionH>
                      <wp:positionV relativeFrom="paragraph">
                        <wp:posOffset>69850</wp:posOffset>
                      </wp:positionV>
                      <wp:extent cx="1257300" cy="0"/>
                      <wp:effectExtent l="13335" t="59690" r="15240" b="54610"/>
                      <wp:wrapNone/>
                      <wp:docPr id="7"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6AF1D" id="Line 18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5.5pt" to="210.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4cKgIAAEw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">
                      <v:stroke endarrow="block"/>
                    </v:line>
                  </w:pict>
                </mc:Fallback>
              </mc:AlternateContent>
            </w:r>
            <w:r w:rsidR="00751116" w:rsidRPr="00923958">
              <w:rPr>
                <w:rFonts w:ascii="TransCyrillicU" w:hAnsi="TransCyrillicU" w:cs="TransCyrillicU"/>
                <w:noProof/>
                <w:lang w:val="af-ZA"/>
              </w:rPr>
              <w:t xml:space="preserve">                               </w:t>
            </w:r>
            <w:r w:rsidR="000D5247" w:rsidRPr="00923958">
              <w:rPr>
                <w:rFonts w:ascii="TransCyrillicU" w:hAnsi="TransCyrillicU" w:cs="TransCyrillicU"/>
                <w:noProof/>
                <w:lang w:val="af-ZA"/>
              </w:rPr>
              <w:t xml:space="preserve">    </w:t>
            </w:r>
            <w:r w:rsidR="00751116" w:rsidRPr="00923958">
              <w:rPr>
                <w:rFonts w:ascii="TransCyrillicU" w:hAnsi="TransCyrillicU" w:cs="TransCyrillicU"/>
                <w:noProof/>
                <w:lang w:val="af-ZA"/>
              </w:rPr>
              <w:t>б</w:t>
            </w:r>
          </w:p>
          <w:p w:rsidR="00751116" w:rsidRPr="00923958" w:rsidRDefault="00751116" w:rsidP="00923958">
            <w:pPr>
              <w:jc w:val="both"/>
              <w:rPr>
                <w:rFonts w:ascii="TransCyrillicU" w:hAnsi="TransCyrillicU" w:cs="TransCyrillicU"/>
                <w:noProof/>
                <w:lang w:val="af-ZA"/>
              </w:rPr>
            </w:pPr>
          </w:p>
        </w:tc>
        <w:tc>
          <w:tcPr>
            <w:tcW w:w="4322" w:type="dxa"/>
            <w:shd w:val="clear" w:color="auto" w:fill="auto"/>
          </w:tcPr>
          <w:p w:rsidR="00751116" w:rsidRPr="00923958" w:rsidRDefault="00751116" w:rsidP="00923958">
            <w:pPr>
              <w:jc w:val="both"/>
              <w:rPr>
                <w:rFonts w:ascii="TransCyrillicU" w:hAnsi="TransCyrillicU" w:cs="TransCyrillicU"/>
                <w:noProof/>
                <w:lang w:val="af-ZA"/>
              </w:rPr>
            </w:pPr>
          </w:p>
          <w:p w:rsidR="00AA37EA" w:rsidRPr="00923958" w:rsidRDefault="00013C81" w:rsidP="00923958">
            <w:pPr>
              <w:jc w:val="both"/>
              <w:rPr>
                <w:rFonts w:ascii="TransCyrillicU" w:hAnsi="TransCyrillicU" w:cs="TransCyrillicU"/>
                <w:noProof/>
                <w:lang w:val="af-ZA"/>
              </w:rPr>
            </w:pPr>
            <w:r w:rsidRPr="00923958">
              <w:rPr>
                <w:rFonts w:ascii="TransCyrillicU" w:hAnsi="TransCyrillicU" w:cs="TransCyrillicU"/>
                <w:noProof/>
              </w:rPr>
              <mc:AlternateContent>
                <mc:Choice Requires="wps">
                  <w:drawing>
                    <wp:anchor distT="0" distB="0" distL="114300" distR="114300" simplePos="0" relativeHeight="251663360" behindDoc="0" locked="0" layoutInCell="1" allowOverlap="1">
                      <wp:simplePos x="0" y="0"/>
                      <wp:positionH relativeFrom="column">
                        <wp:posOffset>1420495</wp:posOffset>
                      </wp:positionH>
                      <wp:positionV relativeFrom="paragraph">
                        <wp:posOffset>79375</wp:posOffset>
                      </wp:positionV>
                      <wp:extent cx="1257300" cy="0"/>
                      <wp:effectExtent l="5715" t="59690" r="22860" b="54610"/>
                      <wp:wrapNone/>
                      <wp:docPr id="6"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C984A" id="Line 19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85pt,6.25pt" to="210.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EdaKgIAAEw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">
                      <v:stroke endarrow="block"/>
                    </v:line>
                  </w:pict>
                </mc:Fallback>
              </mc:AlternateContent>
            </w:r>
            <w:r w:rsidRPr="00923958">
              <w:rPr>
                <w:rFonts w:ascii="TransCyrillicU" w:hAnsi="TransCyrillicU" w:cs="TransCyrillicU"/>
                <w:noProof/>
              </w:rPr>
              <mc:AlternateContent>
                <mc:Choice Requires="wps">
                  <w:drawing>
                    <wp:anchor distT="0" distB="0" distL="114300" distR="114300" simplePos="0" relativeHeight="251664384" behindDoc="0" locked="0" layoutInCell="1" allowOverlap="1">
                      <wp:simplePos x="0" y="0"/>
                      <wp:positionH relativeFrom="column">
                        <wp:posOffset>-65405</wp:posOffset>
                      </wp:positionH>
                      <wp:positionV relativeFrom="paragraph">
                        <wp:posOffset>79375</wp:posOffset>
                      </wp:positionV>
                      <wp:extent cx="1371600" cy="0"/>
                      <wp:effectExtent l="15240" t="59690" r="13335" b="54610"/>
                      <wp:wrapNone/>
                      <wp:docPr id="5"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FF193" id="Line 20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6.25pt" to="102.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">
                      <v:stroke endarrow="block"/>
                    </v:line>
                  </w:pict>
                </mc:Fallback>
              </mc:AlternateContent>
            </w:r>
            <w:r w:rsidR="00751116" w:rsidRPr="00923958">
              <w:rPr>
                <w:rFonts w:ascii="TransCyrillicU" w:hAnsi="TransCyrillicU" w:cs="TransCyrillicU"/>
                <w:noProof/>
                <w:lang w:val="af-ZA"/>
              </w:rPr>
              <w:t xml:space="preserve">          </w:t>
            </w:r>
            <w:r w:rsidR="000D5247" w:rsidRPr="00923958">
              <w:rPr>
                <w:rFonts w:ascii="TransCyrillicU" w:hAnsi="TransCyrillicU" w:cs="TransCyrillicU"/>
                <w:noProof/>
                <w:lang w:val="af-ZA"/>
              </w:rPr>
              <w:t xml:space="preserve">                         </w:t>
            </w:r>
            <w:r w:rsidR="00AA37EA" w:rsidRPr="00923958">
              <w:rPr>
                <w:rFonts w:ascii="TransCyrillicU" w:hAnsi="TransCyrillicU" w:cs="TransCyrillicU"/>
                <w:noProof/>
                <w:lang w:val="af-ZA"/>
              </w:rPr>
              <w:t>в</w:t>
            </w:r>
          </w:p>
        </w:tc>
        <w:tc>
          <w:tcPr>
            <w:gridSpan w:val="0"/>
          </w:tcPr>
          <w:p w:rsidR="00AA37EA" w:rsidRPr="00923958" w:rsidRDefault="00013C81">
            <w:pPr>
              <w:rPr>
                <w:rFonts w:ascii="TransCyrillicU" w:hAnsi="TransCyrillicU" w:cs="TransCyrillicU"/>
                <w:noProof/>
                <w:sz w:val="32"/>
                <w:szCs w:val="32"/>
                <w:lang w:val="af-ZA"/>
              </w:rPr>
            </w:pPr>
            <w:r w:rsidRPr="00923958">
              <w:rPr>
                <w:rFonts w:ascii="TransCyrillicU" w:hAnsi="TransCyrillicU" w:cs="TransCyrillicU"/>
                <w:noProof/>
                <w:sz w:val="32"/>
                <w:szCs w:val="32"/>
              </w:rPr>
              <mc:AlternateContent>
                <mc:Choice Requires="wps">
                  <w:drawing>
                    <wp:anchor distT="0" distB="0" distL="114300" distR="114300" simplePos="0" relativeHeight="251667456" behindDoc="0" locked="0" layoutInCell="1" allowOverlap="1">
                      <wp:simplePos x="0" y="0"/>
                      <wp:positionH relativeFrom="column">
                        <wp:posOffset>851535</wp:posOffset>
                      </wp:positionH>
                      <wp:positionV relativeFrom="paragraph">
                        <wp:posOffset>720090</wp:posOffset>
                      </wp:positionV>
                      <wp:extent cx="0" cy="1943100"/>
                      <wp:effectExtent l="60960" t="5715" r="53340" b="22860"/>
                      <wp:wrapNone/>
                      <wp:docPr id="4"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47B1E" id="Line 20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56.7pt" to="67.05pt,2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zonKg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">
                      <v:stroke endarrow="block"/>
                    </v:line>
                  </w:pict>
                </mc:Fallback>
              </mc:AlternateContent>
            </w:r>
          </w:p>
        </w:tc>
      </w:tr>
    </w:tbl>
    <w:p w:rsidR="00AA37EA" w:rsidRPr="00923958" w:rsidRDefault="00013C81"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rPr>
        <mc:AlternateContent>
          <mc:Choice Requires="wps">
            <w:drawing>
              <wp:anchor distT="0" distB="0" distL="114300" distR="114300" simplePos="0" relativeHeight="251671552" behindDoc="0" locked="0" layoutInCell="1" allowOverlap="1">
                <wp:simplePos x="0" y="0"/>
                <wp:positionH relativeFrom="column">
                  <wp:posOffset>685800</wp:posOffset>
                </wp:positionH>
                <wp:positionV relativeFrom="paragraph">
                  <wp:posOffset>59690</wp:posOffset>
                </wp:positionV>
                <wp:extent cx="0" cy="342900"/>
                <wp:effectExtent l="60960" t="17780" r="53340" b="10795"/>
                <wp:wrapNone/>
                <wp:docPr id="3"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EA38C" id="Line 213"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7pt" to="54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">
                <v:stroke endarrow="block"/>
              </v:line>
            </w:pict>
          </mc:Fallback>
        </mc:AlternateContent>
      </w:r>
      <w:r w:rsidRPr="00923958">
        <w:rPr>
          <w:rFonts w:ascii="TransCyrillicU" w:hAnsi="TransCyrillicU" w:cs="TransCyrillicU"/>
          <w:noProof/>
          <w:sz w:val="32"/>
          <w:szCs w:val="32"/>
        </w:rPr>
        <mc:AlternateContent>
          <mc:Choice Requires="wps">
            <w:drawing>
              <wp:anchor distT="0" distB="0" distL="114300" distR="114300" simplePos="0" relativeHeight="251670528" behindDoc="0" locked="0" layoutInCell="1" allowOverlap="1">
                <wp:simplePos x="0" y="0"/>
                <wp:positionH relativeFrom="column">
                  <wp:posOffset>228600</wp:posOffset>
                </wp:positionH>
                <wp:positionV relativeFrom="paragraph">
                  <wp:posOffset>59690</wp:posOffset>
                </wp:positionV>
                <wp:extent cx="0" cy="342900"/>
                <wp:effectExtent l="60960" t="17780" r="53340" b="10795"/>
                <wp:wrapNone/>
                <wp:docPr id="2"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8AE90" id="Line 21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7pt" to="18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">
                <v:stroke endarrow="block"/>
              </v:line>
            </w:pict>
          </mc:Fallback>
        </mc:AlternateContent>
      </w:r>
      <w:r w:rsidRPr="00923958">
        <w:rPr>
          <w:rFonts w:ascii="TransCyrillicU" w:hAnsi="TransCyrillicU" w:cs="TransCyrillicU"/>
          <w:noProof/>
          <w:sz w:val="32"/>
          <w:szCs w:val="32"/>
        </w:rPr>
        <mc:AlternateContent>
          <mc:Choice Requires="wps">
            <w:drawing>
              <wp:anchor distT="0" distB="0" distL="114300" distR="114300" simplePos="0" relativeHeight="251672576" behindDoc="0" locked="0" layoutInCell="1" allowOverlap="1">
                <wp:simplePos x="0" y="0"/>
                <wp:positionH relativeFrom="column">
                  <wp:posOffset>2971800</wp:posOffset>
                </wp:positionH>
                <wp:positionV relativeFrom="paragraph">
                  <wp:posOffset>62230</wp:posOffset>
                </wp:positionV>
                <wp:extent cx="0" cy="342900"/>
                <wp:effectExtent l="60960" t="20320" r="53340" b="8255"/>
                <wp:wrapNone/>
                <wp:docPr id="1"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72C9F" id="Line 215"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9pt" to="234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">
                <v:stroke endarrow="block"/>
              </v:line>
            </w:pict>
          </mc:Fallback>
        </mc:AlternateContent>
      </w:r>
    </w:p>
    <w:p w:rsidR="00AA37EA" w:rsidRPr="00923958" w:rsidRDefault="00AA37EA" w:rsidP="003711C2">
      <w:pPr>
        <w:jc w:val="both"/>
        <w:rPr>
          <w:rFonts w:ascii="TransCyrillicU" w:hAnsi="TransCyrillicU" w:cs="TransCyrillicU"/>
          <w:noProof/>
          <w:sz w:val="32"/>
          <w:szCs w:val="32"/>
          <w:lang w:val="af-ZA"/>
        </w:rPr>
      </w:pPr>
    </w:p>
    <w:p w:rsidR="00AA37EA" w:rsidRPr="00923958" w:rsidRDefault="00751116" w:rsidP="003711C2">
      <w:pPr>
        <w:jc w:val="both"/>
        <w:rPr>
          <w:rFonts w:ascii="TransCyrillicU" w:hAnsi="TransCyrillicU" w:cs="TransCyrillicU"/>
          <w:noProof/>
          <w:lang w:val="af-ZA"/>
        </w:rPr>
      </w:pPr>
      <w:r w:rsidRPr="00923958">
        <w:rPr>
          <w:rFonts w:ascii="TransCyrillicU" w:hAnsi="TransCyrillicU" w:cs="TransCyrillicU"/>
          <w:noProof/>
          <w:lang w:val="af-ZA"/>
        </w:rPr>
        <w:t xml:space="preserve">   </w:t>
      </w:r>
      <w:r w:rsidR="000D5247" w:rsidRPr="00923958">
        <w:rPr>
          <w:rFonts w:ascii="TransCyrillicU" w:hAnsi="TransCyrillicU" w:cs="TransCyrillicU"/>
          <w:noProof/>
          <w:lang w:val="af-ZA"/>
        </w:rPr>
        <w:t xml:space="preserve">  </w:t>
      </w:r>
      <w:r w:rsidRPr="00923958">
        <w:rPr>
          <w:rFonts w:ascii="TransCyrillicU" w:hAnsi="TransCyrillicU" w:cs="TransCyrillicU"/>
          <w:noProof/>
          <w:lang w:val="af-ZA"/>
        </w:rPr>
        <w:t xml:space="preserve">г         </w:t>
      </w:r>
      <w:r w:rsidR="000D5247" w:rsidRPr="00923958">
        <w:rPr>
          <w:rFonts w:ascii="TransCyrillicU" w:hAnsi="TransCyrillicU" w:cs="TransCyrillicU"/>
          <w:noProof/>
          <w:lang w:val="af-ZA"/>
        </w:rPr>
        <w:t xml:space="preserve"> </w:t>
      </w:r>
      <w:r w:rsidRPr="00923958">
        <w:rPr>
          <w:rFonts w:ascii="TransCyrillicU" w:hAnsi="TransCyrillicU" w:cs="TransCyrillicU"/>
          <w:noProof/>
          <w:lang w:val="af-ZA"/>
        </w:rPr>
        <w:t>д</w:t>
      </w:r>
      <w:r w:rsidRPr="00923958">
        <w:rPr>
          <w:rFonts w:ascii="TransCyrillicU" w:hAnsi="TransCyrillicU" w:cs="TransCyrillicU"/>
          <w:noProof/>
          <w:sz w:val="32"/>
          <w:szCs w:val="32"/>
          <w:lang w:val="af-ZA"/>
        </w:rPr>
        <w:t xml:space="preserve">                                            </w:t>
      </w:r>
      <w:r w:rsidRPr="00923958">
        <w:rPr>
          <w:rFonts w:ascii="TransCyrillicU" w:hAnsi="TransCyrillicU" w:cs="TransCyrillicU"/>
          <w:noProof/>
          <w:lang w:val="af-ZA"/>
        </w:rPr>
        <w:t>е</w:t>
      </w:r>
    </w:p>
    <w:p w:rsidR="00607AE1" w:rsidRPr="00923958" w:rsidRDefault="00607AE1" w:rsidP="003711C2">
      <w:pPr>
        <w:jc w:val="both"/>
        <w:rPr>
          <w:rFonts w:ascii="TransCyrillicU" w:hAnsi="TransCyrillicU" w:cs="TransCyrillicU"/>
          <w:noProof/>
          <w:lang w:val="af-ZA"/>
        </w:rPr>
      </w:pPr>
    </w:p>
    <w:p w:rsidR="00607AE1" w:rsidRPr="00923958" w:rsidRDefault="00607AE1"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10. Баста шудани паймон байни зиддимасеҳ ва яҳудиён</w:t>
      </w:r>
    </w:p>
    <w:p w:rsidR="00607AE1" w:rsidRPr="00923958" w:rsidRDefault="00607AE1"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11. Мусибати бузург</w:t>
      </w:r>
    </w:p>
    <w:p w:rsidR="00607AE1" w:rsidRPr="00923958" w:rsidRDefault="00607AE1"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12. Ба осмон бурда шудани Калисо</w:t>
      </w:r>
    </w:p>
    <w:p w:rsidR="00607AE1" w:rsidRPr="00923958" w:rsidRDefault="00607AE1"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13. Омадани дуюми Масеҳ</w:t>
      </w:r>
    </w:p>
    <w:p w:rsidR="00607AE1" w:rsidRPr="00923958" w:rsidRDefault="00607AE1"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14. </w:t>
      </w:r>
      <w:r w:rsidR="001B7FBC" w:rsidRPr="00923958">
        <w:rPr>
          <w:rFonts w:ascii="TransCyrillicU" w:hAnsi="TransCyrillicU" w:cs="TransCyrillicU"/>
          <w:noProof/>
          <w:sz w:val="32"/>
          <w:szCs w:val="32"/>
          <w:lang w:val="af-ZA"/>
        </w:rPr>
        <w:t>И</w:t>
      </w:r>
      <w:r w:rsidRPr="00923958">
        <w:rPr>
          <w:rFonts w:ascii="TransCyrillicU" w:hAnsi="TransCyrillicU" w:cs="TransCyrillicU"/>
          <w:noProof/>
          <w:sz w:val="32"/>
          <w:szCs w:val="32"/>
          <w:lang w:val="af-ZA"/>
        </w:rPr>
        <w:t>бтидои бемориҳо</w:t>
      </w:r>
    </w:p>
    <w:p w:rsidR="00607AE1" w:rsidRPr="00923958" w:rsidRDefault="00607AE1"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15. Вайрон карда шудани паймон байни зиддимасеҳ ва яҳудиён</w:t>
      </w:r>
    </w:p>
    <w:p w:rsidR="00607AE1" w:rsidRPr="00923958" w:rsidRDefault="00607AE1"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16. Барқарор карда шудани маъбад</w:t>
      </w:r>
    </w:p>
    <w:p w:rsidR="00607AE1" w:rsidRPr="00923958" w:rsidRDefault="00607AE1" w:rsidP="003711C2">
      <w:pPr>
        <w:jc w:val="both"/>
        <w:rPr>
          <w:rFonts w:ascii="TransCyrillicU" w:hAnsi="TransCyrillicU" w:cs="TransCyrillicU"/>
          <w:noProof/>
          <w:sz w:val="32"/>
          <w:szCs w:val="32"/>
          <w:lang w:val="af-ZA"/>
        </w:rPr>
      </w:pPr>
    </w:p>
    <w:p w:rsidR="00607AE1" w:rsidRPr="00923958" w:rsidRDefault="00607AE1" w:rsidP="003711C2">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Шумо дар ин бора чӣ фикр доред?</w:t>
      </w:r>
    </w:p>
    <w:p w:rsidR="00607AE1" w:rsidRPr="00923958" w:rsidRDefault="00607AE1"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Он чиро, ки дар дарси охир гуфта будем, чӣ гуна қабул намудед?</w:t>
      </w:r>
    </w:p>
    <w:p w:rsidR="00607AE1" w:rsidRPr="00923958" w:rsidRDefault="00607AE1" w:rsidP="003711C2">
      <w:pPr>
        <w:jc w:val="both"/>
        <w:rPr>
          <w:rFonts w:ascii="TransCyrillicU" w:hAnsi="TransCyrillicU" w:cs="TransCyrillicU"/>
          <w:noProof/>
          <w:sz w:val="32"/>
          <w:szCs w:val="32"/>
        </w:rPr>
      </w:pPr>
      <w:r w:rsidRPr="00923958">
        <w:rPr>
          <w:rFonts w:ascii="TransCyrillicU" w:hAnsi="TransCyrillicU" w:cs="TransCyrillicU"/>
          <w:noProof/>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7AE1" w:rsidRPr="00923958" w:rsidRDefault="00607AE1" w:rsidP="003711C2">
      <w:pPr>
        <w:jc w:val="both"/>
        <w:rPr>
          <w:rFonts w:ascii="TransCyrillicU" w:hAnsi="TransCyrillicU" w:cs="TransCyrillicU"/>
          <w:noProof/>
          <w:sz w:val="32"/>
          <w:szCs w:val="32"/>
        </w:rPr>
      </w:pPr>
    </w:p>
    <w:p w:rsidR="00607AE1" w:rsidRPr="00923958" w:rsidRDefault="00607AE1" w:rsidP="003711C2">
      <w:pPr>
        <w:jc w:val="both"/>
        <w:rPr>
          <w:rFonts w:ascii="TransCyrillicU" w:hAnsi="TransCyrillicU" w:cs="TransCyrillicU"/>
          <w:noProof/>
          <w:sz w:val="32"/>
          <w:szCs w:val="32"/>
        </w:rPr>
      </w:pPr>
    </w:p>
    <w:p w:rsidR="00607AE1" w:rsidRPr="00923958" w:rsidRDefault="00607AE1" w:rsidP="003711C2">
      <w:pPr>
        <w:jc w:val="both"/>
        <w:rPr>
          <w:rFonts w:ascii="TransCyrillicU" w:hAnsi="TransCyrillicU" w:cs="TransCyrillicU"/>
          <w:noProof/>
          <w:sz w:val="32"/>
          <w:szCs w:val="32"/>
        </w:rPr>
      </w:pPr>
    </w:p>
    <w:p w:rsidR="00607AE1" w:rsidRPr="00923958" w:rsidRDefault="00607AE1"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en-US"/>
        </w:rPr>
        <w:t>K</w:t>
      </w:r>
      <w:r w:rsidRPr="00923958">
        <w:rPr>
          <w:rFonts w:ascii="TransCyrillicU" w:hAnsi="TransCyrillicU" w:cs="TransCyrillicU"/>
          <w:noProof/>
          <w:sz w:val="32"/>
          <w:szCs w:val="32"/>
          <w:lang w:val="af-ZA"/>
        </w:rPr>
        <w:t>ОРИ ИМТИҲОНИИ 9</w:t>
      </w:r>
    </w:p>
    <w:p w:rsidR="00607AE1" w:rsidRPr="00923958" w:rsidRDefault="00607AE1" w:rsidP="003711C2">
      <w:pPr>
        <w:jc w:val="both"/>
        <w:rPr>
          <w:rFonts w:ascii="TransCyrillicU" w:hAnsi="TransCyrillicU" w:cs="TransCyrillicU"/>
          <w:noProof/>
          <w:sz w:val="32"/>
          <w:szCs w:val="32"/>
          <w:lang w:val="af-ZA"/>
        </w:rPr>
      </w:pPr>
    </w:p>
    <w:p w:rsidR="00607AE1" w:rsidRPr="00923958" w:rsidRDefault="00607AE1" w:rsidP="00607AE1">
      <w:pPr>
        <w:jc w:val="both"/>
        <w:rPr>
          <w:rFonts w:ascii="TransCyrillicU" w:hAnsi="TransCyrillicU" w:cs="TransCyrillicU"/>
          <w:noProof/>
          <w:sz w:val="32"/>
          <w:szCs w:val="32"/>
          <w:lang w:val="af-ZA"/>
        </w:rPr>
      </w:pPr>
      <w:r w:rsidRPr="00923958">
        <w:rPr>
          <w:rFonts w:ascii="TransCyrillicU" w:hAnsi="TransCyrillicU" w:cs="TransCyrillicU"/>
          <w:i/>
          <w:noProof/>
          <w:sz w:val="32"/>
          <w:szCs w:val="32"/>
          <w:lang w:val="af-ZA"/>
        </w:rPr>
        <w:t>Дар тарафи рост, дар болои хат, ҳарферо нависед, ки ба ҷавоби дуруст мувофиқат мекунад</w:t>
      </w:r>
      <w:r w:rsidRPr="00923958">
        <w:rPr>
          <w:rFonts w:ascii="TransCyrillicU" w:hAnsi="TransCyrillicU" w:cs="TransCyrillicU"/>
          <w:noProof/>
          <w:sz w:val="32"/>
          <w:szCs w:val="32"/>
          <w:lang w:val="af-ZA"/>
        </w:rPr>
        <w:t>.</w:t>
      </w:r>
    </w:p>
    <w:p w:rsidR="00607AE1" w:rsidRPr="00923958" w:rsidRDefault="00607AE1" w:rsidP="00607AE1">
      <w:pPr>
        <w:jc w:val="both"/>
        <w:rPr>
          <w:rFonts w:ascii="TransCyrillicU" w:hAnsi="TransCyrillicU" w:cs="TransCyrillicU"/>
          <w:noProof/>
          <w:sz w:val="32"/>
          <w:szCs w:val="32"/>
          <w:lang w:val="af-ZA"/>
        </w:rPr>
      </w:pPr>
    </w:p>
    <w:p w:rsidR="00607AE1" w:rsidRPr="00923958" w:rsidRDefault="00607AE1"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1. “Рӯзи Худованд” </w:t>
      </w:r>
    </w:p>
    <w:p w:rsidR="007C4F2F" w:rsidRPr="00923958" w:rsidRDefault="007C4F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ягона рӯзест, ки он вақт ҳамаи душманони Худо фурӯ ғалтонда мешаванд;</w:t>
      </w:r>
    </w:p>
    <w:p w:rsidR="007C4F2F" w:rsidRPr="00923958" w:rsidRDefault="007C4F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давраи кӯтоҳи ба</w:t>
      </w:r>
      <w:r w:rsidR="00C34791" w:rsidRPr="00923958">
        <w:rPr>
          <w:rFonts w:ascii="TransCyrillicU" w:hAnsi="TransCyrillicU" w:cs="TransCyrillicU"/>
          <w:noProof/>
          <w:sz w:val="32"/>
          <w:szCs w:val="32"/>
          <w:lang w:val="af-ZA"/>
        </w:rPr>
        <w:t>ъ</w:t>
      </w:r>
      <w:r w:rsidRPr="00923958">
        <w:rPr>
          <w:rFonts w:ascii="TransCyrillicU" w:hAnsi="TransCyrillicU" w:cs="TransCyrillicU"/>
          <w:noProof/>
          <w:sz w:val="32"/>
          <w:szCs w:val="32"/>
          <w:lang w:val="af-ZA"/>
        </w:rPr>
        <w:t>ди анҷомёбии замони мусибати бузург</w:t>
      </w:r>
      <w:r w:rsidR="002162A9" w:rsidRPr="00923958">
        <w:rPr>
          <w:rFonts w:ascii="TransCyrillicU" w:hAnsi="TransCyrillicU" w:cs="TransCyrillicU"/>
          <w:noProof/>
          <w:sz w:val="32"/>
          <w:szCs w:val="32"/>
          <w:lang w:val="af-ZA"/>
        </w:rPr>
        <w:t xml:space="preserve"> аст</w:t>
      </w:r>
      <w:r w:rsidRPr="00923958">
        <w:rPr>
          <w:rFonts w:ascii="TransCyrillicU" w:hAnsi="TransCyrillicU" w:cs="TransCyrillicU"/>
          <w:noProof/>
          <w:sz w:val="32"/>
          <w:szCs w:val="32"/>
          <w:lang w:val="af-ZA"/>
        </w:rPr>
        <w:t xml:space="preserve">, ки ҳангоми </w:t>
      </w:r>
      <w:r w:rsidR="00C34791" w:rsidRPr="00923958">
        <w:rPr>
          <w:rFonts w:ascii="TransCyrillicU" w:hAnsi="TransCyrillicU" w:cs="TransCyrillicU"/>
          <w:noProof/>
          <w:sz w:val="32"/>
          <w:szCs w:val="32"/>
          <w:lang w:val="af-ZA"/>
        </w:rPr>
        <w:t xml:space="preserve">он дар Ҳармиҷидӯн </w:t>
      </w:r>
      <w:r w:rsidRPr="00923958">
        <w:rPr>
          <w:rFonts w:ascii="TransCyrillicU" w:hAnsi="TransCyrillicU" w:cs="TransCyrillicU"/>
          <w:noProof/>
          <w:sz w:val="32"/>
          <w:szCs w:val="32"/>
          <w:lang w:val="af-ZA"/>
        </w:rPr>
        <w:t xml:space="preserve">ҷанг </w:t>
      </w:r>
      <w:r w:rsidR="00C34791" w:rsidRPr="00923958">
        <w:rPr>
          <w:rFonts w:ascii="TransCyrillicU" w:hAnsi="TransCyrillicU" w:cs="TransCyrillicU"/>
          <w:noProof/>
          <w:sz w:val="32"/>
          <w:szCs w:val="32"/>
          <w:lang w:val="af-ZA"/>
        </w:rPr>
        <w:t>ба амал меояд;</w:t>
      </w:r>
    </w:p>
    <w:p w:rsidR="00607AE1" w:rsidRPr="00923958" w:rsidRDefault="00C34791"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давраи тӯлониест, ки аз бурда шудани Калисо </w:t>
      </w:r>
      <w:r w:rsidR="00C210DA" w:rsidRPr="00923958">
        <w:rPr>
          <w:rFonts w:ascii="TransCyrillicU" w:hAnsi="TransCyrillicU" w:cs="TransCyrillicU"/>
          <w:noProof/>
          <w:sz w:val="32"/>
          <w:szCs w:val="32"/>
          <w:lang w:val="af-ZA"/>
        </w:rPr>
        <w:t xml:space="preserve">ба осмон </w:t>
      </w:r>
      <w:r w:rsidRPr="00923958">
        <w:rPr>
          <w:rFonts w:ascii="TransCyrillicU" w:hAnsi="TransCyrillicU" w:cs="TransCyrillicU"/>
          <w:noProof/>
          <w:sz w:val="32"/>
          <w:szCs w:val="32"/>
          <w:lang w:val="af-ZA"/>
        </w:rPr>
        <w:t>сар шуда, баъди саршавии подшоҳии ҳазорсола</w:t>
      </w:r>
      <w:r w:rsidR="00C210DA" w:rsidRPr="00923958">
        <w:rPr>
          <w:rFonts w:ascii="TransCyrillicU" w:hAnsi="TransCyrillicU" w:cs="TransCyrillicU"/>
          <w:noProof/>
          <w:sz w:val="32"/>
          <w:szCs w:val="32"/>
          <w:lang w:val="af-ZA"/>
        </w:rPr>
        <w:t xml:space="preserve"> анҷом меёбад;</w:t>
      </w:r>
    </w:p>
    <w:p w:rsidR="00C210DA" w:rsidRPr="00923958" w:rsidRDefault="00C210D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бо “рӯз барои Худованд” (ё растохез) ҳамон як чиз аст.</w:t>
      </w:r>
    </w:p>
    <w:p w:rsidR="00C210DA" w:rsidRPr="00923958" w:rsidRDefault="00C210DA" w:rsidP="003711C2">
      <w:pPr>
        <w:jc w:val="both"/>
        <w:rPr>
          <w:rFonts w:ascii="TransCyrillicU" w:hAnsi="TransCyrillicU" w:cs="TransCyrillicU"/>
          <w:noProof/>
          <w:sz w:val="32"/>
          <w:szCs w:val="32"/>
          <w:lang w:val="af-ZA"/>
        </w:rPr>
      </w:pPr>
    </w:p>
    <w:p w:rsidR="00C210DA" w:rsidRPr="00923958" w:rsidRDefault="00C210D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2. </w:t>
      </w:r>
      <w:r w:rsidR="00F511A5" w:rsidRPr="00923958">
        <w:rPr>
          <w:rFonts w:ascii="TransCyrillicU" w:hAnsi="TransCyrillicU" w:cs="TransCyrillicU"/>
          <w:noProof/>
          <w:sz w:val="32"/>
          <w:szCs w:val="32"/>
          <w:lang w:val="af-ZA"/>
        </w:rPr>
        <w:t>“Рӯзи Худованд” д</w:t>
      </w:r>
      <w:r w:rsidRPr="00923958">
        <w:rPr>
          <w:rFonts w:ascii="TransCyrillicU" w:hAnsi="TransCyrillicU" w:cs="TransCyrillicU"/>
          <w:noProof/>
          <w:sz w:val="32"/>
          <w:szCs w:val="32"/>
          <w:lang w:val="af-ZA"/>
        </w:rPr>
        <w:t xml:space="preserve">ар тимсолҳои китоби Ваҳй </w:t>
      </w:r>
    </w:p>
    <w:p w:rsidR="00C210DA" w:rsidRPr="00923958" w:rsidRDefault="00C210D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бо баркандани ҳафт мӯҳ</w:t>
      </w:r>
      <w:r w:rsidR="006C549C" w:rsidRPr="00923958">
        <w:rPr>
          <w:rFonts w:ascii="TransCyrillicU" w:hAnsi="TransCyrillicU" w:cs="TransCyrillicU"/>
          <w:noProof/>
          <w:sz w:val="32"/>
          <w:szCs w:val="32"/>
          <w:lang w:val="af-ZA"/>
        </w:rPr>
        <w:t>р</w:t>
      </w:r>
      <w:r w:rsidRPr="00923958">
        <w:rPr>
          <w:rFonts w:ascii="TransCyrillicU" w:hAnsi="TransCyrillicU" w:cs="TransCyrillicU"/>
          <w:noProof/>
          <w:sz w:val="32"/>
          <w:szCs w:val="32"/>
          <w:lang w:val="af-ZA"/>
        </w:rPr>
        <w:t xml:space="preserve"> фаро мерасад;</w:t>
      </w:r>
    </w:p>
    <w:p w:rsidR="00C210DA" w:rsidRPr="00923958" w:rsidRDefault="00C210D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бо садои карнайҳо фаро мерасад;</w:t>
      </w:r>
    </w:p>
    <w:p w:rsidR="00C210DA" w:rsidRPr="00923958" w:rsidRDefault="00C210D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бо садоҳои раъд фаро мерасад;</w:t>
      </w:r>
    </w:p>
    <w:p w:rsidR="00C210DA" w:rsidRPr="00923958" w:rsidRDefault="00C210D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бо рехта шудани косаҳои ғазаб фаро мерасад;</w:t>
      </w:r>
    </w:p>
    <w:p w:rsidR="00C210DA" w:rsidRPr="00923958" w:rsidRDefault="00C210DA"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д) </w:t>
      </w:r>
      <w:r w:rsidR="00F511A5" w:rsidRPr="00923958">
        <w:rPr>
          <w:rFonts w:ascii="TransCyrillicU" w:hAnsi="TransCyrillicU" w:cs="TransCyrillicU"/>
          <w:noProof/>
          <w:sz w:val="32"/>
          <w:szCs w:val="32"/>
          <w:lang w:val="af-ZA"/>
        </w:rPr>
        <w:t>бо тоҷгузории ҳайвон фаро мерасад;</w:t>
      </w:r>
    </w:p>
    <w:p w:rsidR="00F511A5" w:rsidRPr="00923958" w:rsidRDefault="001176F2"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е) ҳан</w:t>
      </w:r>
      <w:r w:rsidR="00F511A5" w:rsidRPr="00923958">
        <w:rPr>
          <w:rFonts w:ascii="TransCyrillicU" w:hAnsi="TransCyrillicU" w:cs="TransCyrillicU"/>
          <w:noProof/>
          <w:sz w:val="32"/>
          <w:szCs w:val="32"/>
          <w:lang w:val="af-ZA"/>
        </w:rPr>
        <w:t>гоме фаро мерасад Масеҳ барои ҳукмронӣ кардан ба замин меояд.</w:t>
      </w:r>
    </w:p>
    <w:p w:rsidR="003B39B0" w:rsidRPr="00923958" w:rsidRDefault="003B39B0" w:rsidP="003711C2">
      <w:pPr>
        <w:jc w:val="both"/>
        <w:rPr>
          <w:rFonts w:ascii="TransCyrillicU" w:hAnsi="TransCyrillicU" w:cs="TransCyrillicU"/>
          <w:noProof/>
          <w:sz w:val="32"/>
          <w:szCs w:val="32"/>
          <w:lang w:val="af-ZA"/>
        </w:rPr>
      </w:pPr>
    </w:p>
    <w:p w:rsidR="003B39B0" w:rsidRPr="00923958" w:rsidRDefault="003B39B0"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3. Кадоме аз он чи дар зер зикр шудааст, дар Номаи дуюми Петрус чун намунаи “рӯзи Худованд” оварда мешавад:</w:t>
      </w:r>
    </w:p>
    <w:p w:rsidR="003B39B0" w:rsidRPr="00923958" w:rsidRDefault="003B39B0"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моҳ ба хун табдил меёбад;</w:t>
      </w:r>
    </w:p>
    <w:p w:rsidR="003B39B0" w:rsidRPr="00923958" w:rsidRDefault="003B39B0"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Рӯҳи Худо ба ҳамаи одамон ҷорӣ мешавад;</w:t>
      </w:r>
    </w:p>
    <w:p w:rsidR="003B39B0" w:rsidRPr="00923958" w:rsidRDefault="003B39B0"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замину осмон хоҳанд сӯхт, “аносир оташ гирифта, хоҳанд гудохт”;</w:t>
      </w:r>
    </w:p>
    <w:p w:rsidR="003B39B0" w:rsidRPr="00923958" w:rsidRDefault="003B39B0"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Илёс </w:t>
      </w:r>
      <w:r w:rsidR="00916A8B" w:rsidRPr="00923958">
        <w:rPr>
          <w:rFonts w:ascii="TransCyrillicU" w:hAnsi="TransCyrillicU" w:cs="TransCyrillicU"/>
          <w:noProof/>
          <w:sz w:val="32"/>
          <w:szCs w:val="32"/>
          <w:lang w:val="af-ZA"/>
        </w:rPr>
        <w:t xml:space="preserve">барои хабар додан оиди </w:t>
      </w:r>
      <w:r w:rsidR="003D5C0D" w:rsidRPr="00923958">
        <w:rPr>
          <w:rFonts w:ascii="TransCyrillicU" w:hAnsi="TransCyrillicU" w:cs="TransCyrillicU"/>
          <w:noProof/>
          <w:sz w:val="32"/>
          <w:szCs w:val="32"/>
          <w:lang w:val="af-ZA"/>
        </w:rPr>
        <w:t xml:space="preserve">фаро расидани </w:t>
      </w:r>
      <w:r w:rsidR="00916A8B" w:rsidRPr="00923958">
        <w:rPr>
          <w:rFonts w:ascii="TransCyrillicU" w:hAnsi="TransCyrillicU" w:cs="TransCyrillicU"/>
          <w:noProof/>
          <w:sz w:val="32"/>
          <w:szCs w:val="32"/>
          <w:lang w:val="af-ZA"/>
        </w:rPr>
        <w:t>“рӯз” хоҳад омад;</w:t>
      </w:r>
    </w:p>
    <w:p w:rsidR="00607AE1" w:rsidRPr="00923958" w:rsidRDefault="00607AE1" w:rsidP="003711C2">
      <w:pPr>
        <w:jc w:val="both"/>
        <w:rPr>
          <w:rFonts w:ascii="TransCyrillicU" w:hAnsi="TransCyrillicU" w:cs="TransCyrillicU"/>
          <w:noProof/>
          <w:sz w:val="32"/>
          <w:szCs w:val="32"/>
          <w:lang w:val="af-ZA"/>
        </w:rPr>
      </w:pPr>
    </w:p>
    <w:p w:rsidR="003D5C0D" w:rsidRPr="00923958" w:rsidRDefault="003D5C0D"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4. “Рӯзи Худованд” ҳозир фаро расида наметавонад, чунки:</w:t>
      </w:r>
    </w:p>
    <w:p w:rsidR="003D5C0D" w:rsidRPr="00923958" w:rsidRDefault="003D5C0D"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империяи Рум ҳанӯз барқарор нашудааст;</w:t>
      </w:r>
    </w:p>
    <w:p w:rsidR="003D5C0D" w:rsidRPr="00923958" w:rsidRDefault="003D5C0D"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Масеҳ ҳанӯз ба замин барнагаштааст;</w:t>
      </w:r>
    </w:p>
    <w:p w:rsidR="003D5C0D" w:rsidRPr="00923958" w:rsidRDefault="003D5C0D"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Рӯҳи Пок ҳанӯз дар замин чун Боздорандаи бадкирдориҳо ҳузур дорад;</w:t>
      </w:r>
    </w:p>
    <w:p w:rsidR="003D5C0D" w:rsidRPr="00923958" w:rsidRDefault="003D5C0D"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Русия ҳанӯз ба Исроил ҳуҷум накардааст;</w:t>
      </w:r>
    </w:p>
    <w:p w:rsidR="003D5C0D" w:rsidRPr="00923958" w:rsidRDefault="003D5C0D" w:rsidP="003711C2">
      <w:pPr>
        <w:jc w:val="both"/>
        <w:rPr>
          <w:rFonts w:ascii="TransCyrillicU" w:hAnsi="TransCyrillicU" w:cs="TransCyrillicU"/>
          <w:noProof/>
          <w:sz w:val="32"/>
          <w:szCs w:val="32"/>
          <w:lang w:val="af-ZA"/>
        </w:rPr>
      </w:pPr>
    </w:p>
    <w:p w:rsidR="003D5C0D" w:rsidRPr="00923958" w:rsidRDefault="003D5C0D"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5. Кадоме аз чизҳои зикршуда нисбати масеҳият баъди ба осмон бурда шудани Калисо дуруст аст:</w:t>
      </w:r>
    </w:p>
    <w:p w:rsidR="003D5C0D" w:rsidRPr="00923958" w:rsidRDefault="003D5C0D"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эҳёи рӯҳонии он ба амал меояд;</w:t>
      </w:r>
    </w:p>
    <w:p w:rsidR="003D5C0D" w:rsidRPr="00923958" w:rsidRDefault="003D5C0D"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масеҳиёни рӯякӣ ба муртадон табдил меёбанд;</w:t>
      </w:r>
    </w:p>
    <w:p w:rsidR="003D5C0D" w:rsidRPr="00923958" w:rsidRDefault="003D5C0D"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он чун дарахти анҷир, ки Худованд Исо </w:t>
      </w:r>
      <w:r w:rsidR="003F1DA5" w:rsidRPr="00923958">
        <w:rPr>
          <w:rFonts w:ascii="TransCyrillicU" w:hAnsi="TransCyrillicU" w:cs="TransCyrillicU"/>
          <w:noProof/>
          <w:sz w:val="32"/>
          <w:szCs w:val="32"/>
          <w:lang w:val="af-ZA"/>
        </w:rPr>
        <w:t xml:space="preserve">барои мева надоштанаш </w:t>
      </w:r>
      <w:r w:rsidRPr="00923958">
        <w:rPr>
          <w:rFonts w:ascii="TransCyrillicU" w:hAnsi="TransCyrillicU" w:cs="TransCyrillicU"/>
          <w:noProof/>
          <w:sz w:val="32"/>
          <w:szCs w:val="32"/>
          <w:lang w:val="af-ZA"/>
        </w:rPr>
        <w:t xml:space="preserve">лаънат </w:t>
      </w:r>
      <w:r w:rsidR="003F1DA5" w:rsidRPr="00923958">
        <w:rPr>
          <w:rFonts w:ascii="TransCyrillicU" w:hAnsi="TransCyrillicU" w:cs="TransCyrillicU"/>
          <w:noProof/>
          <w:sz w:val="32"/>
          <w:szCs w:val="32"/>
          <w:lang w:val="af-ZA"/>
        </w:rPr>
        <w:t>гуфта</w:t>
      </w:r>
      <w:r w:rsidRPr="00923958">
        <w:rPr>
          <w:rFonts w:ascii="TransCyrillicU" w:hAnsi="TransCyrillicU" w:cs="TransCyrillicU"/>
          <w:noProof/>
          <w:sz w:val="32"/>
          <w:szCs w:val="32"/>
          <w:lang w:val="af-ZA"/>
        </w:rPr>
        <w:t xml:space="preserve"> буд, </w:t>
      </w:r>
      <w:r w:rsidR="003F1DA5" w:rsidRPr="00923958">
        <w:rPr>
          <w:rFonts w:ascii="TransCyrillicU" w:hAnsi="TransCyrillicU" w:cs="TransCyrillicU"/>
          <w:noProof/>
          <w:sz w:val="32"/>
          <w:szCs w:val="32"/>
          <w:lang w:val="af-ZA"/>
        </w:rPr>
        <w:t>хушк мешавад;</w:t>
      </w:r>
    </w:p>
    <w:p w:rsidR="003F1DA5" w:rsidRPr="00923958" w:rsidRDefault="003F1DA5"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он дарҳол дар ҷаҳон қувваи амалкунанда буданро бас мекунад.</w:t>
      </w:r>
    </w:p>
    <w:p w:rsidR="003F1DA5" w:rsidRPr="00923958" w:rsidRDefault="003F1DA5" w:rsidP="003711C2">
      <w:pPr>
        <w:jc w:val="both"/>
        <w:rPr>
          <w:rFonts w:ascii="TransCyrillicU" w:hAnsi="TransCyrillicU" w:cs="TransCyrillicU"/>
          <w:noProof/>
          <w:sz w:val="32"/>
          <w:szCs w:val="32"/>
          <w:lang w:val="af-ZA"/>
        </w:rPr>
      </w:pPr>
    </w:p>
    <w:p w:rsidR="003F1DA5" w:rsidRPr="00923958" w:rsidRDefault="003F1DA5"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6. Ҳайвони якуми боби 13-уми Ваҳй тимсоли:</w:t>
      </w:r>
    </w:p>
    <w:p w:rsidR="003F1DA5" w:rsidRPr="00923958" w:rsidRDefault="003F1DA5"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империяи </w:t>
      </w:r>
      <w:r w:rsidR="0062175E" w:rsidRPr="00923958">
        <w:rPr>
          <w:rFonts w:ascii="TransCyrillicU" w:hAnsi="TransCyrillicU" w:cs="TransCyrillicU"/>
          <w:noProof/>
          <w:sz w:val="32"/>
          <w:szCs w:val="32"/>
          <w:lang w:val="af-ZA"/>
        </w:rPr>
        <w:t>Руми барқароршуда аст;</w:t>
      </w:r>
    </w:p>
    <w:p w:rsidR="0062175E" w:rsidRPr="00923958" w:rsidRDefault="0062175E"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сарвари империяи барқароршудаи Рум аст;</w:t>
      </w:r>
    </w:p>
    <w:p w:rsidR="0062175E" w:rsidRPr="00923958" w:rsidRDefault="0062175E"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дар як вақт ҳам империя ва ҳам сарвари он аст;</w:t>
      </w:r>
    </w:p>
    <w:p w:rsidR="003F1DA5" w:rsidRPr="00923958" w:rsidRDefault="003F1DA5"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сарвари ташкилоти муртадонаи динии замонҳои охир аст.</w:t>
      </w:r>
    </w:p>
    <w:p w:rsidR="0062175E" w:rsidRPr="00923958" w:rsidRDefault="0062175E" w:rsidP="003711C2">
      <w:pPr>
        <w:jc w:val="both"/>
        <w:rPr>
          <w:rFonts w:ascii="TransCyrillicU" w:hAnsi="TransCyrillicU" w:cs="TransCyrillicU"/>
          <w:noProof/>
          <w:sz w:val="32"/>
          <w:szCs w:val="32"/>
          <w:lang w:val="af-ZA"/>
        </w:rPr>
      </w:pPr>
    </w:p>
    <w:p w:rsidR="0062175E" w:rsidRPr="00923958" w:rsidRDefault="0062175E"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7. Даҳ шохи ҳайвони якум рамзи:</w:t>
      </w:r>
    </w:p>
    <w:p w:rsidR="0062175E" w:rsidRPr="00923958" w:rsidRDefault="0062175E"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теппаҳои Рум мебошанд, ки ҳайвон бар онҳо </w:t>
      </w:r>
      <w:r w:rsidR="00F977DF" w:rsidRPr="00923958">
        <w:rPr>
          <w:rFonts w:ascii="TransCyrillicU" w:hAnsi="TransCyrillicU" w:cs="TransCyrillicU"/>
          <w:noProof/>
          <w:sz w:val="32"/>
          <w:szCs w:val="32"/>
          <w:lang w:val="af-ZA"/>
        </w:rPr>
        <w:t>пайкараи</w:t>
      </w:r>
      <w:r w:rsidRPr="00923958">
        <w:rPr>
          <w:rFonts w:ascii="TransCyrillicU" w:hAnsi="TransCyrillicU" w:cs="TransCyrillicU"/>
          <w:noProof/>
          <w:sz w:val="32"/>
          <w:szCs w:val="32"/>
          <w:lang w:val="af-ZA"/>
        </w:rPr>
        <w:t xml:space="preserve"> худро мегузорад;</w:t>
      </w:r>
    </w:p>
    <w:p w:rsidR="0062175E" w:rsidRPr="00923958" w:rsidRDefault="0062175E"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подшоҳиҳои муттаҳидаи Аврупо мебошанд;</w:t>
      </w:r>
    </w:p>
    <w:p w:rsidR="0062175E" w:rsidRPr="00923958" w:rsidRDefault="0062175E"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даҳ фармуда мебошанд, ки ба воситаи онҳо ҳайвон ҳукмронии худро бар ҷаҳон устувор мекунад;</w:t>
      </w:r>
    </w:p>
    <w:p w:rsidR="0062175E" w:rsidRPr="00923958" w:rsidRDefault="0062175E"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ҳокимияти шайтон, ки ба ҳайвон имкон медиҳад, то бар инсоният ҳукмронӣ кунад</w:t>
      </w:r>
      <w:r w:rsidR="007C612F" w:rsidRPr="00923958">
        <w:rPr>
          <w:rFonts w:ascii="TransCyrillicU" w:hAnsi="TransCyrillicU" w:cs="TransCyrillicU"/>
          <w:noProof/>
          <w:sz w:val="32"/>
          <w:szCs w:val="32"/>
          <w:lang w:val="af-ZA"/>
        </w:rPr>
        <w:t>.</w:t>
      </w:r>
    </w:p>
    <w:p w:rsidR="007C612F" w:rsidRPr="00923958" w:rsidRDefault="007C612F" w:rsidP="003711C2">
      <w:pPr>
        <w:jc w:val="both"/>
        <w:rPr>
          <w:rFonts w:ascii="TransCyrillicU" w:hAnsi="TransCyrillicU" w:cs="TransCyrillicU"/>
          <w:noProof/>
          <w:sz w:val="32"/>
          <w:szCs w:val="32"/>
          <w:lang w:val="af-ZA"/>
        </w:rPr>
      </w:pP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8. Мувофиқи ақидаи муаллифи китоб, воқеаҳое ки дар бобҳои 13,17,18-уми Ваҳй тасвир шудаанд, бо кадом пайдарпайӣ рӯй медиҳанд:</w:t>
      </w: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13,18,17:</w:t>
      </w: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13,17,18;</w:t>
      </w: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17, 18, 13;</w:t>
      </w: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17,13,18;</w:t>
      </w: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18, 17, 13.</w:t>
      </w:r>
    </w:p>
    <w:p w:rsidR="007C612F" w:rsidRPr="00923958" w:rsidRDefault="007C612F" w:rsidP="003711C2">
      <w:pPr>
        <w:jc w:val="both"/>
        <w:rPr>
          <w:rFonts w:ascii="TransCyrillicU" w:hAnsi="TransCyrillicU" w:cs="TransCyrillicU"/>
          <w:noProof/>
          <w:sz w:val="32"/>
          <w:szCs w:val="32"/>
          <w:lang w:val="af-ZA"/>
        </w:rPr>
      </w:pP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9. Мувофиқи ақидаи муаллифи китоб:</w:t>
      </w: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пойтахти ҳайвони якум дар Рум хоҳад буд, пойтахти ҳайвони дуюм бошад – дар Уршалим;</w:t>
      </w: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пойтахти ҳайвони якум дар Уршалим, пойтахти ҳайвони дуюм бошад – дар Рум;</w:t>
      </w: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ҳам ин ва ҳам он ҳайвон дар Рум маскан мегиранд;</w:t>
      </w: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ҳам ин ва ҳам он ҳайвон дар Уршалим маскан мегиранд.</w:t>
      </w:r>
    </w:p>
    <w:p w:rsidR="007C612F" w:rsidRPr="00923958" w:rsidRDefault="007C612F" w:rsidP="003711C2">
      <w:pPr>
        <w:jc w:val="both"/>
        <w:rPr>
          <w:rFonts w:ascii="TransCyrillicU" w:hAnsi="TransCyrillicU" w:cs="TransCyrillicU"/>
          <w:noProof/>
          <w:sz w:val="32"/>
          <w:szCs w:val="32"/>
          <w:lang w:val="af-ZA"/>
        </w:rPr>
      </w:pP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10. Ҳайвони аз замин баромада;</w:t>
      </w: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ҳайвони дуюм аст;</w:t>
      </w: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эҳтимол, вай яҳудӣ аст;</w:t>
      </w:r>
    </w:p>
    <w:p w:rsidR="007C612F" w:rsidRPr="00923958" w:rsidRDefault="007C612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w:t>
      </w:r>
      <w:r w:rsidR="00F977DF" w:rsidRPr="00923958">
        <w:rPr>
          <w:rFonts w:ascii="TransCyrillicU" w:hAnsi="TransCyrillicU" w:cs="TransCyrillicU"/>
          <w:noProof/>
          <w:sz w:val="32"/>
          <w:szCs w:val="32"/>
          <w:lang w:val="af-ZA"/>
        </w:rPr>
        <w:t>пайкараи</w:t>
      </w:r>
      <w:r w:rsidRPr="00923958">
        <w:rPr>
          <w:rFonts w:ascii="TransCyrillicU" w:hAnsi="TransCyrillicU" w:cs="TransCyrillicU"/>
          <w:noProof/>
          <w:sz w:val="32"/>
          <w:szCs w:val="32"/>
          <w:lang w:val="af-ZA"/>
        </w:rPr>
        <w:t xml:space="preserve"> ҳайвонро</w:t>
      </w:r>
      <w:r w:rsidR="00F977DF" w:rsidRPr="00923958">
        <w:rPr>
          <w:rFonts w:ascii="TransCyrillicU" w:hAnsi="TransCyrillicU" w:cs="TransCyrillicU"/>
          <w:noProof/>
          <w:sz w:val="32"/>
          <w:szCs w:val="32"/>
          <w:lang w:val="af-ZA"/>
        </w:rPr>
        <w:t xml:space="preserve"> (ки оиди он чун “кароҳати харобӣ” гуфта шудааст)</w:t>
      </w:r>
      <w:r w:rsidRPr="00923958">
        <w:rPr>
          <w:rFonts w:ascii="TransCyrillicU" w:hAnsi="TransCyrillicU" w:cs="TransCyrillicU"/>
          <w:noProof/>
          <w:sz w:val="32"/>
          <w:szCs w:val="32"/>
          <w:lang w:val="af-ZA"/>
        </w:rPr>
        <w:t xml:space="preserve"> </w:t>
      </w:r>
      <w:r w:rsidR="00F977DF" w:rsidRPr="00923958">
        <w:rPr>
          <w:rFonts w:ascii="TransCyrillicU" w:hAnsi="TransCyrillicU" w:cs="TransCyrillicU"/>
          <w:noProof/>
          <w:sz w:val="32"/>
          <w:szCs w:val="32"/>
          <w:lang w:val="af-ZA"/>
        </w:rPr>
        <w:t>устувор мекунад, то тамоми аҳли ҷаҳон онро</w:t>
      </w:r>
      <w:r w:rsidRPr="00923958">
        <w:rPr>
          <w:rFonts w:ascii="TransCyrillicU" w:hAnsi="TransCyrillicU" w:cs="TransCyrillicU"/>
          <w:noProof/>
          <w:sz w:val="32"/>
          <w:szCs w:val="32"/>
          <w:lang w:val="af-ZA"/>
        </w:rPr>
        <w:t xml:space="preserve"> парастиш</w:t>
      </w:r>
      <w:r w:rsidR="00F977DF" w:rsidRPr="00923958">
        <w:rPr>
          <w:rFonts w:ascii="TransCyrillicU" w:hAnsi="TransCyrillicU" w:cs="TransCyrillicU"/>
          <w:noProof/>
          <w:sz w:val="32"/>
          <w:szCs w:val="32"/>
          <w:lang w:val="af-ZA"/>
        </w:rPr>
        <w:t xml:space="preserve"> кунанд;</w:t>
      </w:r>
    </w:p>
    <w:p w:rsidR="00F977DF" w:rsidRPr="00923958" w:rsidRDefault="00F977D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ба ҳамаи нишонаҳои зикршуда ҷавобгӯ аст.</w:t>
      </w:r>
    </w:p>
    <w:p w:rsidR="00F977DF" w:rsidRPr="00923958" w:rsidRDefault="00F977DF" w:rsidP="003711C2">
      <w:pPr>
        <w:jc w:val="both"/>
        <w:rPr>
          <w:rFonts w:ascii="TransCyrillicU" w:hAnsi="TransCyrillicU" w:cs="TransCyrillicU"/>
          <w:noProof/>
          <w:sz w:val="32"/>
          <w:szCs w:val="32"/>
          <w:lang w:val="af-ZA"/>
        </w:rPr>
      </w:pPr>
    </w:p>
    <w:p w:rsidR="00F977DF" w:rsidRPr="00923958" w:rsidRDefault="00F977DF"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ФИКР КАРДА, ҶАВОБРО ЁБЕД</w:t>
      </w:r>
    </w:p>
    <w:p w:rsidR="007446DC" w:rsidRPr="00923958" w:rsidRDefault="007446DC" w:rsidP="003711C2">
      <w:pPr>
        <w:jc w:val="both"/>
        <w:rPr>
          <w:rFonts w:ascii="TransCyrillicU" w:hAnsi="TransCyrillicU" w:cs="TransCyrillicU"/>
          <w:noProof/>
          <w:sz w:val="32"/>
          <w:szCs w:val="32"/>
          <w:lang w:val="af-ZA"/>
        </w:rPr>
      </w:pPr>
    </w:p>
    <w:p w:rsidR="007446DC" w:rsidRPr="00923958" w:rsidRDefault="007446D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11. Бо схема ва ҷойҳои Навишта, ки дар зер оварда шудаанд, шинос шавед:</w:t>
      </w:r>
    </w:p>
    <w:p w:rsidR="007446DC" w:rsidRPr="00923958" w:rsidRDefault="007446D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 Матто 25:31-46;</w:t>
      </w:r>
    </w:p>
    <w:p w:rsidR="007446DC" w:rsidRPr="00923958" w:rsidRDefault="007446D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2) Юҳанно 14:1-3;</w:t>
      </w:r>
    </w:p>
    <w:p w:rsidR="007446DC" w:rsidRPr="00923958" w:rsidRDefault="007446D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3) Ваҳй 13:1-10;</w:t>
      </w:r>
    </w:p>
    <w:p w:rsidR="007446DC" w:rsidRPr="00923958" w:rsidRDefault="007446D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4) Ваҳй 13:1-18;</w:t>
      </w:r>
    </w:p>
    <w:p w:rsidR="007446DC" w:rsidRPr="00923958" w:rsidRDefault="007446D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5) Ишаъё 11:1-10; 65:18-25;</w:t>
      </w:r>
    </w:p>
    <w:p w:rsidR="007446DC" w:rsidRPr="00923958" w:rsidRDefault="007446D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6)Ваҳй 20:1-8;</w:t>
      </w:r>
    </w:p>
    <w:p w:rsidR="007446DC" w:rsidRPr="00923958" w:rsidRDefault="007446D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7) 1Қӯр. 15:51-55; 1Тасл. 4:16-17;</w:t>
      </w:r>
    </w:p>
    <w:p w:rsidR="007446DC" w:rsidRPr="00923958" w:rsidRDefault="007446D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8) Ишаъё 11:11-12; Ҳизқиёл 37:1-14;</w:t>
      </w:r>
    </w:p>
    <w:p w:rsidR="007446DC" w:rsidRPr="00923958" w:rsidRDefault="007446D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9) Ваҳй 12:7-12;</w:t>
      </w:r>
    </w:p>
    <w:p w:rsidR="007446DC" w:rsidRPr="00923958" w:rsidRDefault="007446D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10) 1Тим. 4:1-3; 2Тим. 4:3-4; Ваҳй 17:1-6.</w:t>
      </w:r>
    </w:p>
    <w:p w:rsidR="007446DC" w:rsidRPr="00923958" w:rsidRDefault="007446DC" w:rsidP="003711C2">
      <w:pPr>
        <w:jc w:val="both"/>
        <w:rPr>
          <w:rFonts w:ascii="TransCyrillicU" w:hAnsi="TransCyrillicU" w:cs="TransCyrillicU"/>
          <w:noProof/>
          <w:sz w:val="32"/>
          <w:szCs w:val="32"/>
          <w:lang w:val="af-ZA"/>
        </w:rPr>
      </w:pPr>
    </w:p>
    <w:p w:rsidR="007446DC" w:rsidRPr="00923958" w:rsidRDefault="007446DC"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Дар ин ҷойҳои Навишта, чуноне ки шумо хоҳед дид, оиди воқеаҳое гуфта мешавад, ки дар схема бо ҳарфҳои “а”, “б”, “в” ва “г” ишора шудаанд.</w:t>
      </w:r>
    </w:p>
    <w:p w:rsidR="00BA3620" w:rsidRPr="00923958" w:rsidRDefault="00BA3620"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Нишон диҳед, ки кадом ҷои Навишта ба ин ё он ҳарф дар схема мувофиқат мекунад:</w:t>
      </w:r>
    </w:p>
    <w:p w:rsidR="00DC437F" w:rsidRPr="00923958" w:rsidRDefault="00DC437F" w:rsidP="003711C2">
      <w:pPr>
        <w:jc w:val="both"/>
        <w:rPr>
          <w:rFonts w:ascii="TransCyrillicU" w:hAnsi="TransCyrillicU" w:cs="TransCyrillicU"/>
          <w:noProof/>
          <w:sz w:val="32"/>
          <w:szCs w:val="32"/>
          <w:lang w:val="af-ZA"/>
        </w:rPr>
      </w:pPr>
    </w:p>
    <w:p w:rsidR="00DC437F" w:rsidRPr="00923958" w:rsidRDefault="00DC437F" w:rsidP="00DC437F">
      <w:pPr>
        <w:ind w:left="2832" w:firstLine="708"/>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Омадани Масеҳ</w:t>
      </w:r>
    </w:p>
    <w:p w:rsidR="00DC437F" w:rsidRPr="00923958" w:rsidRDefault="00DC437F" w:rsidP="00DC437F">
      <w:pPr>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Барои Арӯси Худ                                                            Бо Арӯси Худ</w:t>
      </w:r>
    </w:p>
    <w:p w:rsidR="00DC437F" w:rsidRPr="00923958" w:rsidRDefault="00DC437F" w:rsidP="00DC437F">
      <w:pPr>
        <w:rPr>
          <w:rFonts w:ascii="TransCyrillicU" w:hAnsi="TransCyrillicU" w:cs="TransCyrillicU"/>
          <w:noProof/>
          <w:sz w:val="32"/>
          <w:szCs w:val="32"/>
          <w:lang w:val="af-ZA"/>
        </w:rPr>
      </w:pPr>
    </w:p>
    <w:p w:rsidR="007C612F" w:rsidRPr="00923958" w:rsidRDefault="007C612F" w:rsidP="003711C2">
      <w:pPr>
        <w:jc w:val="both"/>
        <w:rPr>
          <w:rFonts w:ascii="TransCyrillicU" w:hAnsi="TransCyrillicU" w:cs="TransCyrillicU"/>
          <w:noProof/>
          <w:sz w:val="32"/>
          <w:szCs w:val="32"/>
          <w:lang w:val="af-ZA"/>
        </w:rPr>
      </w:pPr>
    </w:p>
    <w:p w:rsidR="00646866" w:rsidRPr="00923958" w:rsidRDefault="009C5143"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                                           Шайтон аз осмонҳо </w:t>
      </w:r>
    </w:p>
    <w:p w:rsidR="009C5143" w:rsidRPr="00923958" w:rsidRDefault="009C5143" w:rsidP="003711C2">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                                       </w:t>
      </w:r>
      <w:r w:rsidR="000D5340" w:rsidRPr="00923958">
        <w:rPr>
          <w:rFonts w:ascii="TransCyrillicU" w:hAnsi="TransCyrillicU" w:cs="TransCyrillicU"/>
          <w:noProof/>
          <w:sz w:val="32"/>
          <w:szCs w:val="32"/>
          <w:lang w:val="af-ZA"/>
        </w:rPr>
        <w:t>сарнагун карда</w:t>
      </w:r>
      <w:r w:rsidRPr="00923958">
        <w:rPr>
          <w:rFonts w:ascii="TransCyrillicU" w:hAnsi="TransCyrillicU" w:cs="TransCyrillicU"/>
          <w:noProof/>
          <w:sz w:val="32"/>
          <w:szCs w:val="32"/>
          <w:lang w:val="af-ZA"/>
        </w:rPr>
        <w:t xml:space="preserve"> шудааст</w:t>
      </w:r>
    </w:p>
    <w:p w:rsidR="009C5143" w:rsidRPr="00923958" w:rsidRDefault="009C5143" w:rsidP="003711C2">
      <w:pPr>
        <w:jc w:val="both"/>
        <w:rPr>
          <w:rFonts w:ascii="TransCyrillicU" w:hAnsi="TransCyrillicU" w:cs="TransCyrillicU"/>
          <w:noProof/>
          <w:sz w:val="32"/>
          <w:szCs w:val="32"/>
          <w:lang w:val="af-ZA"/>
        </w:rPr>
      </w:pPr>
    </w:p>
    <w:p w:rsidR="009C5143" w:rsidRPr="00923958" w:rsidRDefault="009C5143" w:rsidP="009C5143">
      <w:pPr>
        <w:ind w:left="7080"/>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Омадани Масеҳ дар қудрат</w:t>
      </w:r>
    </w:p>
    <w:p w:rsidR="009C5143" w:rsidRPr="00923958" w:rsidRDefault="009C5143" w:rsidP="009C5143">
      <w:pPr>
        <w:jc w:val="both"/>
        <w:rPr>
          <w:rFonts w:ascii="TransCyrillicU" w:hAnsi="TransCyrillicU" w:cs="TransCyrillicU"/>
          <w:noProof/>
          <w:sz w:val="32"/>
          <w:szCs w:val="32"/>
          <w:lang w:val="af-ZA"/>
        </w:rPr>
      </w:pPr>
    </w:p>
    <w:p w:rsidR="009C5143" w:rsidRPr="00923958" w:rsidRDefault="009C5143"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Калисо                                                                                Подшоҳии </w:t>
      </w:r>
    </w:p>
    <w:p w:rsidR="009C5143" w:rsidRPr="00923958" w:rsidRDefault="009C5143"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Ба осмон бурда шудан                                                     ҳазорсола</w:t>
      </w:r>
    </w:p>
    <w:p w:rsidR="009C5143" w:rsidRPr="00923958" w:rsidRDefault="009C5143"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                                                                666</w:t>
      </w:r>
    </w:p>
    <w:p w:rsidR="009C5143" w:rsidRPr="00923958" w:rsidRDefault="009C5143"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                                                   Калисои муртад</w:t>
      </w:r>
    </w:p>
    <w:p w:rsidR="009C5143" w:rsidRPr="00923958" w:rsidRDefault="009C5143" w:rsidP="009C5143">
      <w:pPr>
        <w:jc w:val="both"/>
        <w:rPr>
          <w:rFonts w:ascii="TransCyrillicU" w:hAnsi="TransCyrillicU" w:cs="TransCyrillicU"/>
          <w:noProof/>
          <w:sz w:val="32"/>
          <w:szCs w:val="32"/>
          <w:lang w:val="af-ZA"/>
        </w:rPr>
      </w:pPr>
    </w:p>
    <w:p w:rsidR="009C5143" w:rsidRPr="00923958" w:rsidRDefault="009C5143"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Исроил дар парокандагӣ              Исроил ҷамъ карда шудааст</w:t>
      </w:r>
    </w:p>
    <w:p w:rsidR="009C5143" w:rsidRPr="00923958" w:rsidRDefault="009C5143"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 </w:t>
      </w:r>
    </w:p>
    <w:p w:rsidR="009C5143" w:rsidRPr="00923958" w:rsidRDefault="009C5143"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Халқҳои ғайрияҳудӣ                     Доварӣ бар халқҳо</w:t>
      </w:r>
    </w:p>
    <w:p w:rsidR="009C5143" w:rsidRPr="00923958" w:rsidRDefault="009C5143" w:rsidP="009C5143">
      <w:pPr>
        <w:jc w:val="both"/>
        <w:rPr>
          <w:rFonts w:ascii="TransCyrillicU" w:hAnsi="TransCyrillicU" w:cs="TransCyrillicU"/>
          <w:noProof/>
          <w:sz w:val="32"/>
          <w:szCs w:val="32"/>
          <w:lang w:val="af-ZA"/>
        </w:rPr>
      </w:pPr>
    </w:p>
    <w:p w:rsidR="009C5143" w:rsidRPr="00923958" w:rsidRDefault="009C5143"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                                          Растохези якум</w:t>
      </w:r>
    </w:p>
    <w:p w:rsidR="009C5143" w:rsidRPr="00923958" w:rsidRDefault="009C5143" w:rsidP="009C5143">
      <w:pPr>
        <w:jc w:val="both"/>
        <w:rPr>
          <w:rFonts w:ascii="TransCyrillicU" w:hAnsi="TransCyrillicU" w:cs="TransCyrillicU"/>
          <w:noProof/>
          <w:sz w:val="32"/>
          <w:szCs w:val="32"/>
          <w:lang w:val="af-ZA"/>
        </w:rPr>
      </w:pPr>
    </w:p>
    <w:p w:rsidR="009C5143" w:rsidRPr="00923958" w:rsidRDefault="009C5143"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                                                    Қабр</w:t>
      </w:r>
    </w:p>
    <w:p w:rsidR="00C8252A" w:rsidRPr="00923958" w:rsidRDefault="00C8252A" w:rsidP="009C5143">
      <w:pPr>
        <w:jc w:val="both"/>
        <w:rPr>
          <w:rFonts w:ascii="TransCyrillicU" w:hAnsi="TransCyrillicU" w:cs="TransCyrillicU"/>
          <w:noProof/>
          <w:sz w:val="32"/>
          <w:szCs w:val="32"/>
          <w:lang w:val="af-ZA"/>
        </w:rPr>
      </w:pPr>
    </w:p>
    <w:p w:rsidR="00C8252A" w:rsidRPr="00923958" w:rsidRDefault="00C8252A" w:rsidP="009C5143">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Шумо дар ин бора чӣ мегӯед?</w:t>
      </w:r>
    </w:p>
    <w:p w:rsidR="00C8252A" w:rsidRPr="00923958" w:rsidRDefault="00C8252A"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 xml:space="preserve">Оё шумо ягон хел воқеаҳои </w:t>
      </w:r>
      <w:r w:rsidR="002A4571" w:rsidRPr="00923958">
        <w:rPr>
          <w:rFonts w:ascii="TransCyrillicU" w:hAnsi="TransCyrillicU" w:cs="TransCyrillicU"/>
          <w:noProof/>
          <w:sz w:val="32"/>
          <w:szCs w:val="32"/>
          <w:lang w:val="af-ZA"/>
        </w:rPr>
        <w:t>муҳими</w:t>
      </w:r>
      <w:r w:rsidRPr="00923958">
        <w:rPr>
          <w:rFonts w:ascii="TransCyrillicU" w:hAnsi="TransCyrillicU" w:cs="TransCyrillicU"/>
          <w:noProof/>
          <w:sz w:val="32"/>
          <w:szCs w:val="32"/>
          <w:lang w:val="af-ZA"/>
        </w:rPr>
        <w:t xml:space="preserve"> замони моро номбар карда метавонед, ки оиди ба қарибӣ ба осмон баргаштани Худованд шаҳодат диҳанд? </w:t>
      </w:r>
      <w:r w:rsidR="002A4571" w:rsidRPr="00923958">
        <w:rPr>
          <w:rFonts w:ascii="TransCyrillicU" w:hAnsi="TransCyrillicU" w:cs="TransCyrillicU"/>
          <w:noProof/>
          <w:sz w:val="32"/>
          <w:szCs w:val="32"/>
          <w:lang w:val="af-ZA"/>
        </w:rPr>
        <w:t>Кадоме аз ин воқеаҳо ба шумо муҳимтар метобанд ва чаро?</w:t>
      </w:r>
    </w:p>
    <w:p w:rsidR="002A4571" w:rsidRPr="00923958" w:rsidRDefault="002A4571" w:rsidP="009C5143">
      <w:pPr>
        <w:jc w:val="both"/>
        <w:rPr>
          <w:rFonts w:ascii="TransCyrillicU" w:hAnsi="TransCyrillicU" w:cs="TransCyrillicU"/>
          <w:noProof/>
          <w:sz w:val="32"/>
          <w:szCs w:val="32"/>
        </w:rPr>
      </w:pPr>
      <w:r w:rsidRPr="00923958">
        <w:rPr>
          <w:rFonts w:ascii="TransCyrillicU" w:hAnsi="TransCyrillicU" w:cs="TransCyrillicU"/>
          <w:noProof/>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4571" w:rsidRPr="00923958" w:rsidRDefault="002A4571" w:rsidP="009C5143">
      <w:pPr>
        <w:jc w:val="both"/>
        <w:rPr>
          <w:rFonts w:ascii="TransCyrillicU" w:hAnsi="TransCyrillicU" w:cs="TransCyrillicU"/>
          <w:noProof/>
          <w:sz w:val="32"/>
          <w:szCs w:val="32"/>
        </w:rPr>
      </w:pPr>
    </w:p>
    <w:p w:rsidR="002A4571" w:rsidRPr="00923958" w:rsidRDefault="002A4571" w:rsidP="009C5143">
      <w:pPr>
        <w:jc w:val="both"/>
        <w:rPr>
          <w:rFonts w:ascii="TransCyrillicU" w:hAnsi="TransCyrillicU" w:cs="TransCyrillicU"/>
          <w:noProof/>
          <w:sz w:val="32"/>
          <w:szCs w:val="32"/>
        </w:rPr>
      </w:pPr>
    </w:p>
    <w:p w:rsidR="002A4571" w:rsidRPr="00923958" w:rsidRDefault="002A4571" w:rsidP="009C5143">
      <w:pPr>
        <w:jc w:val="both"/>
        <w:rPr>
          <w:rFonts w:ascii="TransCyrillicU" w:hAnsi="TransCyrillicU" w:cs="TransCyrillicU"/>
          <w:noProof/>
          <w:sz w:val="32"/>
          <w:szCs w:val="32"/>
        </w:rPr>
      </w:pPr>
    </w:p>
    <w:p w:rsidR="002A4571" w:rsidRPr="00923958" w:rsidRDefault="002A4571"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КОРИ ИМТИҲОНИИ 10</w:t>
      </w:r>
    </w:p>
    <w:p w:rsidR="002A4571" w:rsidRPr="00923958" w:rsidRDefault="002A4571" w:rsidP="009C5143">
      <w:pPr>
        <w:jc w:val="both"/>
        <w:rPr>
          <w:rFonts w:ascii="TransCyrillicU" w:hAnsi="TransCyrillicU" w:cs="TransCyrillicU"/>
          <w:noProof/>
          <w:sz w:val="32"/>
          <w:szCs w:val="32"/>
          <w:lang w:val="af-ZA"/>
        </w:rPr>
      </w:pPr>
    </w:p>
    <w:p w:rsidR="002A4571" w:rsidRPr="00923958" w:rsidRDefault="002A4571" w:rsidP="002A4571">
      <w:pPr>
        <w:jc w:val="both"/>
        <w:rPr>
          <w:rFonts w:ascii="TransCyrillicU" w:hAnsi="TransCyrillicU" w:cs="TransCyrillicU"/>
          <w:noProof/>
          <w:sz w:val="32"/>
          <w:szCs w:val="32"/>
          <w:lang w:val="af-ZA"/>
        </w:rPr>
      </w:pPr>
      <w:r w:rsidRPr="00923958">
        <w:rPr>
          <w:rFonts w:ascii="TransCyrillicU" w:hAnsi="TransCyrillicU" w:cs="TransCyrillicU"/>
          <w:i/>
          <w:noProof/>
          <w:sz w:val="32"/>
          <w:szCs w:val="32"/>
          <w:lang w:val="af-ZA"/>
        </w:rPr>
        <w:t>Дар тарафи рост, дар болои хат, ҳарферо нависед, ки ба ҷавоби дуруст мувофиқат мекунад</w:t>
      </w:r>
      <w:r w:rsidRPr="00923958">
        <w:rPr>
          <w:rFonts w:ascii="TransCyrillicU" w:hAnsi="TransCyrillicU" w:cs="TransCyrillicU"/>
          <w:noProof/>
          <w:sz w:val="32"/>
          <w:szCs w:val="32"/>
          <w:lang w:val="af-ZA"/>
        </w:rPr>
        <w:t>.</w:t>
      </w:r>
    </w:p>
    <w:p w:rsidR="002A4571" w:rsidRPr="00923958" w:rsidRDefault="002A4571" w:rsidP="009C5143">
      <w:pPr>
        <w:jc w:val="both"/>
        <w:rPr>
          <w:rFonts w:ascii="TransCyrillicU" w:hAnsi="TransCyrillicU" w:cs="TransCyrillicU"/>
          <w:noProof/>
          <w:sz w:val="32"/>
          <w:szCs w:val="32"/>
          <w:lang w:val="af-ZA"/>
        </w:rPr>
      </w:pPr>
    </w:p>
    <w:p w:rsidR="002A4571" w:rsidRPr="00923958" w:rsidRDefault="002A4571"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1. Аввалин шахсе ки барои </w:t>
      </w:r>
      <w:r w:rsidR="007747A1" w:rsidRPr="00923958">
        <w:rPr>
          <w:rFonts w:ascii="TransCyrillicU" w:hAnsi="TransCyrillicU" w:cs="TransCyrillicU"/>
          <w:noProof/>
          <w:sz w:val="32"/>
          <w:szCs w:val="32"/>
          <w:lang w:val="af-ZA"/>
        </w:rPr>
        <w:t xml:space="preserve">бар замин ҳукмронӣ кардан </w:t>
      </w:r>
      <w:r w:rsidRPr="00923958">
        <w:rPr>
          <w:rFonts w:ascii="TransCyrillicU" w:hAnsi="TransCyrillicU" w:cs="TransCyrillicU"/>
          <w:noProof/>
          <w:sz w:val="32"/>
          <w:szCs w:val="32"/>
          <w:lang w:val="af-ZA"/>
        </w:rPr>
        <w:t>омадани Исоро пешгӯӣ кардааст</w:t>
      </w:r>
      <w:r w:rsidR="007747A1" w:rsidRPr="00923958">
        <w:rPr>
          <w:rFonts w:ascii="TransCyrillicU" w:hAnsi="TransCyrillicU" w:cs="TransCyrillicU"/>
          <w:noProof/>
          <w:sz w:val="32"/>
          <w:szCs w:val="32"/>
          <w:lang w:val="af-ZA"/>
        </w:rPr>
        <w:t>:</w:t>
      </w:r>
    </w:p>
    <w:p w:rsidR="007747A1" w:rsidRPr="00923958" w:rsidRDefault="007747A1"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Ҳанӯх буд;</w:t>
      </w:r>
    </w:p>
    <w:p w:rsidR="007747A1" w:rsidRPr="00923958" w:rsidRDefault="007747A1"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Нӯҳ буд;</w:t>
      </w:r>
    </w:p>
    <w:p w:rsidR="007747A1" w:rsidRPr="00923958" w:rsidRDefault="007747A1"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Иброҳим буд;</w:t>
      </w:r>
    </w:p>
    <w:p w:rsidR="007747A1" w:rsidRPr="00923958" w:rsidRDefault="007747A1"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Мусо буд;</w:t>
      </w:r>
    </w:p>
    <w:p w:rsidR="007747A1" w:rsidRPr="00923958" w:rsidRDefault="007747A1"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Довуд буд.</w:t>
      </w:r>
    </w:p>
    <w:p w:rsidR="007747A1" w:rsidRPr="00923958" w:rsidRDefault="007747A1" w:rsidP="009C5143">
      <w:pPr>
        <w:jc w:val="both"/>
        <w:rPr>
          <w:rFonts w:ascii="TransCyrillicU" w:hAnsi="TransCyrillicU" w:cs="TransCyrillicU"/>
          <w:noProof/>
          <w:sz w:val="32"/>
          <w:szCs w:val="32"/>
          <w:lang w:val="af-ZA"/>
        </w:rPr>
      </w:pPr>
    </w:p>
    <w:p w:rsidR="007747A1" w:rsidRPr="00923958" w:rsidRDefault="007747A1"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2. Дар таронаи 2-юми Забур оиди он гуфта мешавад, ки ҳангоме Худованд Исо барои бар замин ҳукмронӣ кардан меояд, Ӯ:</w:t>
      </w:r>
    </w:p>
    <w:p w:rsidR="007747A1" w:rsidRPr="00923958" w:rsidRDefault="007747A1"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чунин мекунад, ки шер ва барра якҷоя хоҳанд хобид;</w:t>
      </w:r>
    </w:p>
    <w:p w:rsidR="007747A1" w:rsidRPr="00923958" w:rsidRDefault="007747A1"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Уршалимро пойтахти ҷаҳон хоҳад кард;</w:t>
      </w:r>
    </w:p>
    <w:p w:rsidR="007747A1" w:rsidRPr="00923958" w:rsidRDefault="007747A1"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бар халқҳо бо асои оҳанин ҳукмронӣ хоҳад кард;</w:t>
      </w:r>
    </w:p>
    <w:p w:rsidR="007747A1" w:rsidRPr="00923958" w:rsidRDefault="007747A1"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ҳам ин ва ҳам он ҳайвонро ба кӯли оташ хоҳад партофт.</w:t>
      </w:r>
    </w:p>
    <w:p w:rsidR="007747A1" w:rsidRPr="00923958" w:rsidRDefault="007747A1" w:rsidP="009C5143">
      <w:pPr>
        <w:jc w:val="both"/>
        <w:rPr>
          <w:rFonts w:ascii="TransCyrillicU" w:hAnsi="TransCyrillicU" w:cs="TransCyrillicU"/>
          <w:noProof/>
          <w:sz w:val="32"/>
          <w:szCs w:val="32"/>
          <w:lang w:val="af-ZA"/>
        </w:rPr>
      </w:pPr>
    </w:p>
    <w:p w:rsidR="00084332" w:rsidRPr="00923958" w:rsidRDefault="00084332"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3. Зиёда аз нисфи масоҳати кураи заминро имрӯз биёбонҳои бесамар ишғол мекунанд. Ҳамин ки Худованд Исо барои подшоҳӣ кардан меояд, ҳама чиз дигаргун мешавад. </w:t>
      </w:r>
      <w:r w:rsidR="00EF5B02" w:rsidRPr="00923958">
        <w:rPr>
          <w:rFonts w:ascii="TransCyrillicU" w:hAnsi="TransCyrillicU" w:cs="TransCyrillicU"/>
          <w:noProof/>
          <w:sz w:val="32"/>
          <w:szCs w:val="32"/>
          <w:lang w:val="af-ZA"/>
        </w:rPr>
        <w:t>Ин дар кадом ҷои Навишта тасдиқ карда мешавад:</w:t>
      </w:r>
    </w:p>
    <w:p w:rsidR="00EF5B02" w:rsidRPr="00923958" w:rsidRDefault="00EF5B02"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Ишаъё 32:1;</w:t>
      </w:r>
    </w:p>
    <w:p w:rsidR="00EF5B02" w:rsidRPr="00923958" w:rsidRDefault="00EF5B02"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Ишаъё 35:4-9;</w:t>
      </w:r>
    </w:p>
    <w:p w:rsidR="00EF5B02" w:rsidRPr="00923958" w:rsidRDefault="00EF5B02"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Ишаъё 59:20;</w:t>
      </w:r>
    </w:p>
    <w:p w:rsidR="00EF5B02" w:rsidRPr="00923958" w:rsidRDefault="00EF5B02"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Ирмиё 33: 15-16.</w:t>
      </w:r>
    </w:p>
    <w:p w:rsidR="00EF5B02" w:rsidRPr="00923958" w:rsidRDefault="00EF5B02" w:rsidP="009C5143">
      <w:pPr>
        <w:jc w:val="both"/>
        <w:rPr>
          <w:rFonts w:ascii="TransCyrillicU" w:hAnsi="TransCyrillicU" w:cs="TransCyrillicU"/>
          <w:noProof/>
          <w:sz w:val="32"/>
          <w:szCs w:val="32"/>
          <w:lang w:val="af-ZA"/>
        </w:rPr>
      </w:pPr>
    </w:p>
    <w:p w:rsidR="00EF5B02" w:rsidRPr="00923958" w:rsidRDefault="00EF5B02"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4. Дар кадом вазъият Худованд Исо дар қувват ва ҷалол омадани Худро пешгӯӣ кардааст?</w:t>
      </w:r>
    </w:p>
    <w:p w:rsidR="00EF5B02" w:rsidRPr="00923958" w:rsidRDefault="00EF5B02"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Ҳангоме ки:</w:t>
      </w:r>
    </w:p>
    <w:p w:rsidR="00EF5B02" w:rsidRPr="00923958" w:rsidRDefault="00EF5B02"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Ӯ ба Петрус. Яъқуб ва Юҳанно маънои дигаргуншавии Худр</w:t>
      </w:r>
      <w:r w:rsidR="002162A9" w:rsidRPr="00923958">
        <w:rPr>
          <w:rFonts w:ascii="TransCyrillicU" w:hAnsi="TransCyrillicU" w:cs="TransCyrillicU"/>
          <w:noProof/>
          <w:sz w:val="32"/>
          <w:szCs w:val="32"/>
          <w:lang w:val="af-ZA"/>
        </w:rPr>
        <w:t>о</w:t>
      </w:r>
      <w:r w:rsidRPr="00923958">
        <w:rPr>
          <w:rFonts w:ascii="TransCyrillicU" w:hAnsi="TransCyrillicU" w:cs="TransCyrillicU"/>
          <w:noProof/>
          <w:sz w:val="32"/>
          <w:szCs w:val="32"/>
          <w:lang w:val="af-ZA"/>
        </w:rPr>
        <w:t xml:space="preserve"> мефаҳмонд;</w:t>
      </w:r>
    </w:p>
    <w:p w:rsidR="00EF5B02" w:rsidRPr="00923958" w:rsidRDefault="00EF5B02"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Ӯ Лаъзорро аз мурдагон зинда карда, фарисиёнро барои нобоварӣ сарзаниш менамуд;</w:t>
      </w:r>
    </w:p>
    <w:p w:rsidR="00EF5B02" w:rsidRPr="00923958" w:rsidRDefault="00EF5B02"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мардум, баъди панҷ ҳазор шахсро сер карданаш, Ӯро бо ҷӯшу хурӯш таҳсину офарин мегуфтанд;</w:t>
      </w:r>
    </w:p>
    <w:p w:rsidR="00805949" w:rsidRPr="00923958" w:rsidRDefault="00805949"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Ӯ бо тантана ба Уршалим во</w:t>
      </w:r>
      <w:r w:rsidR="003F2F0D" w:rsidRPr="00923958">
        <w:rPr>
          <w:rFonts w:ascii="TransCyrillicU" w:hAnsi="TransCyrillicU" w:cs="TransCyrillicU"/>
          <w:noProof/>
          <w:sz w:val="32"/>
          <w:szCs w:val="32"/>
          <w:lang w:val="af-ZA"/>
        </w:rPr>
        <w:t>рид</w:t>
      </w:r>
      <w:r w:rsidRPr="00923958">
        <w:rPr>
          <w:rFonts w:ascii="TransCyrillicU" w:hAnsi="TransCyrillicU" w:cs="TransCyrillicU"/>
          <w:noProof/>
          <w:sz w:val="32"/>
          <w:szCs w:val="32"/>
          <w:lang w:val="af-ZA"/>
        </w:rPr>
        <w:t xml:space="preserve"> мешуд;</w:t>
      </w:r>
    </w:p>
    <w:p w:rsidR="00805949" w:rsidRPr="00923958" w:rsidRDefault="00805949"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Ӯро Қаёфо доварӣ мекард.</w:t>
      </w:r>
    </w:p>
    <w:p w:rsidR="00805949" w:rsidRPr="00923958" w:rsidRDefault="00805949" w:rsidP="009C5143">
      <w:pPr>
        <w:jc w:val="both"/>
        <w:rPr>
          <w:rFonts w:ascii="TransCyrillicU" w:hAnsi="TransCyrillicU" w:cs="TransCyrillicU"/>
          <w:noProof/>
          <w:sz w:val="32"/>
          <w:szCs w:val="32"/>
          <w:lang w:val="af-ZA"/>
        </w:rPr>
      </w:pPr>
    </w:p>
    <w:p w:rsidR="00805949" w:rsidRPr="00923958" w:rsidRDefault="00805949"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5. Худованд бояд ба замин бозгардад, то ки:</w:t>
      </w:r>
    </w:p>
    <w:p w:rsidR="00805949" w:rsidRPr="00923958" w:rsidRDefault="00805949"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ваъдаи Худро ба ҷо оварад;</w:t>
      </w:r>
    </w:p>
    <w:p w:rsidR="00805949" w:rsidRPr="00923958" w:rsidRDefault="00805949"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“бақияи амин”-и Исроилро наҷот диҳад;</w:t>
      </w:r>
    </w:p>
    <w:p w:rsidR="00805949" w:rsidRPr="00923958" w:rsidRDefault="00805949"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ҷаҳонро доварӣ кунад ва подшоҳии Худро барпо намояд;</w:t>
      </w:r>
    </w:p>
    <w:p w:rsidR="00805949" w:rsidRPr="00923958" w:rsidRDefault="00805949"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ҳама чизи зикршударо амалӣ гардонад.</w:t>
      </w:r>
    </w:p>
    <w:p w:rsidR="00805949" w:rsidRPr="00923958" w:rsidRDefault="00805949" w:rsidP="009C5143">
      <w:pPr>
        <w:jc w:val="both"/>
        <w:rPr>
          <w:rFonts w:ascii="TransCyrillicU" w:hAnsi="TransCyrillicU" w:cs="TransCyrillicU"/>
          <w:noProof/>
          <w:sz w:val="32"/>
          <w:szCs w:val="32"/>
          <w:lang w:val="af-ZA"/>
        </w:rPr>
      </w:pPr>
    </w:p>
    <w:p w:rsidR="00805949" w:rsidRPr="00923958" w:rsidRDefault="00805949"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6. Ҳангоми мусибати бузург “бақияи амин”-и Исроил ба ваҳшониятҳо дучор мешавад. Дар Паймони Навин махсус зикр шудааст, ки бисёр яҳудиёнро:</w:t>
      </w:r>
    </w:p>
    <w:p w:rsidR="00805949" w:rsidRPr="00923958" w:rsidRDefault="00805949"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дар гулхан месӯзонанд;</w:t>
      </w:r>
    </w:p>
    <w:p w:rsidR="00805949" w:rsidRPr="00923958" w:rsidRDefault="00805949"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сар аз тан ҷудо мекунанд;</w:t>
      </w:r>
    </w:p>
    <w:p w:rsidR="00805949" w:rsidRPr="00923958" w:rsidRDefault="00805949"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бо газ заҳролуд мекунанд;</w:t>
      </w:r>
    </w:p>
    <w:p w:rsidR="00805949" w:rsidRPr="00923958" w:rsidRDefault="00805949"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то мурдан қамчинкорӣ мекунанд.</w:t>
      </w:r>
    </w:p>
    <w:p w:rsidR="00805949" w:rsidRPr="00923958" w:rsidRDefault="00805949" w:rsidP="009C5143">
      <w:pPr>
        <w:jc w:val="both"/>
        <w:rPr>
          <w:rFonts w:ascii="TransCyrillicU" w:hAnsi="TransCyrillicU" w:cs="TransCyrillicU"/>
          <w:noProof/>
          <w:sz w:val="32"/>
          <w:szCs w:val="32"/>
          <w:lang w:val="af-ZA"/>
        </w:rPr>
      </w:pPr>
    </w:p>
    <w:p w:rsidR="00805949" w:rsidRPr="00923958" w:rsidRDefault="00805949"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7. Худованд  барои он бармегардад, ки </w:t>
      </w:r>
    </w:p>
    <w:p w:rsidR="00805949" w:rsidRPr="00923958" w:rsidRDefault="00805949"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ба ҷаҳон қонунҳои нав диҳад (</w:t>
      </w:r>
      <w:r w:rsidR="007E688F" w:rsidRPr="00923958">
        <w:rPr>
          <w:rFonts w:ascii="TransCyrillicU" w:hAnsi="TransCyrillicU" w:cs="TransCyrillicU"/>
          <w:noProof/>
          <w:sz w:val="32"/>
          <w:szCs w:val="32"/>
          <w:lang w:val="af-ZA"/>
        </w:rPr>
        <w:t>Мусо тимсоли ин аст</w:t>
      </w:r>
      <w:r w:rsidRPr="00923958">
        <w:rPr>
          <w:rFonts w:ascii="TransCyrillicU" w:hAnsi="TransCyrillicU" w:cs="TransCyrillicU"/>
          <w:noProof/>
          <w:sz w:val="32"/>
          <w:szCs w:val="32"/>
          <w:lang w:val="af-ZA"/>
        </w:rPr>
        <w:t>)</w:t>
      </w:r>
      <w:r w:rsidR="007E688F" w:rsidRPr="00923958">
        <w:rPr>
          <w:rFonts w:ascii="TransCyrillicU" w:hAnsi="TransCyrillicU" w:cs="TransCyrillicU"/>
          <w:noProof/>
          <w:sz w:val="32"/>
          <w:szCs w:val="32"/>
          <w:lang w:val="af-ZA"/>
        </w:rPr>
        <w:t>, дар замин мӯъҷизаҳо нишон диҳад (тимсоли ин Илёс аст);</w:t>
      </w:r>
    </w:p>
    <w:p w:rsidR="007E688F" w:rsidRPr="00923958" w:rsidRDefault="007E688F" w:rsidP="009C5143">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б) одамони навро офарад (тимсоли ин Одам аст)</w:t>
      </w:r>
      <w:r w:rsidR="001D26CC" w:rsidRPr="00923958">
        <w:rPr>
          <w:rFonts w:ascii="TransCyrillicU" w:hAnsi="TransCyrillicU" w:cs="TransCyrillicU"/>
          <w:noProof/>
          <w:sz w:val="32"/>
          <w:szCs w:val="32"/>
          <w:lang w:val="af-ZA"/>
        </w:rPr>
        <w:t xml:space="preserve"> ва Падари халқи яҳудӣ шавад (тимсоли ин Иброҳим аст);</w:t>
      </w:r>
    </w:p>
    <w:p w:rsidR="00151650" w:rsidRPr="00923958" w:rsidRDefault="00151650"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душманони Худро сарнагун кунад </w:t>
      </w:r>
      <w:r w:rsidR="00864A57" w:rsidRPr="00923958">
        <w:rPr>
          <w:rFonts w:ascii="TransCyrillicU" w:hAnsi="TransCyrillicU" w:cs="TransCyrillicU"/>
          <w:noProof/>
          <w:sz w:val="32"/>
          <w:szCs w:val="32"/>
          <w:lang w:val="af-ZA"/>
        </w:rPr>
        <w:t xml:space="preserve">(Довуд) </w:t>
      </w:r>
      <w:r w:rsidRPr="00923958">
        <w:rPr>
          <w:rFonts w:ascii="TransCyrillicU" w:hAnsi="TransCyrillicU" w:cs="TransCyrillicU"/>
          <w:noProof/>
          <w:sz w:val="32"/>
          <w:szCs w:val="32"/>
          <w:lang w:val="af-ZA"/>
        </w:rPr>
        <w:t>ва дар ҷаҳон дар осоиштагӣ ва росткорӣ ҳукм ронад</w:t>
      </w:r>
      <w:r w:rsidR="003F2F0D" w:rsidRPr="00923958">
        <w:rPr>
          <w:rFonts w:ascii="TransCyrillicU" w:hAnsi="TransCyrillicU" w:cs="TransCyrillicU"/>
          <w:noProof/>
          <w:sz w:val="32"/>
          <w:szCs w:val="32"/>
          <w:lang w:val="af-ZA"/>
        </w:rPr>
        <w:t xml:space="preserve"> </w:t>
      </w:r>
      <w:r w:rsidR="00864A57" w:rsidRPr="00923958">
        <w:rPr>
          <w:rFonts w:ascii="TransCyrillicU" w:hAnsi="TransCyrillicU" w:cs="TransCyrillicU"/>
          <w:noProof/>
          <w:sz w:val="32"/>
          <w:szCs w:val="32"/>
          <w:lang w:val="af-ZA"/>
        </w:rPr>
        <w:t>(Сулаймон)</w:t>
      </w:r>
      <w:r w:rsidRPr="00923958">
        <w:rPr>
          <w:rFonts w:ascii="TransCyrillicU" w:hAnsi="TransCyrillicU" w:cs="TransCyrillicU"/>
          <w:noProof/>
          <w:sz w:val="32"/>
          <w:szCs w:val="32"/>
          <w:lang w:val="af-ZA"/>
        </w:rPr>
        <w:t>;</w:t>
      </w:r>
    </w:p>
    <w:p w:rsidR="00151650" w:rsidRPr="00923958" w:rsidRDefault="00151650"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Подшоҳ-Коҳини умумиҷаҳонӣ (Малкисодақ) шавад ва дар замин бовари пештараи Исроилро барқарор намояд</w:t>
      </w:r>
      <w:r w:rsidR="00864A57" w:rsidRPr="00923958">
        <w:rPr>
          <w:rFonts w:ascii="TransCyrillicU" w:hAnsi="TransCyrillicU" w:cs="TransCyrillicU"/>
          <w:noProof/>
          <w:sz w:val="32"/>
          <w:szCs w:val="32"/>
          <w:lang w:val="af-ZA"/>
        </w:rPr>
        <w:t xml:space="preserve"> (Ҳорун)</w:t>
      </w:r>
      <w:r w:rsidRPr="00923958">
        <w:rPr>
          <w:rFonts w:ascii="TransCyrillicU" w:hAnsi="TransCyrillicU" w:cs="TransCyrillicU"/>
          <w:noProof/>
          <w:sz w:val="32"/>
          <w:szCs w:val="32"/>
          <w:lang w:val="af-ZA"/>
        </w:rPr>
        <w:t>;</w:t>
      </w:r>
    </w:p>
    <w:p w:rsidR="00864A57" w:rsidRPr="00923958" w:rsidRDefault="00864A57"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ҳама чизҳои зикршударо ба ҷо оварад.</w:t>
      </w:r>
    </w:p>
    <w:p w:rsidR="00864A57" w:rsidRPr="00923958" w:rsidRDefault="00864A57" w:rsidP="009C5143">
      <w:pPr>
        <w:jc w:val="both"/>
        <w:rPr>
          <w:rFonts w:ascii="TransCyrillicU" w:hAnsi="TransCyrillicU" w:cs="TransCyrillicU"/>
          <w:noProof/>
          <w:sz w:val="32"/>
          <w:szCs w:val="32"/>
          <w:lang w:val="af-ZA"/>
        </w:rPr>
      </w:pPr>
    </w:p>
    <w:p w:rsidR="00864A57" w:rsidRPr="00923958" w:rsidRDefault="00864A57"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8. Дар кадоме аз ҷойҳои зерини Навишта вақти аниқи омадани дуюми Худованд зикр шудааст: </w:t>
      </w:r>
    </w:p>
    <w:p w:rsidR="00864A57" w:rsidRPr="00923958" w:rsidRDefault="00864A57"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Дониёл 9;</w:t>
      </w:r>
    </w:p>
    <w:p w:rsidR="00864A57" w:rsidRPr="00923958" w:rsidRDefault="00864A57"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Аъмол 1:6-7;</w:t>
      </w:r>
    </w:p>
    <w:p w:rsidR="00864A57" w:rsidRPr="00923958" w:rsidRDefault="00864A57"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1Тим. 6:15;</w:t>
      </w:r>
    </w:p>
    <w:p w:rsidR="00864A57" w:rsidRPr="00923958" w:rsidRDefault="00864A57"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дар </w:t>
      </w:r>
      <w:r w:rsidR="00701607" w:rsidRPr="00923958">
        <w:rPr>
          <w:rFonts w:ascii="TransCyrillicU" w:hAnsi="TransCyrillicU" w:cs="TransCyrillicU"/>
          <w:noProof/>
          <w:sz w:val="32"/>
          <w:szCs w:val="32"/>
          <w:lang w:val="af-ZA"/>
        </w:rPr>
        <w:t>ҳеҷ</w:t>
      </w:r>
      <w:r w:rsidRPr="00923958">
        <w:rPr>
          <w:rFonts w:ascii="TransCyrillicU" w:hAnsi="TransCyrillicU" w:cs="TransCyrillicU"/>
          <w:noProof/>
          <w:sz w:val="32"/>
          <w:szCs w:val="32"/>
          <w:lang w:val="af-ZA"/>
        </w:rPr>
        <w:t xml:space="preserve"> ҷои </w:t>
      </w:r>
      <w:r w:rsidR="00701607" w:rsidRPr="00923958">
        <w:rPr>
          <w:rFonts w:ascii="TransCyrillicU" w:hAnsi="TransCyrillicU" w:cs="TransCyrillicU"/>
          <w:noProof/>
          <w:sz w:val="32"/>
          <w:szCs w:val="32"/>
          <w:lang w:val="af-ZA"/>
        </w:rPr>
        <w:t xml:space="preserve">зикршуда, азбаски дар ҳеҷ ҷои Навишта санаи аниқ гуфта нашудааст. </w:t>
      </w:r>
    </w:p>
    <w:p w:rsidR="00EB636B" w:rsidRPr="00923958" w:rsidRDefault="00EB636B" w:rsidP="009C5143">
      <w:pPr>
        <w:jc w:val="both"/>
        <w:rPr>
          <w:rFonts w:ascii="TransCyrillicU" w:hAnsi="TransCyrillicU" w:cs="TransCyrillicU"/>
          <w:noProof/>
          <w:sz w:val="32"/>
          <w:szCs w:val="32"/>
          <w:lang w:val="af-ZA"/>
        </w:rPr>
      </w:pPr>
    </w:p>
    <w:p w:rsidR="00EB636B" w:rsidRPr="00923958" w:rsidRDefault="00EB636B"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9. Омадани дуюми Худованд:</w:t>
      </w:r>
    </w:p>
    <w:p w:rsidR="00EB636B" w:rsidRPr="00923958" w:rsidRDefault="00EB636B"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оҳиста ва бо ҳашамат </w:t>
      </w:r>
      <w:r w:rsidR="00DD2A0B" w:rsidRPr="00923958">
        <w:rPr>
          <w:rFonts w:ascii="TransCyrillicU" w:hAnsi="TransCyrillicU" w:cs="TransCyrillicU"/>
          <w:noProof/>
          <w:sz w:val="32"/>
          <w:szCs w:val="32"/>
          <w:lang w:val="af-ZA"/>
        </w:rPr>
        <w:t>мешавад</w:t>
      </w:r>
      <w:r w:rsidRPr="00923958">
        <w:rPr>
          <w:rFonts w:ascii="TransCyrillicU" w:hAnsi="TransCyrillicU" w:cs="TransCyrillicU"/>
          <w:noProof/>
          <w:sz w:val="32"/>
          <w:szCs w:val="32"/>
          <w:lang w:val="af-ZA"/>
        </w:rPr>
        <w:t xml:space="preserve">, чун тулӯи офтоб ва субҳи рӯзи нав; </w:t>
      </w:r>
    </w:p>
    <w:p w:rsidR="00DD2A0B" w:rsidRPr="00923958" w:rsidRDefault="00DD2A0B"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чун дурахши барқ зуд ва ғайричашмдошт мешавад;</w:t>
      </w:r>
    </w:p>
    <w:p w:rsidR="00DD2A0B" w:rsidRPr="00923958" w:rsidRDefault="00DD2A0B"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марҳилаҳои муайянро дар бар мегирад ва ҳазор сол давом мекунад; </w:t>
      </w:r>
    </w:p>
    <w:p w:rsidR="00DD2A0B" w:rsidRPr="00923958" w:rsidRDefault="00DD2A0B"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монанди омадани якуми Ӯ.</w:t>
      </w:r>
    </w:p>
    <w:p w:rsidR="00DD2A0B" w:rsidRPr="00923958" w:rsidRDefault="00DD2A0B" w:rsidP="009C5143">
      <w:pPr>
        <w:jc w:val="both"/>
        <w:rPr>
          <w:rFonts w:ascii="TransCyrillicU" w:hAnsi="TransCyrillicU" w:cs="TransCyrillicU"/>
          <w:noProof/>
          <w:sz w:val="32"/>
          <w:szCs w:val="32"/>
          <w:lang w:val="af-ZA"/>
        </w:rPr>
      </w:pPr>
    </w:p>
    <w:p w:rsidR="00DD2A0B" w:rsidRPr="00923958" w:rsidRDefault="00DD2A0B"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10. Идеали илоҳии идоракунӣ: </w:t>
      </w:r>
    </w:p>
    <w:p w:rsidR="00DD2A0B" w:rsidRPr="00923958" w:rsidRDefault="00DD2A0B"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демократия; </w:t>
      </w:r>
    </w:p>
    <w:p w:rsidR="00DD2A0B" w:rsidRPr="00923958" w:rsidRDefault="00DD2A0B"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монархияи конститутсионӣ;</w:t>
      </w:r>
    </w:p>
    <w:p w:rsidR="00DD2A0B" w:rsidRPr="00923958" w:rsidRDefault="00DD2A0B"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монархияи мутлақ;</w:t>
      </w:r>
    </w:p>
    <w:p w:rsidR="00DD2A0B" w:rsidRPr="00923958" w:rsidRDefault="00DD2A0B"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w:t>
      </w:r>
      <w:r w:rsidR="00870223" w:rsidRPr="00923958">
        <w:rPr>
          <w:rFonts w:ascii="TransCyrillicU" w:hAnsi="TransCyrillicU" w:cs="TransCyrillicU"/>
          <w:noProof/>
          <w:sz w:val="32"/>
          <w:szCs w:val="32"/>
          <w:lang w:val="af-ZA"/>
        </w:rPr>
        <w:t>ҳукмронии се нафар аст;</w:t>
      </w:r>
    </w:p>
    <w:p w:rsidR="00870223" w:rsidRPr="00923958" w:rsidRDefault="00870223" w:rsidP="009C5143">
      <w:pPr>
        <w:jc w:val="both"/>
        <w:rPr>
          <w:rFonts w:ascii="TransCyrillicU" w:hAnsi="TransCyrillicU" w:cs="TransCyrillicU"/>
          <w:noProof/>
          <w:sz w:val="32"/>
          <w:szCs w:val="32"/>
          <w:lang w:val="af-ZA"/>
        </w:rPr>
      </w:pPr>
    </w:p>
    <w:p w:rsidR="00870223" w:rsidRPr="00923958" w:rsidRDefault="00870223"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ФИКР КАРДА ҶАВОБРО ЁБЕД</w:t>
      </w:r>
    </w:p>
    <w:p w:rsidR="00870223" w:rsidRPr="00923958" w:rsidRDefault="00870223"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 xml:space="preserve">Яке аз мавзӯъҳои пешниҳодшударо интихоб кунед ва бо гуфтаҳои Навишта тасдиқ карда, оиди аҳамияти ин воқеа дар партави пешгӯиҳо нақл кунед. Ҷавоби худро бо </w:t>
      </w:r>
      <w:r w:rsidR="00F04FC0" w:rsidRPr="00923958">
        <w:rPr>
          <w:rFonts w:ascii="TransCyrillicU" w:hAnsi="TransCyrillicU" w:cs="TransCyrillicU"/>
          <w:noProof/>
          <w:sz w:val="32"/>
          <w:szCs w:val="32"/>
          <w:lang w:val="af-ZA"/>
        </w:rPr>
        <w:t>ҷои</w:t>
      </w:r>
      <w:r w:rsidRPr="00923958">
        <w:rPr>
          <w:rFonts w:ascii="TransCyrillicU" w:hAnsi="TransCyrillicU" w:cs="TransCyrillicU"/>
          <w:noProof/>
          <w:sz w:val="32"/>
          <w:szCs w:val="32"/>
          <w:lang w:val="af-ZA"/>
        </w:rPr>
        <w:t xml:space="preserve"> додашуда маҳдуд намоед. </w:t>
      </w:r>
    </w:p>
    <w:p w:rsidR="00870223" w:rsidRPr="00923958" w:rsidRDefault="00870223"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а)  эҳёи давлати Исроил;</w:t>
      </w:r>
    </w:p>
    <w:p w:rsidR="00870223" w:rsidRPr="00923958" w:rsidRDefault="00870223"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 xml:space="preserve">б) Русия – қувваи асосӣ дар Шарқи </w:t>
      </w:r>
      <w:r w:rsidR="005B400E" w:rsidRPr="00923958">
        <w:rPr>
          <w:rFonts w:ascii="TransCyrillicU" w:hAnsi="TransCyrillicU" w:cs="TransCyrillicU"/>
          <w:noProof/>
          <w:sz w:val="32"/>
          <w:szCs w:val="32"/>
          <w:lang w:val="af-ZA"/>
        </w:rPr>
        <w:t>Миёна</w:t>
      </w:r>
      <w:r w:rsidRPr="00923958">
        <w:rPr>
          <w:rFonts w:ascii="TransCyrillicU" w:hAnsi="TransCyrillicU" w:cs="TransCyrillicU"/>
          <w:noProof/>
          <w:sz w:val="32"/>
          <w:szCs w:val="32"/>
          <w:lang w:val="af-ZA"/>
        </w:rPr>
        <w:t>.</w:t>
      </w:r>
      <w:r w:rsidR="000E2623" w:rsidRPr="00923958">
        <w:rPr>
          <w:rFonts w:ascii="TransCyrillicU" w:hAnsi="TransCyrillicU" w:cs="TransCyrillicU"/>
          <w:noProof/>
          <w:sz w:val="32"/>
          <w:szCs w:val="32"/>
          <w:lang w:val="af-ZA"/>
        </w:rPr>
        <w:t xml:space="preserve"> </w:t>
      </w:r>
    </w:p>
    <w:p w:rsidR="005B400E" w:rsidRPr="00923958" w:rsidRDefault="005B400E" w:rsidP="009C5143">
      <w:pPr>
        <w:jc w:val="both"/>
        <w:rPr>
          <w:rFonts w:ascii="TransCyrillicU" w:hAnsi="TransCyrillicU" w:cs="TransCyrillicU"/>
          <w:noProof/>
          <w:sz w:val="32"/>
          <w:szCs w:val="32"/>
        </w:rPr>
      </w:pPr>
      <w:r w:rsidRPr="00923958">
        <w:rPr>
          <w:rFonts w:ascii="TransCyrillicU" w:hAnsi="TransCyrillicU" w:cs="TransCyrillicU"/>
          <w:noProof/>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400E" w:rsidRPr="00923958" w:rsidRDefault="005B400E" w:rsidP="009C5143">
      <w:pPr>
        <w:jc w:val="both"/>
        <w:rPr>
          <w:rFonts w:ascii="TransCyrillicU" w:hAnsi="TransCyrillicU" w:cs="TransCyrillicU"/>
          <w:noProof/>
          <w:sz w:val="32"/>
          <w:szCs w:val="32"/>
        </w:rPr>
      </w:pPr>
    </w:p>
    <w:p w:rsidR="005B400E" w:rsidRPr="00923958" w:rsidRDefault="005B400E" w:rsidP="009C5143">
      <w:pPr>
        <w:jc w:val="both"/>
        <w:rPr>
          <w:rFonts w:ascii="TransCyrillicU" w:hAnsi="TransCyrillicU" w:cs="TransCyrillicU"/>
          <w:noProof/>
          <w:sz w:val="32"/>
          <w:szCs w:val="32"/>
        </w:rPr>
      </w:pPr>
    </w:p>
    <w:p w:rsidR="005B400E" w:rsidRPr="00923958" w:rsidRDefault="005B400E" w:rsidP="009C5143">
      <w:pPr>
        <w:jc w:val="both"/>
        <w:rPr>
          <w:rFonts w:ascii="TransCyrillicU" w:hAnsi="TransCyrillicU" w:cs="TransCyrillicU"/>
          <w:noProof/>
          <w:sz w:val="32"/>
          <w:szCs w:val="32"/>
        </w:rPr>
      </w:pPr>
    </w:p>
    <w:p w:rsidR="005B400E" w:rsidRPr="00923958" w:rsidRDefault="005B400E"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en-US"/>
        </w:rPr>
        <w:t>KO</w:t>
      </w:r>
      <w:r w:rsidRPr="00923958">
        <w:rPr>
          <w:rFonts w:ascii="TransCyrillicU" w:hAnsi="TransCyrillicU" w:cs="TransCyrillicU"/>
          <w:noProof/>
          <w:sz w:val="32"/>
          <w:szCs w:val="32"/>
          <w:lang w:val="af-ZA"/>
        </w:rPr>
        <w:t>РИ ИМТИҲОНИИ 11</w:t>
      </w:r>
    </w:p>
    <w:p w:rsidR="005B400E" w:rsidRPr="00923958" w:rsidRDefault="005B400E" w:rsidP="009C5143">
      <w:pPr>
        <w:jc w:val="both"/>
        <w:rPr>
          <w:rFonts w:ascii="TransCyrillicU" w:hAnsi="TransCyrillicU" w:cs="TransCyrillicU"/>
          <w:noProof/>
          <w:sz w:val="32"/>
          <w:szCs w:val="32"/>
          <w:lang w:val="af-ZA"/>
        </w:rPr>
      </w:pPr>
    </w:p>
    <w:p w:rsidR="005B400E" w:rsidRPr="00923958" w:rsidRDefault="005B400E" w:rsidP="005B400E">
      <w:pPr>
        <w:jc w:val="both"/>
        <w:rPr>
          <w:rFonts w:ascii="TransCyrillicU" w:hAnsi="TransCyrillicU" w:cs="TransCyrillicU"/>
          <w:noProof/>
          <w:sz w:val="32"/>
          <w:szCs w:val="32"/>
          <w:lang w:val="af-ZA"/>
        </w:rPr>
      </w:pPr>
      <w:r w:rsidRPr="00923958">
        <w:rPr>
          <w:rFonts w:ascii="TransCyrillicU" w:hAnsi="TransCyrillicU" w:cs="TransCyrillicU"/>
          <w:i/>
          <w:noProof/>
          <w:sz w:val="32"/>
          <w:szCs w:val="32"/>
          <w:lang w:val="af-ZA"/>
        </w:rPr>
        <w:t>Дар тарафи рост, дар болои хат, ҳарферо нависед, ки ба ҷавоби дуруст мувофиқат мекунад</w:t>
      </w:r>
      <w:r w:rsidRPr="00923958">
        <w:rPr>
          <w:rFonts w:ascii="TransCyrillicU" w:hAnsi="TransCyrillicU" w:cs="TransCyrillicU"/>
          <w:noProof/>
          <w:sz w:val="32"/>
          <w:szCs w:val="32"/>
          <w:lang w:val="af-ZA"/>
        </w:rPr>
        <w:t>.</w:t>
      </w:r>
    </w:p>
    <w:p w:rsidR="005B400E" w:rsidRPr="00923958" w:rsidRDefault="005B400E" w:rsidP="009C5143">
      <w:pPr>
        <w:jc w:val="both"/>
        <w:rPr>
          <w:rFonts w:ascii="TransCyrillicU" w:hAnsi="TransCyrillicU" w:cs="TransCyrillicU"/>
          <w:noProof/>
          <w:sz w:val="32"/>
          <w:szCs w:val="32"/>
          <w:lang w:val="af-ZA"/>
        </w:rPr>
      </w:pPr>
    </w:p>
    <w:p w:rsidR="005B400E" w:rsidRPr="00923958" w:rsidRDefault="005B400E"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 ”Асри тиллоӣ”:</w:t>
      </w:r>
    </w:p>
    <w:p w:rsidR="005B400E" w:rsidRPr="00923958" w:rsidRDefault="005B400E"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ҳазор сол давом мекунад;</w:t>
      </w:r>
    </w:p>
    <w:p w:rsidR="005B400E" w:rsidRPr="00923958" w:rsidRDefault="005B400E"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сар шуда, ҳеҷ гоҳ тамом намешавад;</w:t>
      </w:r>
    </w:p>
    <w:p w:rsidR="005B400E" w:rsidRPr="00923958" w:rsidRDefault="005B400E"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тадриҷан бо подшоҳии абадӣ якҷоя мешавад;</w:t>
      </w:r>
    </w:p>
    <w:p w:rsidR="005B400E" w:rsidRPr="00923958" w:rsidRDefault="005B400E"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ҳангоме сар мешавад, ки Калисо дар Ҷалол ба осмон бурда мешавад;</w:t>
      </w:r>
    </w:p>
    <w:p w:rsidR="005B400E" w:rsidRPr="00923958" w:rsidRDefault="005B400E" w:rsidP="009C5143">
      <w:pPr>
        <w:jc w:val="both"/>
        <w:rPr>
          <w:rFonts w:ascii="TransCyrillicU" w:hAnsi="TransCyrillicU" w:cs="TransCyrillicU"/>
          <w:noProof/>
          <w:sz w:val="32"/>
          <w:szCs w:val="32"/>
          <w:lang w:val="af-ZA"/>
        </w:rPr>
      </w:pPr>
    </w:p>
    <w:p w:rsidR="005B400E" w:rsidRPr="00923958" w:rsidRDefault="005B400E"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2. Дар “асри тиллоӣ” дувоздаҳ сибти Исроилро:</w:t>
      </w:r>
    </w:p>
    <w:p w:rsidR="005B400E" w:rsidRPr="00923958" w:rsidRDefault="005B400E"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дувоздаҳ писарони Яъқуб доварӣ хоҳанд кард;</w:t>
      </w:r>
    </w:p>
    <w:p w:rsidR="005B400E" w:rsidRPr="00923958" w:rsidRDefault="005B400E"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дувоздаҳ фириста доварӣ хоҳанд кард;</w:t>
      </w:r>
    </w:p>
    <w:p w:rsidR="005B400E" w:rsidRPr="00923958" w:rsidRDefault="005B400E" w:rsidP="009C5143">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дувоздаҳ довар, аз Отниил то Ш</w:t>
      </w:r>
      <w:r w:rsidR="003F2F0D" w:rsidRPr="00923958">
        <w:rPr>
          <w:rFonts w:ascii="TransCyrillicU" w:hAnsi="TransCyrillicU" w:cs="TransCyrillicU"/>
          <w:noProof/>
          <w:sz w:val="32"/>
          <w:szCs w:val="32"/>
          <w:lang w:val="af-ZA"/>
        </w:rPr>
        <w:t>и</w:t>
      </w:r>
      <w:r w:rsidRPr="00923958">
        <w:rPr>
          <w:rFonts w:ascii="TransCyrillicU" w:hAnsi="TransCyrillicU" w:cs="TransCyrillicU"/>
          <w:noProof/>
          <w:sz w:val="32"/>
          <w:szCs w:val="32"/>
          <w:lang w:val="af-ZA"/>
        </w:rPr>
        <w:t>мшӯн, доварӣ хоҳанд кард;</w:t>
      </w:r>
    </w:p>
    <w:p w:rsidR="005B400E" w:rsidRPr="00923958" w:rsidRDefault="005B400E"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144000 нафаре ки Худо онҳоро ҳангоми мусибати бузург </w:t>
      </w:r>
      <w:r w:rsidR="00D025DA" w:rsidRPr="00923958">
        <w:rPr>
          <w:rFonts w:ascii="TransCyrillicU" w:hAnsi="TransCyrillicU" w:cs="TransCyrillicU"/>
          <w:noProof/>
          <w:sz w:val="32"/>
          <w:szCs w:val="32"/>
          <w:lang w:val="af-ZA"/>
        </w:rPr>
        <w:t>кафорат намудааст; доварӣ хоҳанд кард;</w:t>
      </w:r>
    </w:p>
    <w:p w:rsidR="00D025DA" w:rsidRPr="00923958" w:rsidRDefault="00D025D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фариштагон доварӣ хоҳанд кард;</w:t>
      </w:r>
    </w:p>
    <w:p w:rsidR="00D025DA" w:rsidRPr="00923958" w:rsidRDefault="00D025D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е) ҳафт рӯҳи Худо доварӣ хоҳанд кард.</w:t>
      </w:r>
    </w:p>
    <w:p w:rsidR="00D025DA" w:rsidRPr="00923958" w:rsidRDefault="00D025DA" w:rsidP="00D025DA">
      <w:pPr>
        <w:jc w:val="both"/>
        <w:rPr>
          <w:rFonts w:ascii="TransCyrillicU" w:hAnsi="TransCyrillicU" w:cs="TransCyrillicU"/>
          <w:noProof/>
          <w:sz w:val="32"/>
          <w:szCs w:val="32"/>
          <w:lang w:val="af-ZA"/>
        </w:rPr>
      </w:pPr>
    </w:p>
    <w:p w:rsidR="00D025DA" w:rsidRPr="00923958" w:rsidRDefault="00D025D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3. Таърихи заминро аз ҳама беҳтар: </w:t>
      </w:r>
    </w:p>
    <w:p w:rsidR="00D025DA" w:rsidRPr="00923958" w:rsidRDefault="00D025D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бо калимаи “пайдоиш” хулоса кардан мумкин аст;</w:t>
      </w:r>
    </w:p>
    <w:p w:rsidR="00D025DA" w:rsidRPr="00923958" w:rsidRDefault="00D025D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бо калимаи “таназзул”  хулоса кардан мумкин аст;</w:t>
      </w:r>
    </w:p>
    <w:p w:rsidR="00D025DA" w:rsidRPr="00923958" w:rsidRDefault="00D025D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бо калимаи “эҳё” хулоса кардан мумкин аст;</w:t>
      </w:r>
    </w:p>
    <w:p w:rsidR="00D025DA" w:rsidRPr="00923958" w:rsidRDefault="00D025D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бо ҳамаи ин се калима хулоса кардан мумкин аст.</w:t>
      </w:r>
    </w:p>
    <w:p w:rsidR="00D025DA" w:rsidRPr="00923958" w:rsidRDefault="00D025D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д) калимаи “эволютсия” таърихи ҷаҳонро ба таври беҳтарин хулоса мекунад. </w:t>
      </w:r>
    </w:p>
    <w:p w:rsidR="00D025DA" w:rsidRPr="00923958" w:rsidRDefault="00D025DA" w:rsidP="00D025DA">
      <w:pPr>
        <w:jc w:val="both"/>
        <w:rPr>
          <w:rFonts w:ascii="TransCyrillicU" w:hAnsi="TransCyrillicU" w:cs="TransCyrillicU"/>
          <w:noProof/>
          <w:sz w:val="32"/>
          <w:szCs w:val="32"/>
          <w:lang w:val="af-ZA"/>
        </w:rPr>
      </w:pPr>
    </w:p>
    <w:p w:rsidR="00D025DA" w:rsidRPr="00923958" w:rsidRDefault="00D025D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4. Худованд Исо бо фаро расидани “асри тиллоӣ”:</w:t>
      </w:r>
    </w:p>
    <w:p w:rsidR="00D025DA" w:rsidRPr="00923958" w:rsidRDefault="00D025D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тахти Худро </w:t>
      </w:r>
      <w:r w:rsidR="00C17C81" w:rsidRPr="00923958">
        <w:rPr>
          <w:rFonts w:ascii="TransCyrillicU" w:hAnsi="TransCyrillicU" w:cs="TransCyrillicU"/>
          <w:noProof/>
          <w:sz w:val="32"/>
          <w:szCs w:val="32"/>
          <w:lang w:val="af-ZA"/>
        </w:rPr>
        <w:t xml:space="preserve">чун Барраи Худо </w:t>
      </w:r>
      <w:r w:rsidRPr="00923958">
        <w:rPr>
          <w:rFonts w:ascii="TransCyrillicU" w:hAnsi="TransCyrillicU" w:cs="TransCyrillicU"/>
          <w:noProof/>
          <w:sz w:val="32"/>
          <w:szCs w:val="32"/>
          <w:lang w:val="af-ZA"/>
        </w:rPr>
        <w:t>ишғол мекунад</w:t>
      </w:r>
      <w:r w:rsidR="00C17C81" w:rsidRPr="00923958">
        <w:rPr>
          <w:rFonts w:ascii="TransCyrillicU" w:hAnsi="TransCyrillicU" w:cs="TransCyrillicU"/>
          <w:noProof/>
          <w:sz w:val="32"/>
          <w:szCs w:val="32"/>
          <w:lang w:val="af-ZA"/>
        </w:rPr>
        <w:t>;</w:t>
      </w:r>
    </w:p>
    <w:p w:rsidR="00D025DA" w:rsidRPr="00923958" w:rsidRDefault="00C17C81"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w:t>
      </w:r>
      <w:r w:rsidR="00D025DA" w:rsidRPr="00923958">
        <w:rPr>
          <w:rFonts w:ascii="TransCyrillicU" w:hAnsi="TransCyrillicU" w:cs="TransCyrillicU"/>
          <w:noProof/>
          <w:sz w:val="32"/>
          <w:szCs w:val="32"/>
          <w:lang w:val="af-ZA"/>
        </w:rPr>
        <w:t xml:space="preserve"> </w:t>
      </w:r>
      <w:r w:rsidRPr="00923958">
        <w:rPr>
          <w:rFonts w:ascii="TransCyrillicU" w:hAnsi="TransCyrillicU" w:cs="TransCyrillicU"/>
          <w:noProof/>
          <w:sz w:val="32"/>
          <w:szCs w:val="32"/>
          <w:lang w:val="af-ZA"/>
        </w:rPr>
        <w:t>тахти Худро чун Писари Худо ишғол мекунад;</w:t>
      </w:r>
    </w:p>
    <w:p w:rsidR="00C17C81" w:rsidRPr="00923958" w:rsidRDefault="00C17C81"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тахти Худро чун Писари одам ишғол мекунад;</w:t>
      </w:r>
    </w:p>
    <w:p w:rsidR="00C17C81" w:rsidRPr="00923958" w:rsidRDefault="00C17C81"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тахти Худро чун Одами Андӯҳҳо ишғол мекунад.</w:t>
      </w:r>
    </w:p>
    <w:p w:rsidR="00C17C81" w:rsidRPr="00923958" w:rsidRDefault="00C17C81" w:rsidP="00D025DA">
      <w:pPr>
        <w:jc w:val="both"/>
        <w:rPr>
          <w:rFonts w:ascii="TransCyrillicU" w:hAnsi="TransCyrillicU" w:cs="TransCyrillicU"/>
          <w:noProof/>
          <w:sz w:val="32"/>
          <w:szCs w:val="32"/>
          <w:lang w:val="af-ZA"/>
        </w:rPr>
      </w:pPr>
    </w:p>
    <w:p w:rsidR="00C17C81" w:rsidRPr="00923958" w:rsidRDefault="00C17C81"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5. Дар “асри тиллоӣ” иблис: </w:t>
      </w:r>
    </w:p>
    <w:p w:rsidR="00C17C81" w:rsidRPr="00923958" w:rsidRDefault="00C17C81"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аз осмонҳо сарнагун карда мешавад, аммо ба ҳар ҳол дар ҷаҳон мемонад, агарчи имкониятҳояш маҳдуд хоҳанд буд;</w:t>
      </w:r>
    </w:p>
    <w:p w:rsidR="00C17C81" w:rsidRPr="00923958" w:rsidRDefault="00C17C81"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занҷирбанд карда шуда, ба варта партофта мешавад;</w:t>
      </w:r>
    </w:p>
    <w:p w:rsidR="00C17C81" w:rsidRPr="00923958" w:rsidRDefault="00C17C81"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ба кӯли оташ партофта мешавад;</w:t>
      </w:r>
    </w:p>
    <w:p w:rsidR="00C17C81" w:rsidRPr="00923958" w:rsidRDefault="00C17C81"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нобуд карда мешавад, то дигар ҳеҷ гоҳ инсониятро ба балоҳо гирифтор накунад;</w:t>
      </w:r>
    </w:p>
    <w:p w:rsidR="00C17C81" w:rsidRPr="00923958" w:rsidRDefault="00C17C81" w:rsidP="00D025DA">
      <w:pPr>
        <w:jc w:val="both"/>
        <w:rPr>
          <w:rFonts w:ascii="TransCyrillicU" w:hAnsi="TransCyrillicU" w:cs="TransCyrillicU"/>
          <w:noProof/>
          <w:sz w:val="32"/>
          <w:szCs w:val="32"/>
          <w:lang w:val="af-ZA"/>
        </w:rPr>
      </w:pPr>
    </w:p>
    <w:p w:rsidR="00C17C81" w:rsidRPr="00923958" w:rsidRDefault="00F04FC0"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6. Подшоҳии Худованд дар “асри тиллоӣ”:</w:t>
      </w:r>
    </w:p>
    <w:p w:rsidR="00F04FC0" w:rsidRPr="00923958" w:rsidRDefault="00F04FC0"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бо ҳудуди </w:t>
      </w:r>
      <w:r w:rsidR="009F0304" w:rsidRPr="00923958">
        <w:rPr>
          <w:rFonts w:ascii="TransCyrillicU" w:hAnsi="TransCyrillicU" w:cs="TransCyrillicU"/>
          <w:noProof/>
          <w:sz w:val="32"/>
          <w:szCs w:val="32"/>
          <w:lang w:val="af-ZA"/>
        </w:rPr>
        <w:t xml:space="preserve">Исроил дар замони ҳукмронии Довуд ва Сулаймон маҳдуд </w:t>
      </w:r>
      <w:r w:rsidR="003912CD" w:rsidRPr="00923958">
        <w:rPr>
          <w:rFonts w:ascii="TransCyrillicU" w:hAnsi="TransCyrillicU" w:cs="TransCyrillicU"/>
          <w:noProof/>
          <w:sz w:val="32"/>
          <w:szCs w:val="32"/>
          <w:lang w:val="af-ZA"/>
        </w:rPr>
        <w:t>мешавад</w:t>
      </w:r>
      <w:r w:rsidR="009F0304" w:rsidRPr="00923958">
        <w:rPr>
          <w:rFonts w:ascii="TransCyrillicU" w:hAnsi="TransCyrillicU" w:cs="TransCyrillicU"/>
          <w:noProof/>
          <w:sz w:val="32"/>
          <w:szCs w:val="32"/>
          <w:lang w:val="af-ZA"/>
        </w:rPr>
        <w:t>;</w:t>
      </w:r>
    </w:p>
    <w:p w:rsidR="009F0304" w:rsidRPr="00923958" w:rsidRDefault="009F0304"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бо ҳудуди аз Нил то Фурот, ки Худо ба Иброҳим ваъда карда буд, маҳдуд </w:t>
      </w:r>
      <w:r w:rsidR="003912CD" w:rsidRPr="00923958">
        <w:rPr>
          <w:rFonts w:ascii="TransCyrillicU" w:hAnsi="TransCyrillicU" w:cs="TransCyrillicU"/>
          <w:noProof/>
          <w:sz w:val="32"/>
          <w:szCs w:val="32"/>
          <w:lang w:val="af-ZA"/>
        </w:rPr>
        <w:t>мешава</w:t>
      </w:r>
      <w:r w:rsidRPr="00923958">
        <w:rPr>
          <w:rFonts w:ascii="TransCyrillicU" w:hAnsi="TransCyrillicU" w:cs="TransCyrillicU"/>
          <w:noProof/>
          <w:sz w:val="32"/>
          <w:szCs w:val="32"/>
          <w:lang w:val="af-ZA"/>
        </w:rPr>
        <w:t>д;</w:t>
      </w:r>
    </w:p>
    <w:p w:rsidR="009F0304" w:rsidRPr="00923958" w:rsidRDefault="009F0304"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дар радиуси ҳазор километр аз Уршалим </w:t>
      </w:r>
      <w:r w:rsidR="003912CD" w:rsidRPr="00923958">
        <w:rPr>
          <w:rFonts w:ascii="TransCyrillicU" w:hAnsi="TransCyrillicU" w:cs="TransCyrillicU"/>
          <w:noProof/>
          <w:sz w:val="32"/>
          <w:szCs w:val="32"/>
          <w:lang w:val="af-ZA"/>
        </w:rPr>
        <w:t>мешава</w:t>
      </w:r>
      <w:r w:rsidRPr="00923958">
        <w:rPr>
          <w:rFonts w:ascii="TransCyrillicU" w:hAnsi="TransCyrillicU" w:cs="TransCyrillicU"/>
          <w:noProof/>
          <w:sz w:val="32"/>
          <w:szCs w:val="32"/>
          <w:lang w:val="af-ZA"/>
        </w:rPr>
        <w:t>д</w:t>
      </w:r>
      <w:r w:rsidR="007426DD" w:rsidRPr="00923958">
        <w:rPr>
          <w:rFonts w:ascii="TransCyrillicU" w:hAnsi="TransCyrillicU" w:cs="TransCyrillicU"/>
          <w:noProof/>
          <w:sz w:val="32"/>
          <w:szCs w:val="32"/>
          <w:lang w:val="af-ZA"/>
        </w:rPr>
        <w:t xml:space="preserve">; </w:t>
      </w:r>
    </w:p>
    <w:p w:rsidR="007426DD" w:rsidRPr="00923958" w:rsidRDefault="007426DD"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тамоми халқҳои зам</w:t>
      </w:r>
      <w:r w:rsidR="003912CD" w:rsidRPr="00923958">
        <w:rPr>
          <w:rFonts w:ascii="TransCyrillicU" w:hAnsi="TransCyrillicU" w:cs="TransCyrillicU"/>
          <w:noProof/>
          <w:sz w:val="32"/>
          <w:szCs w:val="32"/>
          <w:lang w:val="af-ZA"/>
        </w:rPr>
        <w:t>и</w:t>
      </w:r>
      <w:r w:rsidRPr="00923958">
        <w:rPr>
          <w:rFonts w:ascii="TransCyrillicU" w:hAnsi="TransCyrillicU" w:cs="TransCyrillicU"/>
          <w:noProof/>
          <w:sz w:val="32"/>
          <w:szCs w:val="32"/>
          <w:lang w:val="af-ZA"/>
        </w:rPr>
        <w:t xml:space="preserve">нро фаро </w:t>
      </w:r>
      <w:r w:rsidR="003912CD" w:rsidRPr="00923958">
        <w:rPr>
          <w:rFonts w:ascii="TransCyrillicU" w:hAnsi="TransCyrillicU" w:cs="TransCyrillicU"/>
          <w:noProof/>
          <w:sz w:val="32"/>
          <w:szCs w:val="32"/>
          <w:lang w:val="af-ZA"/>
        </w:rPr>
        <w:t>мегирад</w:t>
      </w:r>
      <w:r w:rsidRPr="00923958">
        <w:rPr>
          <w:rFonts w:ascii="TransCyrillicU" w:hAnsi="TransCyrillicU" w:cs="TransCyrillicU"/>
          <w:noProof/>
          <w:sz w:val="32"/>
          <w:szCs w:val="32"/>
          <w:lang w:val="af-ZA"/>
        </w:rPr>
        <w:t>;</w:t>
      </w:r>
    </w:p>
    <w:p w:rsidR="007426DD" w:rsidRPr="00923958" w:rsidRDefault="007426DD"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д) ҳамаи халқҳои сомиро фаро </w:t>
      </w:r>
      <w:r w:rsidR="003912CD" w:rsidRPr="00923958">
        <w:rPr>
          <w:rFonts w:ascii="TransCyrillicU" w:hAnsi="TransCyrillicU" w:cs="TransCyrillicU"/>
          <w:noProof/>
          <w:sz w:val="32"/>
          <w:szCs w:val="32"/>
          <w:lang w:val="af-ZA"/>
        </w:rPr>
        <w:t>мегирад</w:t>
      </w:r>
      <w:r w:rsidRPr="00923958">
        <w:rPr>
          <w:rFonts w:ascii="TransCyrillicU" w:hAnsi="TransCyrillicU" w:cs="TransCyrillicU"/>
          <w:noProof/>
          <w:sz w:val="32"/>
          <w:szCs w:val="32"/>
          <w:lang w:val="af-ZA"/>
        </w:rPr>
        <w:t>.</w:t>
      </w:r>
    </w:p>
    <w:p w:rsidR="003912CD" w:rsidRPr="00923958" w:rsidRDefault="003912CD" w:rsidP="00D025DA">
      <w:pPr>
        <w:jc w:val="both"/>
        <w:rPr>
          <w:rFonts w:ascii="TransCyrillicU" w:hAnsi="TransCyrillicU" w:cs="TransCyrillicU"/>
          <w:noProof/>
          <w:sz w:val="32"/>
          <w:szCs w:val="32"/>
          <w:lang w:val="af-ZA"/>
        </w:rPr>
      </w:pPr>
    </w:p>
    <w:p w:rsidR="003912CD" w:rsidRPr="00923958" w:rsidRDefault="003912CD"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7. Дар “асри тиллоӣ” </w:t>
      </w:r>
    </w:p>
    <w:p w:rsidR="003912CD" w:rsidRPr="00923958" w:rsidRDefault="003912CD"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ҳар кас наҷот меёбад ва ҳаёти рӯҳонӣ ба даст меоварад;</w:t>
      </w:r>
      <w:r w:rsidR="00FA7F80" w:rsidRPr="00923958">
        <w:rPr>
          <w:rFonts w:ascii="TransCyrillicU" w:hAnsi="TransCyrillicU" w:cs="TransCyrillicU"/>
          <w:noProof/>
          <w:sz w:val="32"/>
          <w:szCs w:val="32"/>
          <w:lang w:val="af-ZA"/>
        </w:rPr>
        <w:t xml:space="preserve"> </w:t>
      </w:r>
    </w:p>
    <w:p w:rsidR="00FA7F80" w:rsidRPr="00923958" w:rsidRDefault="00FA7F80"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миллионҳо одамон таваллуд мешаванд, аммо онҳое ки аз нав зода нашудаанд, ҳаёти абадиро соҳиб намешаванд; </w:t>
      </w:r>
    </w:p>
    <w:p w:rsidR="00FA7F80" w:rsidRPr="00923958" w:rsidRDefault="00FA7F80"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ҳангоми ҳукмронии Масеҳ ҳама хушбахт мешаванд ва осоиштагӣ ва қаноатмандӣ ба даст меоваранд;</w:t>
      </w:r>
    </w:p>
    <w:p w:rsidR="00FA7F80" w:rsidRPr="00923958" w:rsidRDefault="00FA7F80"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марг аз замин тамоман ронда мешавад.</w:t>
      </w:r>
    </w:p>
    <w:p w:rsidR="00FA7F80" w:rsidRPr="00923958" w:rsidRDefault="00FA7F80" w:rsidP="00D025DA">
      <w:pPr>
        <w:jc w:val="both"/>
        <w:rPr>
          <w:rFonts w:ascii="TransCyrillicU" w:hAnsi="TransCyrillicU" w:cs="TransCyrillicU"/>
          <w:noProof/>
          <w:sz w:val="32"/>
          <w:szCs w:val="32"/>
          <w:lang w:val="af-ZA"/>
        </w:rPr>
      </w:pPr>
    </w:p>
    <w:p w:rsidR="00FA7F80" w:rsidRPr="00923958" w:rsidRDefault="00FA7F80" w:rsidP="00D025DA">
      <w:pPr>
        <w:jc w:val="both"/>
        <w:rPr>
          <w:rFonts w:ascii="TransCyrillicU" w:hAnsi="TransCyrillicU" w:cs="TransCyrillicU"/>
          <w:noProof/>
          <w:sz w:val="32"/>
          <w:szCs w:val="32"/>
          <w:lang w:val="af-ZA"/>
        </w:rPr>
      </w:pPr>
    </w:p>
    <w:p w:rsidR="00FA7F80" w:rsidRPr="00923958" w:rsidRDefault="00FA7F80"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8. </w:t>
      </w:r>
      <w:r w:rsidR="00E420E5" w:rsidRPr="00923958">
        <w:rPr>
          <w:rFonts w:ascii="TransCyrillicU" w:hAnsi="TransCyrillicU" w:cs="TransCyrillicU"/>
          <w:noProof/>
          <w:sz w:val="32"/>
          <w:szCs w:val="32"/>
          <w:lang w:val="af-ZA"/>
        </w:rPr>
        <w:t>Агар сухан дар бораи</w:t>
      </w:r>
      <w:r w:rsidRPr="00923958">
        <w:rPr>
          <w:rFonts w:ascii="TransCyrillicU" w:hAnsi="TransCyrillicU" w:cs="TransCyrillicU"/>
          <w:noProof/>
          <w:sz w:val="32"/>
          <w:szCs w:val="32"/>
          <w:lang w:val="af-ZA"/>
        </w:rPr>
        <w:t xml:space="preserve"> давомнокии умри инсон </w:t>
      </w:r>
      <w:r w:rsidR="00E420E5" w:rsidRPr="00923958">
        <w:rPr>
          <w:rFonts w:ascii="TransCyrillicU" w:hAnsi="TransCyrillicU" w:cs="TransCyrillicU"/>
          <w:noProof/>
          <w:sz w:val="32"/>
          <w:szCs w:val="32"/>
          <w:lang w:val="af-ZA"/>
        </w:rPr>
        <w:t>равад</w:t>
      </w:r>
      <w:r w:rsidRPr="00923958">
        <w:rPr>
          <w:rFonts w:ascii="TransCyrillicU" w:hAnsi="TransCyrillicU" w:cs="TransCyrillicU"/>
          <w:noProof/>
          <w:sz w:val="32"/>
          <w:szCs w:val="32"/>
          <w:lang w:val="af-ZA"/>
        </w:rPr>
        <w:t>, дар “асри тиллоӣ”:</w:t>
      </w:r>
    </w:p>
    <w:p w:rsidR="00FA7F80" w:rsidRPr="00923958" w:rsidRDefault="00FA7F80"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дарозумрӣ барқарор карда мешавад, чуноне ки то Тӯфон буд;</w:t>
      </w:r>
    </w:p>
    <w:p w:rsidR="008058CB" w:rsidRPr="00923958" w:rsidRDefault="008058CB"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давомнокии миёнаи ҳаёт 120 сол мешавад;</w:t>
      </w:r>
    </w:p>
    <w:p w:rsidR="008058CB" w:rsidRPr="00923958" w:rsidRDefault="008058CB"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танҳо росткорон дар ҷавонӣ мемиранд;</w:t>
      </w:r>
    </w:p>
    <w:p w:rsidR="008058CB" w:rsidRPr="00923958" w:rsidRDefault="008058CB"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агарчи одамон умри дароз мебинанд, аз имкон дур аст, ки ягон кас ҳазор сол умр бинад.</w:t>
      </w:r>
    </w:p>
    <w:p w:rsidR="008058CB" w:rsidRPr="00923958" w:rsidRDefault="008058CB" w:rsidP="00D025DA">
      <w:pPr>
        <w:jc w:val="both"/>
        <w:rPr>
          <w:rFonts w:ascii="TransCyrillicU" w:hAnsi="TransCyrillicU" w:cs="TransCyrillicU"/>
          <w:noProof/>
          <w:sz w:val="32"/>
          <w:szCs w:val="32"/>
          <w:lang w:val="af-ZA"/>
        </w:rPr>
      </w:pPr>
    </w:p>
    <w:p w:rsidR="008058CB" w:rsidRPr="00923958" w:rsidRDefault="008058CB"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9. Дар “асри тиллоӣ”: </w:t>
      </w:r>
    </w:p>
    <w:p w:rsidR="00FA7F80" w:rsidRPr="00923958" w:rsidRDefault="00FA7F80"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w:t>
      </w:r>
      <w:r w:rsidR="008058CB" w:rsidRPr="00923958">
        <w:rPr>
          <w:rFonts w:ascii="TransCyrillicU" w:hAnsi="TransCyrillicU" w:cs="TransCyrillicU"/>
          <w:noProof/>
          <w:sz w:val="32"/>
          <w:szCs w:val="32"/>
          <w:lang w:val="af-ZA"/>
        </w:rPr>
        <w:t xml:space="preserve">ҳайвоноти ваҳшӣ ром </w:t>
      </w:r>
      <w:r w:rsidR="002E589D" w:rsidRPr="00923958">
        <w:rPr>
          <w:rFonts w:ascii="TransCyrillicU" w:hAnsi="TransCyrillicU" w:cs="TransCyrillicU"/>
          <w:noProof/>
          <w:sz w:val="32"/>
          <w:szCs w:val="32"/>
          <w:lang w:val="af-ZA"/>
        </w:rPr>
        <w:t>карда мешаванд ва тамоман хонагӣ мешаванд;</w:t>
      </w:r>
    </w:p>
    <w:p w:rsidR="002E589D" w:rsidRPr="00923958" w:rsidRDefault="002E589D"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ҳамаи ҳайвоноти дарранда алафхӯр мешаванд;</w:t>
      </w:r>
    </w:p>
    <w:p w:rsidR="002E589D" w:rsidRPr="00923958" w:rsidRDefault="002E589D"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чуноне ки дар шариати Мусо гуфта шудааст, </w:t>
      </w:r>
      <w:r w:rsidR="00695B23" w:rsidRPr="00923958">
        <w:rPr>
          <w:rFonts w:ascii="TransCyrillicU" w:hAnsi="TransCyrillicU" w:cs="TransCyrillicU"/>
          <w:noProof/>
          <w:sz w:val="32"/>
          <w:szCs w:val="32"/>
          <w:lang w:val="af-ZA"/>
        </w:rPr>
        <w:t xml:space="preserve">ҳамаи ҳайвонот маросиман пок мешаванд, </w:t>
      </w:r>
      <w:r w:rsidRPr="00923958">
        <w:rPr>
          <w:rFonts w:ascii="TransCyrillicU" w:hAnsi="TransCyrillicU" w:cs="TransCyrillicU"/>
          <w:noProof/>
          <w:sz w:val="32"/>
          <w:szCs w:val="32"/>
          <w:lang w:val="af-ZA"/>
        </w:rPr>
        <w:t xml:space="preserve">ҳама ҷуфтсум ва кавшакунанда  мешаванд; </w:t>
      </w:r>
    </w:p>
    <w:p w:rsidR="00695B23" w:rsidRPr="00923958" w:rsidRDefault="00695B23"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ҳамаи ҳайвоноти ваҳшӣ мемиранд, ва танҳо ҳайвоноти пок (аз онҳое ки Нӯҳ “ҳафт- ҳафт” ба киштӣ гирифта буд) зинда мемонанд;</w:t>
      </w:r>
    </w:p>
    <w:p w:rsidR="00695B23" w:rsidRPr="00923958" w:rsidRDefault="00695B23"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д) ҳайвонҳои ваҳшӣ дар гӯшаҳои дури замин зинда мемонанд, ва онҳое ки дар наздикии шаҳри Подшоҳи бузург зиндагӣ мекунанд, дастӣ мешаванд. </w:t>
      </w:r>
    </w:p>
    <w:p w:rsidR="00695B23" w:rsidRPr="00923958" w:rsidRDefault="00695B23" w:rsidP="00D025DA">
      <w:pPr>
        <w:jc w:val="both"/>
        <w:rPr>
          <w:rFonts w:ascii="TransCyrillicU" w:hAnsi="TransCyrillicU" w:cs="TransCyrillicU"/>
          <w:noProof/>
          <w:sz w:val="32"/>
          <w:szCs w:val="32"/>
          <w:lang w:val="af-ZA"/>
        </w:rPr>
      </w:pPr>
    </w:p>
    <w:p w:rsidR="00695B23" w:rsidRPr="00923958" w:rsidRDefault="00695B23"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10. Яке аз пайғамбарони Паймони Куҳан, </w:t>
      </w:r>
      <w:r w:rsidR="00D607CD" w:rsidRPr="00923958">
        <w:rPr>
          <w:rFonts w:ascii="TransCyrillicU" w:hAnsi="TransCyrillicU" w:cs="TransCyrillicU"/>
          <w:noProof/>
          <w:sz w:val="32"/>
          <w:szCs w:val="32"/>
          <w:lang w:val="af-ZA"/>
        </w:rPr>
        <w:t xml:space="preserve">баъди бардошта шудани лаънат ба таври ҳайратовар </w:t>
      </w:r>
      <w:r w:rsidRPr="00923958">
        <w:rPr>
          <w:rFonts w:ascii="TransCyrillicU" w:hAnsi="TransCyrillicU" w:cs="TransCyrillicU"/>
          <w:noProof/>
          <w:sz w:val="32"/>
          <w:szCs w:val="32"/>
          <w:lang w:val="af-ZA"/>
        </w:rPr>
        <w:t>ҳосил</w:t>
      </w:r>
      <w:r w:rsidR="00D607CD" w:rsidRPr="00923958">
        <w:rPr>
          <w:rFonts w:ascii="TransCyrillicU" w:hAnsi="TransCyrillicU" w:cs="TransCyrillicU"/>
          <w:noProof/>
          <w:sz w:val="32"/>
          <w:szCs w:val="32"/>
          <w:lang w:val="af-ZA"/>
        </w:rPr>
        <w:t>хез шудани</w:t>
      </w:r>
      <w:r w:rsidRPr="00923958">
        <w:rPr>
          <w:rFonts w:ascii="TransCyrillicU" w:hAnsi="TransCyrillicU" w:cs="TransCyrillicU"/>
          <w:noProof/>
          <w:sz w:val="32"/>
          <w:szCs w:val="32"/>
          <w:lang w:val="af-ZA"/>
        </w:rPr>
        <w:t xml:space="preserve"> </w:t>
      </w:r>
      <w:r w:rsidR="00D607CD" w:rsidRPr="00923958">
        <w:rPr>
          <w:rFonts w:ascii="TransCyrillicU" w:hAnsi="TransCyrillicU" w:cs="TransCyrillicU"/>
          <w:noProof/>
          <w:sz w:val="32"/>
          <w:szCs w:val="32"/>
          <w:lang w:val="af-ZA"/>
        </w:rPr>
        <w:t>заминро пешгӯӣ карда, гуфта буд: “шудгоркунанда ба даравгар дучор хоҳад омад”. Пайғамбаре ки ин суханонро ба забон овард:</w:t>
      </w:r>
    </w:p>
    <w:p w:rsidR="00D607CD" w:rsidRPr="00923958" w:rsidRDefault="00D607CD"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Ишаъё буд;</w:t>
      </w:r>
    </w:p>
    <w:p w:rsidR="00D607CD" w:rsidRPr="00923958" w:rsidRDefault="00D607CD"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Юил буд;</w:t>
      </w:r>
    </w:p>
    <w:p w:rsidR="00D607CD" w:rsidRPr="00923958" w:rsidRDefault="00D607CD"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Омӯс буд;</w:t>
      </w:r>
    </w:p>
    <w:p w:rsidR="00D607CD" w:rsidRPr="00923958" w:rsidRDefault="00D607CD"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Мико буд.</w:t>
      </w:r>
    </w:p>
    <w:p w:rsidR="00D607CD" w:rsidRPr="00923958" w:rsidRDefault="00D607CD" w:rsidP="00D025DA">
      <w:pPr>
        <w:jc w:val="both"/>
        <w:rPr>
          <w:rFonts w:ascii="TransCyrillicU" w:hAnsi="TransCyrillicU" w:cs="TransCyrillicU"/>
          <w:noProof/>
          <w:sz w:val="32"/>
          <w:szCs w:val="32"/>
          <w:lang w:val="af-ZA"/>
        </w:rPr>
      </w:pPr>
    </w:p>
    <w:p w:rsidR="00D607CD" w:rsidRPr="00923958" w:rsidRDefault="00D607CD" w:rsidP="00D025DA">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Шумо дар ин бора чӣ фикр мекунед?</w:t>
      </w:r>
    </w:p>
    <w:p w:rsidR="00D607CD" w:rsidRPr="00923958" w:rsidRDefault="00D607CD"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t>Агар шумо қудрати ихтиёр намудан медоштед, дар кадоме аз давраҳои зерин зода шуданро интихоб мекардед (ҷавоби худро асоснок кунед):</w:t>
      </w:r>
    </w:p>
    <w:p w:rsidR="00D607CD" w:rsidRPr="00923958" w:rsidRDefault="00D607CD"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дар “асри тиллоӣ”;</w:t>
      </w:r>
    </w:p>
    <w:p w:rsidR="00D607CD" w:rsidRPr="00923958" w:rsidRDefault="00D607CD"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дар омадани дуюми Масеҳ;</w:t>
      </w:r>
    </w:p>
    <w:p w:rsidR="00D607CD" w:rsidRPr="00923958" w:rsidRDefault="00D607CD"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ҳозир, дар давраи файз.</w:t>
      </w:r>
    </w:p>
    <w:p w:rsidR="00D607CD" w:rsidRPr="00923958" w:rsidRDefault="00D607CD" w:rsidP="00D025DA">
      <w:pPr>
        <w:jc w:val="both"/>
        <w:rPr>
          <w:rFonts w:ascii="TransCyrillicU" w:hAnsi="TransCyrillicU" w:cs="TransCyrillicU"/>
          <w:noProof/>
          <w:sz w:val="32"/>
          <w:szCs w:val="32"/>
        </w:rPr>
      </w:pPr>
      <w:r w:rsidRPr="00923958">
        <w:rPr>
          <w:rFonts w:ascii="TransCyrillicU" w:hAnsi="TransCyrillicU" w:cs="TransCyrillicU"/>
          <w:noProof/>
          <w:sz w:val="32"/>
          <w:szCs w:val="32"/>
        </w:rPr>
        <w:t>________________________________________________________________________________________________________________________________________________________________________________________________________________________________________</w:t>
      </w:r>
    </w:p>
    <w:p w:rsidR="00D607CD" w:rsidRPr="00923958" w:rsidRDefault="00D607CD" w:rsidP="00D025DA">
      <w:pPr>
        <w:jc w:val="both"/>
        <w:rPr>
          <w:rFonts w:ascii="TransCyrillicU" w:hAnsi="TransCyrillicU" w:cs="TransCyrillicU"/>
          <w:noProof/>
          <w:sz w:val="32"/>
          <w:szCs w:val="32"/>
        </w:rPr>
      </w:pPr>
    </w:p>
    <w:p w:rsidR="00D607CD" w:rsidRPr="00923958" w:rsidRDefault="00D607CD" w:rsidP="00D025DA">
      <w:pPr>
        <w:jc w:val="both"/>
        <w:rPr>
          <w:rFonts w:ascii="TransCyrillicU" w:hAnsi="TransCyrillicU" w:cs="TransCyrillicU"/>
          <w:noProof/>
          <w:sz w:val="32"/>
          <w:szCs w:val="32"/>
        </w:rPr>
      </w:pPr>
    </w:p>
    <w:p w:rsidR="00D607CD" w:rsidRPr="00923958" w:rsidRDefault="007E255C"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en-US"/>
        </w:rPr>
        <w:t>KO</w:t>
      </w:r>
      <w:r w:rsidRPr="00923958">
        <w:rPr>
          <w:rFonts w:ascii="TransCyrillicU" w:hAnsi="TransCyrillicU" w:cs="TransCyrillicU"/>
          <w:noProof/>
          <w:sz w:val="32"/>
          <w:szCs w:val="32"/>
          <w:lang w:val="af-ZA"/>
        </w:rPr>
        <w:t>РИ ИМТИҲОНИИ 12</w:t>
      </w:r>
    </w:p>
    <w:p w:rsidR="007E255C" w:rsidRPr="00923958" w:rsidRDefault="007E255C" w:rsidP="00D025DA">
      <w:pPr>
        <w:jc w:val="both"/>
        <w:rPr>
          <w:rFonts w:ascii="TransCyrillicU" w:hAnsi="TransCyrillicU" w:cs="TransCyrillicU"/>
          <w:noProof/>
          <w:sz w:val="32"/>
          <w:szCs w:val="32"/>
          <w:lang w:val="af-ZA"/>
        </w:rPr>
      </w:pPr>
    </w:p>
    <w:p w:rsidR="007E255C" w:rsidRPr="00923958" w:rsidRDefault="007E255C" w:rsidP="007E255C">
      <w:pPr>
        <w:jc w:val="both"/>
        <w:rPr>
          <w:rFonts w:ascii="TransCyrillicU" w:hAnsi="TransCyrillicU" w:cs="TransCyrillicU"/>
          <w:noProof/>
          <w:sz w:val="32"/>
          <w:szCs w:val="32"/>
          <w:lang w:val="af-ZA"/>
        </w:rPr>
      </w:pPr>
      <w:r w:rsidRPr="00923958">
        <w:rPr>
          <w:rFonts w:ascii="TransCyrillicU" w:hAnsi="TransCyrillicU" w:cs="TransCyrillicU"/>
          <w:i/>
          <w:noProof/>
          <w:sz w:val="32"/>
          <w:szCs w:val="32"/>
          <w:lang w:val="af-ZA"/>
        </w:rPr>
        <w:t>Дар тарафи рост, дар болои хат, ҳарферо нависед, ки ба ҷавоби дуруст мувофиқат мекунад</w:t>
      </w:r>
      <w:r w:rsidRPr="00923958">
        <w:rPr>
          <w:rFonts w:ascii="TransCyrillicU" w:hAnsi="TransCyrillicU" w:cs="TransCyrillicU"/>
          <w:noProof/>
          <w:sz w:val="32"/>
          <w:szCs w:val="32"/>
          <w:lang w:val="af-ZA"/>
        </w:rPr>
        <w:t>.</w:t>
      </w:r>
    </w:p>
    <w:p w:rsidR="007E255C" w:rsidRPr="00923958" w:rsidRDefault="007E255C" w:rsidP="00D025DA">
      <w:pPr>
        <w:jc w:val="both"/>
        <w:rPr>
          <w:rFonts w:ascii="TransCyrillicU" w:hAnsi="TransCyrillicU" w:cs="TransCyrillicU"/>
          <w:noProof/>
          <w:sz w:val="32"/>
          <w:szCs w:val="32"/>
          <w:lang w:val="af-ZA"/>
        </w:rPr>
      </w:pPr>
    </w:p>
    <w:p w:rsidR="007E255C" w:rsidRPr="00923958" w:rsidRDefault="007E255C"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 Ҳафт рӯъёро аз бобҳои хотимавии Ваҳй, ки бо суханони “Ва ман дидам...” сар мешаванд, бо тартиби дуруст номбар кунед:</w:t>
      </w:r>
    </w:p>
    <w:p w:rsidR="00D829CA" w:rsidRPr="00923958" w:rsidRDefault="00D829CA" w:rsidP="00D025DA">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 xml:space="preserve">а) </w:t>
      </w:r>
      <w:r w:rsidRPr="00923958">
        <w:rPr>
          <w:rFonts w:ascii="TransCyrillicU" w:hAnsi="TransCyrillicU" w:cs="TransCyrillicU"/>
          <w:noProof/>
          <w:sz w:val="32"/>
          <w:szCs w:val="32"/>
        </w:rPr>
        <w:t>_______________________________________________________</w:t>
      </w:r>
    </w:p>
    <w:p w:rsidR="00D829CA" w:rsidRPr="00923958" w:rsidRDefault="00D829C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w:t>
      </w:r>
      <w:r w:rsidRPr="00923958">
        <w:rPr>
          <w:rFonts w:ascii="TransCyrillicU" w:hAnsi="TransCyrillicU" w:cs="TransCyrillicU"/>
          <w:noProof/>
          <w:sz w:val="32"/>
          <w:szCs w:val="32"/>
        </w:rPr>
        <w:t>_______________________________________________________</w:t>
      </w:r>
    </w:p>
    <w:p w:rsidR="00D829CA" w:rsidRPr="00923958" w:rsidRDefault="00D829C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w:t>
      </w:r>
      <w:r w:rsidRPr="00923958">
        <w:rPr>
          <w:rFonts w:ascii="TransCyrillicU" w:hAnsi="TransCyrillicU" w:cs="TransCyrillicU"/>
          <w:noProof/>
          <w:sz w:val="32"/>
          <w:szCs w:val="32"/>
        </w:rPr>
        <w:t>_______________________________________________________</w:t>
      </w:r>
    </w:p>
    <w:p w:rsidR="00D829CA" w:rsidRPr="00923958" w:rsidRDefault="00D829C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w:t>
      </w:r>
      <w:r w:rsidRPr="00923958">
        <w:rPr>
          <w:rFonts w:ascii="TransCyrillicU" w:hAnsi="TransCyrillicU" w:cs="TransCyrillicU"/>
          <w:noProof/>
          <w:sz w:val="32"/>
          <w:szCs w:val="32"/>
        </w:rPr>
        <w:t>_______________________________________________________</w:t>
      </w:r>
    </w:p>
    <w:p w:rsidR="00D829CA" w:rsidRPr="00923958" w:rsidRDefault="00D829C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д) </w:t>
      </w:r>
      <w:r w:rsidRPr="00923958">
        <w:rPr>
          <w:rFonts w:ascii="TransCyrillicU" w:hAnsi="TransCyrillicU" w:cs="TransCyrillicU"/>
          <w:noProof/>
          <w:sz w:val="32"/>
          <w:szCs w:val="32"/>
        </w:rPr>
        <w:t>_______________________________________________________</w:t>
      </w:r>
    </w:p>
    <w:p w:rsidR="00D829CA" w:rsidRPr="00923958" w:rsidRDefault="00D829C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е) </w:t>
      </w:r>
      <w:r w:rsidRPr="00923958">
        <w:rPr>
          <w:rFonts w:ascii="TransCyrillicU" w:hAnsi="TransCyrillicU" w:cs="TransCyrillicU"/>
          <w:noProof/>
          <w:sz w:val="32"/>
          <w:szCs w:val="32"/>
        </w:rPr>
        <w:t>_______________________________________________________</w:t>
      </w:r>
    </w:p>
    <w:p w:rsidR="00D829CA" w:rsidRPr="00923958" w:rsidRDefault="00D829C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ж)</w:t>
      </w:r>
      <w:r w:rsidRPr="00923958">
        <w:rPr>
          <w:rFonts w:ascii="TransCyrillicU" w:hAnsi="TransCyrillicU" w:cs="TransCyrillicU"/>
          <w:noProof/>
          <w:sz w:val="32"/>
          <w:szCs w:val="32"/>
        </w:rPr>
        <w:t xml:space="preserve"> _______________________________________________________</w:t>
      </w:r>
    </w:p>
    <w:p w:rsidR="00D829CA" w:rsidRPr="00923958" w:rsidRDefault="00D829C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з) </w:t>
      </w:r>
      <w:r w:rsidRPr="00923958">
        <w:rPr>
          <w:rFonts w:ascii="TransCyrillicU" w:hAnsi="TransCyrillicU" w:cs="TransCyrillicU"/>
          <w:noProof/>
          <w:sz w:val="32"/>
          <w:szCs w:val="32"/>
        </w:rPr>
        <w:t>_______________________________________________________</w:t>
      </w:r>
    </w:p>
    <w:p w:rsidR="00D829CA" w:rsidRPr="00923958" w:rsidRDefault="00D829CA" w:rsidP="00D025DA">
      <w:pPr>
        <w:jc w:val="both"/>
        <w:rPr>
          <w:rFonts w:ascii="TransCyrillicU" w:hAnsi="TransCyrillicU" w:cs="TransCyrillicU"/>
          <w:noProof/>
          <w:sz w:val="32"/>
          <w:szCs w:val="32"/>
          <w:lang w:val="af-ZA"/>
        </w:rPr>
      </w:pPr>
    </w:p>
    <w:p w:rsidR="00D829CA" w:rsidRPr="00923958" w:rsidRDefault="00D829C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2. </w:t>
      </w:r>
      <w:r w:rsidR="008255DD" w:rsidRPr="00923958">
        <w:rPr>
          <w:rFonts w:ascii="TransCyrillicU" w:hAnsi="TransCyrillicU" w:cs="TransCyrillicU"/>
          <w:noProof/>
          <w:sz w:val="32"/>
          <w:szCs w:val="32"/>
          <w:lang w:val="af-ZA"/>
        </w:rPr>
        <w:t xml:space="preserve">Ҳангоме ки Худованд аз осмонҳо </w:t>
      </w:r>
      <w:r w:rsidRPr="00923958">
        <w:rPr>
          <w:rFonts w:ascii="TransCyrillicU" w:hAnsi="TransCyrillicU" w:cs="TransCyrillicU"/>
          <w:noProof/>
          <w:sz w:val="32"/>
          <w:szCs w:val="32"/>
          <w:lang w:val="af-ZA"/>
        </w:rPr>
        <w:t>чун Подшоҳ-Ҷанговар</w:t>
      </w:r>
      <w:r w:rsidR="008255DD" w:rsidRPr="00923958">
        <w:rPr>
          <w:rFonts w:ascii="TransCyrillicU" w:hAnsi="TransCyrillicU" w:cs="TransCyrillicU"/>
          <w:noProof/>
          <w:sz w:val="32"/>
          <w:szCs w:val="32"/>
          <w:lang w:val="af-ZA"/>
        </w:rPr>
        <w:t xml:space="preserve"> бозмегардад</w:t>
      </w:r>
      <w:r w:rsidRPr="00923958">
        <w:rPr>
          <w:rFonts w:ascii="TransCyrillicU" w:hAnsi="TransCyrillicU" w:cs="TransCyrillicU"/>
          <w:noProof/>
          <w:sz w:val="32"/>
          <w:szCs w:val="32"/>
          <w:lang w:val="af-ZA"/>
        </w:rPr>
        <w:t xml:space="preserve">: </w:t>
      </w:r>
    </w:p>
    <w:p w:rsidR="00D829CA" w:rsidRPr="00923958" w:rsidRDefault="00D829C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w:t>
      </w:r>
      <w:r w:rsidR="008255DD" w:rsidRPr="00923958">
        <w:rPr>
          <w:rFonts w:ascii="TransCyrillicU" w:hAnsi="TransCyrillicU" w:cs="TransCyrillicU"/>
          <w:noProof/>
          <w:sz w:val="32"/>
          <w:szCs w:val="32"/>
          <w:lang w:val="af-ZA"/>
        </w:rPr>
        <w:t xml:space="preserve">Ӯ </w:t>
      </w:r>
      <w:r w:rsidRPr="00923958">
        <w:rPr>
          <w:rFonts w:ascii="TransCyrillicU" w:hAnsi="TransCyrillicU" w:cs="TransCyrillicU"/>
          <w:noProof/>
          <w:sz w:val="32"/>
          <w:szCs w:val="32"/>
          <w:lang w:val="af-ZA"/>
        </w:rPr>
        <w:t>бо аспи сафед меояд;</w:t>
      </w:r>
    </w:p>
    <w:p w:rsidR="007E255C" w:rsidRPr="00923958" w:rsidRDefault="00D829C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w:t>
      </w:r>
      <w:r w:rsidR="008255DD" w:rsidRPr="00923958">
        <w:rPr>
          <w:rFonts w:ascii="TransCyrillicU" w:hAnsi="TransCyrillicU" w:cs="TransCyrillicU"/>
          <w:noProof/>
          <w:sz w:val="32"/>
          <w:szCs w:val="32"/>
          <w:lang w:val="af-ZA"/>
        </w:rPr>
        <w:t xml:space="preserve">Ӯ </w:t>
      </w:r>
      <w:r w:rsidRPr="00923958">
        <w:rPr>
          <w:rFonts w:ascii="TransCyrillicU" w:hAnsi="TransCyrillicU" w:cs="TransCyrillicU"/>
          <w:noProof/>
          <w:sz w:val="32"/>
          <w:szCs w:val="32"/>
          <w:lang w:val="af-ZA"/>
        </w:rPr>
        <w:t>ҳамроҳи лашкари осмон меояд;</w:t>
      </w:r>
    </w:p>
    <w:p w:rsidR="00D829CA" w:rsidRPr="00923958" w:rsidRDefault="00D829C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w:t>
      </w:r>
      <w:r w:rsidR="008255DD" w:rsidRPr="00923958">
        <w:rPr>
          <w:rFonts w:ascii="TransCyrillicU" w:hAnsi="TransCyrillicU" w:cs="TransCyrillicU"/>
          <w:noProof/>
          <w:sz w:val="32"/>
          <w:szCs w:val="32"/>
          <w:lang w:val="af-ZA"/>
        </w:rPr>
        <w:t xml:space="preserve">Ӯ </w:t>
      </w:r>
      <w:r w:rsidRPr="00923958">
        <w:rPr>
          <w:rFonts w:ascii="TransCyrillicU" w:hAnsi="TransCyrillicU" w:cs="TransCyrillicU"/>
          <w:noProof/>
          <w:sz w:val="32"/>
          <w:szCs w:val="32"/>
          <w:lang w:val="af-ZA"/>
        </w:rPr>
        <w:t>бо тоҷҳои зиёд меояд;</w:t>
      </w:r>
    </w:p>
    <w:p w:rsidR="00D829CA" w:rsidRPr="00923958" w:rsidRDefault="00D829C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w:t>
      </w:r>
      <w:r w:rsidR="008255DD" w:rsidRPr="00923958">
        <w:rPr>
          <w:rFonts w:ascii="TransCyrillicU" w:hAnsi="TransCyrillicU" w:cs="TransCyrillicU"/>
          <w:noProof/>
          <w:sz w:val="32"/>
          <w:szCs w:val="32"/>
          <w:lang w:val="af-ZA"/>
        </w:rPr>
        <w:t>ҳ</w:t>
      </w:r>
      <w:r w:rsidRPr="00923958">
        <w:rPr>
          <w:rFonts w:ascii="TransCyrillicU" w:hAnsi="TransCyrillicU" w:cs="TransCyrillicU"/>
          <w:noProof/>
          <w:sz w:val="32"/>
          <w:szCs w:val="32"/>
          <w:lang w:val="af-ZA"/>
        </w:rPr>
        <w:t>ама чиз</w:t>
      </w:r>
      <w:r w:rsidR="00B3661B" w:rsidRPr="00923958">
        <w:rPr>
          <w:rFonts w:ascii="TransCyrillicU" w:hAnsi="TransCyrillicU" w:cs="TransCyrillicU"/>
          <w:noProof/>
          <w:sz w:val="32"/>
          <w:szCs w:val="32"/>
          <w:lang w:val="af-ZA"/>
        </w:rPr>
        <w:t>ҳо</w:t>
      </w:r>
      <w:r w:rsidRPr="00923958">
        <w:rPr>
          <w:rFonts w:ascii="TransCyrillicU" w:hAnsi="TransCyrillicU" w:cs="TransCyrillicU"/>
          <w:noProof/>
          <w:sz w:val="32"/>
          <w:szCs w:val="32"/>
          <w:lang w:val="af-ZA"/>
        </w:rPr>
        <w:t>и зикршуда воқеъ хоҳанд шуд.</w:t>
      </w:r>
    </w:p>
    <w:p w:rsidR="008A165A" w:rsidRPr="00923958" w:rsidRDefault="008A165A" w:rsidP="00D025DA">
      <w:pPr>
        <w:jc w:val="both"/>
        <w:rPr>
          <w:rFonts w:ascii="TransCyrillicU" w:hAnsi="TransCyrillicU" w:cs="TransCyrillicU"/>
          <w:noProof/>
          <w:sz w:val="32"/>
          <w:szCs w:val="32"/>
          <w:lang w:val="af-ZA"/>
        </w:rPr>
      </w:pPr>
    </w:p>
    <w:p w:rsidR="008A165A" w:rsidRPr="00923958" w:rsidRDefault="008A165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3. Муқаддасони Калисо ҷаҳонро доварӣ хоҳанд кард. Ба тахт нишастани онҳо дар Ваҳй 20 тасвир ёфтааст. Оиди он ки онҳо ҷаҳонро доварӣ мекунанд, дар:</w:t>
      </w:r>
    </w:p>
    <w:p w:rsidR="008A165A" w:rsidRPr="00923958" w:rsidRDefault="008A165A"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w:t>
      </w:r>
      <w:r w:rsidR="00F60859" w:rsidRPr="00923958">
        <w:rPr>
          <w:rFonts w:ascii="TransCyrillicU" w:hAnsi="TransCyrillicU" w:cs="TransCyrillicU"/>
          <w:noProof/>
          <w:sz w:val="32"/>
          <w:szCs w:val="32"/>
          <w:lang w:val="af-ZA"/>
        </w:rPr>
        <w:t>Матто 3:16 гуфта шудааст;</w:t>
      </w:r>
    </w:p>
    <w:p w:rsidR="00F60859" w:rsidRPr="00923958" w:rsidRDefault="00F60859"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Аъмол 7:55-56 гуфта шудааст;</w:t>
      </w:r>
    </w:p>
    <w:p w:rsidR="00F60859" w:rsidRPr="00923958" w:rsidRDefault="00F60859"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1Қӯр. 6:2;</w:t>
      </w:r>
    </w:p>
    <w:p w:rsidR="00F60859" w:rsidRPr="00923958" w:rsidRDefault="00F60859"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2Қӯр. 5:17.</w:t>
      </w:r>
    </w:p>
    <w:p w:rsidR="00F60859" w:rsidRPr="00923958" w:rsidRDefault="00F60859" w:rsidP="00D025DA">
      <w:pPr>
        <w:jc w:val="both"/>
        <w:rPr>
          <w:rFonts w:ascii="TransCyrillicU" w:hAnsi="TransCyrillicU" w:cs="TransCyrillicU"/>
          <w:noProof/>
          <w:sz w:val="32"/>
          <w:szCs w:val="32"/>
          <w:lang w:val="af-ZA"/>
        </w:rPr>
      </w:pPr>
    </w:p>
    <w:p w:rsidR="00F60859" w:rsidRPr="00923958" w:rsidRDefault="00F60859"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4. Имрӯз</w:t>
      </w:r>
      <w:r w:rsidR="00E653E8" w:rsidRPr="00923958">
        <w:rPr>
          <w:rFonts w:ascii="TransCyrillicU" w:hAnsi="TransCyrillicU" w:cs="TransCyrillicU"/>
          <w:noProof/>
          <w:sz w:val="32"/>
          <w:szCs w:val="32"/>
          <w:lang w:val="af-ZA"/>
        </w:rPr>
        <w:t>ҳо</w:t>
      </w:r>
      <w:r w:rsidRPr="00923958">
        <w:rPr>
          <w:rFonts w:ascii="TransCyrillicU" w:hAnsi="TransCyrillicU" w:cs="TransCyrillicU"/>
          <w:noProof/>
          <w:sz w:val="32"/>
          <w:szCs w:val="32"/>
          <w:lang w:val="af-ZA"/>
        </w:rPr>
        <w:t xml:space="preserve"> мо бисёр оиди “экология” ва ифлосшавии муҳити атроф бисёр мехонем. Дар замони подшоҳии ҳазорсола бисёр чиз дигар мешавад, ҳангоме аз замине ки барои гуноҳи одам малъун гардида буд, лаънат бардошта мешавад. Аммо нақшаи ниҳоии Худо: </w:t>
      </w:r>
    </w:p>
    <w:p w:rsidR="00F60859" w:rsidRPr="00923958" w:rsidRDefault="00F60859" w:rsidP="003208EF">
      <w:pPr>
        <w:ind w:firstLine="360"/>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w:t>
      </w:r>
      <w:r w:rsidR="003208EF" w:rsidRPr="00923958">
        <w:rPr>
          <w:rFonts w:ascii="TransCyrillicU" w:hAnsi="TransCyrillicU" w:cs="TransCyrillicU"/>
          <w:noProof/>
          <w:sz w:val="32"/>
          <w:szCs w:val="32"/>
          <w:lang w:val="af-ZA"/>
        </w:rPr>
        <w:t>офаридани осмон ва замини нав мебошад, ки осмон ва замини мавҷударо иваз мекунанд;</w:t>
      </w:r>
    </w:p>
    <w:p w:rsidR="003208EF" w:rsidRPr="00923958" w:rsidRDefault="003208EF" w:rsidP="003208EF">
      <w:pPr>
        <w:ind w:firstLine="360"/>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фурӯ рехтани тӯфони дуюм аст, ки нопокии осмон ва заминро пок мекунад ва ҳама чиз “нав” мешавад;</w:t>
      </w:r>
    </w:p>
    <w:p w:rsidR="002C48DC" w:rsidRPr="00923958" w:rsidRDefault="003208EF" w:rsidP="003208EF">
      <w:pPr>
        <w:ind w:firstLine="360"/>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в) </w:t>
      </w:r>
      <w:r w:rsidR="00D42ADD" w:rsidRPr="00923958">
        <w:rPr>
          <w:rFonts w:ascii="TransCyrillicU" w:hAnsi="TransCyrillicU" w:cs="TransCyrillicU"/>
          <w:noProof/>
          <w:sz w:val="32"/>
          <w:szCs w:val="32"/>
          <w:lang w:val="af-ZA"/>
        </w:rPr>
        <w:t>бо оташ пок кардани осмон ва замин аст, то ки баъди дигаргуншавии қатъии харобиовар осмон ва замин ба таври боварнокарданӣ дига</w:t>
      </w:r>
      <w:r w:rsidR="007F0137" w:rsidRPr="00923958">
        <w:rPr>
          <w:rFonts w:ascii="TransCyrillicU" w:hAnsi="TransCyrillicU" w:cs="TransCyrillicU"/>
          <w:noProof/>
          <w:sz w:val="32"/>
          <w:szCs w:val="32"/>
          <w:lang w:val="af-ZA"/>
        </w:rPr>
        <w:t>р</w:t>
      </w:r>
      <w:r w:rsidR="00D42ADD" w:rsidRPr="00923958">
        <w:rPr>
          <w:rFonts w:ascii="TransCyrillicU" w:hAnsi="TransCyrillicU" w:cs="TransCyrillicU"/>
          <w:noProof/>
          <w:sz w:val="32"/>
          <w:szCs w:val="32"/>
          <w:lang w:val="af-ZA"/>
        </w:rPr>
        <w:t>гун шаванд;</w:t>
      </w:r>
      <w:r w:rsidR="002C48DC" w:rsidRPr="00923958">
        <w:rPr>
          <w:rFonts w:ascii="TransCyrillicU" w:hAnsi="TransCyrillicU" w:cs="TransCyrillicU"/>
          <w:noProof/>
          <w:sz w:val="32"/>
          <w:szCs w:val="32"/>
          <w:lang w:val="af-ZA"/>
        </w:rPr>
        <w:t xml:space="preserve"> </w:t>
      </w:r>
    </w:p>
    <w:p w:rsidR="003208EF" w:rsidRPr="00923958" w:rsidRDefault="002C48DC" w:rsidP="003208EF">
      <w:pPr>
        <w:ind w:firstLine="360"/>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раванди эволютсияро то дараҷае тезондан аст, ки дар мӯҳлати хеле кӯтоҳ ҳамаи он чи ҳангоми рафти табиии воқеот миллиардҳо солро дар бар мегирифт, дар муддати кӯтоҳ ба анҷом расад.</w:t>
      </w:r>
    </w:p>
    <w:p w:rsidR="002C48DC" w:rsidRPr="00923958" w:rsidRDefault="002C48DC" w:rsidP="003208EF">
      <w:pPr>
        <w:ind w:firstLine="360"/>
        <w:jc w:val="both"/>
        <w:rPr>
          <w:rFonts w:ascii="TransCyrillicU" w:hAnsi="TransCyrillicU" w:cs="TransCyrillicU"/>
          <w:noProof/>
          <w:sz w:val="32"/>
          <w:szCs w:val="32"/>
          <w:lang w:val="af-ZA"/>
        </w:rPr>
      </w:pPr>
    </w:p>
    <w:p w:rsidR="002C48DC" w:rsidRPr="00923958" w:rsidRDefault="002C48DC"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5. Дар охири китоби пайғамбар Ишаъё ду бор  оиди “осмон ва замини нав” гуфта мешавад. </w:t>
      </w:r>
      <w:r w:rsidR="00F7256C" w:rsidRPr="00923958">
        <w:rPr>
          <w:rFonts w:ascii="TransCyrillicU" w:hAnsi="TransCyrillicU" w:cs="TransCyrillicU"/>
          <w:noProof/>
          <w:sz w:val="32"/>
          <w:szCs w:val="32"/>
          <w:lang w:val="af-ZA"/>
        </w:rPr>
        <w:t xml:space="preserve">Тафсири дурусти зикри дубора </w:t>
      </w:r>
      <w:r w:rsidRPr="00923958">
        <w:rPr>
          <w:rFonts w:ascii="TransCyrillicU" w:hAnsi="TransCyrillicU" w:cs="TransCyrillicU"/>
          <w:noProof/>
          <w:sz w:val="32"/>
          <w:szCs w:val="32"/>
          <w:lang w:val="af-ZA"/>
        </w:rPr>
        <w:t>ин аст</w:t>
      </w:r>
      <w:r w:rsidR="00F7256C" w:rsidRPr="00923958">
        <w:rPr>
          <w:rFonts w:ascii="TransCyrillicU" w:hAnsi="TransCyrillicU" w:cs="TransCyrillicU"/>
          <w:noProof/>
          <w:sz w:val="32"/>
          <w:szCs w:val="32"/>
          <w:lang w:val="af-ZA"/>
        </w:rPr>
        <w:t>, ки</w:t>
      </w:r>
      <w:r w:rsidRPr="00923958">
        <w:rPr>
          <w:rFonts w:ascii="TransCyrillicU" w:hAnsi="TransCyrillicU" w:cs="TransCyrillicU"/>
          <w:noProof/>
          <w:sz w:val="32"/>
          <w:szCs w:val="32"/>
          <w:lang w:val="af-ZA"/>
        </w:rPr>
        <w:t>:</w:t>
      </w:r>
    </w:p>
    <w:p w:rsidR="002C48DC" w:rsidRPr="00923958" w:rsidRDefault="002C48DC" w:rsidP="003208EF">
      <w:pPr>
        <w:ind w:firstLine="360"/>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дар ҳар ду ҷой сухан дар бораи подшоҳии ҳазорсола меравад;</w:t>
      </w:r>
    </w:p>
    <w:p w:rsidR="002C48DC" w:rsidRPr="00923958" w:rsidRDefault="002C48DC" w:rsidP="003208EF">
      <w:pPr>
        <w:ind w:firstLine="360"/>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дар ҳар ду ҷой оиди подшоҳии ҷовидонӣ гуфта мешавад;</w:t>
      </w:r>
    </w:p>
    <w:p w:rsidR="002C48DC" w:rsidRPr="00923958" w:rsidRDefault="002C48DC" w:rsidP="003208EF">
      <w:pPr>
        <w:ind w:firstLine="360"/>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бори аввал фириста оиди подшоҳии ҳазорсола мегӯяд, бори дуюм бошад – оиди подшоҳии ҳазорсола;</w:t>
      </w:r>
    </w:p>
    <w:p w:rsidR="002C48DC" w:rsidRPr="00923958" w:rsidRDefault="002C48DC" w:rsidP="003208EF">
      <w:pPr>
        <w:ind w:firstLine="360"/>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w:t>
      </w:r>
      <w:r w:rsidR="00F7256C" w:rsidRPr="00923958">
        <w:rPr>
          <w:rFonts w:ascii="TransCyrillicU" w:hAnsi="TransCyrillicU" w:cs="TransCyrillicU"/>
          <w:noProof/>
          <w:sz w:val="32"/>
          <w:szCs w:val="32"/>
          <w:lang w:val="af-ZA"/>
        </w:rPr>
        <w:t xml:space="preserve"> </w:t>
      </w:r>
      <w:r w:rsidRPr="00923958">
        <w:rPr>
          <w:rFonts w:ascii="TransCyrillicU" w:hAnsi="TransCyrillicU" w:cs="TransCyrillicU"/>
          <w:noProof/>
          <w:sz w:val="32"/>
          <w:szCs w:val="32"/>
          <w:lang w:val="af-ZA"/>
        </w:rPr>
        <w:t xml:space="preserve">бори аввал оиди подшоҳии ҳазорсола ва бори дуюм оиди </w:t>
      </w:r>
      <w:r w:rsidR="00784155" w:rsidRPr="00923958">
        <w:rPr>
          <w:rFonts w:ascii="TransCyrillicU" w:hAnsi="TransCyrillicU" w:cs="TransCyrillicU"/>
          <w:noProof/>
          <w:sz w:val="32"/>
          <w:szCs w:val="32"/>
          <w:lang w:val="af-ZA"/>
        </w:rPr>
        <w:t xml:space="preserve">подшоҳии ҷовидонӣ </w:t>
      </w:r>
      <w:r w:rsidRPr="00923958">
        <w:rPr>
          <w:rFonts w:ascii="TransCyrillicU" w:hAnsi="TransCyrillicU" w:cs="TransCyrillicU"/>
          <w:noProof/>
          <w:sz w:val="32"/>
          <w:szCs w:val="32"/>
          <w:lang w:val="af-ZA"/>
        </w:rPr>
        <w:t>гуфта мешавад</w:t>
      </w:r>
      <w:r w:rsidR="00F7256C" w:rsidRPr="00923958">
        <w:rPr>
          <w:rFonts w:ascii="TransCyrillicU" w:hAnsi="TransCyrillicU" w:cs="TransCyrillicU"/>
          <w:noProof/>
          <w:sz w:val="32"/>
          <w:szCs w:val="32"/>
          <w:lang w:val="af-ZA"/>
        </w:rPr>
        <w:t>.</w:t>
      </w:r>
    </w:p>
    <w:p w:rsidR="00F7256C" w:rsidRPr="00923958" w:rsidRDefault="00F7256C" w:rsidP="00F7256C">
      <w:pPr>
        <w:jc w:val="both"/>
        <w:rPr>
          <w:rFonts w:ascii="TransCyrillicU" w:hAnsi="TransCyrillicU" w:cs="TransCyrillicU"/>
          <w:noProof/>
          <w:sz w:val="32"/>
          <w:szCs w:val="32"/>
          <w:lang w:val="af-ZA"/>
        </w:rPr>
      </w:pPr>
    </w:p>
    <w:p w:rsidR="00F7256C" w:rsidRPr="00923958" w:rsidRDefault="00F7256C"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6. </w:t>
      </w:r>
      <w:r w:rsidR="00363302" w:rsidRPr="00923958">
        <w:rPr>
          <w:rFonts w:ascii="TransCyrillicU" w:hAnsi="TransCyrillicU" w:cs="TransCyrillicU"/>
          <w:noProof/>
          <w:sz w:val="32"/>
          <w:szCs w:val="32"/>
          <w:lang w:val="af-ZA"/>
        </w:rPr>
        <w:t xml:space="preserve">“Уршалими нав”-ро муаллифон чунин мефаҳманд: </w:t>
      </w:r>
    </w:p>
    <w:p w:rsidR="00363302" w:rsidRPr="00923958" w:rsidRDefault="00363302"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шаҳр бо маънои аслии калима;</w:t>
      </w:r>
    </w:p>
    <w:p w:rsidR="00363302" w:rsidRPr="00923958" w:rsidRDefault="00B96546"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рамзи Калисое ки осудагӣ пайдо намудааст;</w:t>
      </w:r>
    </w:p>
    <w:p w:rsidR="00B96546" w:rsidRPr="00923958" w:rsidRDefault="00B96546"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тасвири маҷозии ҷамъияти идеалӣ мебошад, ки дар замин устувор мегардад;</w:t>
      </w:r>
    </w:p>
    <w:p w:rsidR="00B96546" w:rsidRPr="00923958" w:rsidRDefault="00B96546"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тасвири Исроил дар подшоҳии  ҷовидонӣ аст; </w:t>
      </w:r>
    </w:p>
    <w:p w:rsidR="00B96546" w:rsidRPr="00923958" w:rsidRDefault="00B96546"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тасвири вазъияти махсуси Исроил дар давраи подшоҳии ҳазорсола аст.</w:t>
      </w:r>
    </w:p>
    <w:p w:rsidR="00841AD4" w:rsidRPr="00923958" w:rsidRDefault="00841AD4" w:rsidP="00F7256C">
      <w:pPr>
        <w:jc w:val="both"/>
        <w:rPr>
          <w:rFonts w:ascii="TransCyrillicU" w:hAnsi="TransCyrillicU" w:cs="TransCyrillicU"/>
          <w:noProof/>
          <w:sz w:val="32"/>
          <w:szCs w:val="32"/>
          <w:lang w:val="af-ZA"/>
        </w:rPr>
      </w:pPr>
    </w:p>
    <w:p w:rsidR="00841AD4" w:rsidRPr="00923958" w:rsidRDefault="00841AD4"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7. Кадоме аз чизҳои дар зер зикршуда нисбати замини нав нодуруст аст: </w:t>
      </w:r>
    </w:p>
    <w:p w:rsidR="00841AD4" w:rsidRPr="00923958" w:rsidRDefault="00841AD4"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он ҷои зисти одамони бисёре мешавад, ки аз подшоҳии ҳазорсола меоянд;</w:t>
      </w:r>
    </w:p>
    <w:p w:rsidR="00841AD4" w:rsidRPr="00923958" w:rsidRDefault="00841AD4"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б) ҳамаи фарқиятҳои миллӣ барҳам мехӯранд; </w:t>
      </w:r>
    </w:p>
    <w:p w:rsidR="00841AD4" w:rsidRPr="00923958" w:rsidRDefault="00841AD4"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ҳамаи одамон ба илтифоти якхела сазовор хоҳанд буд;</w:t>
      </w:r>
    </w:p>
    <w:p w:rsidR="00841AD4" w:rsidRPr="00923958" w:rsidRDefault="00841AD4"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г) </w:t>
      </w:r>
      <w:r w:rsidR="00D05715" w:rsidRPr="00923958">
        <w:rPr>
          <w:rFonts w:ascii="TransCyrillicU" w:hAnsi="TransCyrillicU" w:cs="TransCyrillicU"/>
          <w:noProof/>
          <w:sz w:val="32"/>
          <w:szCs w:val="32"/>
          <w:lang w:val="af-ZA"/>
        </w:rPr>
        <w:t>ба ҳамаи онҳое ки дар ҳама замонҳо барои имон риёзат кашидаанд, имтиёзҳои махсус дода мешаванд;</w:t>
      </w:r>
    </w:p>
    <w:p w:rsidR="00D05715" w:rsidRPr="00923958" w:rsidRDefault="00951FA0"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д) гуноҳ ва натиҷаи гуноҳ ба</w:t>
      </w:r>
      <w:r w:rsidR="00D05715" w:rsidRPr="00923958">
        <w:rPr>
          <w:rFonts w:ascii="TransCyrillicU" w:hAnsi="TransCyrillicU" w:cs="TransCyrillicU"/>
          <w:noProof/>
          <w:sz w:val="32"/>
          <w:szCs w:val="32"/>
          <w:lang w:val="af-ZA"/>
        </w:rPr>
        <w:t>рои</w:t>
      </w:r>
      <w:r w:rsidRPr="00923958">
        <w:rPr>
          <w:rFonts w:ascii="TransCyrillicU" w:hAnsi="TransCyrillicU" w:cs="TransCyrillicU"/>
          <w:noProof/>
          <w:sz w:val="32"/>
          <w:szCs w:val="32"/>
          <w:lang w:val="af-ZA"/>
        </w:rPr>
        <w:t xml:space="preserve"> </w:t>
      </w:r>
      <w:r w:rsidR="00D05715" w:rsidRPr="00923958">
        <w:rPr>
          <w:rFonts w:ascii="TransCyrillicU" w:hAnsi="TransCyrillicU" w:cs="TransCyrillicU"/>
          <w:noProof/>
          <w:sz w:val="32"/>
          <w:szCs w:val="32"/>
          <w:lang w:val="af-ZA"/>
        </w:rPr>
        <w:t>ҳамеша аз байн мераванд.</w:t>
      </w:r>
    </w:p>
    <w:p w:rsidR="00D05715" w:rsidRPr="00923958" w:rsidRDefault="00D05715" w:rsidP="00F7256C">
      <w:pPr>
        <w:jc w:val="both"/>
        <w:rPr>
          <w:rFonts w:ascii="TransCyrillicU" w:hAnsi="TransCyrillicU" w:cs="TransCyrillicU"/>
          <w:noProof/>
          <w:sz w:val="32"/>
          <w:szCs w:val="32"/>
          <w:lang w:val="af-ZA"/>
        </w:rPr>
      </w:pPr>
    </w:p>
    <w:p w:rsidR="00D05715" w:rsidRPr="00923958" w:rsidRDefault="00D05715"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8. Онҳое ки ба кӯли оташ партофта мешаванд:</w:t>
      </w:r>
    </w:p>
    <w:p w:rsidR="00D05715" w:rsidRPr="00923958" w:rsidRDefault="00D05715"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 xml:space="preserve">а) </w:t>
      </w:r>
      <w:r w:rsidR="00F17487" w:rsidRPr="00923958">
        <w:rPr>
          <w:rFonts w:ascii="TransCyrillicU" w:hAnsi="TransCyrillicU" w:cs="TransCyrillicU"/>
          <w:noProof/>
          <w:sz w:val="32"/>
          <w:szCs w:val="32"/>
          <w:lang w:val="af-ZA"/>
        </w:rPr>
        <w:t>аз гуноҳ тамоман пок мешаванд ва ба осмонҳо мераванд;</w:t>
      </w:r>
    </w:p>
    <w:p w:rsidR="00F17487" w:rsidRPr="00923958" w:rsidRDefault="00F17487"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тадриҷан ҳис кардани дардро бас мекунанд;</w:t>
      </w:r>
    </w:p>
    <w:p w:rsidR="00F17487" w:rsidRPr="00923958" w:rsidRDefault="00F17487"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ҷовидона азоб мекашанд, чунки моҳияти онҳо дигаргуннашаванда аст;</w:t>
      </w:r>
    </w:p>
    <w:p w:rsidR="00F17487" w:rsidRPr="00923958" w:rsidRDefault="00F17487"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дар охир мавҷудиятро бас мекунанд, ё аннигилятсия мешаванд.</w:t>
      </w:r>
    </w:p>
    <w:p w:rsidR="00F17487" w:rsidRPr="00923958" w:rsidRDefault="00F17487" w:rsidP="00F7256C">
      <w:pPr>
        <w:jc w:val="both"/>
        <w:rPr>
          <w:rFonts w:ascii="TransCyrillicU" w:hAnsi="TransCyrillicU" w:cs="TransCyrillicU"/>
          <w:noProof/>
          <w:sz w:val="32"/>
          <w:szCs w:val="32"/>
          <w:lang w:val="af-ZA"/>
        </w:rPr>
      </w:pPr>
    </w:p>
    <w:p w:rsidR="00F17487" w:rsidRPr="00923958" w:rsidRDefault="00F17487"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9. Калимаҳои “хароб гардидан” ва “ҳалокат”, ки Навишта қисмати одамони тавбанакардаро бо онҳо тавсиф медиҳад:</w:t>
      </w:r>
    </w:p>
    <w:p w:rsidR="00F17487" w:rsidRPr="00923958" w:rsidRDefault="00F17487"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 ҳамеша ба интиҳои мавҷудият ишора мекунанд;</w:t>
      </w:r>
    </w:p>
    <w:p w:rsidR="00F17487" w:rsidRPr="00923958" w:rsidRDefault="00F17487"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б) гоҳо ба интиҳои мавҷудият ишора мекунанд;</w:t>
      </w:r>
    </w:p>
    <w:p w:rsidR="00F17487" w:rsidRPr="00923958" w:rsidRDefault="00F17487"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в) на ба интиҳои мавҷудият, балки ба гум кардани некӯаҳволӣ ишора мекунанд;</w:t>
      </w:r>
    </w:p>
    <w:p w:rsidR="00F17487" w:rsidRPr="00923958" w:rsidRDefault="00F17487"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г) ба рӯҳияи таълимоти Китоби Муқаддас оиди он ки Худо муҳаббат аст</w:t>
      </w:r>
      <w:r w:rsidR="00F32AAE" w:rsidRPr="00923958">
        <w:rPr>
          <w:rFonts w:ascii="TransCyrillicU" w:hAnsi="TransCyrillicU" w:cs="TransCyrillicU"/>
          <w:noProof/>
          <w:sz w:val="32"/>
          <w:szCs w:val="32"/>
          <w:lang w:val="af-ZA"/>
        </w:rPr>
        <w:t xml:space="preserve"> (агар он ба маънои аслӣ фаҳмида шавад)</w:t>
      </w:r>
      <w:r w:rsidRPr="00923958">
        <w:rPr>
          <w:rFonts w:ascii="TransCyrillicU" w:hAnsi="TransCyrillicU" w:cs="TransCyrillicU"/>
          <w:noProof/>
          <w:sz w:val="32"/>
          <w:szCs w:val="32"/>
          <w:lang w:val="af-ZA"/>
        </w:rPr>
        <w:t>,</w:t>
      </w:r>
      <w:r w:rsidR="00F32AAE" w:rsidRPr="00923958">
        <w:rPr>
          <w:rFonts w:ascii="TransCyrillicU" w:hAnsi="TransCyrillicU" w:cs="TransCyrillicU"/>
          <w:noProof/>
          <w:sz w:val="32"/>
          <w:szCs w:val="32"/>
          <w:lang w:val="af-ZA"/>
        </w:rPr>
        <w:t xml:space="preserve"> мухолифат доранд.</w:t>
      </w:r>
    </w:p>
    <w:p w:rsidR="00F32AAE" w:rsidRPr="00923958" w:rsidRDefault="00F32AAE" w:rsidP="00F7256C">
      <w:pPr>
        <w:jc w:val="both"/>
        <w:rPr>
          <w:rFonts w:ascii="TransCyrillicU" w:hAnsi="TransCyrillicU" w:cs="TransCyrillicU"/>
          <w:noProof/>
          <w:sz w:val="32"/>
          <w:szCs w:val="32"/>
          <w:lang w:val="af-ZA"/>
        </w:rPr>
      </w:pPr>
    </w:p>
    <w:p w:rsidR="00F32AAE" w:rsidRPr="00923958" w:rsidRDefault="00F32AAE"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10. Аъмол 4:12-ро аз ёд иқтибос оваред.</w:t>
      </w:r>
    </w:p>
    <w:p w:rsidR="005828CF" w:rsidRPr="00923958" w:rsidRDefault="005828CF" w:rsidP="00F7256C">
      <w:pPr>
        <w:jc w:val="both"/>
        <w:rPr>
          <w:rFonts w:ascii="TransCyrillicU" w:hAnsi="TransCyrillicU" w:cs="TransCyrillicU"/>
          <w:noProof/>
          <w:sz w:val="32"/>
          <w:szCs w:val="32"/>
          <w:lang w:val="en-US"/>
        </w:rPr>
      </w:pPr>
      <w:r w:rsidRPr="00923958">
        <w:rPr>
          <w:rFonts w:ascii="TransCyrillicU" w:hAnsi="TransCyrillicU" w:cs="TransCyrillicU"/>
          <w:noProof/>
          <w:sz w:val="32"/>
          <w:szCs w:val="32"/>
          <w:lang w:val="en-US"/>
        </w:rPr>
        <w:t>________________________________________________________________________________________________________________________________________________________________________________________________________________________________________</w:t>
      </w:r>
    </w:p>
    <w:p w:rsidR="005828CF" w:rsidRPr="00923958" w:rsidRDefault="005828CF" w:rsidP="00F7256C">
      <w:pPr>
        <w:jc w:val="both"/>
        <w:rPr>
          <w:rFonts w:ascii="TransCyrillicU" w:hAnsi="TransCyrillicU" w:cs="TransCyrillicU"/>
          <w:noProof/>
          <w:sz w:val="32"/>
          <w:szCs w:val="32"/>
          <w:lang w:val="en-US"/>
        </w:rPr>
      </w:pPr>
    </w:p>
    <w:p w:rsidR="005828CF" w:rsidRPr="00923958" w:rsidRDefault="005828CF" w:rsidP="00F7256C">
      <w:pPr>
        <w:jc w:val="both"/>
        <w:rPr>
          <w:rFonts w:ascii="TransCyrillicU" w:hAnsi="TransCyrillicU" w:cs="TransCyrillicU"/>
          <w:b/>
          <w:noProof/>
          <w:sz w:val="32"/>
          <w:szCs w:val="32"/>
          <w:lang w:val="af-ZA"/>
        </w:rPr>
      </w:pPr>
      <w:r w:rsidRPr="00923958">
        <w:rPr>
          <w:rFonts w:ascii="TransCyrillicU" w:hAnsi="TransCyrillicU" w:cs="TransCyrillicU"/>
          <w:b/>
          <w:noProof/>
          <w:sz w:val="32"/>
          <w:szCs w:val="32"/>
          <w:lang w:val="af-ZA"/>
        </w:rPr>
        <w:t>Шумо дар ин бора чӣ фикр доред?</w:t>
      </w:r>
    </w:p>
    <w:p w:rsidR="005828CF" w:rsidRPr="00923958" w:rsidRDefault="005828CF"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1. Дар абадият дар куҷо хоҳед буд? Ҷавоби худро асоснок кунед.</w:t>
      </w:r>
    </w:p>
    <w:p w:rsidR="005828CF" w:rsidRPr="00923958" w:rsidRDefault="005828CF" w:rsidP="00F7256C">
      <w:pPr>
        <w:jc w:val="both"/>
        <w:rPr>
          <w:rFonts w:ascii="TransCyrillicU" w:hAnsi="TransCyrillicU" w:cs="TransCyrillicU"/>
          <w:noProof/>
          <w:sz w:val="32"/>
          <w:szCs w:val="32"/>
        </w:rPr>
      </w:pPr>
      <w:r w:rsidRPr="00923958">
        <w:rPr>
          <w:rFonts w:ascii="TransCyrillicU" w:hAnsi="TransCyrillicU" w:cs="TransCyrillicU"/>
          <w:noProof/>
          <w:sz w:val="32"/>
          <w:szCs w:val="32"/>
          <w:lang w:val="af-ZA"/>
        </w:rPr>
        <w:t>________________________________________________________________________________________________________________________________________________________________________________________________________________________________________</w:t>
      </w:r>
      <w:r w:rsidR="00BA2DFA" w:rsidRPr="00923958">
        <w:rPr>
          <w:rFonts w:ascii="TransCyrillicU" w:hAnsi="TransCyrillicU" w:cs="TransCyrillicU"/>
          <w:noProof/>
          <w:sz w:val="32"/>
          <w:szCs w:val="32"/>
        </w:rPr>
        <w:t>__________________________________________________________</w:t>
      </w:r>
    </w:p>
    <w:p w:rsidR="005828CF" w:rsidRPr="00923958" w:rsidRDefault="005828CF" w:rsidP="00F7256C">
      <w:pPr>
        <w:jc w:val="both"/>
        <w:rPr>
          <w:rFonts w:ascii="TransCyrillicU" w:hAnsi="TransCyrillicU" w:cs="TransCyrillicU"/>
          <w:noProof/>
          <w:sz w:val="32"/>
          <w:szCs w:val="32"/>
          <w:lang w:val="af-ZA"/>
        </w:rPr>
      </w:pPr>
    </w:p>
    <w:p w:rsidR="005828CF" w:rsidRPr="00923958" w:rsidRDefault="005828CF"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2. Агар шумо ҳанӯз Масеҳро чун Наҷотдиҳандаи худ қабул накарда бошед, магар акнун ин корро мекунед? (Агар шумо аллакай имон оварда бошед, дар ин бора нависед).</w:t>
      </w:r>
    </w:p>
    <w:p w:rsidR="00BA2DFA" w:rsidRPr="00923958" w:rsidRDefault="00BA2DFA" w:rsidP="00F7256C">
      <w:pPr>
        <w:jc w:val="both"/>
        <w:rPr>
          <w:rFonts w:ascii="TransCyrillicU" w:hAnsi="TransCyrillicU" w:cs="TransCyrillicU"/>
          <w:noProof/>
          <w:sz w:val="32"/>
          <w:szCs w:val="32"/>
        </w:rPr>
      </w:pPr>
      <w:r w:rsidRPr="00923958">
        <w:rPr>
          <w:rFonts w:ascii="TransCyrillicU" w:hAnsi="TransCyrillicU" w:cs="TransCyrillicU"/>
          <w:noProof/>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52A2" w:rsidRPr="00923958" w:rsidRDefault="00C652A2" w:rsidP="00F7256C">
      <w:pPr>
        <w:jc w:val="both"/>
        <w:rPr>
          <w:rFonts w:ascii="TransCyrillicU" w:hAnsi="TransCyrillicU" w:cs="TransCyrillicU"/>
          <w:noProof/>
          <w:sz w:val="32"/>
          <w:szCs w:val="32"/>
        </w:rPr>
      </w:pPr>
    </w:p>
    <w:p w:rsidR="00C652A2" w:rsidRPr="00923958" w:rsidRDefault="00C652A2"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rPr>
        <w:t xml:space="preserve">3. </w:t>
      </w:r>
      <w:r w:rsidRPr="00923958">
        <w:rPr>
          <w:rFonts w:ascii="TransCyrillicU" w:hAnsi="TransCyrillicU" w:cs="TransCyrillicU"/>
          <w:noProof/>
          <w:sz w:val="32"/>
          <w:szCs w:val="32"/>
          <w:lang w:val="af-ZA"/>
        </w:rPr>
        <w:t>Дар ин курс чӣ чиз бароятон арзишноктар буд?</w:t>
      </w:r>
    </w:p>
    <w:p w:rsidR="00C652A2" w:rsidRPr="00923958" w:rsidRDefault="00C652A2" w:rsidP="00F7256C">
      <w:pPr>
        <w:jc w:val="both"/>
        <w:rPr>
          <w:rFonts w:ascii="TransCyrillicU" w:hAnsi="TransCyrillicU" w:cs="TransCyrillicU"/>
          <w:noProof/>
          <w:sz w:val="32"/>
          <w:szCs w:val="32"/>
        </w:rPr>
      </w:pPr>
      <w:r w:rsidRPr="00923958">
        <w:rPr>
          <w:rFonts w:ascii="TransCyrillicU" w:hAnsi="TransCyrillicU" w:cs="TransCyrillicU"/>
          <w:noProof/>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52A2" w:rsidRPr="00923958" w:rsidRDefault="00C652A2" w:rsidP="00F7256C">
      <w:pPr>
        <w:jc w:val="both"/>
        <w:rPr>
          <w:rFonts w:ascii="TransCyrillicU" w:hAnsi="TransCyrillicU" w:cs="TransCyrillicU"/>
          <w:noProof/>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C652A2" w:rsidRPr="00923958" w:rsidTr="00923958">
        <w:tc>
          <w:tcPr>
            <w:tcW w:w="9571" w:type="dxa"/>
            <w:shd w:val="clear" w:color="auto" w:fill="auto"/>
          </w:tcPr>
          <w:p w:rsidR="00C652A2" w:rsidRPr="00923958" w:rsidRDefault="00C652A2" w:rsidP="00923958">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Аз шумо хоҳиш мекунем, ки</w:t>
            </w:r>
            <w:r w:rsidR="002E6952" w:rsidRPr="00923958">
              <w:rPr>
                <w:rFonts w:ascii="TransCyrillicU" w:hAnsi="TransCyrillicU" w:cs="TransCyrillicU"/>
                <w:noProof/>
                <w:sz w:val="32"/>
                <w:szCs w:val="32"/>
                <w:lang w:val="af-ZA"/>
              </w:rPr>
              <w:t xml:space="preserve"> </w:t>
            </w:r>
            <w:r w:rsidRPr="00923958">
              <w:rPr>
                <w:rFonts w:ascii="TransCyrillicU" w:hAnsi="TransCyrillicU" w:cs="TransCyrillicU"/>
                <w:noProof/>
                <w:sz w:val="32"/>
                <w:szCs w:val="32"/>
                <w:lang w:val="af-ZA"/>
              </w:rPr>
              <w:t xml:space="preserve">ба ҳамаи саволҳои дафтари имтиҳонҳо ҷавоб дода, онро ба </w:t>
            </w:r>
            <w:r w:rsidR="00E21D55" w:rsidRPr="00923958">
              <w:rPr>
                <w:rFonts w:ascii="TransCyrillicU" w:hAnsi="TransCyrillicU" w:cs="TransCyrillicU"/>
                <w:noProof/>
                <w:sz w:val="32"/>
                <w:szCs w:val="32"/>
                <w:lang w:val="af-ZA"/>
              </w:rPr>
              <w:t>нишонии</w:t>
            </w:r>
            <w:r w:rsidRPr="00923958">
              <w:rPr>
                <w:rFonts w:ascii="TransCyrillicU" w:hAnsi="TransCyrillicU" w:cs="TransCyrillicU"/>
                <w:noProof/>
                <w:sz w:val="32"/>
                <w:szCs w:val="32"/>
                <w:lang w:val="af-ZA"/>
              </w:rPr>
              <w:t xml:space="preserve"> зерин фиристед:</w:t>
            </w:r>
          </w:p>
          <w:p w:rsidR="00C652A2" w:rsidRPr="00923958" w:rsidRDefault="00C652A2" w:rsidP="00923958">
            <w:pPr>
              <w:jc w:val="both"/>
              <w:rPr>
                <w:rFonts w:ascii="TransCyrillicU" w:hAnsi="TransCyrillicU" w:cs="TransCyrillicU"/>
                <w:noProof/>
                <w:sz w:val="32"/>
                <w:szCs w:val="32"/>
                <w:lang w:val="af-ZA"/>
              </w:rPr>
            </w:pPr>
          </w:p>
          <w:p w:rsidR="00C652A2" w:rsidRPr="00923958" w:rsidRDefault="00C652A2" w:rsidP="00923958">
            <w:pPr>
              <w:jc w:val="both"/>
              <w:rPr>
                <w:rFonts w:ascii="TransCyrillicU" w:hAnsi="TransCyrillicU" w:cs="TransCyrillicU"/>
                <w:noProof/>
                <w:sz w:val="32"/>
                <w:szCs w:val="32"/>
                <w:lang w:val="af-ZA"/>
              </w:rPr>
            </w:pPr>
          </w:p>
          <w:p w:rsidR="00C652A2" w:rsidRPr="00923958" w:rsidRDefault="00C652A2" w:rsidP="00923958">
            <w:pPr>
              <w:jc w:val="both"/>
              <w:rPr>
                <w:rFonts w:ascii="TransCyrillicU" w:hAnsi="TransCyrillicU" w:cs="TransCyrillicU"/>
                <w:noProof/>
                <w:sz w:val="32"/>
                <w:szCs w:val="32"/>
                <w:lang w:val="af-ZA"/>
              </w:rPr>
            </w:pPr>
          </w:p>
          <w:p w:rsidR="00C652A2" w:rsidRPr="00923958" w:rsidRDefault="00C652A2" w:rsidP="00923958">
            <w:pPr>
              <w:jc w:val="both"/>
              <w:rPr>
                <w:rFonts w:ascii="TransCyrillicU" w:hAnsi="TransCyrillicU" w:cs="TransCyrillicU"/>
                <w:noProof/>
                <w:sz w:val="32"/>
                <w:szCs w:val="32"/>
                <w:lang w:val="af-ZA"/>
              </w:rPr>
            </w:pPr>
          </w:p>
          <w:p w:rsidR="00C652A2" w:rsidRPr="00923958" w:rsidRDefault="00C652A2" w:rsidP="00923958">
            <w:pPr>
              <w:jc w:val="both"/>
              <w:rPr>
                <w:rFonts w:ascii="TransCyrillicU" w:hAnsi="TransCyrillicU" w:cs="TransCyrillicU"/>
                <w:noProof/>
                <w:sz w:val="32"/>
                <w:szCs w:val="32"/>
                <w:lang w:val="af-ZA"/>
              </w:rPr>
            </w:pPr>
          </w:p>
          <w:p w:rsidR="00C652A2" w:rsidRPr="00923958" w:rsidRDefault="00C652A2" w:rsidP="00923958">
            <w:pPr>
              <w:jc w:val="both"/>
              <w:rPr>
                <w:rFonts w:ascii="TransCyrillicU" w:hAnsi="TransCyrillicU" w:cs="TransCyrillicU"/>
                <w:noProof/>
                <w:sz w:val="32"/>
                <w:szCs w:val="32"/>
                <w:lang w:val="af-ZA"/>
              </w:rPr>
            </w:pPr>
          </w:p>
          <w:p w:rsidR="00C652A2" w:rsidRPr="00923958" w:rsidRDefault="00C652A2" w:rsidP="00923958">
            <w:pPr>
              <w:jc w:val="both"/>
              <w:rPr>
                <w:rFonts w:ascii="TransCyrillicU" w:hAnsi="TransCyrillicU" w:cs="TransCyrillicU"/>
                <w:noProof/>
                <w:sz w:val="32"/>
                <w:szCs w:val="32"/>
                <w:lang w:val="af-ZA"/>
              </w:rPr>
            </w:pPr>
          </w:p>
          <w:p w:rsidR="00C652A2" w:rsidRPr="00923958" w:rsidRDefault="00C652A2" w:rsidP="00923958">
            <w:pPr>
              <w:jc w:val="both"/>
              <w:rPr>
                <w:rFonts w:ascii="TransCyrillicU" w:hAnsi="TransCyrillicU" w:cs="TransCyrillicU"/>
                <w:noProof/>
                <w:sz w:val="32"/>
                <w:szCs w:val="32"/>
                <w:lang w:val="af-ZA"/>
              </w:rPr>
            </w:pPr>
          </w:p>
          <w:p w:rsidR="00C652A2" w:rsidRPr="00923958" w:rsidRDefault="00C652A2" w:rsidP="00923958">
            <w:pPr>
              <w:jc w:val="both"/>
              <w:rPr>
                <w:rFonts w:ascii="TransCyrillicU" w:hAnsi="TransCyrillicU" w:cs="TransCyrillicU"/>
                <w:noProof/>
                <w:sz w:val="32"/>
                <w:szCs w:val="32"/>
                <w:lang w:val="af-ZA"/>
              </w:rPr>
            </w:pPr>
          </w:p>
        </w:tc>
      </w:tr>
    </w:tbl>
    <w:p w:rsidR="00C652A2" w:rsidRPr="00923958" w:rsidRDefault="00C652A2" w:rsidP="00F7256C">
      <w:pPr>
        <w:jc w:val="both"/>
        <w:rPr>
          <w:rFonts w:ascii="TransCyrillicU" w:hAnsi="TransCyrillicU" w:cs="TransCyrillicU"/>
          <w:noProof/>
          <w:sz w:val="32"/>
          <w:szCs w:val="32"/>
          <w:lang w:val="af-ZA"/>
        </w:rPr>
      </w:pPr>
    </w:p>
    <w:p w:rsidR="00C652A2" w:rsidRPr="00923958" w:rsidRDefault="00C652A2" w:rsidP="00F7256C">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Хоҳиш</w:t>
      </w:r>
      <w:r w:rsidRPr="00923958">
        <w:rPr>
          <w:rFonts w:ascii="TransCyrillicU" w:hAnsi="TransCyrillicU" w:cs="TransCyrillicU"/>
          <w:noProof/>
          <w:sz w:val="32"/>
          <w:szCs w:val="32"/>
        </w:rPr>
        <w:t>!</w:t>
      </w:r>
      <w:r w:rsidRPr="00923958">
        <w:rPr>
          <w:rFonts w:ascii="TransCyrillicU" w:hAnsi="TransCyrillicU" w:cs="TransCyrillicU"/>
          <w:noProof/>
          <w:sz w:val="32"/>
          <w:szCs w:val="32"/>
          <w:lang w:val="af-ZA"/>
        </w:rPr>
        <w:t xml:space="preserve"> Агар мумкин бошад, ба </w:t>
      </w:r>
      <w:r w:rsidR="00E21D55" w:rsidRPr="00923958">
        <w:rPr>
          <w:rFonts w:ascii="TransCyrillicU" w:hAnsi="TransCyrillicU" w:cs="TransCyrillicU"/>
          <w:noProof/>
          <w:sz w:val="32"/>
          <w:szCs w:val="32"/>
          <w:lang w:val="af-ZA"/>
        </w:rPr>
        <w:t>лифофаи (</w:t>
      </w:r>
      <w:r w:rsidRPr="00923958">
        <w:rPr>
          <w:rFonts w:ascii="TransCyrillicU" w:hAnsi="TransCyrillicU" w:cs="TransCyrillicU"/>
          <w:noProof/>
          <w:sz w:val="32"/>
          <w:szCs w:val="32"/>
          <w:lang w:val="af-ZA"/>
        </w:rPr>
        <w:t>конверт</w:t>
      </w:r>
      <w:r w:rsidR="00E21D55" w:rsidRPr="00923958">
        <w:rPr>
          <w:rFonts w:ascii="TransCyrillicU" w:hAnsi="TransCyrillicU" w:cs="TransCyrillicU"/>
          <w:noProof/>
          <w:sz w:val="32"/>
          <w:szCs w:val="32"/>
          <w:lang w:val="af-ZA"/>
        </w:rPr>
        <w:t>)</w:t>
      </w:r>
      <w:r w:rsidRPr="00923958">
        <w:rPr>
          <w:rFonts w:ascii="TransCyrillicU" w:hAnsi="TransCyrillicU" w:cs="TransCyrillicU"/>
          <w:noProof/>
          <w:sz w:val="32"/>
          <w:szCs w:val="32"/>
          <w:lang w:val="af-ZA"/>
        </w:rPr>
        <w:t xml:space="preserve"> дафтари имтиҳонот </w:t>
      </w:r>
      <w:r w:rsidR="00E21D55" w:rsidRPr="00923958">
        <w:rPr>
          <w:rFonts w:ascii="TransCyrillicU" w:hAnsi="TransCyrillicU" w:cs="TransCyrillicU"/>
          <w:noProof/>
          <w:sz w:val="32"/>
          <w:szCs w:val="32"/>
          <w:lang w:val="af-ZA"/>
        </w:rPr>
        <w:t>лифофаи</w:t>
      </w:r>
      <w:r w:rsidRPr="00923958">
        <w:rPr>
          <w:rFonts w:ascii="TransCyrillicU" w:hAnsi="TransCyrillicU" w:cs="TransCyrillicU"/>
          <w:noProof/>
          <w:sz w:val="32"/>
          <w:szCs w:val="32"/>
          <w:lang w:val="af-ZA"/>
        </w:rPr>
        <w:t xml:space="preserve"> холиро </w:t>
      </w:r>
      <w:r w:rsidR="00120720" w:rsidRPr="00923958">
        <w:rPr>
          <w:rFonts w:ascii="TransCyrillicU" w:hAnsi="TransCyrillicU" w:cs="TransCyrillicU"/>
          <w:noProof/>
          <w:sz w:val="32"/>
          <w:szCs w:val="32"/>
          <w:lang w:val="af-ZA"/>
        </w:rPr>
        <w:t xml:space="preserve">бо </w:t>
      </w:r>
      <w:r w:rsidR="00E21D55" w:rsidRPr="00923958">
        <w:rPr>
          <w:rFonts w:ascii="TransCyrillicU" w:hAnsi="TransCyrillicU" w:cs="TransCyrillicU"/>
          <w:noProof/>
          <w:sz w:val="32"/>
          <w:szCs w:val="32"/>
          <w:lang w:val="af-ZA"/>
        </w:rPr>
        <w:t>нишонии</w:t>
      </w:r>
      <w:r w:rsidR="00120720" w:rsidRPr="00923958">
        <w:rPr>
          <w:rFonts w:ascii="TransCyrillicU" w:hAnsi="TransCyrillicU" w:cs="TransCyrillicU"/>
          <w:noProof/>
          <w:sz w:val="32"/>
          <w:szCs w:val="32"/>
          <w:lang w:val="af-ZA"/>
        </w:rPr>
        <w:t xml:space="preserve"> хонаатон ва маркаи часпондашуда </w:t>
      </w:r>
      <w:r w:rsidRPr="00923958">
        <w:rPr>
          <w:rFonts w:ascii="TransCyrillicU" w:hAnsi="TransCyrillicU" w:cs="TransCyrillicU"/>
          <w:noProof/>
          <w:sz w:val="32"/>
          <w:szCs w:val="32"/>
          <w:lang w:val="af-ZA"/>
        </w:rPr>
        <w:t>андохта фиристед</w:t>
      </w:r>
      <w:r w:rsidR="00120720" w:rsidRPr="00923958">
        <w:rPr>
          <w:rFonts w:ascii="TransCyrillicU" w:hAnsi="TransCyrillicU" w:cs="TransCyrillicU"/>
          <w:noProof/>
          <w:sz w:val="32"/>
          <w:szCs w:val="32"/>
          <w:lang w:val="af-ZA"/>
        </w:rPr>
        <w:t xml:space="preserve">, то ки дафтари тафтишшудаи имтиҳонҳоро бигиред. </w:t>
      </w:r>
    </w:p>
    <w:p w:rsidR="00BA2DFA" w:rsidRPr="00923958" w:rsidRDefault="00BA2DFA" w:rsidP="00F7256C">
      <w:pPr>
        <w:jc w:val="both"/>
        <w:rPr>
          <w:rFonts w:ascii="TransCyrillicU" w:hAnsi="TransCyrillicU" w:cs="TransCyrillicU"/>
          <w:noProof/>
          <w:sz w:val="32"/>
          <w:szCs w:val="32"/>
          <w:lang w:val="af-ZA"/>
        </w:rPr>
      </w:pPr>
    </w:p>
    <w:p w:rsidR="00F7256C" w:rsidRPr="00923958" w:rsidRDefault="00F7256C" w:rsidP="003208EF">
      <w:pPr>
        <w:ind w:firstLine="360"/>
        <w:jc w:val="both"/>
        <w:rPr>
          <w:rFonts w:ascii="TransCyrillicU" w:hAnsi="TransCyrillicU" w:cs="TransCyrillicU"/>
          <w:noProof/>
          <w:sz w:val="32"/>
          <w:szCs w:val="32"/>
          <w:lang w:val="af-ZA"/>
        </w:rPr>
      </w:pPr>
    </w:p>
    <w:p w:rsidR="003208EF" w:rsidRPr="00923958" w:rsidRDefault="003208EF" w:rsidP="00D025DA">
      <w:pPr>
        <w:jc w:val="both"/>
        <w:rPr>
          <w:rFonts w:ascii="TransCyrillicU" w:hAnsi="TransCyrillicU" w:cs="TransCyrillicU"/>
          <w:noProof/>
          <w:sz w:val="32"/>
          <w:szCs w:val="32"/>
          <w:lang w:val="af-ZA"/>
        </w:rPr>
      </w:pPr>
      <w:r w:rsidRPr="00923958">
        <w:rPr>
          <w:rFonts w:ascii="TransCyrillicU" w:hAnsi="TransCyrillicU" w:cs="TransCyrillicU"/>
          <w:noProof/>
          <w:sz w:val="32"/>
          <w:szCs w:val="32"/>
          <w:lang w:val="af-ZA"/>
        </w:rPr>
        <w:tab/>
      </w:r>
    </w:p>
    <w:p w:rsidR="00D607CD" w:rsidRPr="00923958" w:rsidRDefault="00D607CD" w:rsidP="00D025DA">
      <w:pPr>
        <w:jc w:val="both"/>
        <w:rPr>
          <w:rFonts w:ascii="TransCyrillicU" w:hAnsi="TransCyrillicU" w:cs="TransCyrillicU"/>
          <w:noProof/>
          <w:sz w:val="32"/>
          <w:szCs w:val="32"/>
          <w:lang w:val="af-ZA"/>
        </w:rPr>
      </w:pPr>
    </w:p>
    <w:p w:rsidR="00D607CD" w:rsidRPr="00923958" w:rsidRDefault="00D607CD" w:rsidP="00D025DA">
      <w:pPr>
        <w:jc w:val="both"/>
        <w:rPr>
          <w:rFonts w:ascii="TransCyrillicU" w:hAnsi="TransCyrillicU" w:cs="TransCyrillicU"/>
          <w:noProof/>
          <w:sz w:val="32"/>
          <w:szCs w:val="32"/>
          <w:lang w:val="af-ZA"/>
        </w:rPr>
      </w:pPr>
    </w:p>
    <w:p w:rsidR="00FA7F80" w:rsidRPr="00923958" w:rsidRDefault="00FA7F80" w:rsidP="00D025DA">
      <w:pPr>
        <w:jc w:val="both"/>
        <w:rPr>
          <w:rFonts w:ascii="TransCyrillicU" w:hAnsi="TransCyrillicU" w:cs="TransCyrillicU"/>
          <w:noProof/>
          <w:sz w:val="32"/>
          <w:szCs w:val="32"/>
          <w:lang w:val="af-ZA"/>
        </w:rPr>
      </w:pPr>
    </w:p>
    <w:p w:rsidR="007747A1" w:rsidRPr="00923958" w:rsidRDefault="007747A1" w:rsidP="009C5143">
      <w:pPr>
        <w:jc w:val="both"/>
        <w:rPr>
          <w:rFonts w:ascii="TransCyrillicU" w:hAnsi="TransCyrillicU" w:cs="TransCyrillicU"/>
          <w:noProof/>
          <w:sz w:val="32"/>
          <w:szCs w:val="32"/>
          <w:lang w:val="af-ZA"/>
        </w:rPr>
      </w:pPr>
    </w:p>
    <w:p w:rsidR="002A4571" w:rsidRPr="00923958" w:rsidRDefault="002A4571" w:rsidP="009C5143">
      <w:pPr>
        <w:jc w:val="both"/>
        <w:rPr>
          <w:rFonts w:ascii="TransCyrillicU" w:hAnsi="TransCyrillicU" w:cs="TransCyrillicU"/>
          <w:noProof/>
          <w:sz w:val="32"/>
          <w:szCs w:val="32"/>
          <w:lang w:val="af-ZA"/>
        </w:rPr>
      </w:pPr>
    </w:p>
    <w:sectPr w:rsidR="002A4571" w:rsidRPr="00923958" w:rsidSect="001D542D">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nsCyrillicU">
    <w:altName w:val="Calibri"/>
    <w:charset w:val="CC"/>
    <w:family w:val="auto"/>
    <w:pitch w:val="variable"/>
    <w:sig w:usb0="80000267" w:usb1="00000000" w:usb2="00000000" w:usb3="00000000" w:csb0="00000005" w:csb1="00000000"/>
  </w:font>
  <w:font w:name="TransCyrillicSansU">
    <w:charset w:val="CC"/>
    <w:family w:val="auto"/>
    <w:pitch w:val="variable"/>
    <w:sig w:usb0="80000267" w:usb1="00000000" w:usb2="00000000" w:usb3="00000000" w:csb0="00000005" w:csb1="00000000"/>
  </w:font>
  <w:font w:name="Euro Sign">
    <w:altName w:val="Arial"/>
    <w:charset w:val="00"/>
    <w:family w:val="swiss"/>
    <w:pitch w:val="variable"/>
    <w:sig w:usb0="00000003" w:usb1="00000002"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288"/>
    <w:rsid w:val="00005B87"/>
    <w:rsid w:val="00013C81"/>
    <w:rsid w:val="0002393A"/>
    <w:rsid w:val="000460AB"/>
    <w:rsid w:val="00057795"/>
    <w:rsid w:val="00057D1F"/>
    <w:rsid w:val="00084332"/>
    <w:rsid w:val="000C215E"/>
    <w:rsid w:val="000C74FE"/>
    <w:rsid w:val="000D5247"/>
    <w:rsid w:val="000D5340"/>
    <w:rsid w:val="000E2623"/>
    <w:rsid w:val="00107ADF"/>
    <w:rsid w:val="001102AF"/>
    <w:rsid w:val="00117508"/>
    <w:rsid w:val="001176F2"/>
    <w:rsid w:val="00120720"/>
    <w:rsid w:val="0012472E"/>
    <w:rsid w:val="00151650"/>
    <w:rsid w:val="001733BD"/>
    <w:rsid w:val="00194916"/>
    <w:rsid w:val="001B7FBC"/>
    <w:rsid w:val="001C11CC"/>
    <w:rsid w:val="001D26CC"/>
    <w:rsid w:val="001D2F6D"/>
    <w:rsid w:val="001D542D"/>
    <w:rsid w:val="001E3C9F"/>
    <w:rsid w:val="002162A9"/>
    <w:rsid w:val="002247C1"/>
    <w:rsid w:val="00234817"/>
    <w:rsid w:val="0023536D"/>
    <w:rsid w:val="002369A9"/>
    <w:rsid w:val="002445A5"/>
    <w:rsid w:val="002502DB"/>
    <w:rsid w:val="00271C4F"/>
    <w:rsid w:val="002857FD"/>
    <w:rsid w:val="002A164F"/>
    <w:rsid w:val="002A4571"/>
    <w:rsid w:val="002C0C4E"/>
    <w:rsid w:val="002C48DC"/>
    <w:rsid w:val="002D2424"/>
    <w:rsid w:val="002E589D"/>
    <w:rsid w:val="002E6952"/>
    <w:rsid w:val="00307347"/>
    <w:rsid w:val="003120F1"/>
    <w:rsid w:val="003208EF"/>
    <w:rsid w:val="0032614B"/>
    <w:rsid w:val="003331BA"/>
    <w:rsid w:val="003340FC"/>
    <w:rsid w:val="003465B2"/>
    <w:rsid w:val="00363302"/>
    <w:rsid w:val="003711C2"/>
    <w:rsid w:val="003833E1"/>
    <w:rsid w:val="003912CD"/>
    <w:rsid w:val="00391DE8"/>
    <w:rsid w:val="003A5085"/>
    <w:rsid w:val="003A7B17"/>
    <w:rsid w:val="003B39B0"/>
    <w:rsid w:val="003D5C0D"/>
    <w:rsid w:val="003F07F2"/>
    <w:rsid w:val="003F1DA5"/>
    <w:rsid w:val="003F2F0D"/>
    <w:rsid w:val="004013A4"/>
    <w:rsid w:val="00405F22"/>
    <w:rsid w:val="00424FFD"/>
    <w:rsid w:val="00481B78"/>
    <w:rsid w:val="00482A7E"/>
    <w:rsid w:val="00484A8C"/>
    <w:rsid w:val="004912C5"/>
    <w:rsid w:val="004C5483"/>
    <w:rsid w:val="004E4EA1"/>
    <w:rsid w:val="005271CA"/>
    <w:rsid w:val="0056629F"/>
    <w:rsid w:val="005828CF"/>
    <w:rsid w:val="00587998"/>
    <w:rsid w:val="00597FDD"/>
    <w:rsid w:val="005B02DA"/>
    <w:rsid w:val="005B400E"/>
    <w:rsid w:val="005C73F6"/>
    <w:rsid w:val="005D5297"/>
    <w:rsid w:val="005E22D2"/>
    <w:rsid w:val="005E7C5C"/>
    <w:rsid w:val="00607AE1"/>
    <w:rsid w:val="00616D9D"/>
    <w:rsid w:val="00617878"/>
    <w:rsid w:val="0062175E"/>
    <w:rsid w:val="00646866"/>
    <w:rsid w:val="0067243B"/>
    <w:rsid w:val="006743B3"/>
    <w:rsid w:val="00695B23"/>
    <w:rsid w:val="00696A42"/>
    <w:rsid w:val="006A3D12"/>
    <w:rsid w:val="006B2367"/>
    <w:rsid w:val="006C0667"/>
    <w:rsid w:val="006C549C"/>
    <w:rsid w:val="00701607"/>
    <w:rsid w:val="00701849"/>
    <w:rsid w:val="00733FFD"/>
    <w:rsid w:val="00734135"/>
    <w:rsid w:val="007426DD"/>
    <w:rsid w:val="00744181"/>
    <w:rsid w:val="007446DC"/>
    <w:rsid w:val="00751116"/>
    <w:rsid w:val="007747A1"/>
    <w:rsid w:val="00774BF1"/>
    <w:rsid w:val="00784155"/>
    <w:rsid w:val="00787A27"/>
    <w:rsid w:val="007A195D"/>
    <w:rsid w:val="007C4F2F"/>
    <w:rsid w:val="007C612F"/>
    <w:rsid w:val="007E2338"/>
    <w:rsid w:val="007E255C"/>
    <w:rsid w:val="007E688F"/>
    <w:rsid w:val="007F0137"/>
    <w:rsid w:val="00804288"/>
    <w:rsid w:val="008058CB"/>
    <w:rsid w:val="00805949"/>
    <w:rsid w:val="00815323"/>
    <w:rsid w:val="008255DD"/>
    <w:rsid w:val="008340E6"/>
    <w:rsid w:val="00834D8A"/>
    <w:rsid w:val="00841AD4"/>
    <w:rsid w:val="0085781A"/>
    <w:rsid w:val="00864A57"/>
    <w:rsid w:val="00870223"/>
    <w:rsid w:val="00872E3F"/>
    <w:rsid w:val="00897C0E"/>
    <w:rsid w:val="008A165A"/>
    <w:rsid w:val="008C156C"/>
    <w:rsid w:val="008E0B01"/>
    <w:rsid w:val="00916A8B"/>
    <w:rsid w:val="0092248F"/>
    <w:rsid w:val="00922D51"/>
    <w:rsid w:val="00923958"/>
    <w:rsid w:val="0092542A"/>
    <w:rsid w:val="009430B5"/>
    <w:rsid w:val="0095182F"/>
    <w:rsid w:val="00951FA0"/>
    <w:rsid w:val="009C5143"/>
    <w:rsid w:val="009D0610"/>
    <w:rsid w:val="009D4495"/>
    <w:rsid w:val="009F0304"/>
    <w:rsid w:val="009F2088"/>
    <w:rsid w:val="00A05489"/>
    <w:rsid w:val="00A155EF"/>
    <w:rsid w:val="00A212C9"/>
    <w:rsid w:val="00A51F6C"/>
    <w:rsid w:val="00A715B9"/>
    <w:rsid w:val="00A727F0"/>
    <w:rsid w:val="00AA0CAD"/>
    <w:rsid w:val="00AA37EA"/>
    <w:rsid w:val="00AA4224"/>
    <w:rsid w:val="00AE4930"/>
    <w:rsid w:val="00AF7BDB"/>
    <w:rsid w:val="00B130B9"/>
    <w:rsid w:val="00B1752A"/>
    <w:rsid w:val="00B20A8F"/>
    <w:rsid w:val="00B30064"/>
    <w:rsid w:val="00B3440C"/>
    <w:rsid w:val="00B3661B"/>
    <w:rsid w:val="00B370EE"/>
    <w:rsid w:val="00B6070D"/>
    <w:rsid w:val="00B71834"/>
    <w:rsid w:val="00B8025C"/>
    <w:rsid w:val="00B80A7D"/>
    <w:rsid w:val="00B96546"/>
    <w:rsid w:val="00BA2DFA"/>
    <w:rsid w:val="00BA3348"/>
    <w:rsid w:val="00BA3620"/>
    <w:rsid w:val="00BD155C"/>
    <w:rsid w:val="00BE4505"/>
    <w:rsid w:val="00BF33C6"/>
    <w:rsid w:val="00BF4C1C"/>
    <w:rsid w:val="00BF61A4"/>
    <w:rsid w:val="00C12CE7"/>
    <w:rsid w:val="00C1550F"/>
    <w:rsid w:val="00C17C81"/>
    <w:rsid w:val="00C210DA"/>
    <w:rsid w:val="00C34791"/>
    <w:rsid w:val="00C36CDC"/>
    <w:rsid w:val="00C464F8"/>
    <w:rsid w:val="00C652A2"/>
    <w:rsid w:val="00C8246F"/>
    <w:rsid w:val="00C8252A"/>
    <w:rsid w:val="00CC36C3"/>
    <w:rsid w:val="00D025DA"/>
    <w:rsid w:val="00D05715"/>
    <w:rsid w:val="00D141A3"/>
    <w:rsid w:val="00D17ABF"/>
    <w:rsid w:val="00D24391"/>
    <w:rsid w:val="00D27BAC"/>
    <w:rsid w:val="00D27F60"/>
    <w:rsid w:val="00D3211F"/>
    <w:rsid w:val="00D42ADD"/>
    <w:rsid w:val="00D45558"/>
    <w:rsid w:val="00D607CD"/>
    <w:rsid w:val="00D616AE"/>
    <w:rsid w:val="00D81ED0"/>
    <w:rsid w:val="00D829CA"/>
    <w:rsid w:val="00D87568"/>
    <w:rsid w:val="00DC2D1A"/>
    <w:rsid w:val="00DC437F"/>
    <w:rsid w:val="00DC43A1"/>
    <w:rsid w:val="00DD2A0B"/>
    <w:rsid w:val="00DD4052"/>
    <w:rsid w:val="00DE4CEF"/>
    <w:rsid w:val="00DF0D4A"/>
    <w:rsid w:val="00DF3643"/>
    <w:rsid w:val="00E058C1"/>
    <w:rsid w:val="00E21D55"/>
    <w:rsid w:val="00E2727E"/>
    <w:rsid w:val="00E420E5"/>
    <w:rsid w:val="00E44D25"/>
    <w:rsid w:val="00E513FD"/>
    <w:rsid w:val="00E653E8"/>
    <w:rsid w:val="00E74123"/>
    <w:rsid w:val="00E8623E"/>
    <w:rsid w:val="00EB636B"/>
    <w:rsid w:val="00EC302D"/>
    <w:rsid w:val="00EC454B"/>
    <w:rsid w:val="00EC6DCC"/>
    <w:rsid w:val="00ED08E6"/>
    <w:rsid w:val="00EF2EEA"/>
    <w:rsid w:val="00EF5B02"/>
    <w:rsid w:val="00F04FC0"/>
    <w:rsid w:val="00F166A1"/>
    <w:rsid w:val="00F17487"/>
    <w:rsid w:val="00F22AB7"/>
    <w:rsid w:val="00F23420"/>
    <w:rsid w:val="00F32AAE"/>
    <w:rsid w:val="00F511A5"/>
    <w:rsid w:val="00F60859"/>
    <w:rsid w:val="00F7256C"/>
    <w:rsid w:val="00F72839"/>
    <w:rsid w:val="00F77099"/>
    <w:rsid w:val="00F977DF"/>
    <w:rsid w:val="00FA7F80"/>
    <w:rsid w:val="00FB0DB5"/>
    <w:rsid w:val="00FB51CA"/>
    <w:rsid w:val="00FB7036"/>
    <w:rsid w:val="00FC06F4"/>
    <w:rsid w:val="00FC18C8"/>
    <w:rsid w:val="00FC3761"/>
    <w:rsid w:val="00FD45EB"/>
    <w:rsid w:val="00FF29E3"/>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3A911F-EFC3-4565-A595-EC25A676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E255C"/>
    <w:rPr>
      <w:sz w:val="24"/>
      <w:szCs w:val="24"/>
      <w:lang w:val="ru-RU" w:eastAsia="ru-RU"/>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table" w:styleId="Tabellenraster">
    <w:name w:val="Table Grid"/>
    <w:basedOn w:val="NormaleTabelle"/>
    <w:rsid w:val="00FB5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76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7412</Words>
  <Characters>46700</Characters>
  <Application>Microsoft Office Word</Application>
  <DocSecurity>0</DocSecurity>
  <Lines>389</Lines>
  <Paragraphs>108</Paragraphs>
  <ScaleCrop>false</ScaleCrop>
  <HeadingPairs>
    <vt:vector size="4" baseType="variant">
      <vt:variant>
        <vt:lpstr>Titel</vt:lpstr>
      </vt:variant>
      <vt:variant>
        <vt:i4>1</vt:i4>
      </vt:variant>
      <vt:variant>
        <vt:lpstr>Название</vt:lpstr>
      </vt:variant>
      <vt:variant>
        <vt:i4>1</vt:i4>
      </vt:variant>
    </vt:vector>
  </HeadingPairs>
  <TitlesOfParts>
    <vt:vector size="2" baseType="lpstr">
      <vt:lpstr>ДАФТАРИ САВОЛҲО</vt:lpstr>
      <vt:lpstr>ДАФТАРИ САВОЛҲО</vt:lpstr>
    </vt:vector>
  </TitlesOfParts>
  <Company>Чашмасор</Company>
  <LinksUpToDate>false</LinksUpToDate>
  <CharactersWithSpaces>54004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ДАФТАРИ САВОЛҲО</dc:title>
  <dc:subject/>
  <dc:creator>Шариф</dc:creator>
  <cp:keywords/>
  <dc:description/>
  <cp:lastModifiedBy>Josua König</cp:lastModifiedBy>
  <cp:revision>2</cp:revision>
  <dcterms:created xsi:type="dcterms:W3CDTF">2019-01-30T11:50:00Z</dcterms:created>
  <dcterms:modified xsi:type="dcterms:W3CDTF">2019-01-30T11:50:00Z</dcterms:modified>
</cp:coreProperties>
</file>